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A5E" w14:textId="45721CA4" w:rsidR="00AD436F" w:rsidRPr="00AD436F" w:rsidRDefault="009A061A" w:rsidP="00AD436F">
      <w:pPr>
        <w:pStyle w:val="ListParagraph"/>
        <w:numPr>
          <w:ilvl w:val="0"/>
          <w:numId w:val="1"/>
        </w:numPr>
        <w:rPr>
          <w:lang w:val="en-US"/>
        </w:rPr>
      </w:pPr>
      <w:r w:rsidRPr="003777A1">
        <w:rPr>
          <w:lang w:val="en-US"/>
        </w:rPr>
        <w:t>Volatile:</w:t>
      </w:r>
      <w:r w:rsidR="00AD436F">
        <w:rPr>
          <w:lang w:val="en-US"/>
        </w:rPr>
        <w:t xml:space="preserve"> If a var is declared as volatile it can be accessed outside the program</w:t>
      </w:r>
    </w:p>
    <w:p w14:paraId="6F36E0D5" w14:textId="45C198F8" w:rsidR="003777A1" w:rsidRDefault="009A061A" w:rsidP="003777A1">
      <w:pPr>
        <w:pStyle w:val="ListParagraph"/>
        <w:numPr>
          <w:ilvl w:val="0"/>
          <w:numId w:val="1"/>
        </w:numPr>
        <w:rPr>
          <w:lang w:val="en-US"/>
        </w:rPr>
      </w:pPr>
      <w:r w:rsidRPr="003777A1">
        <w:rPr>
          <w:lang w:val="en-US"/>
        </w:rPr>
        <w:t>Extern:</w:t>
      </w:r>
      <w:r w:rsidR="00AD436F">
        <w:rPr>
          <w:lang w:val="en-US"/>
        </w:rPr>
        <w:t xml:space="preserve"> </w:t>
      </w:r>
    </w:p>
    <w:p w14:paraId="6B67657E" w14:textId="05D7810C" w:rsidR="003777A1" w:rsidRDefault="009A061A" w:rsidP="003777A1">
      <w:pPr>
        <w:pStyle w:val="ListParagraph"/>
        <w:numPr>
          <w:ilvl w:val="0"/>
          <w:numId w:val="1"/>
        </w:numPr>
        <w:rPr>
          <w:lang w:val="en-US"/>
        </w:rPr>
      </w:pPr>
      <w:r w:rsidRPr="003777A1">
        <w:rPr>
          <w:lang w:val="en-US"/>
        </w:rPr>
        <w:t>Difference between array and pointers?</w:t>
      </w:r>
    </w:p>
    <w:p w14:paraId="377E5CFC" w14:textId="12C3B845" w:rsidR="00E8362C" w:rsidRDefault="00E8362C" w:rsidP="0037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with highest priority (), [</w:t>
      </w:r>
      <w:proofErr w:type="gramStart"/>
      <w:r>
        <w:rPr>
          <w:lang w:val="en-US"/>
        </w:rPr>
        <w:t>],  .</w:t>
      </w:r>
      <w:proofErr w:type="gramEnd"/>
      <w:r w:rsidR="004F614A">
        <w:rPr>
          <w:lang w:val="en-US"/>
        </w:rPr>
        <w:t xml:space="preserve">, </w:t>
      </w:r>
      <w:r>
        <w:rPr>
          <w:lang w:val="en-US"/>
        </w:rPr>
        <w:t>-&gt;</w:t>
      </w:r>
    </w:p>
    <w:p w14:paraId="04D34AFD" w14:textId="2F303976" w:rsidR="009A061A" w:rsidRDefault="009A061A" w:rsidP="003777A1">
      <w:pPr>
        <w:pStyle w:val="ListParagraph"/>
        <w:numPr>
          <w:ilvl w:val="0"/>
          <w:numId w:val="1"/>
        </w:numPr>
        <w:rPr>
          <w:lang w:val="en-US"/>
        </w:rPr>
      </w:pPr>
      <w:r w:rsidRPr="003777A1">
        <w:rPr>
          <w:lang w:val="en-US"/>
        </w:rPr>
        <w:t>Dummy Operator:</w:t>
      </w:r>
      <w:r w:rsidR="00BB4439">
        <w:rPr>
          <w:lang w:val="en-US"/>
        </w:rPr>
        <w:t xml:space="preserve"> +sign</w:t>
      </w:r>
    </w:p>
    <w:p w14:paraId="345424EF" w14:textId="1C2CBC49" w:rsidR="003777A1" w:rsidRDefault="003777A1" w:rsidP="003777A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Stringize</w:t>
      </w:r>
      <w:proofErr w:type="spellEnd"/>
      <w:r>
        <w:rPr>
          <w:lang w:val="en-US"/>
        </w:rPr>
        <w:t xml:space="preserve"> Operator?</w:t>
      </w:r>
      <w:r w:rsidR="003C5B70">
        <w:rPr>
          <w:lang w:val="en-US"/>
        </w:rPr>
        <w:t xml:space="preserve"> #</w:t>
      </w:r>
    </w:p>
    <w:p w14:paraId="5A48228D" w14:textId="0854C3B2" w:rsidR="003777A1" w:rsidRDefault="003777A1" w:rsidP="0037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 Passing Operator?</w:t>
      </w:r>
      <w:r w:rsidR="003C5B70">
        <w:rPr>
          <w:lang w:val="en-US"/>
        </w:rPr>
        <w:t xml:space="preserve"> ##</w:t>
      </w:r>
    </w:p>
    <w:p w14:paraId="2E72CA5E" w14:textId="151144A5" w:rsidR="003777A1" w:rsidRDefault="003777A1" w:rsidP="0037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Side effect of variable?</w:t>
      </w:r>
      <w:r w:rsidR="003C5B70">
        <w:rPr>
          <w:lang w:val="en-US"/>
        </w:rPr>
        <w:t xml:space="preserve"> Any difference in global variable will have an effect outside the scope of change</w:t>
      </w:r>
    </w:p>
    <w:p w14:paraId="7CFA95A5" w14:textId="1DAB7CB0" w:rsidR="003777A1" w:rsidRDefault="00595DD6" w:rsidP="003777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char has </w:t>
      </w:r>
      <w:r w:rsidR="003777A1">
        <w:rPr>
          <w:lang w:val="en-US"/>
        </w:rPr>
        <w:t>ASCII value of Zero?</w:t>
      </w:r>
      <w:r w:rsidR="003C5B70">
        <w:rPr>
          <w:lang w:val="en-US"/>
        </w:rPr>
        <w:t xml:space="preserve"> </w:t>
      </w:r>
      <w:r>
        <w:rPr>
          <w:lang w:val="en-US"/>
        </w:rPr>
        <w:t>(NUL)</w:t>
      </w:r>
    </w:p>
    <w:p w14:paraId="69AA49D1" w14:textId="4421554A" w:rsidR="009A061A" w:rsidRDefault="003777A1" w:rsidP="00A253D0">
      <w:pPr>
        <w:pStyle w:val="ListParagraph"/>
        <w:numPr>
          <w:ilvl w:val="0"/>
          <w:numId w:val="1"/>
        </w:numPr>
        <w:rPr>
          <w:lang w:val="en-US"/>
        </w:rPr>
      </w:pPr>
      <w:r w:rsidRPr="00A253D0">
        <w:rPr>
          <w:lang w:val="en-US"/>
        </w:rPr>
        <w:t>Loop inversion in C?</w:t>
      </w:r>
      <w:r w:rsidR="0061708A">
        <w:rPr>
          <w:lang w:val="en-US"/>
        </w:rPr>
        <w:t xml:space="preserve"> Converts a while loop with do while with if statement</w:t>
      </w:r>
    </w:p>
    <w:p w14:paraId="0148858C" w14:textId="2C2EFEC9" w:rsidR="00AD436F" w:rsidRPr="00A253D0" w:rsidRDefault="00AD436F" w:rsidP="00A253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Modifiers </w:t>
      </w: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>Short, long) and Sign(signed, unsigned)</w:t>
      </w:r>
    </w:p>
    <w:sectPr w:rsidR="00AD436F" w:rsidRPr="00A2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939F7"/>
    <w:multiLevelType w:val="hybridMultilevel"/>
    <w:tmpl w:val="307EAB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EC"/>
    <w:rsid w:val="003777A1"/>
    <w:rsid w:val="003900CB"/>
    <w:rsid w:val="003C5B70"/>
    <w:rsid w:val="004F614A"/>
    <w:rsid w:val="00595DD6"/>
    <w:rsid w:val="0061708A"/>
    <w:rsid w:val="00773AEC"/>
    <w:rsid w:val="009A061A"/>
    <w:rsid w:val="00A253D0"/>
    <w:rsid w:val="00AD436F"/>
    <w:rsid w:val="00BB4439"/>
    <w:rsid w:val="00E8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C985"/>
  <w15:chartTrackingRefBased/>
  <w15:docId w15:val="{B6C11FB5-6B27-4392-9C4E-C8C9A1C4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Kumar</dc:creator>
  <cp:keywords/>
  <dc:description/>
  <cp:lastModifiedBy>Pratyush Kumar</cp:lastModifiedBy>
  <cp:revision>10</cp:revision>
  <dcterms:created xsi:type="dcterms:W3CDTF">2021-08-05T14:15:00Z</dcterms:created>
  <dcterms:modified xsi:type="dcterms:W3CDTF">2021-08-05T14:29:00Z</dcterms:modified>
</cp:coreProperties>
</file>