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681C8" w14:textId="60C9ED2F" w:rsidR="00F51233" w:rsidRPr="00200BD3" w:rsidRDefault="00AF0E03">
      <w:pPr>
        <w:rPr>
          <w:b/>
          <w:bCs/>
        </w:rPr>
      </w:pPr>
      <w:r w:rsidRPr="0082668A">
        <w:rPr>
          <w:b/>
          <w:bCs/>
          <w:highlight w:val="yellow"/>
        </w:rPr>
        <w:t>Set the Project ID</w:t>
      </w:r>
      <w:r w:rsidRPr="00200BD3">
        <w:rPr>
          <w:b/>
          <w:bCs/>
        </w:rPr>
        <w:t xml:space="preserve"> </w:t>
      </w:r>
    </w:p>
    <w:p w14:paraId="0F8E8F91" w14:textId="65CA9FFD" w:rsidR="00AF0E03" w:rsidRDefault="00AF0E03">
      <w:pPr>
        <w:rPr>
          <w:b/>
          <w:bCs/>
        </w:rPr>
      </w:pPr>
      <w:r w:rsidRPr="0082668A">
        <w:rPr>
          <w:b/>
          <w:bCs/>
        </w:rPr>
        <w:t>PS C:\Users\Parveen\Desktop\DE Project&gt;</w:t>
      </w:r>
      <w:r w:rsidRPr="00AF0E03">
        <w:t xml:space="preserve"> </w:t>
      </w:r>
      <w:r w:rsidRPr="00AF0E03">
        <w:rPr>
          <w:b/>
          <w:bCs/>
        </w:rPr>
        <w:t>gcloud config set project your-project-id</w:t>
      </w:r>
    </w:p>
    <w:p w14:paraId="26026ED9" w14:textId="77777777" w:rsidR="00200BD3" w:rsidRDefault="00200BD3">
      <w:pPr>
        <w:rPr>
          <w:b/>
          <w:bCs/>
        </w:rPr>
      </w:pPr>
    </w:p>
    <w:p w14:paraId="661C9C8F" w14:textId="1AC9D99A" w:rsidR="00200BD3" w:rsidRDefault="0082668A">
      <w:pPr>
        <w:rPr>
          <w:b/>
          <w:bCs/>
        </w:rPr>
      </w:pPr>
      <w:r w:rsidRPr="0082668A">
        <w:rPr>
          <w:b/>
          <w:bCs/>
        </w:rPr>
        <w:t>PS C:\Users\Parveen\Desktop\DE Project&gt; gcloud config list</w:t>
      </w:r>
    </w:p>
    <w:p w14:paraId="3F943DFB" w14:textId="77777777" w:rsidR="00200BD3" w:rsidRDefault="00200BD3">
      <w:pPr>
        <w:rPr>
          <w:b/>
          <w:bCs/>
        </w:rPr>
      </w:pPr>
    </w:p>
    <w:p w14:paraId="5B7F4092" w14:textId="046B4C64" w:rsidR="00200BD3" w:rsidRDefault="00071212">
      <w:pPr>
        <w:rPr>
          <w:b/>
          <w:bCs/>
        </w:rPr>
      </w:pPr>
      <w:r>
        <w:rPr>
          <w:b/>
          <w:bCs/>
        </w:rPr>
        <w:t>Example</w:t>
      </w:r>
      <w:r w:rsidR="00EF61AD">
        <w:rPr>
          <w:b/>
          <w:bCs/>
        </w:rPr>
        <w:t>:</w:t>
      </w:r>
    </w:p>
    <w:p w14:paraId="6DFCAEC1" w14:textId="77777777" w:rsidR="00B663D7" w:rsidRPr="00B663D7" w:rsidRDefault="00B663D7" w:rsidP="00B663D7">
      <w:r w:rsidRPr="00B663D7">
        <w:t>PS C:\Users\Parveen\Desktop\DE Project&gt; gcloud config set project ivory-haven-442308-q5</w:t>
      </w:r>
    </w:p>
    <w:p w14:paraId="11C91B0D" w14:textId="77777777" w:rsidR="00B663D7" w:rsidRPr="00B663D7" w:rsidRDefault="00B663D7" w:rsidP="00B663D7">
      <w:r w:rsidRPr="00B663D7">
        <w:t>PS C:\Users\Parveen\Desktop\DE Project&gt; gcloud config set project ivory-haven-442308-q5</w:t>
      </w:r>
    </w:p>
    <w:p w14:paraId="6B1F7BCA" w14:textId="77777777" w:rsidR="00B663D7" w:rsidRPr="00B663D7" w:rsidRDefault="00B663D7" w:rsidP="00B663D7">
      <w:r w:rsidRPr="00B663D7">
        <w:t>WARNING: Your active project does not match the quota project in your local Application Default Credentials file. This might result in unexpected quotTo update your Application Default Credentials quota project, use the `gcloud auth application-default set-quota-project` command.</w:t>
      </w:r>
    </w:p>
    <w:p w14:paraId="31DCEBD2" w14:textId="77777777" w:rsidR="00B663D7" w:rsidRPr="00B663D7" w:rsidRDefault="00B663D7" w:rsidP="00B663D7">
      <w:r w:rsidRPr="00B663D7">
        <w:t>Updated property [core/project].</w:t>
      </w:r>
    </w:p>
    <w:p w14:paraId="034F9F73" w14:textId="77777777" w:rsidR="00B663D7" w:rsidRPr="00B663D7" w:rsidRDefault="00B663D7" w:rsidP="00B663D7">
      <w:r w:rsidRPr="00B663D7">
        <w:t>PS C:\Users\Parveen\Desktop\DE Project&gt; gcloud config list</w:t>
      </w:r>
    </w:p>
    <w:p w14:paraId="20A4AF2F" w14:textId="77777777" w:rsidR="00B663D7" w:rsidRPr="00B663D7" w:rsidRDefault="00B663D7" w:rsidP="00B663D7">
      <w:r w:rsidRPr="00B663D7">
        <w:t>[accessibility]</w:t>
      </w:r>
    </w:p>
    <w:p w14:paraId="68E15E96" w14:textId="77777777" w:rsidR="00B663D7" w:rsidRPr="00B663D7" w:rsidRDefault="00B663D7" w:rsidP="00B663D7">
      <w:r w:rsidRPr="00B663D7">
        <w:t>screen_reader = True</w:t>
      </w:r>
    </w:p>
    <w:p w14:paraId="28F6A066" w14:textId="77777777" w:rsidR="00B663D7" w:rsidRPr="00B663D7" w:rsidRDefault="00B663D7" w:rsidP="00B663D7">
      <w:r w:rsidRPr="00B663D7">
        <w:t>[core]</w:t>
      </w:r>
    </w:p>
    <w:p w14:paraId="18741EDB" w14:textId="77777777" w:rsidR="00B663D7" w:rsidRPr="00B663D7" w:rsidRDefault="00B663D7" w:rsidP="00B663D7">
      <w:r w:rsidRPr="00B663D7">
        <w:t>account = praveenkumar924730@gmail.com</w:t>
      </w:r>
    </w:p>
    <w:p w14:paraId="39D07B12" w14:textId="77777777" w:rsidR="00B663D7" w:rsidRPr="00B663D7" w:rsidRDefault="00B663D7" w:rsidP="00B663D7">
      <w:r w:rsidRPr="00B663D7">
        <w:t>disable_usage_reporting = False</w:t>
      </w:r>
    </w:p>
    <w:p w14:paraId="5111C08B" w14:textId="00839652" w:rsidR="00B663D7" w:rsidRPr="00B663D7" w:rsidRDefault="00B663D7" w:rsidP="00B663D7">
      <w:r w:rsidRPr="00B663D7">
        <w:t>project = ivory-haven-442308-q5</w:t>
      </w:r>
    </w:p>
    <w:p w14:paraId="3114662B" w14:textId="77777777" w:rsidR="00B663D7" w:rsidRPr="00B663D7" w:rsidRDefault="00B663D7" w:rsidP="00B663D7">
      <w:r w:rsidRPr="00B663D7">
        <w:t>Your active configuration is: [default]</w:t>
      </w:r>
    </w:p>
    <w:p w14:paraId="2B517038" w14:textId="76A05902" w:rsidR="00200BD3" w:rsidRPr="00B663D7" w:rsidRDefault="00B663D7" w:rsidP="00B663D7">
      <w:r w:rsidRPr="00B663D7">
        <w:t>PS C:\Users\Parveen\Desktop\DE Project&gt;</w:t>
      </w:r>
    </w:p>
    <w:p w14:paraId="46818DB8" w14:textId="77777777" w:rsidR="00200BD3" w:rsidRDefault="00200BD3">
      <w:pPr>
        <w:rPr>
          <w:b/>
          <w:bCs/>
        </w:rPr>
      </w:pPr>
    </w:p>
    <w:p w14:paraId="2C8C7DCD" w14:textId="77777777" w:rsidR="00200BD3" w:rsidRDefault="00200BD3">
      <w:pPr>
        <w:rPr>
          <w:b/>
          <w:bCs/>
        </w:rPr>
      </w:pPr>
    </w:p>
    <w:p w14:paraId="630E2D53" w14:textId="77777777" w:rsidR="00200BD3" w:rsidRDefault="00200BD3">
      <w:pPr>
        <w:rPr>
          <w:b/>
          <w:bCs/>
        </w:rPr>
      </w:pPr>
    </w:p>
    <w:p w14:paraId="078F598C" w14:textId="77777777" w:rsidR="00200BD3" w:rsidRDefault="00200BD3">
      <w:pPr>
        <w:rPr>
          <w:b/>
          <w:bCs/>
        </w:rPr>
      </w:pPr>
    </w:p>
    <w:p w14:paraId="23CD3080" w14:textId="77777777" w:rsidR="00200BD3" w:rsidRDefault="00200BD3">
      <w:pPr>
        <w:rPr>
          <w:b/>
          <w:bCs/>
        </w:rPr>
      </w:pPr>
    </w:p>
    <w:p w14:paraId="1AF3E745" w14:textId="77777777" w:rsidR="00200BD3" w:rsidRDefault="00200BD3">
      <w:pPr>
        <w:rPr>
          <w:b/>
          <w:bCs/>
        </w:rPr>
      </w:pPr>
    </w:p>
    <w:p w14:paraId="73049BC9" w14:textId="77777777" w:rsidR="00200BD3" w:rsidRDefault="00200BD3">
      <w:pPr>
        <w:rPr>
          <w:b/>
          <w:bCs/>
        </w:rPr>
      </w:pPr>
    </w:p>
    <w:p w14:paraId="37BA313C" w14:textId="77777777" w:rsidR="00200BD3" w:rsidRDefault="00200BD3">
      <w:pPr>
        <w:rPr>
          <w:b/>
          <w:bCs/>
        </w:rPr>
      </w:pPr>
    </w:p>
    <w:p w14:paraId="74D7C458" w14:textId="77777777" w:rsidR="00200BD3" w:rsidRDefault="00200BD3">
      <w:pPr>
        <w:rPr>
          <w:b/>
          <w:bCs/>
        </w:rPr>
      </w:pPr>
    </w:p>
    <w:p w14:paraId="18E85F5C" w14:textId="77777777" w:rsidR="00200BD3" w:rsidRDefault="00200BD3">
      <w:pPr>
        <w:rPr>
          <w:b/>
          <w:bCs/>
        </w:rPr>
      </w:pPr>
    </w:p>
    <w:p w14:paraId="605E85A1" w14:textId="77777777" w:rsidR="00200BD3" w:rsidRDefault="00200BD3">
      <w:pPr>
        <w:rPr>
          <w:b/>
          <w:bCs/>
        </w:rPr>
      </w:pPr>
    </w:p>
    <w:p w14:paraId="24F9E56F" w14:textId="77777777" w:rsidR="00200BD3" w:rsidRDefault="00200BD3">
      <w:pPr>
        <w:rPr>
          <w:b/>
          <w:bCs/>
        </w:rPr>
      </w:pPr>
    </w:p>
    <w:p w14:paraId="362F192A" w14:textId="77777777" w:rsidR="00200BD3" w:rsidRDefault="00200BD3">
      <w:pPr>
        <w:rPr>
          <w:b/>
          <w:bCs/>
        </w:rPr>
      </w:pPr>
    </w:p>
    <w:p w14:paraId="3E12985A" w14:textId="77777777" w:rsidR="00200BD3" w:rsidRDefault="00200BD3">
      <w:pPr>
        <w:rPr>
          <w:b/>
          <w:bCs/>
        </w:rPr>
      </w:pPr>
    </w:p>
    <w:p w14:paraId="3ADD943A" w14:textId="77777777" w:rsidR="00200BD3" w:rsidRDefault="00200BD3">
      <w:pPr>
        <w:rPr>
          <w:b/>
          <w:bCs/>
        </w:rPr>
      </w:pPr>
    </w:p>
    <w:p w14:paraId="5E8574C6" w14:textId="77777777" w:rsidR="00200BD3" w:rsidRDefault="00200BD3">
      <w:pPr>
        <w:rPr>
          <w:b/>
          <w:bCs/>
        </w:rPr>
      </w:pPr>
    </w:p>
    <w:p w14:paraId="12F1DA4D" w14:textId="77777777" w:rsidR="00200BD3" w:rsidRDefault="00200BD3">
      <w:pPr>
        <w:rPr>
          <w:b/>
          <w:bCs/>
        </w:rPr>
      </w:pPr>
    </w:p>
    <w:p w14:paraId="21FB277E" w14:textId="77777777" w:rsidR="00200BD3" w:rsidRDefault="00200BD3">
      <w:pPr>
        <w:rPr>
          <w:b/>
          <w:bCs/>
        </w:rPr>
      </w:pPr>
    </w:p>
    <w:p w14:paraId="5A22B7FB" w14:textId="77777777" w:rsidR="00200BD3" w:rsidRDefault="00200BD3">
      <w:pPr>
        <w:rPr>
          <w:b/>
          <w:bCs/>
        </w:rPr>
      </w:pPr>
    </w:p>
    <w:p w14:paraId="68EE0769" w14:textId="77777777" w:rsidR="00200BD3" w:rsidRDefault="00200BD3">
      <w:pPr>
        <w:rPr>
          <w:b/>
          <w:bCs/>
        </w:rPr>
      </w:pPr>
    </w:p>
    <w:p w14:paraId="0D3F3877" w14:textId="77777777" w:rsidR="00200BD3" w:rsidRDefault="00200BD3">
      <w:pPr>
        <w:rPr>
          <w:b/>
          <w:bCs/>
        </w:rPr>
      </w:pPr>
    </w:p>
    <w:p w14:paraId="5A8C78DA" w14:textId="77777777" w:rsidR="00200BD3" w:rsidRDefault="00200BD3">
      <w:pPr>
        <w:rPr>
          <w:b/>
          <w:bCs/>
        </w:rPr>
      </w:pPr>
    </w:p>
    <w:p w14:paraId="148A8DAA" w14:textId="514F5F95" w:rsidR="00200BD3" w:rsidRDefault="00200BD3">
      <w:pPr>
        <w:rPr>
          <w:b/>
          <w:bCs/>
        </w:rPr>
      </w:pPr>
      <w:r w:rsidRPr="001918C7">
        <w:drawing>
          <wp:anchor distT="0" distB="0" distL="114300" distR="114300" simplePos="0" relativeHeight="251660288" behindDoc="1" locked="0" layoutInCell="1" allowOverlap="1" wp14:anchorId="38B4DF6D" wp14:editId="58CE4B1E">
            <wp:simplePos x="0" y="0"/>
            <wp:positionH relativeFrom="margin">
              <wp:posOffset>-95250</wp:posOffset>
            </wp:positionH>
            <wp:positionV relativeFrom="paragraph">
              <wp:posOffset>66675</wp:posOffset>
            </wp:positionV>
            <wp:extent cx="7143750" cy="2419985"/>
            <wp:effectExtent l="0" t="0" r="0" b="0"/>
            <wp:wrapNone/>
            <wp:docPr id="1612989248" name="Picture 1" descr="A close-up of a blue and white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89248" name="Picture 1" descr="A close-up of a blue and white sign&#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7143750" cy="2419985"/>
                    </a:xfrm>
                    <a:prstGeom prst="rect">
                      <a:avLst/>
                    </a:prstGeom>
                  </pic:spPr>
                </pic:pic>
              </a:graphicData>
            </a:graphic>
            <wp14:sizeRelH relativeFrom="page">
              <wp14:pctWidth>0</wp14:pctWidth>
            </wp14:sizeRelH>
            <wp14:sizeRelV relativeFrom="page">
              <wp14:pctHeight>0</wp14:pctHeight>
            </wp14:sizeRelV>
          </wp:anchor>
        </w:drawing>
      </w:r>
    </w:p>
    <w:p w14:paraId="419D90CC" w14:textId="77777777" w:rsidR="00200BD3" w:rsidRDefault="00200BD3">
      <w:pPr>
        <w:rPr>
          <w:b/>
          <w:bCs/>
        </w:rPr>
      </w:pPr>
    </w:p>
    <w:p w14:paraId="30C5CEA5" w14:textId="77777777" w:rsidR="00200BD3" w:rsidRDefault="00200BD3">
      <w:pPr>
        <w:rPr>
          <w:b/>
          <w:bCs/>
        </w:rPr>
      </w:pPr>
    </w:p>
    <w:p w14:paraId="0FF14763" w14:textId="729F6DBB" w:rsidR="00200BD3" w:rsidRDefault="00200BD3">
      <w:pPr>
        <w:rPr>
          <w:b/>
          <w:bCs/>
        </w:rPr>
      </w:pPr>
    </w:p>
    <w:p w14:paraId="292246CB" w14:textId="595DC653" w:rsidR="00200BD3" w:rsidRDefault="00200BD3">
      <w:pPr>
        <w:rPr>
          <w:b/>
          <w:bCs/>
        </w:rPr>
      </w:pPr>
    </w:p>
    <w:p w14:paraId="38012690" w14:textId="03056CB8" w:rsidR="00200BD3" w:rsidRDefault="00200BD3">
      <w:pPr>
        <w:rPr>
          <w:b/>
          <w:bCs/>
        </w:rPr>
      </w:pPr>
    </w:p>
    <w:p w14:paraId="3F72EF1D" w14:textId="77777777" w:rsidR="00200BD3" w:rsidRDefault="00200BD3">
      <w:pPr>
        <w:rPr>
          <w:b/>
          <w:bCs/>
        </w:rPr>
      </w:pPr>
    </w:p>
    <w:p w14:paraId="7CC72AE7" w14:textId="16AD164A" w:rsidR="00200BD3" w:rsidRDefault="00200BD3">
      <w:pPr>
        <w:rPr>
          <w:b/>
          <w:bCs/>
        </w:rPr>
      </w:pPr>
    </w:p>
    <w:p w14:paraId="6464E051" w14:textId="093CC61D" w:rsidR="00200BD3" w:rsidRDefault="00200BD3">
      <w:pPr>
        <w:rPr>
          <w:b/>
          <w:bCs/>
        </w:rPr>
      </w:pPr>
      <w:r w:rsidRPr="008C468E">
        <w:drawing>
          <wp:anchor distT="0" distB="0" distL="114300" distR="114300" simplePos="0" relativeHeight="251659264" behindDoc="1" locked="0" layoutInCell="1" allowOverlap="1" wp14:anchorId="501FA9D8" wp14:editId="044D6C41">
            <wp:simplePos x="0" y="0"/>
            <wp:positionH relativeFrom="column">
              <wp:posOffset>-66675</wp:posOffset>
            </wp:positionH>
            <wp:positionV relativeFrom="paragraph">
              <wp:posOffset>177800</wp:posOffset>
            </wp:positionV>
            <wp:extent cx="7143750" cy="2517775"/>
            <wp:effectExtent l="0" t="0" r="0" b="0"/>
            <wp:wrapNone/>
            <wp:docPr id="1428221103" name="Picture 1" descr="A white background with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21103" name="Picture 1" descr="A white background with black bord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7143750" cy="2517775"/>
                    </a:xfrm>
                    <a:prstGeom prst="rect">
                      <a:avLst/>
                    </a:prstGeom>
                  </pic:spPr>
                </pic:pic>
              </a:graphicData>
            </a:graphic>
            <wp14:sizeRelH relativeFrom="page">
              <wp14:pctWidth>0</wp14:pctWidth>
            </wp14:sizeRelH>
            <wp14:sizeRelV relativeFrom="page">
              <wp14:pctHeight>0</wp14:pctHeight>
            </wp14:sizeRelV>
          </wp:anchor>
        </w:drawing>
      </w:r>
    </w:p>
    <w:p w14:paraId="1A828F5F" w14:textId="77777777" w:rsidR="00200BD3" w:rsidRDefault="00200BD3">
      <w:pPr>
        <w:rPr>
          <w:b/>
          <w:bCs/>
        </w:rPr>
      </w:pPr>
    </w:p>
    <w:p w14:paraId="595F8C03" w14:textId="77777777" w:rsidR="00200BD3" w:rsidRDefault="00200BD3">
      <w:pPr>
        <w:rPr>
          <w:b/>
          <w:bCs/>
        </w:rPr>
      </w:pPr>
    </w:p>
    <w:p w14:paraId="12E7818D" w14:textId="77777777" w:rsidR="00200BD3" w:rsidRDefault="00200BD3">
      <w:pPr>
        <w:rPr>
          <w:b/>
          <w:bCs/>
        </w:rPr>
      </w:pPr>
    </w:p>
    <w:p w14:paraId="7BFF3C4D" w14:textId="77777777" w:rsidR="00200BD3" w:rsidRDefault="00200BD3">
      <w:pPr>
        <w:rPr>
          <w:b/>
          <w:bCs/>
        </w:rPr>
      </w:pPr>
    </w:p>
    <w:p w14:paraId="2500DB8C" w14:textId="66505378" w:rsidR="00200BD3" w:rsidRDefault="00200BD3">
      <w:pPr>
        <w:rPr>
          <w:b/>
          <w:bCs/>
        </w:rPr>
      </w:pPr>
    </w:p>
    <w:p w14:paraId="0C7BE749" w14:textId="329F1AEE" w:rsidR="00200BD3" w:rsidRDefault="00200BD3">
      <w:r w:rsidRPr="006C3F07">
        <w:drawing>
          <wp:anchor distT="0" distB="0" distL="114300" distR="114300" simplePos="0" relativeHeight="251658240" behindDoc="1" locked="0" layoutInCell="1" allowOverlap="1" wp14:anchorId="65499EB0" wp14:editId="61F97A41">
            <wp:simplePos x="0" y="0"/>
            <wp:positionH relativeFrom="margin">
              <wp:posOffset>-95250</wp:posOffset>
            </wp:positionH>
            <wp:positionV relativeFrom="paragraph">
              <wp:posOffset>980440</wp:posOffset>
            </wp:positionV>
            <wp:extent cx="7143750" cy="3479800"/>
            <wp:effectExtent l="0" t="0" r="0" b="6350"/>
            <wp:wrapNone/>
            <wp:docPr id="16646639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63994"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7143750" cy="3479800"/>
                    </a:xfrm>
                    <a:prstGeom prst="rect">
                      <a:avLst/>
                    </a:prstGeom>
                  </pic:spPr>
                </pic:pic>
              </a:graphicData>
            </a:graphic>
            <wp14:sizeRelH relativeFrom="page">
              <wp14:pctWidth>0</wp14:pctWidth>
            </wp14:sizeRelH>
            <wp14:sizeRelV relativeFrom="page">
              <wp14:pctHeight>0</wp14:pctHeight>
            </wp14:sizeRelV>
          </wp:anchor>
        </w:drawing>
      </w:r>
    </w:p>
    <w:sectPr w:rsidR="00200BD3" w:rsidSect="008C468E">
      <w:pgSz w:w="12240" w:h="15840"/>
      <w:pgMar w:top="36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07"/>
    <w:rsid w:val="0001649A"/>
    <w:rsid w:val="00071212"/>
    <w:rsid w:val="001918C7"/>
    <w:rsid w:val="00200BD3"/>
    <w:rsid w:val="002C4306"/>
    <w:rsid w:val="006C3F07"/>
    <w:rsid w:val="00742053"/>
    <w:rsid w:val="0082668A"/>
    <w:rsid w:val="008C468E"/>
    <w:rsid w:val="00AF0E03"/>
    <w:rsid w:val="00B663D7"/>
    <w:rsid w:val="00D50C95"/>
    <w:rsid w:val="00EF61AD"/>
    <w:rsid w:val="00F51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9CF4"/>
  <w15:chartTrackingRefBased/>
  <w15:docId w15:val="{72DA9A99-98EB-44B8-B19A-DE87F655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F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3F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3F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3F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3F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3F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F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F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F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F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3F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3F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3F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3F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3F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F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F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F07"/>
    <w:rPr>
      <w:rFonts w:eastAsiaTheme="majorEastAsia" w:cstheme="majorBidi"/>
      <w:color w:val="272727" w:themeColor="text1" w:themeTint="D8"/>
    </w:rPr>
  </w:style>
  <w:style w:type="paragraph" w:styleId="Title">
    <w:name w:val="Title"/>
    <w:basedOn w:val="Normal"/>
    <w:next w:val="Normal"/>
    <w:link w:val="TitleChar"/>
    <w:uiPriority w:val="10"/>
    <w:qFormat/>
    <w:rsid w:val="006C3F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F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F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F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F07"/>
    <w:pPr>
      <w:spacing w:before="160"/>
      <w:jc w:val="center"/>
    </w:pPr>
    <w:rPr>
      <w:i/>
      <w:iCs/>
      <w:color w:val="404040" w:themeColor="text1" w:themeTint="BF"/>
    </w:rPr>
  </w:style>
  <w:style w:type="character" w:customStyle="1" w:styleId="QuoteChar">
    <w:name w:val="Quote Char"/>
    <w:basedOn w:val="DefaultParagraphFont"/>
    <w:link w:val="Quote"/>
    <w:uiPriority w:val="29"/>
    <w:rsid w:val="006C3F07"/>
    <w:rPr>
      <w:i/>
      <w:iCs/>
      <w:color w:val="404040" w:themeColor="text1" w:themeTint="BF"/>
    </w:rPr>
  </w:style>
  <w:style w:type="paragraph" w:styleId="ListParagraph">
    <w:name w:val="List Paragraph"/>
    <w:basedOn w:val="Normal"/>
    <w:uiPriority w:val="34"/>
    <w:qFormat/>
    <w:rsid w:val="006C3F07"/>
    <w:pPr>
      <w:ind w:left="720"/>
      <w:contextualSpacing/>
    </w:pPr>
  </w:style>
  <w:style w:type="character" w:styleId="IntenseEmphasis">
    <w:name w:val="Intense Emphasis"/>
    <w:basedOn w:val="DefaultParagraphFont"/>
    <w:uiPriority w:val="21"/>
    <w:qFormat/>
    <w:rsid w:val="006C3F07"/>
    <w:rPr>
      <w:i/>
      <w:iCs/>
      <w:color w:val="2F5496" w:themeColor="accent1" w:themeShade="BF"/>
    </w:rPr>
  </w:style>
  <w:style w:type="paragraph" w:styleId="IntenseQuote">
    <w:name w:val="Intense Quote"/>
    <w:basedOn w:val="Normal"/>
    <w:next w:val="Normal"/>
    <w:link w:val="IntenseQuoteChar"/>
    <w:uiPriority w:val="30"/>
    <w:qFormat/>
    <w:rsid w:val="006C3F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3F07"/>
    <w:rPr>
      <w:i/>
      <w:iCs/>
      <w:color w:val="2F5496" w:themeColor="accent1" w:themeShade="BF"/>
    </w:rPr>
  </w:style>
  <w:style w:type="character" w:styleId="IntenseReference">
    <w:name w:val="Intense Reference"/>
    <w:basedOn w:val="DefaultParagraphFont"/>
    <w:uiPriority w:val="32"/>
    <w:qFormat/>
    <w:rsid w:val="006C3F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Bind CONSULTANT</dc:creator>
  <cp:keywords/>
  <dc:description/>
  <cp:lastModifiedBy>Rakesh Bind CONSULTANT</cp:lastModifiedBy>
  <cp:revision>9</cp:revision>
  <dcterms:created xsi:type="dcterms:W3CDTF">2025-03-18T14:08:00Z</dcterms:created>
  <dcterms:modified xsi:type="dcterms:W3CDTF">2025-03-18T14:12:00Z</dcterms:modified>
</cp:coreProperties>
</file>