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4CDA" w14:textId="32CD01E3" w:rsidR="00DC1726" w:rsidRPr="00DC1726" w:rsidRDefault="00DC1726">
      <w:pPr>
        <w:rPr>
          <w:b/>
          <w:bCs/>
        </w:rPr>
      </w:pPr>
      <w:r w:rsidRPr="00DC1726">
        <w:rPr>
          <w:b/>
          <w:bCs/>
        </w:rPr>
        <w:t>#Excercise-7 Financial Forecasting</w:t>
      </w:r>
    </w:p>
    <w:p w14:paraId="677622AB" w14:textId="26262714" w:rsidR="00DC1726" w:rsidRPr="00DC1726" w:rsidRDefault="00DC1726">
      <w:pPr>
        <w:rPr>
          <w:b/>
          <w:bCs/>
        </w:rPr>
      </w:pPr>
      <w:r w:rsidRPr="00DC1726">
        <w:rPr>
          <w:b/>
          <w:bCs/>
        </w:rPr>
        <w:t>Solution:-</w:t>
      </w:r>
    </w:p>
    <w:p w14:paraId="0D18AC60" w14:textId="77777777" w:rsidR="00DC1726" w:rsidRPr="00DC1726" w:rsidRDefault="00DC1726" w:rsidP="00DC1726">
      <w:r w:rsidRPr="00DC1726">
        <w:t>Recursion is a technique in which a method calls itself to solve a smaller version of the same problem.</w:t>
      </w:r>
    </w:p>
    <w:p w14:paraId="0699A5B0" w14:textId="77777777" w:rsidR="00DC1726" w:rsidRPr="00DC1726" w:rsidRDefault="00DC1726" w:rsidP="00DC1726">
      <w:r w:rsidRPr="00DC1726">
        <w:t>A recursive algorithm has:</w:t>
      </w:r>
    </w:p>
    <w:p w14:paraId="4F75F700" w14:textId="19227AA7" w:rsidR="00DC1726" w:rsidRPr="00DC1726" w:rsidRDefault="00DC1726" w:rsidP="00DC1726">
      <w:pPr>
        <w:pStyle w:val="ListParagraph"/>
        <w:numPr>
          <w:ilvl w:val="0"/>
          <w:numId w:val="2"/>
        </w:numPr>
      </w:pPr>
      <w:r w:rsidRPr="00DC1726">
        <w:t xml:space="preserve">Base Case – Stops the recursion. </w:t>
      </w:r>
    </w:p>
    <w:p w14:paraId="7B919F53" w14:textId="2B88FE79" w:rsidR="00DC1726" w:rsidRPr="00DC1726" w:rsidRDefault="00DC1726" w:rsidP="00DC1726">
      <w:pPr>
        <w:pStyle w:val="ListParagraph"/>
        <w:numPr>
          <w:ilvl w:val="0"/>
          <w:numId w:val="2"/>
        </w:numPr>
      </w:pPr>
      <w:r w:rsidRPr="00DC1726">
        <w:t xml:space="preserve">Recursive Case – Calls itself with a smaller input. </w:t>
      </w:r>
    </w:p>
    <w:p w14:paraId="1C9A3BAD" w14:textId="3F34CAE0" w:rsidR="00DC1726" w:rsidRPr="00DC1726" w:rsidRDefault="00DC1726" w:rsidP="00DC1726">
      <w:r w:rsidRPr="00DC1726">
        <w:t>Example</w:t>
      </w:r>
      <w:r>
        <w:t>:-</w:t>
      </w:r>
    </w:p>
    <w:p w14:paraId="63F00D86" w14:textId="77777777" w:rsidR="00DC1726" w:rsidRDefault="00DC1726" w:rsidP="00DC1726">
      <w:r w:rsidRPr="00DC1726">
        <w:t>Factorial(5)</w:t>
      </w:r>
      <w:r w:rsidRPr="00DC1726">
        <w:br/>
        <w:t>= 5 × Factorial(4)</w:t>
      </w:r>
      <w:r w:rsidRPr="00DC1726">
        <w:br/>
        <w:t>= 5 × 4 × Factorial(3)</w:t>
      </w:r>
      <w:r w:rsidRPr="00DC1726">
        <w:br/>
        <w:t>...</w:t>
      </w:r>
    </w:p>
    <w:p w14:paraId="30A76ECA" w14:textId="428ECAB4" w:rsidR="00DC1726" w:rsidRPr="00DC1726" w:rsidRDefault="00DC1726" w:rsidP="00DC1726">
      <w:r>
        <w:t>=n x Factorial(n-1)</w:t>
      </w:r>
    </w:p>
    <w:p w14:paraId="65B0FD96" w14:textId="6FB2ABDF" w:rsidR="00DC1726" w:rsidRDefault="00DC1726" w:rsidP="00DC1726">
      <w:r w:rsidRPr="00DC1726">
        <w:t>Recursion makes code simpler for problems that can be broken into smaller subproblems.</w:t>
      </w:r>
    </w:p>
    <w:p w14:paraId="7DF55737" w14:textId="3A72F163" w:rsidR="00DC1726" w:rsidRPr="00DC1726" w:rsidRDefault="00DC1726" w:rsidP="00DC1726">
      <w:pPr>
        <w:rPr>
          <w:b/>
          <w:bCs/>
        </w:rPr>
      </w:pPr>
      <w:r w:rsidRPr="00DC1726">
        <w:rPr>
          <w:b/>
          <w:bCs/>
        </w:rPr>
        <w:t>Code:-</w:t>
      </w:r>
    </w:p>
    <w:p w14:paraId="7EE77CF7" w14:textId="51FD5010" w:rsidR="00DC1726" w:rsidRDefault="00DC1726" w:rsidP="00DC1726">
      <w:r>
        <w:t>using System;</w:t>
      </w:r>
    </w:p>
    <w:p w14:paraId="11B20299" w14:textId="77777777" w:rsidR="00DC1726" w:rsidRDefault="00DC1726" w:rsidP="00DC1726">
      <w:r>
        <w:t>class FinancialForecast</w:t>
      </w:r>
    </w:p>
    <w:p w14:paraId="751A6C97" w14:textId="77777777" w:rsidR="00DC1726" w:rsidRDefault="00DC1726" w:rsidP="00DC1726">
      <w:r>
        <w:t>{</w:t>
      </w:r>
    </w:p>
    <w:p w14:paraId="11C4C1DD" w14:textId="77777777" w:rsidR="00DC1726" w:rsidRDefault="00DC1726" w:rsidP="00DC1726">
      <w:r>
        <w:t xml:space="preserve">    static int calls = 0;</w:t>
      </w:r>
    </w:p>
    <w:p w14:paraId="444DE911" w14:textId="77777777" w:rsidR="00DC1726" w:rsidRDefault="00DC1726" w:rsidP="00DC1726"/>
    <w:p w14:paraId="7BF30A56" w14:textId="77777777" w:rsidR="00DC1726" w:rsidRDefault="00DC1726" w:rsidP="00DC1726">
      <w:r>
        <w:t xml:space="preserve">    static double PredictFutureValue(double currentValue,</w:t>
      </w:r>
    </w:p>
    <w:p w14:paraId="35E08B4A" w14:textId="77777777" w:rsidR="00DC1726" w:rsidRDefault="00DC1726" w:rsidP="00DC1726">
      <w:r>
        <w:t xml:space="preserve">                                     double growthRate,</w:t>
      </w:r>
    </w:p>
    <w:p w14:paraId="024C6E14" w14:textId="77777777" w:rsidR="00DC1726" w:rsidRDefault="00DC1726" w:rsidP="00DC1726">
      <w:r>
        <w:t xml:space="preserve">                                     int years)</w:t>
      </w:r>
    </w:p>
    <w:p w14:paraId="4927A0B9" w14:textId="77777777" w:rsidR="00DC1726" w:rsidRDefault="00DC1726" w:rsidP="00DC1726">
      <w:r>
        <w:t xml:space="preserve">    {</w:t>
      </w:r>
    </w:p>
    <w:p w14:paraId="104DC08A" w14:textId="77777777" w:rsidR="00DC1726" w:rsidRDefault="00DC1726" w:rsidP="00DC1726">
      <w:r>
        <w:t xml:space="preserve">        calls++;</w:t>
      </w:r>
    </w:p>
    <w:p w14:paraId="11E024C2" w14:textId="77777777" w:rsidR="00DC1726" w:rsidRDefault="00DC1726" w:rsidP="00DC1726"/>
    <w:p w14:paraId="5EEEE9E9" w14:textId="77777777" w:rsidR="00DC1726" w:rsidRDefault="00DC1726" w:rsidP="00DC1726">
      <w:r>
        <w:t xml:space="preserve">        // Base Case</w:t>
      </w:r>
    </w:p>
    <w:p w14:paraId="0E907BC5" w14:textId="77777777" w:rsidR="00DC1726" w:rsidRDefault="00DC1726" w:rsidP="00DC1726">
      <w:r>
        <w:t xml:space="preserve">        if (years == 0)</w:t>
      </w:r>
    </w:p>
    <w:p w14:paraId="57E8EC29" w14:textId="77777777" w:rsidR="00DC1726" w:rsidRDefault="00DC1726" w:rsidP="00DC1726">
      <w:r>
        <w:t xml:space="preserve">            return currentValue;</w:t>
      </w:r>
    </w:p>
    <w:p w14:paraId="1DB8D88F" w14:textId="77777777" w:rsidR="00DC1726" w:rsidRDefault="00DC1726" w:rsidP="00DC1726"/>
    <w:p w14:paraId="57589C7F" w14:textId="77777777" w:rsidR="00DC1726" w:rsidRDefault="00DC1726" w:rsidP="00DC1726">
      <w:r>
        <w:t xml:space="preserve">        // Recursive Call</w:t>
      </w:r>
    </w:p>
    <w:p w14:paraId="7D7896F7" w14:textId="77777777" w:rsidR="00DC1726" w:rsidRDefault="00DC1726" w:rsidP="00DC1726">
      <w:r>
        <w:t xml:space="preserve">        return PredictFutureValue(</w:t>
      </w:r>
    </w:p>
    <w:p w14:paraId="164471FA" w14:textId="77777777" w:rsidR="00DC1726" w:rsidRDefault="00DC1726" w:rsidP="00DC1726">
      <w:r>
        <w:t xml:space="preserve">            currentValue * (1 + growthRate),</w:t>
      </w:r>
    </w:p>
    <w:p w14:paraId="5AD53B31" w14:textId="77777777" w:rsidR="00DC1726" w:rsidRDefault="00DC1726" w:rsidP="00DC1726">
      <w:r>
        <w:lastRenderedPageBreak/>
        <w:t xml:space="preserve">            growthRate,</w:t>
      </w:r>
    </w:p>
    <w:p w14:paraId="414CA98E" w14:textId="77777777" w:rsidR="00DC1726" w:rsidRDefault="00DC1726" w:rsidP="00DC1726">
      <w:r>
        <w:t xml:space="preserve">            years - 1);</w:t>
      </w:r>
    </w:p>
    <w:p w14:paraId="351195DC" w14:textId="77777777" w:rsidR="00DC1726" w:rsidRDefault="00DC1726" w:rsidP="00DC1726">
      <w:r>
        <w:t xml:space="preserve">    }</w:t>
      </w:r>
    </w:p>
    <w:p w14:paraId="7EAEFAA0" w14:textId="77777777" w:rsidR="00DC1726" w:rsidRDefault="00DC1726" w:rsidP="00DC1726"/>
    <w:p w14:paraId="19D1C6EF" w14:textId="77777777" w:rsidR="00DC1726" w:rsidRDefault="00DC1726" w:rsidP="00DC1726">
      <w:r>
        <w:t xml:space="preserve">    static void Main()</w:t>
      </w:r>
    </w:p>
    <w:p w14:paraId="1FC98D93" w14:textId="77777777" w:rsidR="00DC1726" w:rsidRDefault="00DC1726" w:rsidP="00DC1726">
      <w:r>
        <w:t xml:space="preserve">    {</w:t>
      </w:r>
    </w:p>
    <w:p w14:paraId="12491693" w14:textId="77777777" w:rsidR="00DC1726" w:rsidRDefault="00DC1726" w:rsidP="00DC1726">
      <w:r>
        <w:t xml:space="preserve">        double currentValue = 10000;</w:t>
      </w:r>
    </w:p>
    <w:p w14:paraId="18F3B489" w14:textId="77777777" w:rsidR="00DC1726" w:rsidRDefault="00DC1726" w:rsidP="00DC1726">
      <w:r>
        <w:t xml:space="preserve">        double growthRate = 0.10; // 10%</w:t>
      </w:r>
    </w:p>
    <w:p w14:paraId="5861A8E9" w14:textId="77777777" w:rsidR="00DC1726" w:rsidRDefault="00DC1726" w:rsidP="00DC1726">
      <w:r>
        <w:t xml:space="preserve">        int years = 5;</w:t>
      </w:r>
    </w:p>
    <w:p w14:paraId="3599D4E0" w14:textId="77777777" w:rsidR="00DC1726" w:rsidRDefault="00DC1726" w:rsidP="00DC1726"/>
    <w:p w14:paraId="6988743B" w14:textId="77777777" w:rsidR="00DC1726" w:rsidRDefault="00DC1726" w:rsidP="00DC1726">
      <w:r>
        <w:t xml:space="preserve">        double futureValue =</w:t>
      </w:r>
    </w:p>
    <w:p w14:paraId="32DFF9FD" w14:textId="77777777" w:rsidR="00DC1726" w:rsidRDefault="00DC1726" w:rsidP="00DC1726">
      <w:r>
        <w:t xml:space="preserve">            PredictFutureValue(currentValue,</w:t>
      </w:r>
    </w:p>
    <w:p w14:paraId="558630BB" w14:textId="77777777" w:rsidR="00DC1726" w:rsidRDefault="00DC1726" w:rsidP="00DC1726">
      <w:r>
        <w:t xml:space="preserve">                               growthRate,</w:t>
      </w:r>
    </w:p>
    <w:p w14:paraId="18085D43" w14:textId="77777777" w:rsidR="00DC1726" w:rsidRDefault="00DC1726" w:rsidP="00DC1726">
      <w:r>
        <w:t xml:space="preserve">                               years);</w:t>
      </w:r>
    </w:p>
    <w:p w14:paraId="13EE9953" w14:textId="77777777" w:rsidR="00DC1726" w:rsidRDefault="00DC1726" w:rsidP="00DC1726"/>
    <w:p w14:paraId="437CD1A7" w14:textId="77777777" w:rsidR="00DC1726" w:rsidRDefault="00DC1726" w:rsidP="00DC1726">
      <w:r>
        <w:t xml:space="preserve">        Console.WriteLine("Current Value = " + currentValue);</w:t>
      </w:r>
    </w:p>
    <w:p w14:paraId="2683DEF8" w14:textId="77777777" w:rsidR="00DC1726" w:rsidRDefault="00DC1726" w:rsidP="00DC1726">
      <w:r>
        <w:t xml:space="preserve">        Console.WriteLine("Growth Rate = " + (growthRate * 100) + "%");</w:t>
      </w:r>
    </w:p>
    <w:p w14:paraId="2C0D87C4" w14:textId="77777777" w:rsidR="00DC1726" w:rsidRDefault="00DC1726" w:rsidP="00DC1726">
      <w:r>
        <w:t xml:space="preserve">        Console.WriteLine("Years = " + years);</w:t>
      </w:r>
    </w:p>
    <w:p w14:paraId="1E1E4279" w14:textId="77777777" w:rsidR="00DC1726" w:rsidRDefault="00DC1726" w:rsidP="00DC1726"/>
    <w:p w14:paraId="09E8CE63" w14:textId="77777777" w:rsidR="00DC1726" w:rsidRDefault="00DC1726" w:rsidP="00DC1726">
      <w:r>
        <w:t xml:space="preserve">        Console.WriteLine("\nFuture Value = " + futureValue);</w:t>
      </w:r>
    </w:p>
    <w:p w14:paraId="434268CF" w14:textId="77777777" w:rsidR="00DC1726" w:rsidRDefault="00DC1726" w:rsidP="00DC1726">
      <w:r>
        <w:t xml:space="preserve">        Console.WriteLine("Recursive Calls = " + calls);</w:t>
      </w:r>
    </w:p>
    <w:p w14:paraId="65BB938E" w14:textId="77777777" w:rsidR="00DC1726" w:rsidRDefault="00DC1726" w:rsidP="00DC1726">
      <w:r>
        <w:t xml:space="preserve">        Console.WriteLine("Time Complexity = O(n)");</w:t>
      </w:r>
    </w:p>
    <w:p w14:paraId="68189DED" w14:textId="77777777" w:rsidR="00DC1726" w:rsidRDefault="00DC1726" w:rsidP="00DC1726">
      <w:r>
        <w:t xml:space="preserve">    }</w:t>
      </w:r>
    </w:p>
    <w:p w14:paraId="574405A1" w14:textId="7E96BBBA" w:rsidR="00DC1726" w:rsidRDefault="00DC1726" w:rsidP="00DC1726">
      <w:r>
        <w:t>}</w:t>
      </w:r>
    </w:p>
    <w:p w14:paraId="39045071" w14:textId="164BF281" w:rsidR="00DC1726" w:rsidRDefault="00DC1726" w:rsidP="00DC1726">
      <w:r>
        <w:rPr>
          <w:b/>
          <w:bCs/>
        </w:rPr>
        <w:t>output</w:t>
      </w:r>
      <w:r w:rsidRPr="00DC1726">
        <w:rPr>
          <w:b/>
          <w:bCs/>
        </w:rPr>
        <w:t>:-</w:t>
      </w:r>
    </w:p>
    <w:p w14:paraId="16FE12F0" w14:textId="03D2F820" w:rsidR="00817729" w:rsidRDefault="00DC1726" w:rsidP="00DC1726">
      <w:r w:rsidRPr="00DC1726">
        <w:drawing>
          <wp:anchor distT="0" distB="0" distL="114300" distR="114300" simplePos="0" relativeHeight="251658240" behindDoc="0" locked="0" layoutInCell="1" allowOverlap="1" wp14:anchorId="0F3C92E0" wp14:editId="10A1A0E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66469" cy="1333616"/>
            <wp:effectExtent l="0" t="0" r="0" b="0"/>
            <wp:wrapSquare wrapText="bothSides"/>
            <wp:docPr id="47805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82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817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C44"/>
    <w:multiLevelType w:val="hybridMultilevel"/>
    <w:tmpl w:val="BCEE9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A0A39"/>
    <w:multiLevelType w:val="multilevel"/>
    <w:tmpl w:val="C8E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1195">
    <w:abstractNumId w:val="1"/>
  </w:num>
  <w:num w:numId="2" w16cid:durableId="167067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BB"/>
    <w:rsid w:val="001331FB"/>
    <w:rsid w:val="002846BB"/>
    <w:rsid w:val="004A70E2"/>
    <w:rsid w:val="00817729"/>
    <w:rsid w:val="00963328"/>
    <w:rsid w:val="00DC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4671"/>
  <w15:chartTrackingRefBased/>
  <w15:docId w15:val="{C2B806E6-E75F-43CE-AB1A-3CAB1CB8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2026-06-18T18:23:00Z</dcterms:created>
  <dcterms:modified xsi:type="dcterms:W3CDTF">2026-06-18T18:28:00Z</dcterms:modified>
</cp:coreProperties>
</file>