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F09A" w14:textId="77777777" w:rsidR="00D04BFB" w:rsidRDefault="00D04BFB" w:rsidP="00D04BFB">
      <w:pPr>
        <w:ind w:hanging="709"/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Python program to calculate the number of lowercase and uppercase letters in a string</w:t>
      </w:r>
    </w:p>
    <w:p w14:paraId="176E0DE7" w14:textId="77777777" w:rsidR="00D04BFB" w:rsidRDefault="00D04BFB" w:rsidP="00D04BFB">
      <w:pPr>
        <w:ind w:hanging="709"/>
      </w:pPr>
      <w:r>
        <w:t>string=</w:t>
      </w:r>
      <w:proofErr w:type="gramStart"/>
      <w:r>
        <w:t>input(</w:t>
      </w:r>
      <w:proofErr w:type="gramEnd"/>
      <w:r>
        <w:t>"Enter string:")</w:t>
      </w:r>
    </w:p>
    <w:p w14:paraId="7418151B" w14:textId="77777777" w:rsidR="00D04BFB" w:rsidRDefault="00D04BFB" w:rsidP="00D04BFB">
      <w:pPr>
        <w:ind w:hanging="709"/>
      </w:pPr>
      <w:r>
        <w:t>count1=0</w:t>
      </w:r>
    </w:p>
    <w:p w14:paraId="5AEEA3DE" w14:textId="77777777" w:rsidR="00D04BFB" w:rsidRDefault="00D04BFB" w:rsidP="00D04BFB">
      <w:pPr>
        <w:ind w:hanging="709"/>
      </w:pPr>
      <w:r>
        <w:t>count2=0</w:t>
      </w:r>
    </w:p>
    <w:p w14:paraId="10116D9E" w14:textId="77777777" w:rsidR="00D04BFB" w:rsidRDefault="00D04BFB" w:rsidP="00D04BFB">
      <w:pPr>
        <w:ind w:hanging="709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14:paraId="07A70471" w14:textId="77777777" w:rsidR="00D04BFB" w:rsidRDefault="00D04BFB" w:rsidP="00D04BFB">
      <w:pPr>
        <w:ind w:hanging="709"/>
      </w:pPr>
      <w:r>
        <w:t xml:space="preserve">      if(</w:t>
      </w:r>
      <w:proofErr w:type="spellStart"/>
      <w:proofErr w:type="gramStart"/>
      <w:r>
        <w:t>i.islower</w:t>
      </w:r>
      <w:proofErr w:type="spellEnd"/>
      <w:proofErr w:type="gramEnd"/>
      <w:r>
        <w:t>()):</w:t>
      </w:r>
    </w:p>
    <w:p w14:paraId="2D6225D0" w14:textId="77777777" w:rsidR="00D04BFB" w:rsidRDefault="00D04BFB" w:rsidP="00D04BFB">
      <w:pPr>
        <w:ind w:hanging="709"/>
      </w:pPr>
      <w:r>
        <w:t xml:space="preserve">            count1=count1+1</w:t>
      </w:r>
    </w:p>
    <w:p w14:paraId="29517056" w14:textId="77777777" w:rsidR="00D04BFB" w:rsidRDefault="00D04BFB" w:rsidP="00D04BFB">
      <w:pPr>
        <w:ind w:hanging="709"/>
      </w:pPr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i.isupper</w:t>
      </w:r>
      <w:proofErr w:type="spellEnd"/>
      <w:proofErr w:type="gramEnd"/>
      <w:r>
        <w:t>()):</w:t>
      </w:r>
    </w:p>
    <w:p w14:paraId="344F4991" w14:textId="77777777" w:rsidR="00D04BFB" w:rsidRDefault="00D04BFB" w:rsidP="00D04BFB">
      <w:pPr>
        <w:ind w:hanging="709"/>
      </w:pPr>
      <w:r>
        <w:t xml:space="preserve">            count2=count2+1</w:t>
      </w:r>
    </w:p>
    <w:p w14:paraId="60C60D99" w14:textId="77777777" w:rsidR="00D04BFB" w:rsidRDefault="00D04BFB" w:rsidP="00D04BFB">
      <w:pPr>
        <w:ind w:hanging="709"/>
      </w:pPr>
      <w:proofErr w:type="gramStart"/>
      <w:r>
        <w:t>print(</w:t>
      </w:r>
      <w:proofErr w:type="gramEnd"/>
      <w:r>
        <w:t>"The number of lowercase characters is:")</w:t>
      </w:r>
    </w:p>
    <w:p w14:paraId="2904A331" w14:textId="77777777" w:rsidR="00D04BFB" w:rsidRDefault="00D04BFB" w:rsidP="00D04BFB">
      <w:pPr>
        <w:ind w:hanging="709"/>
      </w:pPr>
      <w:r>
        <w:t>print(count1)</w:t>
      </w:r>
    </w:p>
    <w:p w14:paraId="31F544E6" w14:textId="77777777" w:rsidR="00D04BFB" w:rsidRDefault="00D04BFB" w:rsidP="00D04BFB">
      <w:pPr>
        <w:ind w:hanging="709"/>
      </w:pPr>
      <w:proofErr w:type="gramStart"/>
      <w:r>
        <w:t>print(</w:t>
      </w:r>
      <w:proofErr w:type="gramEnd"/>
      <w:r>
        <w:t>"The number of uppercase characters is:")</w:t>
      </w:r>
    </w:p>
    <w:p w14:paraId="29610AF1" w14:textId="77777777" w:rsidR="00D04BFB" w:rsidRDefault="00D04BFB" w:rsidP="00D04BFB">
      <w:pPr>
        <w:ind w:hanging="709"/>
      </w:pPr>
      <w:r>
        <w:t>print(count2)</w:t>
      </w:r>
    </w:p>
    <w:p w14:paraId="0AED7BCC" w14:textId="77777777" w:rsidR="00D04BFB" w:rsidRDefault="00D04BFB" w:rsidP="00D04BFB"/>
    <w:p w14:paraId="53B2F615" w14:textId="77777777" w:rsidR="00D04BFB" w:rsidRDefault="00D04BFB" w:rsidP="00D04BFB">
      <w:pPr>
        <w:ind w:hanging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13976D95" w14:textId="7693CDFB" w:rsidR="00D04BFB" w:rsidRDefault="00D04BFB" w:rsidP="00D04BFB">
      <w:pPr>
        <w:ind w:hanging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CFE2F79" wp14:editId="4197C600">
            <wp:extent cx="5731510" cy="28086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6F5F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FB"/>
    <w:rsid w:val="007E311A"/>
    <w:rsid w:val="00D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E48"/>
  <w15:chartTrackingRefBased/>
  <w15:docId w15:val="{E6FFA454-9A16-40F4-942A-BB40244A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F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2020-05-29T15:03:00Z</dcterms:created>
  <dcterms:modified xsi:type="dcterms:W3CDTF">2020-05-29T15:03:00Z</dcterms:modified>
</cp:coreProperties>
</file>