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302B" w14:textId="66D7F23B" w:rsidR="000503AE" w:rsidRDefault="00FC52C2">
      <w:pPr>
        <w:rPr>
          <w:b/>
          <w:bCs/>
        </w:rPr>
      </w:pPr>
      <w:r w:rsidRPr="00FC52C2">
        <w:rPr>
          <w:b/>
          <w:bCs/>
        </w:rPr>
        <w:t>Programming t</w:t>
      </w:r>
      <w:r w:rsidR="000503AE" w:rsidRPr="00FC52C2">
        <w:rPr>
          <w:b/>
          <w:bCs/>
        </w:rPr>
        <w:t>ask list:</w:t>
      </w:r>
    </w:p>
    <w:p w14:paraId="0574B8B9" w14:textId="69DF4B46" w:rsidR="00C05793" w:rsidRDefault="00C05793">
      <w:pPr>
        <w:rPr>
          <w:b/>
          <w:bCs/>
        </w:rPr>
      </w:pPr>
    </w:p>
    <w:p w14:paraId="3657B3DE" w14:textId="3DD2D68D" w:rsidR="00C05793" w:rsidRPr="00C05793" w:rsidRDefault="00C05793">
      <w:r w:rsidRPr="00C05793">
        <w:t xml:space="preserve">Write some python code that does the following: </w:t>
      </w:r>
    </w:p>
    <w:p w14:paraId="496FE9B3" w14:textId="6FA0C771" w:rsidR="000503AE" w:rsidRDefault="000503AE"/>
    <w:p w14:paraId="06102940" w14:textId="6C74D428" w:rsidR="000503AE" w:rsidRDefault="000503AE" w:rsidP="00C05793">
      <w:pPr>
        <w:pStyle w:val="ListParagraph"/>
        <w:numPr>
          <w:ilvl w:val="0"/>
          <w:numId w:val="2"/>
        </w:numPr>
      </w:pPr>
      <w:r>
        <w:t>Import the spreadsheet giving location of the 9 points in Python</w:t>
      </w:r>
      <w:r w:rsidR="00FC52C2">
        <w:t xml:space="preserve"> (</w:t>
      </w:r>
      <w:r w:rsidR="00FC52C2" w:rsidRPr="00FC52C2">
        <w:t>gps_locations.</w:t>
      </w:r>
      <w:r w:rsidR="00C05793">
        <w:t>csv</w:t>
      </w:r>
      <w:r w:rsidR="00FC52C2">
        <w:t>)</w:t>
      </w:r>
    </w:p>
    <w:p w14:paraId="796495F1" w14:textId="6D5EBB02" w:rsidR="000503AE" w:rsidRDefault="000503AE" w:rsidP="00C05793">
      <w:pPr>
        <w:pStyle w:val="ListParagraph"/>
        <w:numPr>
          <w:ilvl w:val="0"/>
          <w:numId w:val="2"/>
        </w:numPr>
      </w:pPr>
      <w:r>
        <w:t>Plot the 9 points in a map using Python</w:t>
      </w:r>
      <w:r w:rsidR="00C05793">
        <w:t>, export as a .jpg or .pdf.</w:t>
      </w:r>
    </w:p>
    <w:p w14:paraId="14F89EFF" w14:textId="23E447A2" w:rsidR="000503AE" w:rsidRDefault="000503AE" w:rsidP="00C05793">
      <w:pPr>
        <w:pStyle w:val="ListParagraph"/>
        <w:numPr>
          <w:ilvl w:val="0"/>
          <w:numId w:val="2"/>
        </w:numPr>
      </w:pPr>
      <w:r>
        <w:t xml:space="preserve">Using Python, draw a </w:t>
      </w:r>
      <w:r w:rsidR="00C05793">
        <w:t>100 meter-</w:t>
      </w:r>
      <w:proofErr w:type="gramStart"/>
      <w:r w:rsidR="00C05793">
        <w:t xml:space="preserve">radius </w:t>
      </w:r>
      <w:r>
        <w:t xml:space="preserve"> buffer</w:t>
      </w:r>
      <w:proofErr w:type="gramEnd"/>
      <w:r>
        <w:t xml:space="preserve"> circle around each of the 9 points. Plot these buffer circles</w:t>
      </w:r>
      <w:r w:rsidR="00C05793">
        <w:t>, export as a .jpg or .pdf.</w:t>
      </w:r>
    </w:p>
    <w:p w14:paraId="7918D4C9" w14:textId="36D9985C" w:rsidR="000503AE" w:rsidRDefault="000503AE" w:rsidP="00C05793">
      <w:pPr>
        <w:pStyle w:val="ListParagraph"/>
        <w:numPr>
          <w:ilvl w:val="0"/>
          <w:numId w:val="2"/>
        </w:numPr>
      </w:pPr>
      <w:r>
        <w:t>Read in the raster data entitled “</w:t>
      </w:r>
      <w:r w:rsidRPr="000503AE">
        <w:t>NLCD_2016_Impervious_L48_20190405_aeCiajHeNAvXB2754sYm.tiff</w:t>
      </w:r>
      <w:r>
        <w:t>”, located in the “</w:t>
      </w:r>
      <w:proofErr w:type="spellStart"/>
      <w:r w:rsidRPr="000503AE">
        <w:t>imperviousness_raster_data</w:t>
      </w:r>
      <w:proofErr w:type="spellEnd"/>
      <w:r>
        <w:t>” folder</w:t>
      </w:r>
    </w:p>
    <w:p w14:paraId="5694E84F" w14:textId="635061DF" w:rsidR="00FC52C2" w:rsidRDefault="000503AE" w:rsidP="00C05793">
      <w:pPr>
        <w:pStyle w:val="ListParagraph"/>
        <w:numPr>
          <w:ilvl w:val="0"/>
          <w:numId w:val="2"/>
        </w:numPr>
      </w:pPr>
      <w:r>
        <w:t xml:space="preserve">Calculate the average imperviousness level </w:t>
      </w:r>
      <w:r w:rsidR="00FC52C2">
        <w:t xml:space="preserve">for each of the </w:t>
      </w:r>
      <w:r w:rsidR="005618D0">
        <w:t>nine</w:t>
      </w:r>
      <w:r w:rsidR="00FC52C2">
        <w:t xml:space="preserve"> </w:t>
      </w:r>
      <w:r w:rsidR="00C05793">
        <w:t>100 meter-radius</w:t>
      </w:r>
      <w:r w:rsidR="00FC52C2">
        <w:t xml:space="preserve"> buffer </w:t>
      </w:r>
      <w:r w:rsidR="00C05793">
        <w:t>circles</w:t>
      </w:r>
      <w:r w:rsidR="00FC52C2">
        <w:t xml:space="preserve">. Output a spreadsheet similar to </w:t>
      </w:r>
      <w:r w:rsidR="00FC52C2" w:rsidRPr="00FC52C2">
        <w:t>gps_locations.xlsx</w:t>
      </w:r>
      <w:r w:rsidR="00FC52C2">
        <w:t xml:space="preserve"> that also includes a new column which is the average imperviousness level for each of the buffer circles.</w:t>
      </w:r>
    </w:p>
    <w:p w14:paraId="3EC13748" w14:textId="1572ABA9" w:rsidR="00FC52C2" w:rsidRDefault="00FC52C2" w:rsidP="00FC52C2"/>
    <w:p w14:paraId="6B303873" w14:textId="132D508A" w:rsidR="00FC52C2" w:rsidRDefault="007D4CAF" w:rsidP="00FC52C2">
      <w:r>
        <w:t>Here are some Python libraries / commands that may be helpful:</w:t>
      </w:r>
    </w:p>
    <w:p w14:paraId="39DC9983" w14:textId="77777777" w:rsidR="00955099" w:rsidRDefault="00955099" w:rsidP="00FC52C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7D4CAF" w:rsidRPr="007D4CAF" w14:paraId="36AF48CA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D72A" w14:textId="14966CE9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Pr="007D4CAF">
              <w:rPr>
                <w:rFonts w:ascii="Times New Roman" w:eastAsia="Times New Roman" w:hAnsi="Times New Roman" w:cs="Times New Roman"/>
              </w:rPr>
              <w:t xml:space="preserve">mport </w:t>
            </w:r>
            <w:proofErr w:type="spellStart"/>
            <w:r w:rsidRPr="007D4CAF">
              <w:rPr>
                <w:rFonts w:ascii="Times New Roman" w:eastAsia="Times New Roman" w:hAnsi="Times New Roman" w:cs="Times New Roman"/>
              </w:rPr>
              <w:t>rasterio</w:t>
            </w:r>
            <w:proofErr w:type="spellEnd"/>
          </w:p>
        </w:tc>
      </w:tr>
      <w:tr w:rsidR="007D4CAF" w:rsidRPr="007D4CAF" w14:paraId="6F4F50D1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841C0" w14:textId="77777777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DC5BAF" w14:textId="77777777" w:rsidR="007D4CAF" w:rsidRPr="007D4CAF" w:rsidRDefault="007D4CAF" w:rsidP="007D4CAF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7D4CAF" w:rsidRPr="007D4CAF" w14:paraId="574A430E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28DC" w14:textId="77777777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  <w:r w:rsidRPr="007D4CAF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r w:rsidRPr="007D4CAF">
              <w:rPr>
                <w:rFonts w:ascii="Times New Roman" w:eastAsia="Times New Roman" w:hAnsi="Times New Roman" w:cs="Times New Roman"/>
              </w:rPr>
              <w:t>geopandas</w:t>
            </w:r>
            <w:proofErr w:type="spellEnd"/>
            <w:r w:rsidRPr="007D4CAF">
              <w:rPr>
                <w:rFonts w:ascii="Times New Roman" w:eastAsia="Times New Roman" w:hAnsi="Times New Roman" w:cs="Times New Roman"/>
              </w:rPr>
              <w:t xml:space="preserve"> as gpd</w:t>
            </w:r>
          </w:p>
        </w:tc>
      </w:tr>
      <w:tr w:rsidR="007D4CAF" w:rsidRPr="007D4CAF" w14:paraId="059FA91D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66B2" w14:textId="77777777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2766F8" w14:textId="77777777" w:rsidR="007D4CAF" w:rsidRPr="007D4CAF" w:rsidRDefault="007D4CAF" w:rsidP="007D4CAF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7D4CAF" w:rsidRPr="007D4CAF" w14:paraId="1B9D11E2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2317" w14:textId="77777777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  <w:r w:rsidRPr="007D4CAF">
              <w:rPr>
                <w:rFonts w:ascii="Times New Roman" w:eastAsia="Times New Roman" w:hAnsi="Times New Roman" w:cs="Times New Roman"/>
              </w:rPr>
              <w:t>import pandas as pd</w:t>
            </w:r>
          </w:p>
        </w:tc>
      </w:tr>
      <w:tr w:rsidR="007D4CAF" w:rsidRPr="007D4CAF" w14:paraId="39AF0BB4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3CD7C" w14:textId="77777777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60C366" w14:textId="77777777" w:rsidR="007D4CAF" w:rsidRPr="007D4CAF" w:rsidRDefault="007D4CAF" w:rsidP="007D4CAF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</w:tblGrid>
      <w:tr w:rsidR="007D4CAF" w:rsidRPr="007D4CAF" w14:paraId="769E45D8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4CCB7" w14:textId="77777777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  <w:r w:rsidRPr="007D4CAF">
              <w:rPr>
                <w:rFonts w:ascii="Times New Roman" w:eastAsia="Times New Roman" w:hAnsi="Times New Roman" w:cs="Times New Roman"/>
              </w:rPr>
              <w:t xml:space="preserve">from </w:t>
            </w:r>
            <w:proofErr w:type="spellStart"/>
            <w:r w:rsidRPr="007D4CAF">
              <w:rPr>
                <w:rFonts w:ascii="Times New Roman" w:eastAsia="Times New Roman" w:hAnsi="Times New Roman" w:cs="Times New Roman"/>
              </w:rPr>
              <w:t>rasterstats</w:t>
            </w:r>
            <w:proofErr w:type="spellEnd"/>
            <w:r w:rsidRPr="007D4CAF">
              <w:rPr>
                <w:rFonts w:ascii="Times New Roman" w:eastAsia="Times New Roman" w:hAnsi="Times New Roman" w:cs="Times New Roman"/>
              </w:rPr>
              <w:t xml:space="preserve"> import </w:t>
            </w:r>
            <w:proofErr w:type="spellStart"/>
            <w:r w:rsidRPr="007D4CAF">
              <w:rPr>
                <w:rFonts w:ascii="Times New Roman" w:eastAsia="Times New Roman" w:hAnsi="Times New Roman" w:cs="Times New Roman"/>
              </w:rPr>
              <w:t>zonal_stats</w:t>
            </w:r>
            <w:proofErr w:type="spellEnd"/>
            <w:r w:rsidRPr="007D4CA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7D4CAF">
              <w:rPr>
                <w:rFonts w:ascii="Times New Roman" w:eastAsia="Times New Roman" w:hAnsi="Times New Roman" w:cs="Times New Roman"/>
              </w:rPr>
              <w:t>point_query</w:t>
            </w:r>
            <w:proofErr w:type="spellEnd"/>
          </w:p>
        </w:tc>
      </w:tr>
      <w:tr w:rsidR="007D4CAF" w:rsidRPr="007D4CAF" w14:paraId="2B6F1AF5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A669B" w14:textId="77777777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69E9E4" w14:textId="77777777" w:rsidR="007D4CAF" w:rsidRPr="007D4CAF" w:rsidRDefault="007D4CAF" w:rsidP="007D4CAF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7D4CAF" w:rsidRPr="007D4CAF" w14:paraId="32BA82E1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EB534" w14:textId="77777777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  <w:r w:rsidRPr="007D4CAF">
              <w:rPr>
                <w:rFonts w:ascii="Times New Roman" w:eastAsia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7D4CAF">
              <w:rPr>
                <w:rFonts w:ascii="Times New Roman" w:eastAsia="Times New Roman" w:hAnsi="Times New Roman" w:cs="Times New Roman"/>
              </w:rPr>
              <w:t>shapely.geometry</w:t>
            </w:r>
            <w:proofErr w:type="spellEnd"/>
            <w:proofErr w:type="gramEnd"/>
            <w:r w:rsidRPr="007D4CAF">
              <w:rPr>
                <w:rFonts w:ascii="Times New Roman" w:eastAsia="Times New Roman" w:hAnsi="Times New Roman" w:cs="Times New Roman"/>
              </w:rPr>
              <w:t xml:space="preserve"> import Point</w:t>
            </w:r>
          </w:p>
        </w:tc>
      </w:tr>
      <w:tr w:rsidR="007D4CAF" w:rsidRPr="007D4CAF" w14:paraId="65CD632A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BB64C" w14:textId="77777777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622F22" w14:textId="77777777" w:rsidR="007D4CAF" w:rsidRPr="007D4CAF" w:rsidRDefault="007D4CAF" w:rsidP="007D4CAF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7D4CAF" w:rsidRPr="007D4CAF" w14:paraId="5A1F21BB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6DBE8" w14:textId="77777777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  <w:r w:rsidRPr="007D4CAF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r w:rsidRPr="007D4CAF">
              <w:rPr>
                <w:rFonts w:ascii="Times New Roman" w:eastAsia="Times New Roman" w:hAnsi="Times New Roman" w:cs="Times New Roman"/>
              </w:rPr>
              <w:t>numpy</w:t>
            </w:r>
            <w:proofErr w:type="spellEnd"/>
            <w:r w:rsidRPr="007D4CAF">
              <w:rPr>
                <w:rFonts w:ascii="Times New Roman" w:eastAsia="Times New Roman" w:hAnsi="Times New Roman" w:cs="Times New Roman"/>
              </w:rPr>
              <w:t xml:space="preserve"> as np</w:t>
            </w:r>
          </w:p>
        </w:tc>
      </w:tr>
      <w:tr w:rsidR="007D4CAF" w:rsidRPr="007D4CAF" w14:paraId="67F0FDD5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E397" w14:textId="77777777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46B676" w14:textId="77777777" w:rsidR="007D4CAF" w:rsidRPr="007D4CAF" w:rsidRDefault="007D4CAF" w:rsidP="007D4CAF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</w:tblGrid>
      <w:tr w:rsidR="007D4CAF" w:rsidRPr="007D4CAF" w14:paraId="2CFC2ED1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29DCA" w14:textId="77777777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  <w:r w:rsidRPr="007D4CAF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7D4CAF">
              <w:rPr>
                <w:rFonts w:ascii="Times New Roman" w:eastAsia="Times New Roman" w:hAnsi="Times New Roman" w:cs="Times New Roman"/>
              </w:rPr>
              <w:t>matplotlib.pyplot</w:t>
            </w:r>
            <w:proofErr w:type="spellEnd"/>
            <w:proofErr w:type="gramEnd"/>
            <w:r w:rsidRPr="007D4CAF"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 w:rsidRPr="007D4CAF">
              <w:rPr>
                <w:rFonts w:ascii="Times New Roman" w:eastAsia="Times New Roman" w:hAnsi="Times New Roman" w:cs="Times New Roman"/>
              </w:rPr>
              <w:t>plt</w:t>
            </w:r>
            <w:proofErr w:type="spellEnd"/>
          </w:p>
        </w:tc>
      </w:tr>
      <w:tr w:rsidR="007D4CAF" w:rsidRPr="007D4CAF" w14:paraId="59407CE0" w14:textId="77777777" w:rsidTr="007D4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CD912" w14:textId="77777777" w:rsidR="007D4CAF" w:rsidRPr="007D4CAF" w:rsidRDefault="007D4CAF" w:rsidP="007D4CA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329F2F" w14:textId="77777777" w:rsidR="00955099" w:rsidRDefault="007D4CAF" w:rsidP="00955099">
      <w:r w:rsidRPr="007D4CAF">
        <w:rPr>
          <w:rFonts w:ascii="Times New Roman" w:eastAsia="Times New Roman" w:hAnsi="Times New Roman" w:cs="Times New Roman"/>
        </w:rPr>
        <w:br/>
      </w:r>
      <w:r w:rsidR="00955099">
        <w:t>We recommend that you use Python 3.</w:t>
      </w:r>
    </w:p>
    <w:p w14:paraId="1A038873" w14:textId="4311B28E" w:rsidR="007D4CAF" w:rsidRPr="007D4CAF" w:rsidRDefault="007D4CAF" w:rsidP="007D4CAF">
      <w:pPr>
        <w:rPr>
          <w:rFonts w:ascii="Times New Roman" w:eastAsia="Times New Roman" w:hAnsi="Times New Roman" w:cs="Times New Roman"/>
        </w:rPr>
      </w:pPr>
    </w:p>
    <w:p w14:paraId="1845E674" w14:textId="3160E4BE" w:rsidR="007D4CAF" w:rsidRDefault="007D4CAF" w:rsidP="00FC52C2"/>
    <w:sectPr w:rsidR="007D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DE5"/>
    <w:multiLevelType w:val="hybridMultilevel"/>
    <w:tmpl w:val="BE6CE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B5790"/>
    <w:multiLevelType w:val="hybridMultilevel"/>
    <w:tmpl w:val="60729012"/>
    <w:lvl w:ilvl="0" w:tplc="9EC226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AE"/>
    <w:rsid w:val="000503AE"/>
    <w:rsid w:val="005618D0"/>
    <w:rsid w:val="007D4CAF"/>
    <w:rsid w:val="00955099"/>
    <w:rsid w:val="00A93BB0"/>
    <w:rsid w:val="00B858E5"/>
    <w:rsid w:val="00C05793"/>
    <w:rsid w:val="00E60BC4"/>
    <w:rsid w:val="00F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24301"/>
  <w15:chartTrackingRefBased/>
  <w15:docId w15:val="{55A5BB25-22FA-744E-B95D-F2D18C65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793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7D4CAF"/>
  </w:style>
  <w:style w:type="character" w:customStyle="1" w:styleId="pl-k">
    <w:name w:val="pl-k"/>
    <w:basedOn w:val="DefaultParagraphFont"/>
    <w:rsid w:val="007D4CAF"/>
  </w:style>
  <w:style w:type="character" w:customStyle="1" w:styleId="pl-s1">
    <w:name w:val="pl-s1"/>
    <w:basedOn w:val="DefaultParagraphFont"/>
    <w:rsid w:val="007D4CAF"/>
  </w:style>
  <w:style w:type="character" w:customStyle="1" w:styleId="pl-v">
    <w:name w:val="pl-v"/>
    <w:basedOn w:val="DefaultParagraphFont"/>
    <w:rsid w:val="007D4CAF"/>
  </w:style>
  <w:style w:type="paragraph" w:styleId="BalloonText">
    <w:name w:val="Balloon Text"/>
    <w:basedOn w:val="Normal"/>
    <w:link w:val="BalloonTextChar"/>
    <w:uiPriority w:val="99"/>
    <w:semiHidden/>
    <w:unhideWhenUsed/>
    <w:rsid w:val="00E60B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Eric Kyle</dc:creator>
  <cp:keywords/>
  <dc:description/>
  <cp:lastModifiedBy>Lewis, Eric</cp:lastModifiedBy>
  <cp:revision>6</cp:revision>
  <dcterms:created xsi:type="dcterms:W3CDTF">2020-12-18T17:48:00Z</dcterms:created>
  <dcterms:modified xsi:type="dcterms:W3CDTF">2022-01-29T01:32:00Z</dcterms:modified>
</cp:coreProperties>
</file>