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1BF" w:rsidRDefault="00FA1052">
      <w:r>
        <w:rPr>
          <w:noProof/>
          <w:lang w:eastAsia="en-IN"/>
        </w:rPr>
        <w:drawing>
          <wp:inline distT="0" distB="0" distL="0" distR="0" wp14:anchorId="661B9BA6" wp14:editId="5EC9F0F9">
            <wp:extent cx="4868323" cy="234678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0163" cy="234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0CC" w:rsidRDefault="004440CC">
      <w:r>
        <w:t xml:space="preserve">Here I have configured my git hub account credentials </w:t>
      </w:r>
    </w:p>
    <w:p w:rsidR="00FA1052" w:rsidRDefault="00FA1052">
      <w:r>
        <w:rPr>
          <w:noProof/>
          <w:lang w:eastAsia="en-IN"/>
        </w:rPr>
        <w:drawing>
          <wp:inline distT="0" distB="0" distL="0" distR="0" wp14:anchorId="0D7ABAB0" wp14:editId="307D3529">
            <wp:extent cx="4893343" cy="23626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7461" cy="236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0CC" w:rsidRDefault="004440CC">
      <w:r>
        <w:t>To trigger build for every commit I have selected “</w:t>
      </w:r>
      <w:r>
        <w:rPr>
          <w:rFonts w:ascii="Segoe UI" w:hAnsi="Segoe UI" w:cs="Segoe UI"/>
          <w:color w:val="14141F"/>
          <w:spacing w:val="-4"/>
          <w:sz w:val="21"/>
          <w:szCs w:val="21"/>
          <w:shd w:val="clear" w:color="auto" w:fill="FFFFFF"/>
        </w:rPr>
        <w:t>GitHub hook trigger for GITScm polling</w:t>
      </w:r>
      <w:r>
        <w:t>”</w:t>
      </w:r>
    </w:p>
    <w:p w:rsidR="00FA1052" w:rsidRDefault="00FA1052">
      <w:r>
        <w:rPr>
          <w:noProof/>
          <w:lang w:eastAsia="en-IN"/>
        </w:rPr>
        <w:drawing>
          <wp:inline distT="0" distB="0" distL="0" distR="0" wp14:anchorId="2F28D494" wp14:editId="1A042535">
            <wp:extent cx="4735852" cy="229184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0531" cy="229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052" w:rsidRDefault="00FA1052">
      <w:r>
        <w:rPr>
          <w:noProof/>
          <w:lang w:eastAsia="en-IN"/>
        </w:rPr>
        <w:lastRenderedPageBreak/>
        <w:drawing>
          <wp:inline distT="0" distB="0" distL="0" distR="0" wp14:anchorId="12622F51" wp14:editId="2AD5BDD5">
            <wp:extent cx="4741138" cy="229440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4403" cy="229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0CC" w:rsidRDefault="004440CC">
      <w:r>
        <w:t>As a build step It will trigger 2</w:t>
      </w:r>
      <w:r w:rsidRPr="004440CC">
        <w:rPr>
          <w:vertAlign w:val="superscript"/>
        </w:rPr>
        <w:t>nd</w:t>
      </w:r>
      <w:r>
        <w:t xml:space="preserve"> pipeline “Project1_Pipeline1”</w:t>
      </w:r>
      <w:bookmarkStart w:id="0" w:name="_GoBack"/>
      <w:bookmarkEnd w:id="0"/>
    </w:p>
    <w:p w:rsidR="00FA1052" w:rsidRDefault="00FA1052">
      <w:r>
        <w:rPr>
          <w:noProof/>
          <w:lang w:eastAsia="en-IN"/>
        </w:rPr>
        <w:drawing>
          <wp:inline distT="0" distB="0" distL="0" distR="0" wp14:anchorId="09D4B20D" wp14:editId="4180BF61">
            <wp:extent cx="4560829" cy="21935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179" cy="219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1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958"/>
    <w:rsid w:val="003A0251"/>
    <w:rsid w:val="004440CC"/>
    <w:rsid w:val="00482958"/>
    <w:rsid w:val="00663E7A"/>
    <w:rsid w:val="00CE7DA0"/>
    <w:rsid w:val="00FA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E5C9F"/>
  <w15:chartTrackingRefBased/>
  <w15:docId w15:val="{262EAA07-481C-4B1E-A989-56D952EA3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</dc:creator>
  <cp:keywords/>
  <dc:description/>
  <cp:lastModifiedBy>AMOL</cp:lastModifiedBy>
  <cp:revision>3</cp:revision>
  <dcterms:created xsi:type="dcterms:W3CDTF">2022-12-13T06:54:00Z</dcterms:created>
  <dcterms:modified xsi:type="dcterms:W3CDTF">2022-12-13T07:11:00Z</dcterms:modified>
</cp:coreProperties>
</file>