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17DB3" w14:textId="77777777" w:rsidR="002C09E7" w:rsidRPr="002C09E7" w:rsidRDefault="002C09E7" w:rsidP="002C09E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en-GB"/>
          <w14:ligatures w14:val="none"/>
        </w:rPr>
        <w:t>🖼️</w:t>
      </w:r>
      <w:r w:rsidRPr="002C09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 Diagram: CNN vs Transformer Encoding</w:t>
      </w:r>
    </w:p>
    <w:p w14:paraId="256FF3C7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    ┌──────────────────────────────┐</w:t>
      </w:r>
    </w:p>
    <w:p w14:paraId="52E7D22A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    │         CNN Encoder           │</w:t>
      </w:r>
    </w:p>
    <w:p w14:paraId="227669EE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    └──────────────────────────────┘</w:t>
      </w:r>
    </w:p>
    <w:p w14:paraId="33CA8CAE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Input:  [word1] [word2] [word3] [word4] ...</w:t>
      </w:r>
    </w:p>
    <w:p w14:paraId="7C83B20B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   │       │       │       │</w:t>
      </w:r>
    </w:p>
    <w:p w14:paraId="63525119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   ▼       ▼       ▼       ▼</w:t>
      </w:r>
    </w:p>
    <w:p w14:paraId="67FE04B8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┌──────────┐ ┌──────────┐ ┌──────────┐</w:t>
      </w:r>
    </w:p>
    <w:p w14:paraId="1708027A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│Embedding │ │Embedding │ │Embedding │   → vectors</w:t>
      </w:r>
    </w:p>
    <w:p w14:paraId="2953D0EC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└──────────┘ └──────────┘ └──────────┘</w:t>
      </w:r>
    </w:p>
    <w:p w14:paraId="0F82B5F8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   │       │       │       │</w:t>
      </w:r>
    </w:p>
    <w:p w14:paraId="248BA278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   ▼       ▼       ▼       ▼</w:t>
      </w:r>
    </w:p>
    <w:p w14:paraId="1BE491FD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┌────────────────────────────────────┐</w:t>
      </w:r>
    </w:p>
    <w:p w14:paraId="2AC159D3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│   1D Convolutions (sliding filters)│</w:t>
      </w:r>
    </w:p>
    <w:p w14:paraId="569FAEFF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│   Capture local n-gram patterns    │</w:t>
      </w:r>
    </w:p>
    <w:p w14:paraId="47094115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└────────────────────────────────────┘</w:t>
      </w:r>
    </w:p>
    <w:p w14:paraId="4912914E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   │</w:t>
      </w:r>
    </w:p>
    <w:p w14:paraId="685D2C88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   ▼</w:t>
      </w:r>
    </w:p>
    <w:p w14:paraId="59825D62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┌───────────────────────┐</w:t>
      </w:r>
    </w:p>
    <w:p w14:paraId="79455BBB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│   Max/Average Pooling │  → sentence vector</w:t>
      </w:r>
    </w:p>
    <w:p w14:paraId="74DCFAAF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└───────────────────────┘</w:t>
      </w:r>
    </w:p>
    <w:p w14:paraId="5C89FF0A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   │</w:t>
      </w:r>
    </w:p>
    <w:p w14:paraId="3509F907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   ▼</w:t>
      </w:r>
    </w:p>
    <w:p w14:paraId="5AA34594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[Final Encoding]</w:t>
      </w:r>
    </w:p>
    <w:p w14:paraId="44B115E8" w14:textId="77777777" w:rsidR="002C09E7" w:rsidRPr="002C09E7" w:rsidRDefault="002C09E7" w:rsidP="002C09E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Apple Color Emoji" w:eastAsia="Times New Roman" w:hAnsi="Apple Color Emoji" w:cs="Apple Color Emoji"/>
          <w:kern w:val="0"/>
          <w:sz w:val="32"/>
          <w:szCs w:val="32"/>
          <w:lang w:eastAsia="en-GB"/>
          <w14:ligatures w14:val="none"/>
        </w:rPr>
        <w:t>👉</w:t>
      </w:r>
      <w:r w:rsidRPr="002C09E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CNNs learn local features (like n-grams). Long-range dependencies require stacking many layers or large filters.</w:t>
      </w:r>
    </w:p>
    <w:p w14:paraId="58A248A3" w14:textId="77777777" w:rsidR="002C09E7" w:rsidRPr="002C09E7" w:rsidRDefault="00AA764A" w:rsidP="002C09E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40F21A8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4C96982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    ┌──────────────────────────────┐</w:t>
      </w:r>
    </w:p>
    <w:p w14:paraId="1DE18755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    │     Transformer Encoder       │</w:t>
      </w:r>
    </w:p>
    <w:p w14:paraId="701178F4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    └──────────────────────────────┘</w:t>
      </w:r>
    </w:p>
    <w:p w14:paraId="695A27DE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Input:  [word1] [word2] [word3] [word4] ...</w:t>
      </w:r>
    </w:p>
    <w:p w14:paraId="42B859D2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   │       │       │       │</w:t>
      </w:r>
    </w:p>
    <w:p w14:paraId="355AB5E4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   ▼       ▼       ▼       ▼</w:t>
      </w:r>
    </w:p>
    <w:p w14:paraId="7400B52E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┌──────────┐ ┌──────────┐ ┌──────────┐</w:t>
      </w:r>
    </w:p>
    <w:p w14:paraId="5A339F3E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│Embedding │ │Embedding │ │Embedding │   → vectors</w:t>
      </w:r>
    </w:p>
    <w:p w14:paraId="0970FF31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└──────────┘ └──────────┘ └──────────┘</w:t>
      </w:r>
    </w:p>
    <w:p w14:paraId="4EFAC355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   │       │       │       │</w:t>
      </w:r>
    </w:p>
    <w:p w14:paraId="05246721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   ▼       ▼       ▼       ▼</w:t>
      </w:r>
    </w:p>
    <w:p w14:paraId="609508E5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┌───────────────────────────────────────┐</w:t>
      </w:r>
    </w:p>
    <w:p w14:paraId="508323F7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│ + Positional Encoding (add positions) │</w:t>
      </w:r>
    </w:p>
    <w:p w14:paraId="52078E5A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└───────────────────────────────────────┘</w:t>
      </w:r>
    </w:p>
    <w:p w14:paraId="06ECE173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   │</w:t>
      </w:r>
    </w:p>
    <w:p w14:paraId="4891A895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   ▼</w:t>
      </w:r>
    </w:p>
    <w:p w14:paraId="16FD31A0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┌───────────────────────────────────────┐</w:t>
      </w:r>
    </w:p>
    <w:p w14:paraId="0A658445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│  Multi-Head Self-Attention             │</w:t>
      </w:r>
    </w:p>
    <w:p w14:paraId="739006EE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│  Every token attends to every other    │</w:t>
      </w:r>
    </w:p>
    <w:p w14:paraId="7766DDAE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└───────────────────────────────────────┘</w:t>
      </w:r>
    </w:p>
    <w:p w14:paraId="40535AC4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   │</w:t>
      </w:r>
    </w:p>
    <w:p w14:paraId="58CDE319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   ▼</w:t>
      </w:r>
    </w:p>
    <w:p w14:paraId="6D8E2460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┌───────────────────────────────────────┐</w:t>
      </w:r>
    </w:p>
    <w:p w14:paraId="01165F1B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│ Feed-Forward Networks (per token)      │</w:t>
      </w:r>
    </w:p>
    <w:p w14:paraId="524B3565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└───────────────────────────────────────┘</w:t>
      </w:r>
    </w:p>
    <w:p w14:paraId="2A4C5270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   │</w:t>
      </w:r>
    </w:p>
    <w:p w14:paraId="4D036376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   ▼</w:t>
      </w:r>
    </w:p>
    <w:p w14:paraId="160B785E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┌───────────────────────────────────────┐</w:t>
      </w:r>
    </w:p>
    <w:p w14:paraId="51156119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│ Contextual Representations (matrix)    │</w:t>
      </w:r>
    </w:p>
    <w:p w14:paraId="3C3AE9B4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└───────────────────────────────────────┘</w:t>
      </w:r>
    </w:p>
    <w:p w14:paraId="3B246E44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   │</w:t>
      </w:r>
    </w:p>
    <w:p w14:paraId="7FA6F24D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   ▼</w:t>
      </w:r>
    </w:p>
    <w:p w14:paraId="42AA7EBD" w14:textId="77777777" w:rsidR="002C09E7" w:rsidRPr="002C09E7" w:rsidRDefault="002C09E7" w:rsidP="002C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[Final Encoding]</w:t>
      </w:r>
    </w:p>
    <w:p w14:paraId="21CD01C9" w14:textId="77777777" w:rsidR="002C09E7" w:rsidRPr="002C09E7" w:rsidRDefault="002C09E7" w:rsidP="002C09E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Apple Color Emoji" w:eastAsia="Times New Roman" w:hAnsi="Apple Color Emoji" w:cs="Apple Color Emoji"/>
          <w:kern w:val="0"/>
          <w:sz w:val="32"/>
          <w:szCs w:val="32"/>
          <w:lang w:eastAsia="en-GB"/>
          <w14:ligatures w14:val="none"/>
        </w:rPr>
        <w:t>👉</w:t>
      </w:r>
      <w:r w:rsidRPr="002C09E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Transformers skip CNNs. They rely on:</w:t>
      </w:r>
    </w:p>
    <w:p w14:paraId="50CA4FCA" w14:textId="77777777" w:rsidR="002C09E7" w:rsidRPr="002C09E7" w:rsidRDefault="002C09E7" w:rsidP="002C09E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Embedding table</w:t>
      </w:r>
      <w:r w:rsidRPr="002C09E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+ </w:t>
      </w:r>
      <w:r w:rsidRPr="002C09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Positional encoding</w:t>
      </w:r>
      <w:r w:rsidRPr="002C09E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for input vectors.</w:t>
      </w:r>
    </w:p>
    <w:p w14:paraId="7C63D511" w14:textId="77777777" w:rsidR="002C09E7" w:rsidRDefault="002C09E7" w:rsidP="002C09E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2C09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Self-attention</w:t>
      </w:r>
      <w:r w:rsidRPr="002C09E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for global context (any word ↔ any word directly).</w:t>
      </w:r>
    </w:p>
    <w:p w14:paraId="25720BD2" w14:textId="77777777" w:rsidR="00BC139D" w:rsidRPr="00483640" w:rsidRDefault="00BC139D" w:rsidP="00BC139D">
      <w:pPr>
        <w:pStyle w:val="NormalWeb"/>
        <w:rPr>
          <w:sz w:val="32"/>
          <w:szCs w:val="32"/>
        </w:rPr>
      </w:pPr>
      <w:r w:rsidRPr="00483640">
        <w:rPr>
          <w:rFonts w:ascii="Apple Color Emoji" w:hAnsi="Apple Color Emoji" w:cs="Apple Color Emoji"/>
          <w:sz w:val="32"/>
          <w:szCs w:val="32"/>
        </w:rPr>
        <w:t>✅</w:t>
      </w:r>
      <w:r w:rsidRPr="00483640">
        <w:rPr>
          <w:sz w:val="32"/>
          <w:szCs w:val="32"/>
        </w:rPr>
        <w:t xml:space="preserve"> </w:t>
      </w:r>
      <w:r w:rsidRPr="00483640">
        <w:rPr>
          <w:rStyle w:val="Strong"/>
          <w:rFonts w:eastAsiaTheme="majorEastAsia"/>
          <w:sz w:val="32"/>
          <w:szCs w:val="32"/>
        </w:rPr>
        <w:t>Summary:</w:t>
      </w:r>
    </w:p>
    <w:p w14:paraId="233C4751" w14:textId="77777777" w:rsidR="00BC139D" w:rsidRPr="00483640" w:rsidRDefault="00BC139D" w:rsidP="00BC139D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483640">
        <w:rPr>
          <w:rStyle w:val="Strong"/>
          <w:rFonts w:eastAsiaTheme="majorEastAsia"/>
          <w:sz w:val="32"/>
          <w:szCs w:val="32"/>
        </w:rPr>
        <w:t>CNN</w:t>
      </w:r>
      <w:r w:rsidRPr="00483640">
        <w:rPr>
          <w:sz w:val="32"/>
          <w:szCs w:val="32"/>
        </w:rPr>
        <w:t xml:space="preserve"> = sliding filters, local n-gram features, then pool.</w:t>
      </w:r>
    </w:p>
    <w:p w14:paraId="5A88A19A" w14:textId="77777777" w:rsidR="00BC139D" w:rsidRPr="00483640" w:rsidRDefault="00BC139D" w:rsidP="00BC139D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483640">
        <w:rPr>
          <w:rStyle w:val="Strong"/>
          <w:rFonts w:eastAsiaTheme="majorEastAsia"/>
          <w:sz w:val="32"/>
          <w:szCs w:val="32"/>
        </w:rPr>
        <w:t>Transformer</w:t>
      </w:r>
      <w:r w:rsidRPr="00483640">
        <w:rPr>
          <w:sz w:val="32"/>
          <w:szCs w:val="32"/>
        </w:rPr>
        <w:t xml:space="preserve"> = lookup embeddings + positional encoding + global self-attention.</w:t>
      </w:r>
    </w:p>
    <w:p w14:paraId="329A2BDB" w14:textId="77777777" w:rsidR="00BC139D" w:rsidRPr="002C09E7" w:rsidRDefault="00BC139D" w:rsidP="00BC139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</w:p>
    <w:p w14:paraId="3731B508" w14:textId="77777777" w:rsidR="00087492" w:rsidRPr="002C09E7" w:rsidRDefault="00087492">
      <w:pPr>
        <w:rPr>
          <w:sz w:val="32"/>
          <w:szCs w:val="32"/>
        </w:rPr>
      </w:pPr>
    </w:p>
    <w:sectPr w:rsidR="00087492" w:rsidRPr="002C0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C25EB"/>
    <w:multiLevelType w:val="multilevel"/>
    <w:tmpl w:val="CE6A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BE187E"/>
    <w:multiLevelType w:val="multilevel"/>
    <w:tmpl w:val="A176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808814">
    <w:abstractNumId w:val="1"/>
  </w:num>
  <w:num w:numId="2" w16cid:durableId="2082168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E7"/>
    <w:rsid w:val="00087492"/>
    <w:rsid w:val="00156FD4"/>
    <w:rsid w:val="002C09E7"/>
    <w:rsid w:val="00483640"/>
    <w:rsid w:val="00490009"/>
    <w:rsid w:val="00792ED5"/>
    <w:rsid w:val="008314C4"/>
    <w:rsid w:val="00841680"/>
    <w:rsid w:val="00864687"/>
    <w:rsid w:val="00A74A26"/>
    <w:rsid w:val="00AA764A"/>
    <w:rsid w:val="00BC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8EF7"/>
  <w15:chartTrackingRefBased/>
  <w15:docId w15:val="{CFCF9709-6C18-2B40-A668-BA554AB1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9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9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9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9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9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9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9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0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9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9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9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9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9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9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9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9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9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9E7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9E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C09E7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2C09E7"/>
  </w:style>
  <w:style w:type="character" w:customStyle="1" w:styleId="hljs-selector-attr">
    <w:name w:val="hljs-selector-attr"/>
    <w:basedOn w:val="DefaultParagraphFont"/>
    <w:rsid w:val="002C09E7"/>
  </w:style>
  <w:style w:type="character" w:customStyle="1" w:styleId="hljs-number">
    <w:name w:val="hljs-number"/>
    <w:basedOn w:val="DefaultParagraphFont"/>
    <w:rsid w:val="002C09E7"/>
  </w:style>
  <w:style w:type="paragraph" w:styleId="NormalWeb">
    <w:name w:val="Normal (Web)"/>
    <w:basedOn w:val="Normal"/>
    <w:uiPriority w:val="99"/>
    <w:semiHidden/>
    <w:unhideWhenUsed/>
    <w:rsid w:val="002C09E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C09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Pravinkumar Menghani</dc:creator>
  <cp:keywords/>
  <dc:description/>
  <cp:lastModifiedBy>Pravinkumar Menghani</cp:lastModifiedBy>
  <cp:revision>3</cp:revision>
  <dcterms:created xsi:type="dcterms:W3CDTF">2025-09-13T17:26:00Z</dcterms:created>
  <dcterms:modified xsi:type="dcterms:W3CDTF">2025-09-14T12:35:00Z</dcterms:modified>
</cp:coreProperties>
</file>