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6EF9D" w14:textId="4A0F57C0" w:rsidR="001B3221" w:rsidRPr="001B3221" w:rsidRDefault="001B3221" w:rsidP="001B3221">
      <w:pPr>
        <w:rPr>
          <w:b/>
          <w:bCs/>
          <w:sz w:val="36"/>
          <w:szCs w:val="36"/>
        </w:rPr>
      </w:pPr>
      <w:r w:rsidRPr="001B3221">
        <w:rPr>
          <w:b/>
          <w:bCs/>
          <w:sz w:val="36"/>
          <w:szCs w:val="36"/>
        </w:rPr>
        <w:t>Job Profile: Senior Product Manager (Digital Health)</w:t>
      </w:r>
      <w:r w:rsidRPr="00B04EAF">
        <w:rPr>
          <w:b/>
          <w:bCs/>
          <w:sz w:val="36"/>
          <w:szCs w:val="36"/>
        </w:rPr>
        <w:t xml:space="preserve"> X 2</w:t>
      </w:r>
    </w:p>
    <w:p w14:paraId="4DD9188C" w14:textId="77777777" w:rsidR="001B3221" w:rsidRPr="001B3221" w:rsidRDefault="001B3221" w:rsidP="001B3221">
      <w:r w:rsidRPr="001B3221">
        <w:rPr>
          <w:b/>
          <w:bCs/>
        </w:rPr>
        <w:t>About the Role:</w:t>
      </w:r>
      <w:r w:rsidRPr="001B3221">
        <w:br/>
        <w:t>We are seeking a highly experienced Senior Product Manager to join a blended team delivering a high-profile, national Digital Prescribing and Dispensing Pathways (DPDP) programme for NHS Scotland. You will be responsible for defining and prioritising the features for critical backend services and APIs that will replace the paper prescription system across Scotland. This role is less about user-facing UI and more about defining the capabilities, data flows, and integration points for a secure, scalable, and compliant national health platform.</w:t>
      </w:r>
    </w:p>
    <w:p w14:paraId="1C8F9F95" w14:textId="77777777" w:rsidR="001B3221" w:rsidRPr="001B3221" w:rsidRDefault="001B3221" w:rsidP="001B3221">
      <w:r w:rsidRPr="001B3221">
        <w:rPr>
          <w:b/>
          <w:bCs/>
        </w:rPr>
        <w:t>Key Responsibilities:</w:t>
      </w:r>
    </w:p>
    <w:p w14:paraId="4CE9E01C" w14:textId="77777777" w:rsidR="001B3221" w:rsidRPr="001B3221" w:rsidRDefault="001B3221" w:rsidP="001B3221">
      <w:pPr>
        <w:numPr>
          <w:ilvl w:val="0"/>
          <w:numId w:val="1"/>
        </w:numPr>
      </w:pPr>
      <w:r w:rsidRPr="001B3221">
        <w:rPr>
          <w:b/>
          <w:bCs/>
        </w:rPr>
        <w:t>Product Vision &amp; Backlog Management:</w:t>
      </w:r>
      <w:r w:rsidRPr="001B3221">
        <w:t> Own the product vision and roadmap for a specific domain (e.g., Prescription Management, Dispensing, User Onboarding) within the broader DPDP programme, translating complex user needs and compliance requirements into clear user stories and acceptance criteria.</w:t>
      </w:r>
    </w:p>
    <w:p w14:paraId="434768DD" w14:textId="77777777" w:rsidR="001B3221" w:rsidRPr="001B3221" w:rsidRDefault="001B3221" w:rsidP="001B3221">
      <w:pPr>
        <w:numPr>
          <w:ilvl w:val="0"/>
          <w:numId w:val="1"/>
        </w:numPr>
      </w:pPr>
      <w:r w:rsidRPr="001B3221">
        <w:rPr>
          <w:b/>
          <w:bCs/>
        </w:rPr>
        <w:t>Stakeholder Engagement:</w:t>
      </w:r>
      <w:r w:rsidRPr="001B3221">
        <w:t> Act as the primary liaison between clinical stakeholders (GPs, pharmacists), technical teams, and programme leadership to ensure the product meets clinical safety, legal, and operational needs.</w:t>
      </w:r>
    </w:p>
    <w:p w14:paraId="258EC632" w14:textId="77777777" w:rsidR="001B3221" w:rsidRPr="001B3221" w:rsidRDefault="001B3221" w:rsidP="001B3221">
      <w:pPr>
        <w:numPr>
          <w:ilvl w:val="0"/>
          <w:numId w:val="1"/>
        </w:numPr>
      </w:pPr>
      <w:r w:rsidRPr="001B3221">
        <w:rPr>
          <w:b/>
          <w:bCs/>
        </w:rPr>
        <w:t>Domain Expertise:</w:t>
      </w:r>
      <w:r w:rsidRPr="001B3221">
        <w:t> Develop a deep understanding of the UK and Scottish prescribing and dispensing processes, data standards (e.g., FHIR), and the regulatory landscape.</w:t>
      </w:r>
    </w:p>
    <w:p w14:paraId="715632D2" w14:textId="77777777" w:rsidR="001B3221" w:rsidRPr="001B3221" w:rsidRDefault="001B3221" w:rsidP="001B3221">
      <w:pPr>
        <w:numPr>
          <w:ilvl w:val="0"/>
          <w:numId w:val="1"/>
        </w:numPr>
      </w:pPr>
      <w:r w:rsidRPr="001B3221">
        <w:rPr>
          <w:b/>
          <w:bCs/>
        </w:rPr>
        <w:t>Feature Definition:</w:t>
      </w:r>
      <w:r w:rsidRPr="001B3221">
        <w:t> Define the "what" and "why" for backend services, APIs, and integration points, ensuring they align with the overarching solution architecture and the National Digital Platform (NDP).</w:t>
      </w:r>
    </w:p>
    <w:p w14:paraId="12E88725" w14:textId="36D0B2B6" w:rsidR="001B3221" w:rsidRPr="001B3221" w:rsidRDefault="001B3221" w:rsidP="001B3221">
      <w:pPr>
        <w:numPr>
          <w:ilvl w:val="0"/>
          <w:numId w:val="1"/>
        </w:numPr>
      </w:pPr>
      <w:r w:rsidRPr="001B3221">
        <w:rPr>
          <w:b/>
          <w:bCs/>
        </w:rPr>
        <w:t>Prioritisation:</w:t>
      </w:r>
      <w:r w:rsidRPr="001B3221">
        <w:t xml:space="preserve">  </w:t>
      </w:r>
      <w:r w:rsidR="00750877">
        <w:t>P</w:t>
      </w:r>
      <w:r w:rsidRPr="001B3221">
        <w:t>rioritise the product backlog to maximise value delivery against a fixed timeline, balancing new feature development with technical debt and non-functional requirements (security, performance, compliance).</w:t>
      </w:r>
    </w:p>
    <w:p w14:paraId="7D955CCC" w14:textId="77777777" w:rsidR="001B3221" w:rsidRPr="001B3221" w:rsidRDefault="001B3221" w:rsidP="001B3221">
      <w:r w:rsidRPr="001B3221">
        <w:rPr>
          <w:b/>
          <w:bCs/>
        </w:rPr>
        <w:t>Essential Skills &amp; Experience:</w:t>
      </w:r>
    </w:p>
    <w:p w14:paraId="6615ED73" w14:textId="77777777" w:rsidR="001B3221" w:rsidRPr="001B3221" w:rsidRDefault="001B3221" w:rsidP="001B3221">
      <w:pPr>
        <w:numPr>
          <w:ilvl w:val="0"/>
          <w:numId w:val="2"/>
        </w:numPr>
      </w:pPr>
      <w:r w:rsidRPr="001B3221">
        <w:rPr>
          <w:b/>
          <w:bCs/>
        </w:rPr>
        <w:t>Proven Digital Health Experience:</w:t>
      </w:r>
      <w:r w:rsidRPr="001B3221">
        <w:t> Demonstrable experience as a Product Manager on a large-scale digital health project within the UK NHS or a similar healthcare system.</w:t>
      </w:r>
    </w:p>
    <w:p w14:paraId="724351FB" w14:textId="77777777" w:rsidR="001B3221" w:rsidRPr="001B3221" w:rsidRDefault="001B3221" w:rsidP="001B3221">
      <w:pPr>
        <w:numPr>
          <w:ilvl w:val="0"/>
          <w:numId w:val="2"/>
        </w:numPr>
      </w:pPr>
      <w:r w:rsidRPr="001B3221">
        <w:rPr>
          <w:b/>
          <w:bCs/>
        </w:rPr>
        <w:t>Public Sector/Complex Environment:</w:t>
      </w:r>
      <w:r w:rsidRPr="001B3221">
        <w:t> Experience working within large, complex public sector organisations with multi-layered stakeholder landscapes.</w:t>
      </w:r>
    </w:p>
    <w:p w14:paraId="1BACF808" w14:textId="77777777" w:rsidR="001B3221" w:rsidRPr="001B3221" w:rsidRDefault="001B3221" w:rsidP="001B3221">
      <w:pPr>
        <w:numPr>
          <w:ilvl w:val="0"/>
          <w:numId w:val="2"/>
        </w:numPr>
      </w:pPr>
      <w:r w:rsidRPr="001B3221">
        <w:rPr>
          <w:b/>
          <w:bCs/>
        </w:rPr>
        <w:lastRenderedPageBreak/>
        <w:t>Backend/Digital Platform Focus:</w:t>
      </w:r>
      <w:r w:rsidRPr="001B3221">
        <w:t> Strong experience defining products centred on APIs, microservices, data models, and platform capabilities, rather than consumer-facing applications.</w:t>
      </w:r>
    </w:p>
    <w:p w14:paraId="55B40978" w14:textId="77777777" w:rsidR="001B3221" w:rsidRPr="001B3221" w:rsidRDefault="001B3221" w:rsidP="001B3221">
      <w:pPr>
        <w:numPr>
          <w:ilvl w:val="0"/>
          <w:numId w:val="2"/>
        </w:numPr>
      </w:pPr>
      <w:r w:rsidRPr="001B3221">
        <w:rPr>
          <w:b/>
          <w:bCs/>
        </w:rPr>
        <w:t>Technical Fluency:</w:t>
      </w:r>
      <w:r w:rsidRPr="001B3221">
        <w:t> Ability to converse effectively with architects and developers on topics such as FHIR standards, event-driven architecture, cloud services (AWS), and security protocols.</w:t>
      </w:r>
    </w:p>
    <w:p w14:paraId="76DC3421" w14:textId="77777777" w:rsidR="001B3221" w:rsidRPr="001B3221" w:rsidRDefault="001B3221" w:rsidP="001B3221">
      <w:pPr>
        <w:numPr>
          <w:ilvl w:val="0"/>
          <w:numId w:val="2"/>
        </w:numPr>
      </w:pPr>
      <w:r w:rsidRPr="001B3221">
        <w:rPr>
          <w:b/>
          <w:bCs/>
        </w:rPr>
        <w:t>Agile Methodology:</w:t>
      </w:r>
      <w:r w:rsidRPr="001B3221">
        <w:t> Expert knowledge of Agile principles and practices, with experience working in a blended, multi-disciplinary team.</w:t>
      </w:r>
    </w:p>
    <w:p w14:paraId="78C8D9A2" w14:textId="77777777" w:rsidR="001B3221" w:rsidRPr="001B3221" w:rsidRDefault="001B3221" w:rsidP="001B3221">
      <w:r w:rsidRPr="001B3221">
        <w:rPr>
          <w:b/>
          <w:bCs/>
        </w:rPr>
        <w:t>Desirable Skills:</w:t>
      </w:r>
    </w:p>
    <w:p w14:paraId="4C522199" w14:textId="77777777" w:rsidR="001B3221" w:rsidRPr="001B3221" w:rsidRDefault="001B3221" w:rsidP="001B3221">
      <w:pPr>
        <w:numPr>
          <w:ilvl w:val="0"/>
          <w:numId w:val="3"/>
        </w:numPr>
      </w:pPr>
      <w:r w:rsidRPr="001B3221">
        <w:t>Experience with the Digital Scotland Service Standard or GDS (Government Digital Service) standards.</w:t>
      </w:r>
    </w:p>
    <w:p w14:paraId="05DFCD44" w14:textId="77777777" w:rsidR="001B3221" w:rsidRPr="001B3221" w:rsidRDefault="001B3221" w:rsidP="001B3221">
      <w:pPr>
        <w:numPr>
          <w:ilvl w:val="0"/>
          <w:numId w:val="3"/>
        </w:numPr>
      </w:pPr>
      <w:r w:rsidRPr="001B3221">
        <w:t xml:space="preserve">Familiarity with prescribing systems (e.g., EMIS, </w:t>
      </w:r>
      <w:proofErr w:type="spellStart"/>
      <w:r w:rsidRPr="001B3221">
        <w:t>SystmOne</w:t>
      </w:r>
      <w:proofErr w:type="spellEnd"/>
      <w:r w:rsidRPr="001B3221">
        <w:t>) or pharmacy management systems.</w:t>
      </w:r>
    </w:p>
    <w:p w14:paraId="75D265A5" w14:textId="77777777" w:rsidR="001B3221" w:rsidRPr="001B3221" w:rsidRDefault="001B3221" w:rsidP="001B3221">
      <w:pPr>
        <w:numPr>
          <w:ilvl w:val="0"/>
          <w:numId w:val="3"/>
        </w:numPr>
      </w:pPr>
      <w:r w:rsidRPr="001B3221">
        <w:t>Knowledge of healthcare interoperability standards beyond FHIR.</w:t>
      </w:r>
    </w:p>
    <w:p w14:paraId="239250C5" w14:textId="77777777" w:rsidR="001B3221" w:rsidRPr="001B3221" w:rsidRDefault="001B3221" w:rsidP="001B3221">
      <w:pPr>
        <w:numPr>
          <w:ilvl w:val="0"/>
          <w:numId w:val="3"/>
        </w:numPr>
      </w:pPr>
      <w:r w:rsidRPr="001B3221">
        <w:t>Experience with identity and access management (IAM) or electronic signatures in a regulated context.</w:t>
      </w:r>
    </w:p>
    <w:p w14:paraId="3F3169B6" w14:textId="094A74F9" w:rsidR="001B3221" w:rsidRPr="001B3221" w:rsidRDefault="001B3221" w:rsidP="001B3221"/>
    <w:p w14:paraId="65B14448" w14:textId="7F2FCFAE" w:rsidR="001B3221" w:rsidRPr="001B3221" w:rsidRDefault="001B3221" w:rsidP="001B3221">
      <w:pPr>
        <w:rPr>
          <w:b/>
          <w:bCs/>
          <w:sz w:val="36"/>
          <w:szCs w:val="36"/>
        </w:rPr>
      </w:pPr>
      <w:r w:rsidRPr="001B3221">
        <w:rPr>
          <w:b/>
          <w:bCs/>
          <w:sz w:val="36"/>
          <w:szCs w:val="36"/>
        </w:rPr>
        <w:t>Job Profile: Delivery Manager (Digital Health)</w:t>
      </w:r>
      <w:r w:rsidRPr="00B04EAF">
        <w:rPr>
          <w:b/>
          <w:bCs/>
          <w:sz w:val="36"/>
          <w:szCs w:val="36"/>
        </w:rPr>
        <w:t xml:space="preserve"> X 2</w:t>
      </w:r>
    </w:p>
    <w:p w14:paraId="693DD938" w14:textId="17ABD7F9" w:rsidR="001B3221" w:rsidRPr="001B3221" w:rsidRDefault="001B3221" w:rsidP="001B3221">
      <w:r w:rsidRPr="001B3221">
        <w:rPr>
          <w:b/>
          <w:bCs/>
        </w:rPr>
        <w:t>About the Role:</w:t>
      </w:r>
      <w:r w:rsidRPr="001B3221">
        <w:br/>
        <w:t>We are seeking a Delivery Manager to facilitate and unblock a high-performing team working on a critical national healthcare programme. You will be the engine of the team, ensuring smooth delivery of the DPDP product by removing impediments, managing risks, and fostering an effective Agile process within the constraints of a public sector environment.</w:t>
      </w:r>
    </w:p>
    <w:p w14:paraId="04C32A90" w14:textId="77777777" w:rsidR="001B3221" w:rsidRPr="001B3221" w:rsidRDefault="001B3221" w:rsidP="001B3221">
      <w:r w:rsidRPr="001B3221">
        <w:rPr>
          <w:b/>
          <w:bCs/>
        </w:rPr>
        <w:t>Key Responsibilities:</w:t>
      </w:r>
    </w:p>
    <w:p w14:paraId="4E449B65" w14:textId="77777777" w:rsidR="001B3221" w:rsidRPr="001B3221" w:rsidRDefault="001B3221" w:rsidP="001B3221">
      <w:pPr>
        <w:numPr>
          <w:ilvl w:val="0"/>
          <w:numId w:val="4"/>
        </w:numPr>
      </w:pPr>
      <w:r w:rsidRPr="001B3221">
        <w:rPr>
          <w:b/>
          <w:bCs/>
        </w:rPr>
        <w:t>Agile Process Facilitation:</w:t>
      </w:r>
      <w:r w:rsidRPr="001B3221">
        <w:t> Facilitate all team ceremonies (stand-ups, planning, retrospectives, refinements) ensuring they are focused, effective, and valuable.</w:t>
      </w:r>
    </w:p>
    <w:p w14:paraId="390A5DAA" w14:textId="77777777" w:rsidR="001B3221" w:rsidRPr="001B3221" w:rsidRDefault="001B3221" w:rsidP="001B3221">
      <w:pPr>
        <w:numPr>
          <w:ilvl w:val="0"/>
          <w:numId w:val="4"/>
        </w:numPr>
      </w:pPr>
      <w:r w:rsidRPr="001B3221">
        <w:rPr>
          <w:b/>
          <w:bCs/>
        </w:rPr>
        <w:t>Impediment Removal:</w:t>
      </w:r>
      <w:r w:rsidRPr="001B3221">
        <w:t> Proactively identify, track, and remove impediments and blockers for the team, escalating where necessary to the programme leadership.</w:t>
      </w:r>
    </w:p>
    <w:p w14:paraId="5DB812C8" w14:textId="77777777" w:rsidR="001B3221" w:rsidRPr="001B3221" w:rsidRDefault="001B3221" w:rsidP="001B3221">
      <w:pPr>
        <w:numPr>
          <w:ilvl w:val="0"/>
          <w:numId w:val="4"/>
        </w:numPr>
      </w:pPr>
      <w:r w:rsidRPr="001B3221">
        <w:rPr>
          <w:b/>
          <w:bCs/>
        </w:rPr>
        <w:t>Risk &amp; Dependency Management:</w:t>
      </w:r>
      <w:r w:rsidRPr="001B3221">
        <w:t> Maintain a clear view of team-level risks, issues, and dependencies (both internal and external), and work to mitigate them.</w:t>
      </w:r>
    </w:p>
    <w:p w14:paraId="79B55C31" w14:textId="77777777" w:rsidR="001B3221" w:rsidRPr="001B3221" w:rsidRDefault="001B3221" w:rsidP="001B3221">
      <w:pPr>
        <w:numPr>
          <w:ilvl w:val="0"/>
          <w:numId w:val="4"/>
        </w:numPr>
      </w:pPr>
      <w:r w:rsidRPr="001B3221">
        <w:rPr>
          <w:b/>
          <w:bCs/>
        </w:rPr>
        <w:lastRenderedPageBreak/>
        <w:t>Reporting &amp; Communication:</w:t>
      </w:r>
      <w:r w:rsidRPr="001B3221">
        <w:t> Provide clear and concise reporting on team progress, velocity, and delivery metrics to the programme management office and senior stakeholders.</w:t>
      </w:r>
    </w:p>
    <w:p w14:paraId="3D9EC654" w14:textId="77777777" w:rsidR="001B3221" w:rsidRPr="001B3221" w:rsidRDefault="001B3221" w:rsidP="001B3221">
      <w:pPr>
        <w:numPr>
          <w:ilvl w:val="0"/>
          <w:numId w:val="4"/>
        </w:numPr>
      </w:pPr>
      <w:r w:rsidRPr="001B3221">
        <w:rPr>
          <w:b/>
          <w:bCs/>
        </w:rPr>
        <w:t>Team Health &amp; Collaboration:</w:t>
      </w:r>
      <w:r w:rsidRPr="001B3221">
        <w:t> Foster a collaborative, high-trust environment within the blended team of supplier and NHS staff. Shield the team from external distractions where possible.</w:t>
      </w:r>
    </w:p>
    <w:p w14:paraId="0F2B482E" w14:textId="77777777" w:rsidR="001B3221" w:rsidRPr="001B3221" w:rsidRDefault="001B3221" w:rsidP="001B3221">
      <w:r w:rsidRPr="001B3221">
        <w:rPr>
          <w:b/>
          <w:bCs/>
        </w:rPr>
        <w:t>Essential Skills &amp; Experience:</w:t>
      </w:r>
    </w:p>
    <w:p w14:paraId="0A7CC104" w14:textId="77777777" w:rsidR="001B3221" w:rsidRPr="001B3221" w:rsidRDefault="001B3221" w:rsidP="001B3221">
      <w:pPr>
        <w:numPr>
          <w:ilvl w:val="0"/>
          <w:numId w:val="5"/>
        </w:numPr>
      </w:pPr>
      <w:r w:rsidRPr="001B3221">
        <w:rPr>
          <w:b/>
          <w:bCs/>
        </w:rPr>
        <w:t>Proven Digital Health Experience:</w:t>
      </w:r>
      <w:r w:rsidRPr="001B3221">
        <w:t> Demonstrable experience as a Delivery Manager, Scrum Master, or Project Manager delivering a digital service within the UK NHS or a similar healthcare environment.</w:t>
      </w:r>
    </w:p>
    <w:p w14:paraId="6F0561AF" w14:textId="77777777" w:rsidR="001B3221" w:rsidRPr="001B3221" w:rsidRDefault="001B3221" w:rsidP="001B3221">
      <w:pPr>
        <w:numPr>
          <w:ilvl w:val="0"/>
          <w:numId w:val="5"/>
        </w:numPr>
      </w:pPr>
      <w:r w:rsidRPr="001B3221">
        <w:rPr>
          <w:b/>
          <w:bCs/>
        </w:rPr>
        <w:t>Navigating Complexity:</w:t>
      </w:r>
      <w:r w:rsidRPr="001B3221">
        <w:t> A proven track record of delivering complex software projects within large, bureaucratic organisations with complex governance and compliance requirements.</w:t>
      </w:r>
    </w:p>
    <w:p w14:paraId="3C816F5C" w14:textId="77777777" w:rsidR="001B3221" w:rsidRPr="001B3221" w:rsidRDefault="001B3221" w:rsidP="001B3221">
      <w:pPr>
        <w:numPr>
          <w:ilvl w:val="0"/>
          <w:numId w:val="5"/>
        </w:numPr>
      </w:pPr>
      <w:r w:rsidRPr="001B3221">
        <w:rPr>
          <w:b/>
          <w:bCs/>
        </w:rPr>
        <w:t>Agile Expertise:</w:t>
      </w:r>
      <w:r w:rsidRPr="001B3221">
        <w:t> Deep practical knowledge of Agile frameworks (Scrum, Kanban) and the ability to adapt them to the context of a government programme.</w:t>
      </w:r>
    </w:p>
    <w:p w14:paraId="4C99EEC5" w14:textId="77777777" w:rsidR="001B3221" w:rsidRPr="001B3221" w:rsidRDefault="001B3221" w:rsidP="001B3221">
      <w:pPr>
        <w:numPr>
          <w:ilvl w:val="0"/>
          <w:numId w:val="5"/>
        </w:numPr>
      </w:pPr>
      <w:r w:rsidRPr="001B3221">
        <w:rPr>
          <w:b/>
          <w:bCs/>
        </w:rPr>
        <w:t>Stakeholder Management:</w:t>
      </w:r>
      <w:r w:rsidRPr="001B3221">
        <w:t> Strong skills in managing relationships and communicating with a diverse range of technical and non-technical stakeholders.</w:t>
      </w:r>
    </w:p>
    <w:p w14:paraId="4869C6F2" w14:textId="77777777" w:rsidR="001B3221" w:rsidRPr="001B3221" w:rsidRDefault="001B3221" w:rsidP="001B3221">
      <w:pPr>
        <w:numPr>
          <w:ilvl w:val="0"/>
          <w:numId w:val="5"/>
        </w:numPr>
      </w:pPr>
      <w:r w:rsidRPr="001B3221">
        <w:rPr>
          <w:b/>
          <w:bCs/>
        </w:rPr>
        <w:t>Problem-Solving:</w:t>
      </w:r>
      <w:r w:rsidRPr="001B3221">
        <w:t> A pragmatic, problem-solving mindset with a focus on outcomes rather than rigid adherence to process.</w:t>
      </w:r>
    </w:p>
    <w:p w14:paraId="1D02016A" w14:textId="77777777" w:rsidR="001B3221" w:rsidRPr="001B3221" w:rsidRDefault="001B3221" w:rsidP="001B3221">
      <w:r w:rsidRPr="001B3221">
        <w:rPr>
          <w:b/>
          <w:bCs/>
        </w:rPr>
        <w:t>Desirable Skills:</w:t>
      </w:r>
    </w:p>
    <w:p w14:paraId="70FD0EA1" w14:textId="77777777" w:rsidR="001B3221" w:rsidRPr="001B3221" w:rsidRDefault="001B3221" w:rsidP="001B3221">
      <w:pPr>
        <w:numPr>
          <w:ilvl w:val="0"/>
          <w:numId w:val="6"/>
        </w:numPr>
      </w:pPr>
      <w:r w:rsidRPr="001B3221">
        <w:t>Experience with Jira and Confluence for managing backlogs and documentation.</w:t>
      </w:r>
    </w:p>
    <w:p w14:paraId="37272F80" w14:textId="77777777" w:rsidR="001B3221" w:rsidRPr="001B3221" w:rsidRDefault="001B3221" w:rsidP="001B3221">
      <w:pPr>
        <w:numPr>
          <w:ilvl w:val="0"/>
          <w:numId w:val="6"/>
        </w:numPr>
      </w:pPr>
      <w:r w:rsidRPr="001B3221">
        <w:t>Understanding of the software development lifecycle for cloud-native applications (AWS).</w:t>
      </w:r>
    </w:p>
    <w:p w14:paraId="75560276" w14:textId="23B2C2C5" w:rsidR="001B3221" w:rsidRPr="001B3221" w:rsidRDefault="001B3221" w:rsidP="001B3221">
      <w:pPr>
        <w:numPr>
          <w:ilvl w:val="0"/>
          <w:numId w:val="6"/>
        </w:numPr>
      </w:pPr>
      <w:r w:rsidRPr="001B3221">
        <w:t xml:space="preserve">Awareness of clinical safety processes and governance </w:t>
      </w:r>
    </w:p>
    <w:p w14:paraId="7FA95536" w14:textId="77777777" w:rsidR="001B3221" w:rsidRPr="001B3221" w:rsidRDefault="001B3221" w:rsidP="001B3221">
      <w:pPr>
        <w:numPr>
          <w:ilvl w:val="0"/>
          <w:numId w:val="6"/>
        </w:numPr>
      </w:pPr>
      <w:r w:rsidRPr="001B3221">
        <w:t>Experience working in a multi-supplier or blended team environment.</w:t>
      </w:r>
    </w:p>
    <w:p w14:paraId="7717A9D9" w14:textId="77777777" w:rsidR="00AC6C93" w:rsidRDefault="00AC6C93" w:rsidP="001B3221"/>
    <w:p w14:paraId="5E0187BD" w14:textId="77777777" w:rsidR="001B3221" w:rsidRDefault="001B3221" w:rsidP="001B3221"/>
    <w:p w14:paraId="41F8F2F4" w14:textId="77777777" w:rsidR="001B3221" w:rsidRDefault="001B3221" w:rsidP="001B3221"/>
    <w:p w14:paraId="7487A007" w14:textId="77777777" w:rsidR="001B3221" w:rsidRDefault="001B3221" w:rsidP="001B3221"/>
    <w:p w14:paraId="0485EEB0" w14:textId="77777777" w:rsidR="001B3221" w:rsidRDefault="001B3221" w:rsidP="001B3221"/>
    <w:p w14:paraId="7FD3979C" w14:textId="77777777" w:rsidR="00E05D0C" w:rsidRDefault="00E05D0C" w:rsidP="001B3221">
      <w:pPr>
        <w:rPr>
          <w:b/>
          <w:bCs/>
        </w:rPr>
      </w:pPr>
    </w:p>
    <w:p w14:paraId="12E352B2" w14:textId="1BE6C9AC" w:rsidR="001B3221" w:rsidRPr="001B3221" w:rsidRDefault="001B3221" w:rsidP="001B3221">
      <w:pPr>
        <w:rPr>
          <w:b/>
          <w:bCs/>
          <w:sz w:val="36"/>
          <w:szCs w:val="36"/>
        </w:rPr>
      </w:pPr>
      <w:r w:rsidRPr="001B3221">
        <w:rPr>
          <w:b/>
          <w:bCs/>
          <w:sz w:val="36"/>
          <w:szCs w:val="36"/>
        </w:rPr>
        <w:lastRenderedPageBreak/>
        <w:t>Job Profile: Senior Developer (C#, AWS, FHIR)</w:t>
      </w:r>
      <w:r w:rsidRPr="00E05D0C">
        <w:rPr>
          <w:b/>
          <w:bCs/>
          <w:sz w:val="36"/>
          <w:szCs w:val="36"/>
        </w:rPr>
        <w:t xml:space="preserve"> X 2</w:t>
      </w:r>
    </w:p>
    <w:p w14:paraId="285A6518" w14:textId="77777777" w:rsidR="001B3221" w:rsidRPr="001B3221" w:rsidRDefault="001B3221" w:rsidP="001B3221">
      <w:r w:rsidRPr="001B3221">
        <w:rPr>
          <w:b/>
          <w:bCs/>
        </w:rPr>
        <w:t>About the Role:</w:t>
      </w:r>
      <w:r w:rsidRPr="001B3221">
        <w:br/>
        <w:t>We are seeking a highly skilled Senior Developer to play a pivotal role in building Scotland's new national Digital Prescribing and Dispensing Pathways (DPDP) service. You will be part of a blended team, working alongside NHS staff and other partners to design, build, and integrate the core backend services that will replace the paper-based prescription system. This is a unique opportunity to apply your technical expertise to a project of significant national importance and complexity.</w:t>
      </w:r>
    </w:p>
    <w:p w14:paraId="2EE51686" w14:textId="77777777" w:rsidR="001B3221" w:rsidRPr="001B3221" w:rsidRDefault="001B3221" w:rsidP="001B3221">
      <w:r w:rsidRPr="001B3221">
        <w:rPr>
          <w:b/>
          <w:bCs/>
        </w:rPr>
        <w:t>Key Responsibilities:</w:t>
      </w:r>
    </w:p>
    <w:p w14:paraId="259DCD20" w14:textId="77777777" w:rsidR="001B3221" w:rsidRPr="001B3221" w:rsidRDefault="001B3221" w:rsidP="001B3221">
      <w:pPr>
        <w:numPr>
          <w:ilvl w:val="0"/>
          <w:numId w:val="7"/>
        </w:numPr>
      </w:pPr>
      <w:r w:rsidRPr="001B3221">
        <w:rPr>
          <w:b/>
          <w:bCs/>
        </w:rPr>
        <w:t>Design &amp; Development:</w:t>
      </w:r>
      <w:r w:rsidRPr="001B3221">
        <w:t> Design, develop, and maintain robust, secure, and scalable microservices for the DPDP platform using C# and .NET, deployed on AWS.</w:t>
      </w:r>
    </w:p>
    <w:p w14:paraId="31D3122D" w14:textId="77777777" w:rsidR="001B3221" w:rsidRPr="001B3221" w:rsidRDefault="001B3221" w:rsidP="001B3221">
      <w:pPr>
        <w:numPr>
          <w:ilvl w:val="0"/>
          <w:numId w:val="7"/>
        </w:numPr>
      </w:pPr>
      <w:r w:rsidRPr="001B3221">
        <w:rPr>
          <w:b/>
          <w:bCs/>
        </w:rPr>
        <w:t>FHIR Implementation:</w:t>
      </w:r>
      <w:r w:rsidRPr="001B3221">
        <w:t> Implement and consume RESTful APIs adhering to the Fast Healthcare Interoperability Resources (FHIR) standard to ensure interoperability across health systems.</w:t>
      </w:r>
    </w:p>
    <w:p w14:paraId="096D221E" w14:textId="77777777" w:rsidR="001B3221" w:rsidRPr="001B3221" w:rsidRDefault="001B3221" w:rsidP="001B3221">
      <w:pPr>
        <w:numPr>
          <w:ilvl w:val="0"/>
          <w:numId w:val="7"/>
        </w:numPr>
      </w:pPr>
      <w:r w:rsidRPr="001B3221">
        <w:rPr>
          <w:b/>
          <w:bCs/>
        </w:rPr>
        <w:t>Event-Driven Architecture:</w:t>
      </w:r>
      <w:r w:rsidRPr="001B3221">
        <w:t xml:space="preserve"> Build and integrate services within an event-driven architecture, using messaging services (e.g., SQS, SNS, </w:t>
      </w:r>
      <w:proofErr w:type="spellStart"/>
      <w:r w:rsidRPr="001B3221">
        <w:t>EventBridge</w:t>
      </w:r>
      <w:proofErr w:type="spellEnd"/>
      <w:r w:rsidRPr="001B3221">
        <w:t>) to ensure loose coupling and reliable communication.</w:t>
      </w:r>
    </w:p>
    <w:p w14:paraId="3AC27D3D" w14:textId="77777777" w:rsidR="001B3221" w:rsidRPr="001B3221" w:rsidRDefault="001B3221" w:rsidP="001B3221">
      <w:pPr>
        <w:numPr>
          <w:ilvl w:val="0"/>
          <w:numId w:val="7"/>
        </w:numPr>
      </w:pPr>
      <w:r w:rsidRPr="001B3221">
        <w:rPr>
          <w:b/>
          <w:bCs/>
        </w:rPr>
        <w:t>Cloud-Native Development:</w:t>
      </w:r>
      <w:r w:rsidRPr="001B3221">
        <w:t> Apply cloud-native principles using AWS services (e.g., Lambda, ECS/Fargate, API Gateway, RDS/DynamoDB) to build a resilient and efficient system.</w:t>
      </w:r>
    </w:p>
    <w:p w14:paraId="524B6AAB" w14:textId="77777777" w:rsidR="001B3221" w:rsidRPr="001B3221" w:rsidRDefault="001B3221" w:rsidP="001B3221">
      <w:pPr>
        <w:numPr>
          <w:ilvl w:val="0"/>
          <w:numId w:val="7"/>
        </w:numPr>
      </w:pPr>
      <w:r w:rsidRPr="001B3221">
        <w:rPr>
          <w:b/>
          <w:bCs/>
        </w:rPr>
        <w:t>Integration:</w:t>
      </w:r>
      <w:r w:rsidRPr="001B3221">
        <w:t> Collaborate with the team to integrate bespoke DPDP services with the core National Digital Platform (NDP) components, including Identity &amp; Access Management (IAM) and Centralised Audit.</w:t>
      </w:r>
    </w:p>
    <w:p w14:paraId="32481656" w14:textId="77777777" w:rsidR="001B3221" w:rsidRPr="001B3221" w:rsidRDefault="001B3221" w:rsidP="001B3221">
      <w:pPr>
        <w:numPr>
          <w:ilvl w:val="0"/>
          <w:numId w:val="7"/>
        </w:numPr>
      </w:pPr>
      <w:r w:rsidRPr="001B3221">
        <w:rPr>
          <w:b/>
          <w:bCs/>
        </w:rPr>
        <w:t>Quality &amp; Security:</w:t>
      </w:r>
      <w:r w:rsidRPr="001B3221">
        <w:t> Write clean, tested, and well-documented code. Champion best practices in security, especially concerning patient data (PII) and clinical safety.</w:t>
      </w:r>
    </w:p>
    <w:p w14:paraId="128DB085" w14:textId="77777777" w:rsidR="001B3221" w:rsidRPr="001B3221" w:rsidRDefault="001B3221" w:rsidP="001B3221">
      <w:pPr>
        <w:numPr>
          <w:ilvl w:val="0"/>
          <w:numId w:val="7"/>
        </w:numPr>
      </w:pPr>
      <w:r w:rsidRPr="001B3221">
        <w:rPr>
          <w:b/>
          <w:bCs/>
        </w:rPr>
        <w:t>Mentorship &amp; Collaboration:</w:t>
      </w:r>
      <w:r w:rsidRPr="001B3221">
        <w:t> Work collaboratively in an Agile team, participating in code reviews, pair programming, and mentoring less experienced developers.</w:t>
      </w:r>
    </w:p>
    <w:p w14:paraId="60B99889" w14:textId="77777777" w:rsidR="001B3221" w:rsidRPr="001B3221" w:rsidRDefault="001B3221" w:rsidP="001B3221">
      <w:r w:rsidRPr="001B3221">
        <w:rPr>
          <w:b/>
          <w:bCs/>
        </w:rPr>
        <w:t>Essential Skills &amp; Experience (Mandatory):</w:t>
      </w:r>
    </w:p>
    <w:p w14:paraId="4B1D9EC7" w14:textId="77777777" w:rsidR="001B3221" w:rsidRPr="001B3221" w:rsidRDefault="001B3221" w:rsidP="001B3221">
      <w:pPr>
        <w:numPr>
          <w:ilvl w:val="0"/>
          <w:numId w:val="8"/>
        </w:numPr>
      </w:pPr>
      <w:r w:rsidRPr="001B3221">
        <w:rPr>
          <w:b/>
          <w:bCs/>
        </w:rPr>
        <w:t>Expert-level C# &amp; .NET:</w:t>
      </w:r>
      <w:r w:rsidRPr="001B3221">
        <w:t> Proven commercial experience with modern .NET (Core/5+), including building APIs and backend services.</w:t>
      </w:r>
    </w:p>
    <w:p w14:paraId="4A611E6B" w14:textId="18D2ED7B" w:rsidR="001B3221" w:rsidRPr="001B3221" w:rsidRDefault="001B3221" w:rsidP="001B3221">
      <w:pPr>
        <w:numPr>
          <w:ilvl w:val="0"/>
          <w:numId w:val="8"/>
        </w:numPr>
      </w:pPr>
      <w:r w:rsidRPr="001B3221">
        <w:rPr>
          <w:b/>
          <w:bCs/>
        </w:rPr>
        <w:t>AWS Proficiency:</w:t>
      </w:r>
      <w:r w:rsidRPr="001B3221">
        <w:t xml:space="preserve"> Hands-on experience designing, building, and deploying applications on Amazon Web Services. </w:t>
      </w:r>
    </w:p>
    <w:p w14:paraId="0AD8DED1" w14:textId="64F095DE" w:rsidR="001B3221" w:rsidRPr="001B3221" w:rsidRDefault="001B3221" w:rsidP="001B3221">
      <w:pPr>
        <w:numPr>
          <w:ilvl w:val="0"/>
          <w:numId w:val="8"/>
        </w:numPr>
      </w:pPr>
      <w:r w:rsidRPr="001B3221">
        <w:rPr>
          <w:b/>
          <w:bCs/>
        </w:rPr>
        <w:lastRenderedPageBreak/>
        <w:t>FHIR Standard:</w:t>
      </w:r>
      <w:r w:rsidRPr="001B3221">
        <w:t> </w:t>
      </w:r>
      <w:r w:rsidRPr="001B3221">
        <w:rPr>
          <w:b/>
          <w:bCs/>
        </w:rPr>
        <w:t>Direct, hands-on experience</w:t>
      </w:r>
      <w:r w:rsidRPr="001B3221">
        <w:t xml:space="preserve"> implementing or consuming FHIR resources and APIs in a production environment. </w:t>
      </w:r>
    </w:p>
    <w:p w14:paraId="3CE8B9A3" w14:textId="77777777" w:rsidR="001B3221" w:rsidRPr="001B3221" w:rsidRDefault="001B3221" w:rsidP="001B3221">
      <w:pPr>
        <w:numPr>
          <w:ilvl w:val="0"/>
          <w:numId w:val="8"/>
        </w:numPr>
      </w:pPr>
      <w:r w:rsidRPr="001B3221">
        <w:rPr>
          <w:b/>
          <w:bCs/>
        </w:rPr>
        <w:t>Event-Driven Systems:</w:t>
      </w:r>
      <w:r w:rsidRPr="001B3221">
        <w:t> Demonstrable experience building distributed systems using event-driven patterns and messaging services.</w:t>
      </w:r>
    </w:p>
    <w:p w14:paraId="47268785" w14:textId="77777777" w:rsidR="001B3221" w:rsidRPr="001B3221" w:rsidRDefault="001B3221" w:rsidP="001B3221">
      <w:pPr>
        <w:numPr>
          <w:ilvl w:val="0"/>
          <w:numId w:val="8"/>
        </w:numPr>
      </w:pPr>
      <w:r w:rsidRPr="001B3221">
        <w:rPr>
          <w:b/>
          <w:bCs/>
        </w:rPr>
        <w:t>Software Engineering Fundamentals:</w:t>
      </w:r>
      <w:r w:rsidRPr="001B3221">
        <w:t> Strong understanding of CI/CD, DevOps practices, containerisation (Docker), and infrastructure-as-code (e.g., Terraform, CloudFormation).</w:t>
      </w:r>
    </w:p>
    <w:p w14:paraId="2C29C2F9" w14:textId="77777777" w:rsidR="001B3221" w:rsidRPr="001B3221" w:rsidRDefault="001B3221" w:rsidP="001B3221">
      <w:r w:rsidRPr="001B3221">
        <w:rPr>
          <w:b/>
          <w:bCs/>
        </w:rPr>
        <w:t>Desirable Skills:</w:t>
      </w:r>
    </w:p>
    <w:p w14:paraId="59299323" w14:textId="77777777" w:rsidR="001B3221" w:rsidRPr="001B3221" w:rsidRDefault="001B3221" w:rsidP="001B3221">
      <w:pPr>
        <w:numPr>
          <w:ilvl w:val="0"/>
          <w:numId w:val="9"/>
        </w:numPr>
      </w:pPr>
      <w:r w:rsidRPr="001B3221">
        <w:t>Experience in the </w:t>
      </w:r>
      <w:r w:rsidRPr="001B3221">
        <w:rPr>
          <w:b/>
          <w:bCs/>
        </w:rPr>
        <w:t>UK NHS or Digital Health sector</w:t>
      </w:r>
      <w:r w:rsidRPr="001B3221">
        <w:t>, with an understanding of the operational and regulatory landscape.</w:t>
      </w:r>
    </w:p>
    <w:p w14:paraId="2AFE86E6" w14:textId="77777777" w:rsidR="001B3221" w:rsidRPr="001B3221" w:rsidRDefault="001B3221" w:rsidP="001B3221">
      <w:pPr>
        <w:numPr>
          <w:ilvl w:val="0"/>
          <w:numId w:val="9"/>
        </w:numPr>
      </w:pPr>
      <w:r w:rsidRPr="001B3221">
        <w:t>Knowledge of healthcare data standards and clinical safety principles.</w:t>
      </w:r>
    </w:p>
    <w:p w14:paraId="0189EF97" w14:textId="77777777" w:rsidR="001B3221" w:rsidRPr="001B3221" w:rsidRDefault="001B3221" w:rsidP="001B3221">
      <w:pPr>
        <w:numPr>
          <w:ilvl w:val="0"/>
          <w:numId w:val="9"/>
        </w:numPr>
      </w:pPr>
      <w:r w:rsidRPr="001B3221">
        <w:t>Experience with identity and access management protocols (OAuth 2.0, OpenID Connect) and security best practices.</w:t>
      </w:r>
    </w:p>
    <w:p w14:paraId="23B912A7" w14:textId="77777777" w:rsidR="001B3221" w:rsidRPr="001B3221" w:rsidRDefault="001B3221" w:rsidP="001B3221">
      <w:pPr>
        <w:numPr>
          <w:ilvl w:val="0"/>
          <w:numId w:val="9"/>
        </w:numPr>
      </w:pPr>
      <w:r w:rsidRPr="001B3221">
        <w:t>Familiarity with the Government Digital Service (GDS) or Digital Scotland Service Standard.</w:t>
      </w:r>
    </w:p>
    <w:p w14:paraId="0E0D5D40" w14:textId="77777777" w:rsidR="001B3221" w:rsidRPr="001B3221" w:rsidRDefault="001B3221" w:rsidP="001B3221">
      <w:pPr>
        <w:numPr>
          <w:ilvl w:val="0"/>
          <w:numId w:val="9"/>
        </w:numPr>
      </w:pPr>
      <w:r w:rsidRPr="001B3221">
        <w:t>Experience with the wider AWS serverless ecosystem.</w:t>
      </w:r>
    </w:p>
    <w:p w14:paraId="31BF114B" w14:textId="77777777" w:rsidR="001B3221" w:rsidRPr="001B3221" w:rsidRDefault="001B3221" w:rsidP="001B3221">
      <w:r w:rsidRPr="001B3221">
        <w:rPr>
          <w:b/>
          <w:bCs/>
        </w:rPr>
        <w:t>Personal Attributes:</w:t>
      </w:r>
    </w:p>
    <w:p w14:paraId="0A072C73" w14:textId="77777777" w:rsidR="001B3221" w:rsidRPr="001B3221" w:rsidRDefault="001B3221" w:rsidP="001B3221">
      <w:pPr>
        <w:numPr>
          <w:ilvl w:val="0"/>
          <w:numId w:val="10"/>
        </w:numPr>
      </w:pPr>
      <w:r w:rsidRPr="001B3221">
        <w:rPr>
          <w:b/>
          <w:bCs/>
        </w:rPr>
        <w:t>Problem-Solver:</w:t>
      </w:r>
      <w:r w:rsidRPr="001B3221">
        <w:t> Excellent analytical and problem-solving skills with a pragmatic approach.</w:t>
      </w:r>
    </w:p>
    <w:p w14:paraId="5040EA77" w14:textId="77777777" w:rsidR="001B3221" w:rsidRPr="001B3221" w:rsidRDefault="001B3221" w:rsidP="001B3221">
      <w:pPr>
        <w:numPr>
          <w:ilvl w:val="0"/>
          <w:numId w:val="10"/>
        </w:numPr>
      </w:pPr>
      <w:r w:rsidRPr="001B3221">
        <w:rPr>
          <w:b/>
          <w:bCs/>
        </w:rPr>
        <w:t>Communicator:</w:t>
      </w:r>
      <w:r w:rsidRPr="001B3221">
        <w:t> Ability to communicate complex technical concepts clearly to both technical and non-technical colleagues.</w:t>
      </w:r>
    </w:p>
    <w:p w14:paraId="656FBFA4" w14:textId="77777777" w:rsidR="001B3221" w:rsidRPr="001B3221" w:rsidRDefault="001B3221" w:rsidP="001B3221">
      <w:pPr>
        <w:numPr>
          <w:ilvl w:val="0"/>
          <w:numId w:val="10"/>
        </w:numPr>
      </w:pPr>
      <w:r w:rsidRPr="001B3221">
        <w:rPr>
          <w:b/>
          <w:bCs/>
        </w:rPr>
        <w:t>Team Player:</w:t>
      </w:r>
      <w:r w:rsidRPr="001B3221">
        <w:t> A collaborative mindset, comfortable working in a blended team environment.</w:t>
      </w:r>
    </w:p>
    <w:p w14:paraId="0B17E806" w14:textId="77777777" w:rsidR="001B3221" w:rsidRPr="001B3221" w:rsidRDefault="001B3221" w:rsidP="001B3221">
      <w:pPr>
        <w:numPr>
          <w:ilvl w:val="0"/>
          <w:numId w:val="10"/>
        </w:numPr>
      </w:pPr>
      <w:r w:rsidRPr="001B3221">
        <w:rPr>
          <w:b/>
          <w:bCs/>
        </w:rPr>
        <w:t>Adaptable:</w:t>
      </w:r>
      <w:r w:rsidRPr="001B3221">
        <w:t> Resilient and able to thrive in a large, complex programme environment.</w:t>
      </w:r>
    </w:p>
    <w:p w14:paraId="43F9F986" w14:textId="77777777" w:rsidR="001B3221" w:rsidRDefault="001B3221" w:rsidP="001B3221"/>
    <w:p w14:paraId="03D492DE" w14:textId="72E11DE8" w:rsidR="001B3221" w:rsidRPr="001B3221" w:rsidRDefault="001B3221" w:rsidP="001B3221">
      <w:pPr>
        <w:rPr>
          <w:b/>
          <w:bCs/>
          <w:sz w:val="36"/>
          <w:szCs w:val="36"/>
        </w:rPr>
      </w:pPr>
      <w:r w:rsidRPr="001B3221">
        <w:rPr>
          <w:b/>
          <w:bCs/>
          <w:sz w:val="36"/>
          <w:szCs w:val="36"/>
        </w:rPr>
        <w:t>Job Profile: Developer (C#, AWS)</w:t>
      </w:r>
      <w:r w:rsidRPr="00782689">
        <w:rPr>
          <w:b/>
          <w:bCs/>
          <w:sz w:val="36"/>
          <w:szCs w:val="36"/>
        </w:rPr>
        <w:t xml:space="preserve"> X 4</w:t>
      </w:r>
    </w:p>
    <w:p w14:paraId="2D005A67" w14:textId="77777777" w:rsidR="001B3221" w:rsidRPr="001B3221" w:rsidRDefault="001B3221" w:rsidP="001B3221">
      <w:r w:rsidRPr="001B3221">
        <w:rPr>
          <w:b/>
          <w:bCs/>
        </w:rPr>
        <w:t>About the Role:</w:t>
      </w:r>
      <w:r w:rsidRPr="001B3221">
        <w:br/>
        <w:t xml:space="preserve">We are looking for a skilled and motivated Developer to join a mission-critical team building Scotland's new national Digital Prescribing and Dispensing Pathways (DPDP) service. You will work as part of a blended, agile team to build, test, and maintain the secure and scalable backend services that will form the core of this transformative </w:t>
      </w:r>
      <w:r w:rsidRPr="001B3221">
        <w:lastRenderedPageBreak/>
        <w:t>digital health platform. This is a hands-on role with a clear path for growth and a chance to contribute to a project of significant public importance.</w:t>
      </w:r>
    </w:p>
    <w:p w14:paraId="0198EAA1" w14:textId="77777777" w:rsidR="001B3221" w:rsidRPr="001B3221" w:rsidRDefault="001B3221" w:rsidP="001B3221">
      <w:r w:rsidRPr="001B3221">
        <w:rPr>
          <w:b/>
          <w:bCs/>
        </w:rPr>
        <w:t>Key Responsibilities:</w:t>
      </w:r>
    </w:p>
    <w:p w14:paraId="626DC15B" w14:textId="77777777" w:rsidR="001B3221" w:rsidRPr="001B3221" w:rsidRDefault="001B3221" w:rsidP="001B3221">
      <w:pPr>
        <w:numPr>
          <w:ilvl w:val="0"/>
          <w:numId w:val="11"/>
        </w:numPr>
      </w:pPr>
      <w:r w:rsidRPr="001B3221">
        <w:rPr>
          <w:b/>
          <w:bCs/>
        </w:rPr>
        <w:t>Development &amp; Implementation:</w:t>
      </w:r>
      <w:r w:rsidRPr="001B3221">
        <w:t> Write clean, efficient, and well-tested C# code to develop backend microservices and APIs for the DPDP platform.</w:t>
      </w:r>
    </w:p>
    <w:p w14:paraId="279FB9F8" w14:textId="77777777" w:rsidR="001B3221" w:rsidRPr="001B3221" w:rsidRDefault="001B3221" w:rsidP="001B3221">
      <w:pPr>
        <w:numPr>
          <w:ilvl w:val="0"/>
          <w:numId w:val="11"/>
        </w:numPr>
      </w:pPr>
      <w:r w:rsidRPr="001B3221">
        <w:rPr>
          <w:b/>
          <w:bCs/>
        </w:rPr>
        <w:t>Cloud Deployment:</w:t>
      </w:r>
      <w:r w:rsidRPr="001B3221">
        <w:t> Build, deploy, and manage services within the Amazon Web Services (AWS) ecosystem, utilising core cloud services under the guidance of senior team members.</w:t>
      </w:r>
    </w:p>
    <w:p w14:paraId="35AE3257" w14:textId="77777777" w:rsidR="001B3221" w:rsidRPr="001B3221" w:rsidRDefault="001B3221" w:rsidP="001B3221">
      <w:pPr>
        <w:numPr>
          <w:ilvl w:val="0"/>
          <w:numId w:val="11"/>
        </w:numPr>
      </w:pPr>
      <w:r w:rsidRPr="001B3221">
        <w:rPr>
          <w:b/>
          <w:bCs/>
        </w:rPr>
        <w:t>Collaborative Coding:</w:t>
      </w:r>
      <w:r w:rsidRPr="001B3221">
        <w:t> Work collaboratively within an Agile team, participating in pair programming, code reviews, and sprint ceremonies to ensure high-quality output.</w:t>
      </w:r>
    </w:p>
    <w:p w14:paraId="76CE05E0" w14:textId="77777777" w:rsidR="001B3221" w:rsidRPr="001B3221" w:rsidRDefault="001B3221" w:rsidP="001B3221">
      <w:pPr>
        <w:numPr>
          <w:ilvl w:val="0"/>
          <w:numId w:val="11"/>
        </w:numPr>
      </w:pPr>
      <w:r w:rsidRPr="001B3221">
        <w:rPr>
          <w:b/>
          <w:bCs/>
        </w:rPr>
        <w:t>Integration Support:</w:t>
      </w:r>
      <w:r w:rsidRPr="001B3221">
        <w:t> Assist in integrating new services with the National Digital Platform (NDP) components and other system APIs.</w:t>
      </w:r>
    </w:p>
    <w:p w14:paraId="58C44D26" w14:textId="77777777" w:rsidR="001B3221" w:rsidRPr="001B3221" w:rsidRDefault="001B3221" w:rsidP="001B3221">
      <w:pPr>
        <w:numPr>
          <w:ilvl w:val="0"/>
          <w:numId w:val="11"/>
        </w:numPr>
      </w:pPr>
      <w:r w:rsidRPr="001B3221">
        <w:rPr>
          <w:b/>
          <w:bCs/>
        </w:rPr>
        <w:t>Problem Solving:</w:t>
      </w:r>
      <w:r w:rsidRPr="001B3221">
        <w:t> Debug and resolve issues across development, testing, and production environments.</w:t>
      </w:r>
    </w:p>
    <w:p w14:paraId="7DD07E7F" w14:textId="77777777" w:rsidR="001B3221" w:rsidRPr="001B3221" w:rsidRDefault="001B3221" w:rsidP="001B3221">
      <w:pPr>
        <w:numPr>
          <w:ilvl w:val="0"/>
          <w:numId w:val="11"/>
        </w:numPr>
      </w:pPr>
      <w:r w:rsidRPr="001B3221">
        <w:rPr>
          <w:b/>
          <w:bCs/>
        </w:rPr>
        <w:t>Documentation:</w:t>
      </w:r>
      <w:r w:rsidRPr="001B3221">
        <w:t> Contribute to technical documentation and design specifications.</w:t>
      </w:r>
    </w:p>
    <w:p w14:paraId="4291CA38" w14:textId="77777777" w:rsidR="001B3221" w:rsidRPr="001B3221" w:rsidRDefault="001B3221" w:rsidP="001B3221">
      <w:r w:rsidRPr="001B3221">
        <w:rPr>
          <w:b/>
          <w:bCs/>
        </w:rPr>
        <w:t>Essential Skills &amp; Experience (Mandatory):</w:t>
      </w:r>
    </w:p>
    <w:p w14:paraId="6E079863" w14:textId="77777777" w:rsidR="001B3221" w:rsidRPr="001B3221" w:rsidRDefault="001B3221" w:rsidP="001B3221">
      <w:pPr>
        <w:numPr>
          <w:ilvl w:val="0"/>
          <w:numId w:val="12"/>
        </w:numPr>
      </w:pPr>
      <w:r w:rsidRPr="001B3221">
        <w:rPr>
          <w:b/>
          <w:bCs/>
        </w:rPr>
        <w:t>Commercial C# &amp; .NET Experience:</w:t>
      </w:r>
      <w:r w:rsidRPr="001B3221">
        <w:t> Strong, hands-on experience in developing applications with C# and .NET (Core/5+).</w:t>
      </w:r>
    </w:p>
    <w:p w14:paraId="346E0A32" w14:textId="77777777" w:rsidR="001B3221" w:rsidRPr="001B3221" w:rsidRDefault="001B3221" w:rsidP="001B3221">
      <w:pPr>
        <w:numPr>
          <w:ilvl w:val="0"/>
          <w:numId w:val="12"/>
        </w:numPr>
      </w:pPr>
      <w:r w:rsidRPr="001B3221">
        <w:rPr>
          <w:b/>
          <w:bCs/>
        </w:rPr>
        <w:t>AWS Foundations:</w:t>
      </w:r>
      <w:r w:rsidRPr="001B3221">
        <w:t> Proven commercial experience working with core AWS services. Practical knowledge of some of the following is essential:</w:t>
      </w:r>
    </w:p>
    <w:p w14:paraId="7C8A004B" w14:textId="77777777" w:rsidR="001B3221" w:rsidRPr="001B3221" w:rsidRDefault="001B3221" w:rsidP="009464F1">
      <w:pPr>
        <w:numPr>
          <w:ilvl w:val="1"/>
          <w:numId w:val="44"/>
        </w:numPr>
      </w:pPr>
      <w:r w:rsidRPr="001B3221">
        <w:rPr>
          <w:b/>
          <w:bCs/>
        </w:rPr>
        <w:t>Compute:</w:t>
      </w:r>
      <w:r w:rsidRPr="001B3221">
        <w:t> AWS Lambda, ECS, or EC2</w:t>
      </w:r>
    </w:p>
    <w:p w14:paraId="553A3F2C" w14:textId="77777777" w:rsidR="001B3221" w:rsidRPr="001B3221" w:rsidRDefault="001B3221" w:rsidP="009464F1">
      <w:pPr>
        <w:numPr>
          <w:ilvl w:val="1"/>
          <w:numId w:val="44"/>
        </w:numPr>
      </w:pPr>
      <w:r w:rsidRPr="001B3221">
        <w:rPr>
          <w:b/>
          <w:bCs/>
        </w:rPr>
        <w:t>Databases:</w:t>
      </w:r>
      <w:r w:rsidRPr="001B3221">
        <w:t> RDS or DynamoDB</w:t>
      </w:r>
    </w:p>
    <w:p w14:paraId="369653A0" w14:textId="77777777" w:rsidR="001B3221" w:rsidRPr="001B3221" w:rsidRDefault="001B3221" w:rsidP="009464F1">
      <w:pPr>
        <w:numPr>
          <w:ilvl w:val="1"/>
          <w:numId w:val="44"/>
        </w:numPr>
      </w:pPr>
      <w:r w:rsidRPr="001B3221">
        <w:rPr>
          <w:b/>
          <w:bCs/>
        </w:rPr>
        <w:t>Messaging:</w:t>
      </w:r>
      <w:r w:rsidRPr="001B3221">
        <w:t> SQS or SNS</w:t>
      </w:r>
    </w:p>
    <w:p w14:paraId="4012F665" w14:textId="77777777" w:rsidR="001B3221" w:rsidRPr="001B3221" w:rsidRDefault="001B3221" w:rsidP="009464F1">
      <w:pPr>
        <w:numPr>
          <w:ilvl w:val="1"/>
          <w:numId w:val="44"/>
        </w:numPr>
      </w:pPr>
      <w:r w:rsidRPr="001B3221">
        <w:rPr>
          <w:b/>
          <w:bCs/>
        </w:rPr>
        <w:t>API Management:</w:t>
      </w:r>
      <w:r w:rsidRPr="001B3221">
        <w:t> API Gateway</w:t>
      </w:r>
    </w:p>
    <w:p w14:paraId="32834F4B" w14:textId="77777777" w:rsidR="001B3221" w:rsidRPr="001B3221" w:rsidRDefault="001B3221" w:rsidP="001B3221">
      <w:pPr>
        <w:numPr>
          <w:ilvl w:val="0"/>
          <w:numId w:val="12"/>
        </w:numPr>
      </w:pPr>
      <w:r w:rsidRPr="001B3221">
        <w:rPr>
          <w:b/>
          <w:bCs/>
        </w:rPr>
        <w:t>Backend Development:</w:t>
      </w:r>
      <w:r w:rsidRPr="001B3221">
        <w:t> Experience in building RESTful APIs and backend services.</w:t>
      </w:r>
    </w:p>
    <w:p w14:paraId="7285B879" w14:textId="77777777" w:rsidR="001B3221" w:rsidRPr="001B3221" w:rsidRDefault="001B3221" w:rsidP="001B3221">
      <w:pPr>
        <w:numPr>
          <w:ilvl w:val="0"/>
          <w:numId w:val="12"/>
        </w:numPr>
      </w:pPr>
      <w:r w:rsidRPr="001B3221">
        <w:rPr>
          <w:b/>
          <w:bCs/>
        </w:rPr>
        <w:t>Development Practices:</w:t>
      </w:r>
      <w:r w:rsidRPr="001B3221">
        <w:t> Familiarity with version control (Git), CI/CD pipelines, and working in an Agile environment.</w:t>
      </w:r>
    </w:p>
    <w:p w14:paraId="32564D97" w14:textId="77777777" w:rsidR="009464F1" w:rsidRDefault="009464F1" w:rsidP="001B3221">
      <w:pPr>
        <w:rPr>
          <w:b/>
          <w:bCs/>
        </w:rPr>
      </w:pPr>
    </w:p>
    <w:p w14:paraId="6B382008" w14:textId="77777777" w:rsidR="009464F1" w:rsidRDefault="009464F1" w:rsidP="001B3221">
      <w:pPr>
        <w:rPr>
          <w:b/>
          <w:bCs/>
        </w:rPr>
      </w:pPr>
    </w:p>
    <w:p w14:paraId="0F02FE0F" w14:textId="33EB76C5" w:rsidR="001B3221" w:rsidRPr="001B3221" w:rsidRDefault="001B3221" w:rsidP="001B3221">
      <w:r w:rsidRPr="001B3221">
        <w:rPr>
          <w:b/>
          <w:bCs/>
        </w:rPr>
        <w:lastRenderedPageBreak/>
        <w:t>Desirable Skills:</w:t>
      </w:r>
    </w:p>
    <w:p w14:paraId="00D941EC" w14:textId="77777777" w:rsidR="001B3221" w:rsidRPr="001B3221" w:rsidRDefault="001B3221" w:rsidP="001B3221">
      <w:pPr>
        <w:numPr>
          <w:ilvl w:val="0"/>
          <w:numId w:val="13"/>
        </w:numPr>
      </w:pPr>
      <w:r w:rsidRPr="001B3221">
        <w:t>Exposure to </w:t>
      </w:r>
      <w:r w:rsidRPr="001B3221">
        <w:rPr>
          <w:b/>
          <w:bCs/>
        </w:rPr>
        <w:t>FHIR (Fast Healthcare Interoperability Resources)</w:t>
      </w:r>
      <w:r w:rsidRPr="001B3221">
        <w:t> or other healthcare data standards.</w:t>
      </w:r>
    </w:p>
    <w:p w14:paraId="29C29E41" w14:textId="77777777" w:rsidR="001B3221" w:rsidRPr="001B3221" w:rsidRDefault="001B3221" w:rsidP="001B3221">
      <w:pPr>
        <w:numPr>
          <w:ilvl w:val="0"/>
          <w:numId w:val="13"/>
        </w:numPr>
      </w:pPr>
      <w:r w:rsidRPr="001B3221">
        <w:t>Awareness of </w:t>
      </w:r>
      <w:r w:rsidRPr="001B3221">
        <w:rPr>
          <w:b/>
          <w:bCs/>
        </w:rPr>
        <w:t>event-driven architecture</w:t>
      </w:r>
      <w:r w:rsidRPr="001B3221">
        <w:t> patterns.</w:t>
      </w:r>
    </w:p>
    <w:p w14:paraId="2A3DDAD7" w14:textId="77777777" w:rsidR="001B3221" w:rsidRPr="001B3221" w:rsidRDefault="001B3221" w:rsidP="001B3221">
      <w:pPr>
        <w:numPr>
          <w:ilvl w:val="0"/>
          <w:numId w:val="13"/>
        </w:numPr>
      </w:pPr>
      <w:r w:rsidRPr="001B3221">
        <w:t>Experience with </w:t>
      </w:r>
      <w:r w:rsidRPr="001B3221">
        <w:rPr>
          <w:b/>
          <w:bCs/>
        </w:rPr>
        <w:t>containerisation</w:t>
      </w:r>
      <w:r w:rsidRPr="001B3221">
        <w:t> using Docker.</w:t>
      </w:r>
    </w:p>
    <w:p w14:paraId="22012411" w14:textId="77777777" w:rsidR="001B3221" w:rsidRPr="001B3221" w:rsidRDefault="001B3221" w:rsidP="001B3221">
      <w:pPr>
        <w:numPr>
          <w:ilvl w:val="0"/>
          <w:numId w:val="13"/>
        </w:numPr>
      </w:pPr>
      <w:r w:rsidRPr="001B3221">
        <w:t>Any previous experience in the </w:t>
      </w:r>
      <w:r w:rsidRPr="001B3221">
        <w:rPr>
          <w:b/>
          <w:bCs/>
        </w:rPr>
        <w:t>UK Public Sector, NHS, or another highly regulated environment</w:t>
      </w:r>
      <w:r w:rsidRPr="001B3221">
        <w:t> (Finance, etc.).</w:t>
      </w:r>
    </w:p>
    <w:p w14:paraId="20D1539E" w14:textId="77777777" w:rsidR="001B3221" w:rsidRPr="001B3221" w:rsidRDefault="001B3221" w:rsidP="001B3221">
      <w:pPr>
        <w:numPr>
          <w:ilvl w:val="0"/>
          <w:numId w:val="13"/>
        </w:numPr>
      </w:pPr>
      <w:r w:rsidRPr="001B3221">
        <w:t>An understanding of security best practices for web applications and APIs.</w:t>
      </w:r>
    </w:p>
    <w:p w14:paraId="19818F68" w14:textId="77777777" w:rsidR="001B3221" w:rsidRPr="001B3221" w:rsidRDefault="001B3221" w:rsidP="001B3221">
      <w:r w:rsidRPr="001B3221">
        <w:rPr>
          <w:b/>
          <w:bCs/>
        </w:rPr>
        <w:t>Personal Attributes:</w:t>
      </w:r>
    </w:p>
    <w:p w14:paraId="1A67510D" w14:textId="77777777" w:rsidR="001B3221" w:rsidRPr="001B3221" w:rsidRDefault="001B3221" w:rsidP="001B3221">
      <w:pPr>
        <w:numPr>
          <w:ilvl w:val="0"/>
          <w:numId w:val="14"/>
        </w:numPr>
      </w:pPr>
      <w:r w:rsidRPr="001B3221">
        <w:rPr>
          <w:b/>
          <w:bCs/>
        </w:rPr>
        <w:t>Eager to Learn:</w:t>
      </w:r>
      <w:r w:rsidRPr="001B3221">
        <w:t> A proactive attitude with a strong desire to develop new skills in cloud, healthcare tech, and large-scale systems.</w:t>
      </w:r>
    </w:p>
    <w:p w14:paraId="089D2DC4" w14:textId="77777777" w:rsidR="001B3221" w:rsidRPr="001B3221" w:rsidRDefault="001B3221" w:rsidP="001B3221">
      <w:pPr>
        <w:numPr>
          <w:ilvl w:val="0"/>
          <w:numId w:val="14"/>
        </w:numPr>
      </w:pPr>
      <w:r w:rsidRPr="001B3221">
        <w:rPr>
          <w:b/>
          <w:bCs/>
        </w:rPr>
        <w:t>Team-Oriented:</w:t>
      </w:r>
      <w:r w:rsidRPr="001B3221">
        <w:t> A collaborative coder who thrives in a team-based setting and values shared success.</w:t>
      </w:r>
    </w:p>
    <w:p w14:paraId="10F15F5B" w14:textId="77777777" w:rsidR="001B3221" w:rsidRPr="001B3221" w:rsidRDefault="001B3221" w:rsidP="001B3221">
      <w:pPr>
        <w:numPr>
          <w:ilvl w:val="0"/>
          <w:numId w:val="14"/>
        </w:numPr>
      </w:pPr>
      <w:r w:rsidRPr="001B3221">
        <w:rPr>
          <w:b/>
          <w:bCs/>
        </w:rPr>
        <w:t>Quality-Focused:</w:t>
      </w:r>
      <w:r w:rsidRPr="001B3221">
        <w:t> Takes pride in writing robust, maintainable code.</w:t>
      </w:r>
    </w:p>
    <w:p w14:paraId="16E3E929" w14:textId="77777777" w:rsidR="001B3221" w:rsidRPr="001B3221" w:rsidRDefault="001B3221" w:rsidP="001B3221">
      <w:pPr>
        <w:numPr>
          <w:ilvl w:val="0"/>
          <w:numId w:val="14"/>
        </w:numPr>
      </w:pPr>
      <w:r w:rsidRPr="001B3221">
        <w:rPr>
          <w:b/>
          <w:bCs/>
        </w:rPr>
        <w:t>Adaptable:</w:t>
      </w:r>
      <w:r w:rsidRPr="001B3221">
        <w:t> Able to work effectively in a dynamic and complex programme environment.</w:t>
      </w:r>
    </w:p>
    <w:p w14:paraId="0D1190A8" w14:textId="77777777" w:rsidR="001B3221" w:rsidRDefault="001B3221" w:rsidP="001B3221"/>
    <w:p w14:paraId="036391AC" w14:textId="469130C8" w:rsidR="007C731C" w:rsidRPr="007C731C" w:rsidRDefault="007C731C" w:rsidP="007C731C">
      <w:pPr>
        <w:rPr>
          <w:b/>
          <w:bCs/>
          <w:sz w:val="36"/>
          <w:szCs w:val="36"/>
        </w:rPr>
      </w:pPr>
      <w:r w:rsidRPr="007C731C">
        <w:rPr>
          <w:b/>
          <w:bCs/>
          <w:sz w:val="36"/>
          <w:szCs w:val="36"/>
        </w:rPr>
        <w:t>Job Profile: Senior Test Engineer (Digital Health)</w:t>
      </w:r>
      <w:r w:rsidRPr="009027A4">
        <w:rPr>
          <w:b/>
          <w:bCs/>
          <w:sz w:val="36"/>
          <w:szCs w:val="36"/>
        </w:rPr>
        <w:t xml:space="preserve"> X 2</w:t>
      </w:r>
    </w:p>
    <w:p w14:paraId="5128B802" w14:textId="06D290C5" w:rsidR="007C731C" w:rsidRPr="009027A4" w:rsidRDefault="007C731C" w:rsidP="007C731C">
      <w:r w:rsidRPr="007C731C">
        <w:rPr>
          <w:b/>
          <w:bCs/>
        </w:rPr>
        <w:t>About the Role:</w:t>
      </w:r>
      <w:r w:rsidRPr="007C731C">
        <w:br/>
        <w:t>We are seeking a highly analytical and proactive Senior Test Engineer to ensure the quality, security, and reliability of Scotland's new national Digital Prescribing and Dispensing Pathways (DPDP) service. You will be a cornerstone of our quality assurance strategy, working within a blended agile team to design and implement robust testing frameworks for a complex, cloud-native platform. Your work will be critical to the clinical safety and success of a system that will be used by every GP and community pharmacy in Scotland.</w:t>
      </w:r>
    </w:p>
    <w:p w14:paraId="1197CDAE" w14:textId="026754B1" w:rsidR="007C731C" w:rsidRPr="007C731C" w:rsidRDefault="007C731C" w:rsidP="007C731C">
      <w:r w:rsidRPr="007C731C">
        <w:rPr>
          <w:b/>
          <w:bCs/>
        </w:rPr>
        <w:t>Key Responsibilities:</w:t>
      </w:r>
    </w:p>
    <w:p w14:paraId="07BA4037" w14:textId="77777777" w:rsidR="007C731C" w:rsidRPr="007C731C" w:rsidRDefault="007C731C" w:rsidP="007C731C">
      <w:pPr>
        <w:numPr>
          <w:ilvl w:val="0"/>
          <w:numId w:val="15"/>
        </w:numPr>
      </w:pPr>
      <w:r w:rsidRPr="007C731C">
        <w:rPr>
          <w:b/>
          <w:bCs/>
        </w:rPr>
        <w:t>Test Strategy &amp; Design:</w:t>
      </w:r>
      <w:r w:rsidRPr="007C731C">
        <w:t> Develop, implement, and evolve the test strategy for the DPDP services, with a strong focus on API, integration, and non-functional testing.</w:t>
      </w:r>
    </w:p>
    <w:p w14:paraId="0F3E33B5" w14:textId="77777777" w:rsidR="007C731C" w:rsidRPr="007C731C" w:rsidRDefault="007C731C" w:rsidP="007C731C">
      <w:pPr>
        <w:numPr>
          <w:ilvl w:val="0"/>
          <w:numId w:val="15"/>
        </w:numPr>
      </w:pPr>
      <w:r w:rsidRPr="007C731C">
        <w:rPr>
          <w:b/>
          <w:bCs/>
        </w:rPr>
        <w:t>Automation Framework Development:</w:t>
      </w:r>
      <w:r w:rsidRPr="007C731C">
        <w:t> Design, build, and maintain scalable and reliable test automation frameworks for backend services, APIs (FHIR), and cloud infrastructure.</w:t>
      </w:r>
    </w:p>
    <w:p w14:paraId="6052634B" w14:textId="77777777" w:rsidR="007C731C" w:rsidRPr="007C731C" w:rsidRDefault="007C731C" w:rsidP="007C731C">
      <w:pPr>
        <w:numPr>
          <w:ilvl w:val="0"/>
          <w:numId w:val="15"/>
        </w:numPr>
      </w:pPr>
      <w:r w:rsidRPr="007C731C">
        <w:rPr>
          <w:b/>
          <w:bCs/>
        </w:rPr>
        <w:lastRenderedPageBreak/>
        <w:t>API &amp; Integration Testing:</w:t>
      </w:r>
      <w:r w:rsidRPr="007C731C">
        <w:t> Lead the testing of RESTful APIs (FHIR standards), event-driven services, and integrations with the National Digital Platform (NDP) and third-party components (e.g., Advanced Electronic Signature).</w:t>
      </w:r>
    </w:p>
    <w:p w14:paraId="53B82B75" w14:textId="77777777" w:rsidR="007C731C" w:rsidRPr="007C731C" w:rsidRDefault="007C731C" w:rsidP="007C731C">
      <w:pPr>
        <w:numPr>
          <w:ilvl w:val="0"/>
          <w:numId w:val="15"/>
        </w:numPr>
      </w:pPr>
      <w:r w:rsidRPr="007C731C">
        <w:rPr>
          <w:b/>
          <w:bCs/>
        </w:rPr>
        <w:t>Quality Champion:</w:t>
      </w:r>
      <w:r w:rsidRPr="007C731C">
        <w:t> Champion quality practices within the team, advocating for Test-Driven Development (TDD), behaviour-driven development (BDD), and shift-left methodologies.</w:t>
      </w:r>
    </w:p>
    <w:p w14:paraId="5B6800F8" w14:textId="77777777" w:rsidR="007C731C" w:rsidRPr="007C731C" w:rsidRDefault="007C731C" w:rsidP="007C731C">
      <w:pPr>
        <w:numPr>
          <w:ilvl w:val="0"/>
          <w:numId w:val="15"/>
        </w:numPr>
      </w:pPr>
      <w:r w:rsidRPr="007C731C">
        <w:rPr>
          <w:b/>
          <w:bCs/>
        </w:rPr>
        <w:t>Performance &amp; Security Testing:</w:t>
      </w:r>
      <w:r w:rsidRPr="007C731C">
        <w:t> Collaborate with developers to define and execute performance, load, and security testing strategies, ensuring the system can handle national-scale traffic and protects sensitive patient data.</w:t>
      </w:r>
    </w:p>
    <w:p w14:paraId="3FF9FF4A" w14:textId="77777777" w:rsidR="007C731C" w:rsidRPr="007C731C" w:rsidRDefault="007C731C" w:rsidP="007C731C">
      <w:pPr>
        <w:numPr>
          <w:ilvl w:val="0"/>
          <w:numId w:val="15"/>
        </w:numPr>
      </w:pPr>
      <w:r w:rsidRPr="007C731C">
        <w:rPr>
          <w:b/>
          <w:bCs/>
        </w:rPr>
        <w:t>Mentorship &amp; Collaboration:</w:t>
      </w:r>
      <w:r w:rsidRPr="007C731C">
        <w:t> Mentor other QA team members and work collaboratively with developers and product managers to ensure quality is built into the product from the outset.</w:t>
      </w:r>
    </w:p>
    <w:p w14:paraId="74C38183" w14:textId="77777777" w:rsidR="007C731C" w:rsidRPr="007C731C" w:rsidRDefault="007C731C" w:rsidP="007C731C">
      <w:r w:rsidRPr="007C731C">
        <w:rPr>
          <w:b/>
          <w:bCs/>
        </w:rPr>
        <w:t>Essential Skills &amp; Experience (Mandatory):</w:t>
      </w:r>
    </w:p>
    <w:p w14:paraId="0B4C714F" w14:textId="77777777" w:rsidR="007C731C" w:rsidRPr="007C731C" w:rsidRDefault="007C731C" w:rsidP="007C731C">
      <w:pPr>
        <w:numPr>
          <w:ilvl w:val="0"/>
          <w:numId w:val="16"/>
        </w:numPr>
      </w:pPr>
      <w:r w:rsidRPr="007C731C">
        <w:rPr>
          <w:b/>
          <w:bCs/>
        </w:rPr>
        <w:t>Proven Test Automation Expertise:</w:t>
      </w:r>
      <w:r w:rsidRPr="007C731C">
        <w:t xml:space="preserve"> Strong commercial experience in designing and building test automation frameworks from the ground up using tools such as Postman, </w:t>
      </w:r>
      <w:proofErr w:type="spellStart"/>
      <w:r w:rsidRPr="007C731C">
        <w:t>RestAssured</w:t>
      </w:r>
      <w:proofErr w:type="spellEnd"/>
      <w:r w:rsidRPr="007C731C">
        <w:t>, Selenium, or similar.</w:t>
      </w:r>
    </w:p>
    <w:p w14:paraId="0EA39AC6" w14:textId="77777777" w:rsidR="007C731C" w:rsidRPr="007C731C" w:rsidRDefault="007C731C" w:rsidP="007C731C">
      <w:pPr>
        <w:numPr>
          <w:ilvl w:val="0"/>
          <w:numId w:val="16"/>
        </w:numPr>
      </w:pPr>
      <w:r w:rsidRPr="007C731C">
        <w:rPr>
          <w:b/>
          <w:bCs/>
        </w:rPr>
        <w:t>Backend/API Testing Focus:</w:t>
      </w:r>
      <w:r w:rsidRPr="007C731C">
        <w:t> Deep experience in testing RESTful APIs, microservices, and backend systems, with a strong understanding of HTTP protocols, status codes, and data formats (JSON, XML).</w:t>
      </w:r>
    </w:p>
    <w:p w14:paraId="357564D0" w14:textId="77777777" w:rsidR="007C731C" w:rsidRPr="007C731C" w:rsidRDefault="007C731C" w:rsidP="007C731C">
      <w:pPr>
        <w:numPr>
          <w:ilvl w:val="0"/>
          <w:numId w:val="16"/>
        </w:numPr>
      </w:pPr>
      <w:r w:rsidRPr="007C731C">
        <w:rPr>
          <w:b/>
          <w:bCs/>
        </w:rPr>
        <w:t>Agile &amp; DevOps Integration:</w:t>
      </w:r>
      <w:r w:rsidRPr="007C731C">
        <w:t xml:space="preserve"> Experience integrating automated tests into CI/CD pipelines (e.g., Jenkins, GitLab CI, AWS </w:t>
      </w:r>
      <w:proofErr w:type="spellStart"/>
      <w:r w:rsidRPr="007C731C">
        <w:t>CodePipeline</w:t>
      </w:r>
      <w:proofErr w:type="spellEnd"/>
      <w:r w:rsidRPr="007C731C">
        <w:t>) and working in an Agile/Scrum environment.</w:t>
      </w:r>
    </w:p>
    <w:p w14:paraId="73A952F4" w14:textId="77777777" w:rsidR="007C731C" w:rsidRPr="007C731C" w:rsidRDefault="007C731C" w:rsidP="007C731C">
      <w:pPr>
        <w:numPr>
          <w:ilvl w:val="0"/>
          <w:numId w:val="16"/>
        </w:numPr>
      </w:pPr>
      <w:r w:rsidRPr="007C731C">
        <w:rPr>
          <w:b/>
          <w:bCs/>
        </w:rPr>
        <w:t>Technical Proficiency:</w:t>
      </w:r>
      <w:r w:rsidRPr="007C731C">
        <w:t> Strong scripting/coding skills (e.g., Java, C#, JavaScript, Python) to write and debug automated tests.</w:t>
      </w:r>
    </w:p>
    <w:p w14:paraId="41E06136" w14:textId="77777777" w:rsidR="007C731C" w:rsidRPr="007C731C" w:rsidRDefault="007C731C" w:rsidP="007C731C">
      <w:pPr>
        <w:numPr>
          <w:ilvl w:val="0"/>
          <w:numId w:val="16"/>
        </w:numPr>
      </w:pPr>
      <w:r w:rsidRPr="007C731C">
        <w:rPr>
          <w:b/>
          <w:bCs/>
        </w:rPr>
        <w:t>Non-Functional Testing (NFT):</w:t>
      </w:r>
      <w:r w:rsidRPr="007C731C">
        <w:t> Practical experience in planning and assisting with performance, security, and reliability testing.</w:t>
      </w:r>
    </w:p>
    <w:p w14:paraId="7238B68A" w14:textId="77777777" w:rsidR="007C731C" w:rsidRDefault="007C731C" w:rsidP="007C731C">
      <w:pPr>
        <w:rPr>
          <w:b/>
          <w:bCs/>
        </w:rPr>
      </w:pPr>
    </w:p>
    <w:p w14:paraId="57FE3726" w14:textId="2227F6ED" w:rsidR="007C731C" w:rsidRPr="007C731C" w:rsidRDefault="007C731C" w:rsidP="007C731C">
      <w:r w:rsidRPr="007C731C">
        <w:rPr>
          <w:b/>
          <w:bCs/>
        </w:rPr>
        <w:t>Desirable Skills:</w:t>
      </w:r>
    </w:p>
    <w:p w14:paraId="4E96812C" w14:textId="77777777" w:rsidR="007C731C" w:rsidRPr="007C731C" w:rsidRDefault="007C731C" w:rsidP="007C731C">
      <w:pPr>
        <w:numPr>
          <w:ilvl w:val="0"/>
          <w:numId w:val="17"/>
        </w:numPr>
      </w:pPr>
      <w:r w:rsidRPr="007C731C">
        <w:rPr>
          <w:b/>
          <w:bCs/>
        </w:rPr>
        <w:t>Digital Health Experience:</w:t>
      </w:r>
      <w:r w:rsidRPr="007C731C">
        <w:t> Previous experience in the UK NHS or digital health sector, with an understanding of the critical importance of clinical safety and working in a regulated environment.</w:t>
      </w:r>
    </w:p>
    <w:p w14:paraId="7EE6630D" w14:textId="77777777" w:rsidR="007C731C" w:rsidRPr="007C731C" w:rsidRDefault="007C731C" w:rsidP="007C731C">
      <w:pPr>
        <w:numPr>
          <w:ilvl w:val="0"/>
          <w:numId w:val="17"/>
        </w:numPr>
      </w:pPr>
      <w:r w:rsidRPr="007C731C">
        <w:rPr>
          <w:b/>
          <w:bCs/>
        </w:rPr>
        <w:t>FHIR Knowledge:</w:t>
      </w:r>
      <w:r w:rsidRPr="007C731C">
        <w:t> Direct experience testing systems that use the FHIR (Fast Healthcare Interoperability Resources) standard.</w:t>
      </w:r>
    </w:p>
    <w:p w14:paraId="6772E367" w14:textId="77777777" w:rsidR="007C731C" w:rsidRPr="007C731C" w:rsidRDefault="007C731C" w:rsidP="007C731C">
      <w:pPr>
        <w:numPr>
          <w:ilvl w:val="0"/>
          <w:numId w:val="17"/>
        </w:numPr>
      </w:pPr>
      <w:r w:rsidRPr="007C731C">
        <w:rPr>
          <w:b/>
          <w:bCs/>
        </w:rPr>
        <w:lastRenderedPageBreak/>
        <w:t>Cloud Platform Experience:</w:t>
      </w:r>
      <w:r w:rsidRPr="007C731C">
        <w:t> Hands-on experience with AWS cloud services and testing cloud-native applications.</w:t>
      </w:r>
    </w:p>
    <w:p w14:paraId="3D8AE605" w14:textId="77777777" w:rsidR="007C731C" w:rsidRPr="007C731C" w:rsidRDefault="007C731C" w:rsidP="007C731C">
      <w:pPr>
        <w:numPr>
          <w:ilvl w:val="0"/>
          <w:numId w:val="17"/>
        </w:numPr>
      </w:pPr>
      <w:r w:rsidRPr="007C731C">
        <w:rPr>
          <w:b/>
          <w:bCs/>
        </w:rPr>
        <w:t>Security Testing Awareness:</w:t>
      </w:r>
      <w:r w:rsidRPr="007C731C">
        <w:t> Understanding of security testing principles and tools to identify vulnerabilities like OWASP Top 10.</w:t>
      </w:r>
    </w:p>
    <w:p w14:paraId="14A73479" w14:textId="77777777" w:rsidR="007C731C" w:rsidRPr="007C731C" w:rsidRDefault="007C731C" w:rsidP="007C731C">
      <w:pPr>
        <w:numPr>
          <w:ilvl w:val="0"/>
          <w:numId w:val="17"/>
        </w:numPr>
      </w:pPr>
      <w:r w:rsidRPr="007C731C">
        <w:rPr>
          <w:b/>
          <w:bCs/>
        </w:rPr>
        <w:t>Formal Qualifications:</w:t>
      </w:r>
      <w:r w:rsidRPr="007C731C">
        <w:t> ISTQB Advanced Level or similar certification.</w:t>
      </w:r>
    </w:p>
    <w:p w14:paraId="6D94B396" w14:textId="77777777" w:rsidR="007C731C" w:rsidRPr="007C731C" w:rsidRDefault="007C731C" w:rsidP="007C731C">
      <w:r w:rsidRPr="007C731C">
        <w:rPr>
          <w:b/>
          <w:bCs/>
        </w:rPr>
        <w:t>Personal Attributes:</w:t>
      </w:r>
    </w:p>
    <w:p w14:paraId="7CBA7315" w14:textId="77777777" w:rsidR="007C731C" w:rsidRPr="007C731C" w:rsidRDefault="007C731C" w:rsidP="007C731C">
      <w:pPr>
        <w:numPr>
          <w:ilvl w:val="0"/>
          <w:numId w:val="18"/>
        </w:numPr>
      </w:pPr>
      <w:r w:rsidRPr="007C731C">
        <w:rPr>
          <w:b/>
          <w:bCs/>
        </w:rPr>
        <w:t>Meticulous &amp; Analytical:</w:t>
      </w:r>
      <w:r w:rsidRPr="007C731C">
        <w:t> Keen attention to detail and a logical, analytical approach to problem-solving.</w:t>
      </w:r>
    </w:p>
    <w:p w14:paraId="17DDD48F" w14:textId="77777777" w:rsidR="007C731C" w:rsidRPr="007C731C" w:rsidRDefault="007C731C" w:rsidP="007C731C">
      <w:pPr>
        <w:numPr>
          <w:ilvl w:val="0"/>
          <w:numId w:val="18"/>
        </w:numPr>
      </w:pPr>
      <w:r w:rsidRPr="007C731C">
        <w:rPr>
          <w:b/>
          <w:bCs/>
        </w:rPr>
        <w:t>Excellent Communicator:</w:t>
      </w:r>
      <w:r w:rsidRPr="007C731C">
        <w:t> Ability to clearly articulate defects, risks, and test results to technical and non-technical stakeholders.</w:t>
      </w:r>
    </w:p>
    <w:p w14:paraId="34302307" w14:textId="77777777" w:rsidR="007C731C" w:rsidRPr="007C731C" w:rsidRDefault="007C731C" w:rsidP="007C731C">
      <w:pPr>
        <w:numPr>
          <w:ilvl w:val="0"/>
          <w:numId w:val="18"/>
        </w:numPr>
      </w:pPr>
      <w:r w:rsidRPr="007C731C">
        <w:rPr>
          <w:b/>
          <w:bCs/>
        </w:rPr>
        <w:t>Proactive &amp; Influential:</w:t>
      </w:r>
      <w:r w:rsidRPr="007C731C">
        <w:t> A self-starter who can influence developers and product managers to prioritise quality and incorporate testing early in the lifecycle.</w:t>
      </w:r>
    </w:p>
    <w:p w14:paraId="35BC9C69" w14:textId="77777777" w:rsidR="007C731C" w:rsidRDefault="007C731C" w:rsidP="007C731C">
      <w:pPr>
        <w:numPr>
          <w:ilvl w:val="0"/>
          <w:numId w:val="18"/>
        </w:numPr>
      </w:pPr>
      <w:r w:rsidRPr="007C731C">
        <w:rPr>
          <w:b/>
          <w:bCs/>
        </w:rPr>
        <w:t>Adaptable:</w:t>
      </w:r>
      <w:r w:rsidRPr="007C731C">
        <w:t> Thrives in a complex, evolving programme environment and can pivot testing strategies as required.</w:t>
      </w:r>
    </w:p>
    <w:p w14:paraId="4B628455" w14:textId="77777777" w:rsidR="007C731C" w:rsidRDefault="007C731C" w:rsidP="007C731C"/>
    <w:p w14:paraId="409858C4" w14:textId="77777777" w:rsidR="007C731C" w:rsidRPr="007C731C" w:rsidRDefault="007C731C" w:rsidP="007C731C">
      <w:pPr>
        <w:rPr>
          <w:b/>
          <w:bCs/>
          <w:sz w:val="36"/>
          <w:szCs w:val="36"/>
        </w:rPr>
      </w:pPr>
      <w:r w:rsidRPr="007C731C">
        <w:rPr>
          <w:b/>
          <w:bCs/>
          <w:sz w:val="36"/>
          <w:szCs w:val="36"/>
        </w:rPr>
        <w:t>Job Profile: Senior QA Test Analyst (API Testing - Postman)</w:t>
      </w:r>
    </w:p>
    <w:p w14:paraId="137C46AF" w14:textId="50962256" w:rsidR="007C731C" w:rsidRPr="007C731C" w:rsidRDefault="007C731C" w:rsidP="007C731C">
      <w:r w:rsidRPr="007C731C">
        <w:rPr>
          <w:b/>
          <w:bCs/>
        </w:rPr>
        <w:t>About the Role:</w:t>
      </w:r>
      <w:r w:rsidRPr="007C731C">
        <w:br/>
        <w:t xml:space="preserve">We are looking for </w:t>
      </w:r>
      <w:proofErr w:type="spellStart"/>
      <w:proofErr w:type="gramStart"/>
      <w:r w:rsidRPr="007C731C">
        <w:t>a</w:t>
      </w:r>
      <w:proofErr w:type="spellEnd"/>
      <w:proofErr w:type="gramEnd"/>
      <w:r w:rsidRPr="007C731C">
        <w:t xml:space="preserve"> experienced Senior QA Test Analyst to join the team delivering Scotland's national Digital Prescribing and Dispensing Pathways (DPDP) service. In this crucial role, you will focus on the rigorous validation of our backend services and APIs, ensuring they meet strict functional, security, and interoperability standards. Your expertise in API testing with Postman will be instrumental in guaranteeing the reliability of the data flows that form the backbone of this critical national health infrastructure.</w:t>
      </w:r>
    </w:p>
    <w:p w14:paraId="21B06445" w14:textId="77777777" w:rsidR="007C731C" w:rsidRPr="007C731C" w:rsidRDefault="007C731C" w:rsidP="007C731C">
      <w:r w:rsidRPr="007C731C">
        <w:rPr>
          <w:b/>
          <w:bCs/>
        </w:rPr>
        <w:t>Key Responsibilities:</w:t>
      </w:r>
    </w:p>
    <w:p w14:paraId="0703637E" w14:textId="77777777" w:rsidR="007C731C" w:rsidRPr="007C731C" w:rsidRDefault="007C731C" w:rsidP="007C731C">
      <w:pPr>
        <w:numPr>
          <w:ilvl w:val="0"/>
          <w:numId w:val="19"/>
        </w:numPr>
      </w:pPr>
      <w:r w:rsidRPr="007C731C">
        <w:rPr>
          <w:b/>
          <w:bCs/>
        </w:rPr>
        <w:t>API Test Design &amp; Execution:</w:t>
      </w:r>
      <w:r w:rsidRPr="007C731C">
        <w:t> Take ownership of designing, developing, and executing detailed manual and automated test cases for RESTful APIs, with a primary focus on using </w:t>
      </w:r>
      <w:r w:rsidRPr="007C731C">
        <w:rPr>
          <w:b/>
          <w:bCs/>
        </w:rPr>
        <w:t>Postman</w:t>
      </w:r>
      <w:r w:rsidRPr="007C731C">
        <w:t>.</w:t>
      </w:r>
    </w:p>
    <w:p w14:paraId="280C83A2" w14:textId="36DEE955" w:rsidR="007C731C" w:rsidRPr="007C731C" w:rsidRDefault="007C731C" w:rsidP="007C731C">
      <w:pPr>
        <w:numPr>
          <w:ilvl w:val="0"/>
          <w:numId w:val="19"/>
        </w:numPr>
      </w:pPr>
      <w:r w:rsidRPr="007C731C">
        <w:rPr>
          <w:b/>
          <w:bCs/>
        </w:rPr>
        <w:t>FHIR Validation:</w:t>
      </w:r>
      <w:r w:rsidRPr="007C731C">
        <w:t> </w:t>
      </w:r>
      <w:r w:rsidR="009D2C35">
        <w:t>V</w:t>
      </w:r>
      <w:r w:rsidRPr="007C731C">
        <w:t>alidate API payloads and responses against the </w:t>
      </w:r>
      <w:r w:rsidRPr="007C731C">
        <w:rPr>
          <w:b/>
          <w:bCs/>
        </w:rPr>
        <w:t>FHIR (Fast Healthcare Interoperability Resources)</w:t>
      </w:r>
      <w:r w:rsidRPr="007C731C">
        <w:t> standard to ensure compliance and correct data handling.</w:t>
      </w:r>
    </w:p>
    <w:p w14:paraId="0322B3CC" w14:textId="77777777" w:rsidR="007C731C" w:rsidRPr="007C731C" w:rsidRDefault="007C731C" w:rsidP="007C731C">
      <w:pPr>
        <w:numPr>
          <w:ilvl w:val="0"/>
          <w:numId w:val="19"/>
        </w:numPr>
      </w:pPr>
      <w:r w:rsidRPr="007C731C">
        <w:rPr>
          <w:b/>
          <w:bCs/>
        </w:rPr>
        <w:lastRenderedPageBreak/>
        <w:t>Test Suite Management:</w:t>
      </w:r>
      <w:r w:rsidRPr="007C731C">
        <w:t> Create, maintain, and enhance comprehensive Postman collections and environments to support continuous integration and regression testing.</w:t>
      </w:r>
    </w:p>
    <w:p w14:paraId="655859B2" w14:textId="77777777" w:rsidR="007C731C" w:rsidRPr="007C731C" w:rsidRDefault="007C731C" w:rsidP="007C731C">
      <w:pPr>
        <w:numPr>
          <w:ilvl w:val="0"/>
          <w:numId w:val="19"/>
        </w:numPr>
      </w:pPr>
      <w:r w:rsidRPr="007C731C">
        <w:rPr>
          <w:b/>
          <w:bCs/>
        </w:rPr>
        <w:t>Integration Testing:</w:t>
      </w:r>
      <w:r w:rsidRPr="007C731C">
        <w:t> Verify seamless data flow and interaction between different microservices and with core National Digital Platform (NDP) components like Identity &amp; Access Management and Audit services.</w:t>
      </w:r>
    </w:p>
    <w:p w14:paraId="0975F18A" w14:textId="77777777" w:rsidR="007C731C" w:rsidRPr="007C731C" w:rsidRDefault="007C731C" w:rsidP="007C731C">
      <w:pPr>
        <w:numPr>
          <w:ilvl w:val="0"/>
          <w:numId w:val="19"/>
        </w:numPr>
      </w:pPr>
      <w:r w:rsidRPr="007C731C">
        <w:rPr>
          <w:b/>
          <w:bCs/>
        </w:rPr>
        <w:t>Defect Management:</w:t>
      </w:r>
      <w:r w:rsidRPr="007C731C">
        <w:t> Identify, document, and track defects with a high level of detail, working closely with developers to facilitate swift resolution.</w:t>
      </w:r>
    </w:p>
    <w:p w14:paraId="0CBFE685" w14:textId="77777777" w:rsidR="007C731C" w:rsidRPr="007C731C" w:rsidRDefault="007C731C" w:rsidP="007C731C">
      <w:pPr>
        <w:numPr>
          <w:ilvl w:val="0"/>
          <w:numId w:val="19"/>
        </w:numPr>
      </w:pPr>
      <w:r w:rsidRPr="007C731C">
        <w:rPr>
          <w:b/>
          <w:bCs/>
        </w:rPr>
        <w:t>Quality Advocacy:</w:t>
      </w:r>
      <w:r w:rsidRPr="007C731C">
        <w:t> Collaborate with Business Analysts and Product Managers to ensure acceptance criteria are clear, testable, and aligned with business needs.</w:t>
      </w:r>
    </w:p>
    <w:p w14:paraId="38FB3650" w14:textId="77777777" w:rsidR="007C731C" w:rsidRPr="007C731C" w:rsidRDefault="007C731C" w:rsidP="007C731C">
      <w:r w:rsidRPr="007C731C">
        <w:rPr>
          <w:b/>
          <w:bCs/>
        </w:rPr>
        <w:t>Essential Skills &amp; Experience (Mandatory):</w:t>
      </w:r>
    </w:p>
    <w:p w14:paraId="185F652B" w14:textId="77777777" w:rsidR="007C731C" w:rsidRPr="007C731C" w:rsidRDefault="007C731C" w:rsidP="007C731C">
      <w:pPr>
        <w:numPr>
          <w:ilvl w:val="0"/>
          <w:numId w:val="20"/>
        </w:numPr>
      </w:pPr>
      <w:r w:rsidRPr="007C731C">
        <w:rPr>
          <w:b/>
          <w:bCs/>
        </w:rPr>
        <w:t>Expertise in Postman:</w:t>
      </w:r>
      <w:r w:rsidRPr="007C731C">
        <w:t> Proven commercial experience as a power user of </w:t>
      </w:r>
      <w:r w:rsidRPr="007C731C">
        <w:rPr>
          <w:b/>
          <w:bCs/>
        </w:rPr>
        <w:t>Postman</w:t>
      </w:r>
      <w:r w:rsidRPr="007C731C">
        <w:t> for API testing, including:</w:t>
      </w:r>
    </w:p>
    <w:p w14:paraId="1EB8EEC0" w14:textId="77777777" w:rsidR="007C731C" w:rsidRPr="007C731C" w:rsidRDefault="007C731C" w:rsidP="009D2C35">
      <w:pPr>
        <w:numPr>
          <w:ilvl w:val="1"/>
          <w:numId w:val="45"/>
        </w:numPr>
      </w:pPr>
      <w:r w:rsidRPr="007C731C">
        <w:t>Writing complex test scripts in JavaScript (for the Postman Sandbox).</w:t>
      </w:r>
    </w:p>
    <w:p w14:paraId="37AC0435" w14:textId="77777777" w:rsidR="007C731C" w:rsidRPr="007C731C" w:rsidRDefault="007C731C" w:rsidP="009D2C35">
      <w:pPr>
        <w:numPr>
          <w:ilvl w:val="1"/>
          <w:numId w:val="45"/>
        </w:numPr>
      </w:pPr>
      <w:r w:rsidRPr="007C731C">
        <w:t>Managing collections, environments, and variables.</w:t>
      </w:r>
    </w:p>
    <w:p w14:paraId="5D2A3188" w14:textId="1EF3892B" w:rsidR="007C731C" w:rsidRPr="007C731C" w:rsidRDefault="007C731C" w:rsidP="009D2C35">
      <w:pPr>
        <w:numPr>
          <w:ilvl w:val="1"/>
          <w:numId w:val="45"/>
        </w:numPr>
      </w:pPr>
      <w:r w:rsidRPr="007C731C">
        <w:t>Utili</w:t>
      </w:r>
      <w:r w:rsidR="009D2C35">
        <w:t>s</w:t>
      </w:r>
      <w:r w:rsidRPr="007C731C">
        <w:t>ing Newman for command-line execution and CI/CD integration.</w:t>
      </w:r>
    </w:p>
    <w:p w14:paraId="36BB04CD" w14:textId="77777777" w:rsidR="007C731C" w:rsidRPr="007C731C" w:rsidRDefault="007C731C" w:rsidP="009D2C35">
      <w:pPr>
        <w:numPr>
          <w:ilvl w:val="1"/>
          <w:numId w:val="45"/>
        </w:numPr>
      </w:pPr>
      <w:r w:rsidRPr="007C731C">
        <w:t>Automating workflows and data-driven testing within Postman.</w:t>
      </w:r>
    </w:p>
    <w:p w14:paraId="3FB3F082" w14:textId="77777777" w:rsidR="007C731C" w:rsidRPr="007C731C" w:rsidRDefault="007C731C" w:rsidP="007C731C">
      <w:pPr>
        <w:numPr>
          <w:ilvl w:val="0"/>
          <w:numId w:val="20"/>
        </w:numPr>
      </w:pPr>
      <w:r w:rsidRPr="007C731C">
        <w:rPr>
          <w:b/>
          <w:bCs/>
        </w:rPr>
        <w:t>Strong API Testing Fundamentals:</w:t>
      </w:r>
      <w:r w:rsidRPr="007C731C">
        <w:t> Deep understanding of REST principles, HTTP methods, status codes, authentication methods (e.g., OAuth 2.0), and request/response structures.</w:t>
      </w:r>
    </w:p>
    <w:p w14:paraId="751E825E" w14:textId="77777777" w:rsidR="007C731C" w:rsidRPr="007C731C" w:rsidRDefault="007C731C" w:rsidP="007C731C">
      <w:pPr>
        <w:numPr>
          <w:ilvl w:val="0"/>
          <w:numId w:val="20"/>
        </w:numPr>
      </w:pPr>
      <w:r w:rsidRPr="007C731C">
        <w:rPr>
          <w:b/>
          <w:bCs/>
        </w:rPr>
        <w:t>Data Validation Skills:</w:t>
      </w:r>
      <w:r w:rsidRPr="007C731C">
        <w:t> Keen eye for detail in validating complex JSON/XML response payloads, including statuses, data structures, and error messages.</w:t>
      </w:r>
    </w:p>
    <w:p w14:paraId="2E7C3381" w14:textId="77777777" w:rsidR="007C731C" w:rsidRPr="007C731C" w:rsidRDefault="007C731C" w:rsidP="007C731C">
      <w:pPr>
        <w:numPr>
          <w:ilvl w:val="0"/>
          <w:numId w:val="20"/>
        </w:numPr>
      </w:pPr>
      <w:r w:rsidRPr="007C731C">
        <w:rPr>
          <w:b/>
          <w:bCs/>
        </w:rPr>
        <w:t>Agile Team Experience:</w:t>
      </w:r>
      <w:r w:rsidRPr="007C731C">
        <w:t> Experience working as a QA Analyst in an Agile development environment, participating in sprint planning, refinements, and retrospectives.</w:t>
      </w:r>
    </w:p>
    <w:p w14:paraId="6DD0B04E" w14:textId="77777777" w:rsidR="007C731C" w:rsidRPr="007C731C" w:rsidRDefault="007C731C" w:rsidP="007C731C">
      <w:r w:rsidRPr="007C731C">
        <w:rPr>
          <w:b/>
          <w:bCs/>
        </w:rPr>
        <w:t>Desirable Skills:</w:t>
      </w:r>
    </w:p>
    <w:p w14:paraId="7A08955F" w14:textId="77777777" w:rsidR="007C731C" w:rsidRPr="007C731C" w:rsidRDefault="007C731C" w:rsidP="007C731C">
      <w:pPr>
        <w:numPr>
          <w:ilvl w:val="0"/>
          <w:numId w:val="21"/>
        </w:numPr>
      </w:pPr>
      <w:r w:rsidRPr="007C731C">
        <w:rPr>
          <w:b/>
          <w:bCs/>
        </w:rPr>
        <w:t>Digital Health Experience:</w:t>
      </w:r>
      <w:r w:rsidRPr="007C731C">
        <w:t> Exposure to the UK NHS or digital health projects. Familiarity with the </w:t>
      </w:r>
      <w:r w:rsidRPr="007C731C">
        <w:rPr>
          <w:b/>
          <w:bCs/>
        </w:rPr>
        <w:t>FHIR standard</w:t>
      </w:r>
      <w:r w:rsidRPr="007C731C">
        <w:t> is a significant advantage.</w:t>
      </w:r>
    </w:p>
    <w:p w14:paraId="3657533A" w14:textId="77777777" w:rsidR="007C731C" w:rsidRPr="007C731C" w:rsidRDefault="007C731C" w:rsidP="007C731C">
      <w:pPr>
        <w:numPr>
          <w:ilvl w:val="0"/>
          <w:numId w:val="21"/>
        </w:numPr>
      </w:pPr>
      <w:r w:rsidRPr="007C731C">
        <w:rPr>
          <w:b/>
          <w:bCs/>
        </w:rPr>
        <w:t>Basic Performance Testing:</w:t>
      </w:r>
      <w:r w:rsidRPr="007C731C">
        <w:t> Experience using Postman for basic performance checks or collaborating with performance engineers.</w:t>
      </w:r>
    </w:p>
    <w:p w14:paraId="4F209955" w14:textId="77777777" w:rsidR="007C731C" w:rsidRPr="007C731C" w:rsidRDefault="007C731C" w:rsidP="007C731C">
      <w:pPr>
        <w:numPr>
          <w:ilvl w:val="0"/>
          <w:numId w:val="21"/>
        </w:numPr>
      </w:pPr>
      <w:r w:rsidRPr="007C731C">
        <w:rPr>
          <w:b/>
          <w:bCs/>
        </w:rPr>
        <w:t>Cloud &amp; DevOps Awareness:</w:t>
      </w:r>
      <w:r w:rsidRPr="007C731C">
        <w:t> Familiarity with AWS cloud concepts and an understanding of how API testing fits into a CI/CD pipeline.</w:t>
      </w:r>
    </w:p>
    <w:p w14:paraId="30A733BD" w14:textId="77777777" w:rsidR="007C731C" w:rsidRPr="007C731C" w:rsidRDefault="007C731C" w:rsidP="007C731C">
      <w:pPr>
        <w:numPr>
          <w:ilvl w:val="0"/>
          <w:numId w:val="21"/>
        </w:numPr>
      </w:pPr>
      <w:r w:rsidRPr="007C731C">
        <w:rPr>
          <w:b/>
          <w:bCs/>
        </w:rPr>
        <w:lastRenderedPageBreak/>
        <w:t>Security Testing Mindset:</w:t>
      </w:r>
      <w:r w:rsidRPr="007C731C">
        <w:t> An understanding of common API security vulnerabilities (e.g., from OWASP) and experience testing for them.</w:t>
      </w:r>
    </w:p>
    <w:p w14:paraId="197895AE" w14:textId="77777777" w:rsidR="007C731C" w:rsidRPr="007C731C" w:rsidRDefault="007C731C" w:rsidP="007C731C">
      <w:pPr>
        <w:numPr>
          <w:ilvl w:val="0"/>
          <w:numId w:val="21"/>
        </w:numPr>
      </w:pPr>
      <w:r w:rsidRPr="007C731C">
        <w:rPr>
          <w:b/>
          <w:bCs/>
        </w:rPr>
        <w:t>ISTQB Certification:</w:t>
      </w:r>
      <w:r w:rsidRPr="007C731C">
        <w:t> Foundation level or higher.</w:t>
      </w:r>
    </w:p>
    <w:p w14:paraId="4212FAA5" w14:textId="77777777" w:rsidR="007C731C" w:rsidRPr="007C731C" w:rsidRDefault="007C731C" w:rsidP="007C731C">
      <w:r w:rsidRPr="007C731C">
        <w:rPr>
          <w:b/>
          <w:bCs/>
        </w:rPr>
        <w:t>Personal Attributes:</w:t>
      </w:r>
    </w:p>
    <w:p w14:paraId="6D265BE3" w14:textId="77777777" w:rsidR="007C731C" w:rsidRPr="007C731C" w:rsidRDefault="007C731C" w:rsidP="007C731C">
      <w:pPr>
        <w:numPr>
          <w:ilvl w:val="0"/>
          <w:numId w:val="22"/>
        </w:numPr>
      </w:pPr>
      <w:r w:rsidRPr="007C731C">
        <w:rPr>
          <w:b/>
          <w:bCs/>
        </w:rPr>
        <w:t>Analytical &amp; Detail-Oriented:</w:t>
      </w:r>
      <w:r w:rsidRPr="007C731C">
        <w:t> Exceptional problem-solving skills and a meticulous approach to testing.</w:t>
      </w:r>
    </w:p>
    <w:p w14:paraId="73A00C65" w14:textId="77777777" w:rsidR="007C731C" w:rsidRPr="007C731C" w:rsidRDefault="007C731C" w:rsidP="007C731C">
      <w:pPr>
        <w:numPr>
          <w:ilvl w:val="0"/>
          <w:numId w:val="22"/>
        </w:numPr>
      </w:pPr>
      <w:r w:rsidRPr="007C731C">
        <w:rPr>
          <w:b/>
          <w:bCs/>
        </w:rPr>
        <w:t>Clear Communicator:</w:t>
      </w:r>
      <w:r w:rsidRPr="007C731C">
        <w:t> Ability to clearly document defects and test results for both technical and non-technical audiences.</w:t>
      </w:r>
    </w:p>
    <w:p w14:paraId="5E08857C" w14:textId="77777777" w:rsidR="007C731C" w:rsidRPr="007C731C" w:rsidRDefault="007C731C" w:rsidP="007C731C">
      <w:pPr>
        <w:numPr>
          <w:ilvl w:val="0"/>
          <w:numId w:val="22"/>
        </w:numPr>
      </w:pPr>
      <w:r w:rsidRPr="007C731C">
        <w:rPr>
          <w:b/>
          <w:bCs/>
        </w:rPr>
        <w:t>Proactive &amp; Collaborative:</w:t>
      </w:r>
      <w:r w:rsidRPr="007C731C">
        <w:t> A self-starter who actively seeks out information and works collaboratively with developers and other team members.</w:t>
      </w:r>
    </w:p>
    <w:p w14:paraId="07F5DD90" w14:textId="77777777" w:rsidR="007C731C" w:rsidRPr="007C731C" w:rsidRDefault="007C731C" w:rsidP="007C731C">
      <w:pPr>
        <w:numPr>
          <w:ilvl w:val="0"/>
          <w:numId w:val="22"/>
        </w:numPr>
      </w:pPr>
      <w:r w:rsidRPr="007C731C">
        <w:rPr>
          <w:b/>
          <w:bCs/>
        </w:rPr>
        <w:t>Adaptable:</w:t>
      </w:r>
      <w:r w:rsidRPr="007C731C">
        <w:t> Comfortable working in a complex, evolving programme with changing priorities.</w:t>
      </w:r>
    </w:p>
    <w:p w14:paraId="29938EDA" w14:textId="45474451" w:rsidR="007C731C" w:rsidRPr="007C731C" w:rsidRDefault="007C731C" w:rsidP="007C731C">
      <w:pPr>
        <w:rPr>
          <w:b/>
          <w:bCs/>
          <w:sz w:val="36"/>
          <w:szCs w:val="36"/>
          <w:u w:val="single"/>
        </w:rPr>
      </w:pPr>
      <w:r w:rsidRPr="002E78F1">
        <w:rPr>
          <w:b/>
          <w:bCs/>
          <w:sz w:val="36"/>
          <w:szCs w:val="36"/>
          <w:u w:val="single"/>
        </w:rPr>
        <w:t>CROSS TEAM</w:t>
      </w:r>
    </w:p>
    <w:p w14:paraId="7E0FA54F" w14:textId="77777777" w:rsidR="007C731C" w:rsidRPr="007C731C" w:rsidRDefault="007C731C" w:rsidP="007C731C">
      <w:pPr>
        <w:rPr>
          <w:b/>
          <w:bCs/>
          <w:sz w:val="36"/>
          <w:szCs w:val="36"/>
        </w:rPr>
      </w:pPr>
      <w:r w:rsidRPr="007C731C">
        <w:rPr>
          <w:b/>
          <w:bCs/>
          <w:sz w:val="36"/>
          <w:szCs w:val="36"/>
        </w:rPr>
        <w:t>Job Profile: Lead Developer (C#, AWS, FHIR, Event-Driven)</w:t>
      </w:r>
    </w:p>
    <w:p w14:paraId="46B947BB" w14:textId="77777777" w:rsidR="007C731C" w:rsidRPr="007C731C" w:rsidRDefault="007C731C" w:rsidP="007C731C">
      <w:r w:rsidRPr="007C731C">
        <w:rPr>
          <w:b/>
          <w:bCs/>
        </w:rPr>
        <w:t>About the Role:</w:t>
      </w:r>
      <w:r w:rsidRPr="007C731C">
        <w:br/>
        <w:t>We are seeking a highly accomplished Lead Developer to provide technical leadership and hands-on expertise for the build of Scotland's national Digital Prescribing and Dispensing Pathways (DPDP) service. This is a pivotal role that blends deep technical mastery with team leadership. You will be responsible for guiding the technical direction of the development teams, ensuring the delivery of a robust, secure, and scalable cloud-native platform that meets the complex demands of a national health service.</w:t>
      </w:r>
    </w:p>
    <w:p w14:paraId="4D0199EA" w14:textId="77777777" w:rsidR="007C731C" w:rsidRPr="007C731C" w:rsidRDefault="007C731C" w:rsidP="007C731C">
      <w:r w:rsidRPr="007C731C">
        <w:rPr>
          <w:b/>
          <w:bCs/>
        </w:rPr>
        <w:t>Key Responsibilities:</w:t>
      </w:r>
    </w:p>
    <w:p w14:paraId="517A7CB3" w14:textId="77777777" w:rsidR="007C731C" w:rsidRPr="007C731C" w:rsidRDefault="007C731C" w:rsidP="007C731C">
      <w:pPr>
        <w:numPr>
          <w:ilvl w:val="0"/>
          <w:numId w:val="23"/>
        </w:numPr>
      </w:pPr>
      <w:r w:rsidRPr="007C731C">
        <w:rPr>
          <w:b/>
          <w:bCs/>
        </w:rPr>
        <w:t>Technical Leadership &amp; Mentorship:</w:t>
      </w:r>
      <w:r w:rsidRPr="007C731C">
        <w:t> Provide clear technical direction, mentorship, and line management for a team of developers. Foster a culture of excellence, collaboration, and continuous improvement.</w:t>
      </w:r>
    </w:p>
    <w:p w14:paraId="630EBEEF" w14:textId="77777777" w:rsidR="007C731C" w:rsidRPr="007C731C" w:rsidRDefault="007C731C" w:rsidP="007C731C">
      <w:pPr>
        <w:numPr>
          <w:ilvl w:val="0"/>
          <w:numId w:val="23"/>
        </w:numPr>
      </w:pPr>
      <w:r w:rsidRPr="007C731C">
        <w:rPr>
          <w:b/>
          <w:bCs/>
        </w:rPr>
        <w:t>Architectural Execution &amp; Best Practices:</w:t>
      </w:r>
      <w:r w:rsidRPr="007C731C">
        <w:t> Work closely with Solutions Architects to translate the high-level architecture into detailed technical designs and implementation plans. Champion software engineering best practices (TDD, Clean Code, CI/CD) across the team.</w:t>
      </w:r>
    </w:p>
    <w:p w14:paraId="47BFC3D8" w14:textId="77777777" w:rsidR="007C731C" w:rsidRPr="007C731C" w:rsidRDefault="007C731C" w:rsidP="007C731C">
      <w:pPr>
        <w:numPr>
          <w:ilvl w:val="0"/>
          <w:numId w:val="23"/>
        </w:numPr>
      </w:pPr>
      <w:r w:rsidRPr="007C731C">
        <w:rPr>
          <w:b/>
          <w:bCs/>
        </w:rPr>
        <w:t>Hands-On Development:</w:t>
      </w:r>
      <w:r w:rsidRPr="007C731C">
        <w:t> Lead by example by contributing high-quality, production-ready code for the most complex components of the system, particularly in the core service domains.</w:t>
      </w:r>
    </w:p>
    <w:p w14:paraId="22C91A53" w14:textId="77777777" w:rsidR="007C731C" w:rsidRPr="007C731C" w:rsidRDefault="007C731C" w:rsidP="007C731C">
      <w:pPr>
        <w:numPr>
          <w:ilvl w:val="0"/>
          <w:numId w:val="23"/>
        </w:numPr>
      </w:pPr>
      <w:r w:rsidRPr="007C731C">
        <w:rPr>
          <w:b/>
          <w:bCs/>
        </w:rPr>
        <w:lastRenderedPageBreak/>
        <w:t>Technical Strategy:</w:t>
      </w:r>
      <w:r w:rsidRPr="007C731C">
        <w:t> Make key decisions on technology, tools, and frameworks within the constraints of the NHS technology stack (C#, AWS, FHIR). Drive the adoption of event-driven architecture patterns across the platform.</w:t>
      </w:r>
    </w:p>
    <w:p w14:paraId="1803A85D" w14:textId="77777777" w:rsidR="007C731C" w:rsidRPr="007C731C" w:rsidRDefault="007C731C" w:rsidP="007C731C">
      <w:pPr>
        <w:numPr>
          <w:ilvl w:val="0"/>
          <w:numId w:val="23"/>
        </w:numPr>
      </w:pPr>
      <w:r w:rsidRPr="007C731C">
        <w:rPr>
          <w:b/>
          <w:bCs/>
        </w:rPr>
        <w:t>Quality &amp; Standards Guardian:</w:t>
      </w:r>
      <w:r w:rsidRPr="007C731C">
        <w:t> Own the technical quality of the codebase. Ensure all solutions are secure, performant, and aligned with the National Digital Platform (NDP) principles and FHIR standards.</w:t>
      </w:r>
    </w:p>
    <w:p w14:paraId="5F5EB2D4" w14:textId="77777777" w:rsidR="007C731C" w:rsidRPr="007C731C" w:rsidRDefault="007C731C" w:rsidP="007C731C">
      <w:pPr>
        <w:numPr>
          <w:ilvl w:val="0"/>
          <w:numId w:val="23"/>
        </w:numPr>
      </w:pPr>
      <w:r w:rsidRPr="007C731C">
        <w:rPr>
          <w:b/>
          <w:bCs/>
        </w:rPr>
        <w:t>Collaboration &amp; Integration:</w:t>
      </w:r>
      <w:r w:rsidRPr="007C731C">
        <w:t> Act as a key technical liaison between the development teams, product management, and architecture. Ensure seamless integration of DPDP services with the broader NDP ecosystem.</w:t>
      </w:r>
    </w:p>
    <w:p w14:paraId="4EFF4DF3" w14:textId="77777777" w:rsidR="007C731C" w:rsidRPr="007C731C" w:rsidRDefault="007C731C" w:rsidP="007C731C">
      <w:r w:rsidRPr="007C731C">
        <w:rPr>
          <w:b/>
          <w:bCs/>
        </w:rPr>
        <w:t>Essential Skills &amp; Experience (Mandatory):</w:t>
      </w:r>
    </w:p>
    <w:p w14:paraId="335E4270" w14:textId="17C11F85" w:rsidR="007C731C" w:rsidRPr="007C731C" w:rsidRDefault="007C731C" w:rsidP="007C731C">
      <w:pPr>
        <w:numPr>
          <w:ilvl w:val="0"/>
          <w:numId w:val="24"/>
        </w:numPr>
      </w:pPr>
      <w:r w:rsidRPr="007C731C">
        <w:rPr>
          <w:b/>
          <w:bCs/>
        </w:rPr>
        <w:t>Expert-Level C# &amp; .NET:</w:t>
      </w:r>
      <w:r w:rsidRPr="007C731C">
        <w:t>  C# and modern .NET (Core/5+), with a proven track record of designing and building large-scale, distributed systems.</w:t>
      </w:r>
    </w:p>
    <w:p w14:paraId="42279063" w14:textId="77777777" w:rsidR="007C731C" w:rsidRPr="007C731C" w:rsidRDefault="007C731C" w:rsidP="007C731C">
      <w:pPr>
        <w:numPr>
          <w:ilvl w:val="0"/>
          <w:numId w:val="24"/>
        </w:numPr>
      </w:pPr>
      <w:r w:rsidRPr="007C731C">
        <w:rPr>
          <w:b/>
          <w:bCs/>
        </w:rPr>
        <w:t>AWS Architecture &amp; Development:</w:t>
      </w:r>
      <w:r w:rsidRPr="007C731C">
        <w:t xml:space="preserve"> Extensive, hands-on experience designing, building, and deploying complex applications on AWS. Proficiency with serverless (Lambda, Step Functions), containerisation (ECS, Fargate), messaging (SQS, SNS, </w:t>
      </w:r>
      <w:proofErr w:type="spellStart"/>
      <w:r w:rsidRPr="007C731C">
        <w:t>EventBridge</w:t>
      </w:r>
      <w:proofErr w:type="spellEnd"/>
      <w:r w:rsidRPr="007C731C">
        <w:t>), and data storage (RDS, DynamoDB) services.</w:t>
      </w:r>
    </w:p>
    <w:p w14:paraId="02DB0DAB" w14:textId="77777777" w:rsidR="007C731C" w:rsidRPr="007C731C" w:rsidRDefault="007C731C" w:rsidP="007C731C">
      <w:pPr>
        <w:numPr>
          <w:ilvl w:val="0"/>
          <w:numId w:val="24"/>
        </w:numPr>
      </w:pPr>
      <w:r w:rsidRPr="007C731C">
        <w:rPr>
          <w:b/>
          <w:bCs/>
        </w:rPr>
        <w:t>FHIR Standard Expertise:</w:t>
      </w:r>
      <w:r w:rsidRPr="007C731C">
        <w:t> </w:t>
      </w:r>
      <w:r w:rsidRPr="007C731C">
        <w:rPr>
          <w:b/>
          <w:bCs/>
        </w:rPr>
        <w:t>Direct, hands-on experience</w:t>
      </w:r>
      <w:r w:rsidRPr="007C731C">
        <w:t> implementing the FHIR standard in a production environment, including a deep understanding of resources, profiles, and RESTful API implementation.</w:t>
      </w:r>
    </w:p>
    <w:p w14:paraId="28A81B96" w14:textId="77777777" w:rsidR="007C731C" w:rsidRPr="007C731C" w:rsidRDefault="007C731C" w:rsidP="007C731C">
      <w:pPr>
        <w:numPr>
          <w:ilvl w:val="0"/>
          <w:numId w:val="24"/>
        </w:numPr>
      </w:pPr>
      <w:r w:rsidRPr="007C731C">
        <w:rPr>
          <w:b/>
          <w:bCs/>
        </w:rPr>
        <w:t>Event-Driven Architecture (EDA):</w:t>
      </w:r>
      <w:r w:rsidRPr="007C731C">
        <w:t> Proven experience in designing, building, and leading teams in the development of event-driven systems. Deep understanding of patterns, messaging, and choreography.</w:t>
      </w:r>
    </w:p>
    <w:p w14:paraId="54370164" w14:textId="77777777" w:rsidR="007C731C" w:rsidRPr="007C731C" w:rsidRDefault="007C731C" w:rsidP="007C731C">
      <w:pPr>
        <w:numPr>
          <w:ilvl w:val="0"/>
          <w:numId w:val="24"/>
        </w:numPr>
      </w:pPr>
      <w:r w:rsidRPr="007C731C">
        <w:rPr>
          <w:b/>
          <w:bCs/>
        </w:rPr>
        <w:t>Team Leadership:</w:t>
      </w:r>
      <w:r w:rsidRPr="007C731C">
        <w:t> Demonstrable experience in a technical leadership role, with responsibility for mentoring developers, conducting code reviews, and guiding technical decision-making.</w:t>
      </w:r>
    </w:p>
    <w:p w14:paraId="5D3D3723" w14:textId="77777777" w:rsidR="007C731C" w:rsidRPr="007C731C" w:rsidRDefault="007C731C" w:rsidP="007C731C">
      <w:r w:rsidRPr="007C731C">
        <w:rPr>
          <w:b/>
          <w:bCs/>
        </w:rPr>
        <w:t>Desirable Skills:</w:t>
      </w:r>
    </w:p>
    <w:p w14:paraId="10792371" w14:textId="77777777" w:rsidR="007C731C" w:rsidRPr="007C731C" w:rsidRDefault="007C731C" w:rsidP="007C731C">
      <w:pPr>
        <w:numPr>
          <w:ilvl w:val="0"/>
          <w:numId w:val="25"/>
        </w:numPr>
      </w:pPr>
      <w:r w:rsidRPr="007C731C">
        <w:rPr>
          <w:b/>
          <w:bCs/>
        </w:rPr>
        <w:t>Digital Health Experience:</w:t>
      </w:r>
      <w:r w:rsidRPr="007C731C">
        <w:t> Prior experience in the UK NHS or digital health sector, with an understanding of clinical safety and the regulatory landscape.</w:t>
      </w:r>
    </w:p>
    <w:p w14:paraId="125164D8" w14:textId="77777777" w:rsidR="007C731C" w:rsidRPr="007C731C" w:rsidRDefault="007C731C" w:rsidP="007C731C">
      <w:pPr>
        <w:numPr>
          <w:ilvl w:val="0"/>
          <w:numId w:val="25"/>
        </w:numPr>
      </w:pPr>
      <w:r w:rsidRPr="007C731C">
        <w:rPr>
          <w:b/>
          <w:bCs/>
        </w:rPr>
        <w:t>DevOps &amp; Infrastructure-as-Code:</w:t>
      </w:r>
      <w:r w:rsidRPr="007C731C">
        <w:t> Strong proficiency with CI/CD pipelines and infrastructure-as-code tools like Terraform or CloudFormation.</w:t>
      </w:r>
    </w:p>
    <w:p w14:paraId="57966E2F" w14:textId="77777777" w:rsidR="007C731C" w:rsidRPr="007C731C" w:rsidRDefault="007C731C" w:rsidP="007C731C">
      <w:pPr>
        <w:numPr>
          <w:ilvl w:val="0"/>
          <w:numId w:val="25"/>
        </w:numPr>
      </w:pPr>
      <w:r w:rsidRPr="007C731C">
        <w:rPr>
          <w:b/>
          <w:bCs/>
        </w:rPr>
        <w:t>Public Sector Experience:</w:t>
      </w:r>
      <w:r w:rsidRPr="007C731C">
        <w:t> Familiarity with the Government Digital Service (GDS) or Digital Scotland Service Standard.</w:t>
      </w:r>
    </w:p>
    <w:p w14:paraId="410DF85C" w14:textId="77777777" w:rsidR="007C731C" w:rsidRPr="007C731C" w:rsidRDefault="007C731C" w:rsidP="007C731C">
      <w:pPr>
        <w:numPr>
          <w:ilvl w:val="0"/>
          <w:numId w:val="25"/>
        </w:numPr>
      </w:pPr>
      <w:r w:rsidRPr="007C731C">
        <w:rPr>
          <w:b/>
          <w:bCs/>
        </w:rPr>
        <w:t>Security Focus:</w:t>
      </w:r>
      <w:r w:rsidRPr="007C731C">
        <w:t> A deep-seated focus on application security, particularly in handling sensitive patient data (PII).</w:t>
      </w:r>
    </w:p>
    <w:p w14:paraId="4FFDC1DB" w14:textId="77777777" w:rsidR="007C731C" w:rsidRPr="007C731C" w:rsidRDefault="007C731C" w:rsidP="007C731C">
      <w:pPr>
        <w:numPr>
          <w:ilvl w:val="0"/>
          <w:numId w:val="25"/>
        </w:numPr>
      </w:pPr>
      <w:r w:rsidRPr="007C731C">
        <w:rPr>
          <w:b/>
          <w:bCs/>
        </w:rPr>
        <w:lastRenderedPageBreak/>
        <w:t>Formal AWS Certification:</w:t>
      </w:r>
      <w:r w:rsidRPr="007C731C">
        <w:t> (e.g., AWS Solutions Architect Professional or DevOps Engineer Professional).</w:t>
      </w:r>
    </w:p>
    <w:p w14:paraId="5502BFA1" w14:textId="77777777" w:rsidR="007C731C" w:rsidRPr="007C731C" w:rsidRDefault="007C731C" w:rsidP="007C731C">
      <w:r w:rsidRPr="007C731C">
        <w:rPr>
          <w:b/>
          <w:bCs/>
        </w:rPr>
        <w:t>Personal Attributes:</w:t>
      </w:r>
    </w:p>
    <w:p w14:paraId="657E71DB" w14:textId="77777777" w:rsidR="007C731C" w:rsidRPr="007C731C" w:rsidRDefault="007C731C" w:rsidP="007C731C">
      <w:pPr>
        <w:numPr>
          <w:ilvl w:val="0"/>
          <w:numId w:val="26"/>
        </w:numPr>
      </w:pPr>
      <w:r w:rsidRPr="007C731C">
        <w:rPr>
          <w:b/>
          <w:bCs/>
        </w:rPr>
        <w:t>Leader &amp; Influencer:</w:t>
      </w:r>
      <w:r w:rsidRPr="007C731C">
        <w:t> A natural leader who can inspire a team, drive consensus, and articulate technical vision to non-technical stakeholders.</w:t>
      </w:r>
    </w:p>
    <w:p w14:paraId="3EE2CDC1" w14:textId="77777777" w:rsidR="007C731C" w:rsidRPr="007C731C" w:rsidRDefault="007C731C" w:rsidP="007C731C">
      <w:pPr>
        <w:numPr>
          <w:ilvl w:val="0"/>
          <w:numId w:val="26"/>
        </w:numPr>
      </w:pPr>
      <w:r w:rsidRPr="007C731C">
        <w:rPr>
          <w:b/>
          <w:bCs/>
        </w:rPr>
        <w:t>Pragmatic Problem-Solver:</w:t>
      </w:r>
      <w:r w:rsidRPr="007C731C">
        <w:t> Balances ideal solutions with practical delivery constraints, making sound decisions under pressure.</w:t>
      </w:r>
    </w:p>
    <w:p w14:paraId="1DFC2DDF" w14:textId="77777777" w:rsidR="007C731C" w:rsidRPr="007C731C" w:rsidRDefault="007C731C" w:rsidP="007C731C">
      <w:pPr>
        <w:numPr>
          <w:ilvl w:val="0"/>
          <w:numId w:val="26"/>
        </w:numPr>
      </w:pPr>
      <w:r w:rsidRPr="007C731C">
        <w:rPr>
          <w:b/>
          <w:bCs/>
        </w:rPr>
        <w:t>Continuous Learner:</w:t>
      </w:r>
      <w:r w:rsidRPr="007C731C">
        <w:t> Passionate about technology and keeps abreast of emerging trends in cloud, software architecture, and healthcare tech.</w:t>
      </w:r>
    </w:p>
    <w:p w14:paraId="6E7885CC" w14:textId="77777777" w:rsidR="007C731C" w:rsidRPr="007C731C" w:rsidRDefault="007C731C" w:rsidP="007C731C">
      <w:pPr>
        <w:numPr>
          <w:ilvl w:val="0"/>
          <w:numId w:val="26"/>
        </w:numPr>
      </w:pPr>
      <w:r w:rsidRPr="007C731C">
        <w:rPr>
          <w:b/>
          <w:bCs/>
        </w:rPr>
        <w:t>Resilient &amp; Adaptable:</w:t>
      </w:r>
      <w:r w:rsidRPr="007C731C">
        <w:t> Thrives in a complex, large-scale programme environment and can navigate ambiguity effectively.</w:t>
      </w:r>
    </w:p>
    <w:p w14:paraId="38A05A52" w14:textId="77777777" w:rsidR="001B3221" w:rsidRDefault="001B3221" w:rsidP="001B3221"/>
    <w:p w14:paraId="45305BC9" w14:textId="77777777" w:rsidR="007C731C" w:rsidRPr="007C731C" w:rsidRDefault="007C731C" w:rsidP="007C731C">
      <w:pPr>
        <w:rPr>
          <w:b/>
          <w:bCs/>
          <w:sz w:val="36"/>
          <w:szCs w:val="36"/>
        </w:rPr>
      </w:pPr>
      <w:r w:rsidRPr="007C731C">
        <w:rPr>
          <w:b/>
          <w:bCs/>
          <w:sz w:val="36"/>
          <w:szCs w:val="36"/>
        </w:rPr>
        <w:t>Job Profile: Test Manager (Digital Health)</w:t>
      </w:r>
    </w:p>
    <w:p w14:paraId="46922B27" w14:textId="77777777" w:rsidR="007C731C" w:rsidRPr="007C731C" w:rsidRDefault="007C731C" w:rsidP="007C731C">
      <w:r w:rsidRPr="007C731C">
        <w:rPr>
          <w:b/>
          <w:bCs/>
        </w:rPr>
        <w:t>About the Role:</w:t>
      </w:r>
      <w:r w:rsidRPr="007C731C">
        <w:br/>
        <w:t>We are seeking an experienced and strategic Test Manager to define and lead the end-to-end test strategy for Scotland's national Digital Prescribing and Dispensing Pathways (DPDP) programme. This is a critical leadership role responsible for ensuring the quality, safety, and reliability of a platform that will become fundamental to Scotland's health service. You will establish the test governance, manage all test phases, and lead a team of test professionals to successfully deliver a complex, multi-component, cloud-native system.</w:t>
      </w:r>
    </w:p>
    <w:p w14:paraId="708E56B3" w14:textId="77777777" w:rsidR="007C731C" w:rsidRPr="007C731C" w:rsidRDefault="007C731C" w:rsidP="007C731C">
      <w:r w:rsidRPr="007C731C">
        <w:rPr>
          <w:b/>
          <w:bCs/>
        </w:rPr>
        <w:t>Key Responsibilities:</w:t>
      </w:r>
    </w:p>
    <w:p w14:paraId="1FA10192" w14:textId="77777777" w:rsidR="007C731C" w:rsidRPr="007C731C" w:rsidRDefault="007C731C" w:rsidP="007C731C">
      <w:pPr>
        <w:numPr>
          <w:ilvl w:val="0"/>
          <w:numId w:val="27"/>
        </w:numPr>
      </w:pPr>
      <w:r w:rsidRPr="007C731C">
        <w:rPr>
          <w:b/>
          <w:bCs/>
        </w:rPr>
        <w:t>Test Strategy &amp; Governance:</w:t>
      </w:r>
      <w:r w:rsidRPr="007C731C">
        <w:t> Develop, document, and implement the overarching Test Strategy for the DPDP programme, encompassing all test levels (Unit, Integration, System, UAT, Non-Functional) and all system components (bespoke build, procured, and NDP platform services).</w:t>
      </w:r>
    </w:p>
    <w:p w14:paraId="7EC61148" w14:textId="77777777" w:rsidR="007C731C" w:rsidRPr="007C731C" w:rsidRDefault="007C731C" w:rsidP="007C731C">
      <w:pPr>
        <w:numPr>
          <w:ilvl w:val="0"/>
          <w:numId w:val="27"/>
        </w:numPr>
      </w:pPr>
      <w:r w:rsidRPr="007C731C">
        <w:rPr>
          <w:b/>
          <w:bCs/>
        </w:rPr>
        <w:t>Team Leadership &amp; Management:</w:t>
      </w:r>
      <w:r w:rsidRPr="007C731C">
        <w:t> Line manage and provide professional leadership to a team of test engineers and analysts, including both client and supplier staff. Foster a culture of quality and continuous improvement.</w:t>
      </w:r>
    </w:p>
    <w:p w14:paraId="0F91EFCB" w14:textId="77777777" w:rsidR="007C731C" w:rsidRPr="007C731C" w:rsidRDefault="007C731C" w:rsidP="007C731C">
      <w:pPr>
        <w:numPr>
          <w:ilvl w:val="0"/>
          <w:numId w:val="27"/>
        </w:numPr>
      </w:pPr>
      <w:r w:rsidRPr="007C731C">
        <w:rPr>
          <w:b/>
          <w:bCs/>
        </w:rPr>
        <w:t>Planning &amp; Estimation:</w:t>
      </w:r>
      <w:r w:rsidRPr="007C731C">
        <w:t> Create detailed test plans, schedules, and resource forecasts. Manage the test budget and ensure adequate test environments and tooling are procured and maintained.</w:t>
      </w:r>
    </w:p>
    <w:p w14:paraId="6CA9034E" w14:textId="77777777" w:rsidR="007C731C" w:rsidRPr="007C731C" w:rsidRDefault="007C731C" w:rsidP="007C731C">
      <w:pPr>
        <w:numPr>
          <w:ilvl w:val="0"/>
          <w:numId w:val="27"/>
        </w:numPr>
      </w:pPr>
      <w:r w:rsidRPr="007C731C">
        <w:rPr>
          <w:b/>
          <w:bCs/>
        </w:rPr>
        <w:t>Stakeholder Management &amp; Reporting:</w:t>
      </w:r>
      <w:r w:rsidRPr="007C731C">
        <w:t xml:space="preserve"> Act as the primary point of contact for all test-related matters. Provide clear, concise, and regular reporting on test </w:t>
      </w:r>
      <w:r w:rsidRPr="007C731C">
        <w:lastRenderedPageBreak/>
        <w:t>progress, quality metrics, risks, and exit criteria to programme leadership and governance boards.</w:t>
      </w:r>
    </w:p>
    <w:p w14:paraId="2AF0A8E5" w14:textId="77777777" w:rsidR="007C731C" w:rsidRPr="007C731C" w:rsidRDefault="007C731C" w:rsidP="007C731C">
      <w:pPr>
        <w:numPr>
          <w:ilvl w:val="0"/>
          <w:numId w:val="27"/>
        </w:numPr>
      </w:pPr>
      <w:r w:rsidRPr="007C731C">
        <w:rPr>
          <w:b/>
          <w:bCs/>
        </w:rPr>
        <w:t>Risk-Based Approach:</w:t>
      </w:r>
      <w:r w:rsidRPr="007C731C">
        <w:t> Implement a risk-based testing methodology, prioritizing test activities to focus on areas of highest clinical, technical, and business risk.</w:t>
      </w:r>
    </w:p>
    <w:p w14:paraId="6D8C1FD9" w14:textId="77777777" w:rsidR="007C731C" w:rsidRPr="007C731C" w:rsidRDefault="007C731C" w:rsidP="007C731C">
      <w:pPr>
        <w:numPr>
          <w:ilvl w:val="0"/>
          <w:numId w:val="27"/>
        </w:numPr>
      </w:pPr>
      <w:r w:rsidRPr="007C731C">
        <w:rPr>
          <w:b/>
          <w:bCs/>
        </w:rPr>
        <w:t>Standards &amp; Compliance:</w:t>
      </w:r>
      <w:r w:rsidRPr="007C731C">
        <w:t> Ensure all testing activities comply with relevant NHS standards, clinical safety protocols, and digital service standards (e.g., Digital Scotland Service Standard).</w:t>
      </w:r>
    </w:p>
    <w:p w14:paraId="33AEACB0" w14:textId="77777777" w:rsidR="007C731C" w:rsidRPr="007C731C" w:rsidRDefault="007C731C" w:rsidP="007C731C">
      <w:r w:rsidRPr="007C731C">
        <w:rPr>
          <w:b/>
          <w:bCs/>
        </w:rPr>
        <w:t>Essential Skills &amp; Experience (Mandatory):</w:t>
      </w:r>
    </w:p>
    <w:p w14:paraId="4F23A24B" w14:textId="77777777" w:rsidR="007C731C" w:rsidRPr="007C731C" w:rsidRDefault="007C731C" w:rsidP="007C731C">
      <w:pPr>
        <w:numPr>
          <w:ilvl w:val="0"/>
          <w:numId w:val="28"/>
        </w:numPr>
      </w:pPr>
      <w:r w:rsidRPr="007C731C">
        <w:rPr>
          <w:b/>
          <w:bCs/>
        </w:rPr>
        <w:t>Proven Test Management Experience:</w:t>
      </w:r>
      <w:r w:rsidRPr="007C731C">
        <w:t> Demonstrable experience as a Test Manager on large-scale, complex software development programmes, preferably within the UK public sector or a similarly regulated environment.</w:t>
      </w:r>
    </w:p>
    <w:p w14:paraId="25160697" w14:textId="77777777" w:rsidR="007C731C" w:rsidRPr="007C731C" w:rsidRDefault="007C731C" w:rsidP="007C731C">
      <w:pPr>
        <w:numPr>
          <w:ilvl w:val="0"/>
          <w:numId w:val="28"/>
        </w:numPr>
      </w:pPr>
      <w:r w:rsidRPr="007C731C">
        <w:rPr>
          <w:b/>
          <w:bCs/>
        </w:rPr>
        <w:t>End-to-End Test Strategy:</w:t>
      </w:r>
      <w:r w:rsidRPr="007C731C">
        <w:t> Expertise in designing and implementing full-lifecycle test strategies for programmes involving complex system integration, APIs, and cloud-native technologies.</w:t>
      </w:r>
    </w:p>
    <w:p w14:paraId="5907A58C" w14:textId="77777777" w:rsidR="007C731C" w:rsidRPr="007C731C" w:rsidRDefault="007C731C" w:rsidP="007C731C">
      <w:pPr>
        <w:numPr>
          <w:ilvl w:val="0"/>
          <w:numId w:val="28"/>
        </w:numPr>
      </w:pPr>
      <w:r w:rsidRPr="007C731C">
        <w:rPr>
          <w:b/>
          <w:bCs/>
        </w:rPr>
        <w:t>Team Leadership:</w:t>
      </w:r>
      <w:r w:rsidRPr="007C731C">
        <w:t> Strong experience in building, managing, and mentoring distributed test teams, including managing supplier test resources.</w:t>
      </w:r>
    </w:p>
    <w:p w14:paraId="1566CBC5" w14:textId="77777777" w:rsidR="007C731C" w:rsidRPr="007C731C" w:rsidRDefault="007C731C" w:rsidP="007C731C">
      <w:pPr>
        <w:numPr>
          <w:ilvl w:val="0"/>
          <w:numId w:val="28"/>
        </w:numPr>
      </w:pPr>
      <w:r w:rsidRPr="007C731C">
        <w:rPr>
          <w:b/>
          <w:bCs/>
        </w:rPr>
        <w:t>Stakeholder Engagement:</w:t>
      </w:r>
      <w:r w:rsidRPr="007C731C">
        <w:t> Exceptional communication and stakeholder management skills, with the ability to articulate complex test concepts and risks to senior management and non-technical audiences.</w:t>
      </w:r>
    </w:p>
    <w:p w14:paraId="23A40B3A" w14:textId="77777777" w:rsidR="007C731C" w:rsidRPr="007C731C" w:rsidRDefault="007C731C" w:rsidP="007C731C">
      <w:pPr>
        <w:numPr>
          <w:ilvl w:val="0"/>
          <w:numId w:val="28"/>
        </w:numPr>
      </w:pPr>
      <w:r w:rsidRPr="007C731C">
        <w:rPr>
          <w:b/>
          <w:bCs/>
        </w:rPr>
        <w:t>Risk Management:</w:t>
      </w:r>
      <w:r w:rsidRPr="007C731C">
        <w:t> Proficiency in test planning based on risk analysis and mitigating test-related programme risks.</w:t>
      </w:r>
    </w:p>
    <w:p w14:paraId="674F6E8F" w14:textId="77777777" w:rsidR="007C731C" w:rsidRPr="007C731C" w:rsidRDefault="007C731C" w:rsidP="007C731C">
      <w:r w:rsidRPr="007C731C">
        <w:rPr>
          <w:b/>
          <w:bCs/>
        </w:rPr>
        <w:t>Desirable Skills:</w:t>
      </w:r>
    </w:p>
    <w:p w14:paraId="6D515085" w14:textId="77777777" w:rsidR="007C731C" w:rsidRPr="007C731C" w:rsidRDefault="007C731C" w:rsidP="007C731C">
      <w:pPr>
        <w:numPr>
          <w:ilvl w:val="0"/>
          <w:numId w:val="29"/>
        </w:numPr>
      </w:pPr>
      <w:r w:rsidRPr="007C731C">
        <w:rPr>
          <w:b/>
          <w:bCs/>
        </w:rPr>
        <w:t>Digital Health Experience:</w:t>
      </w:r>
      <w:r w:rsidRPr="007C731C">
        <w:t> Prior experience in the UK NHS or digital health sector, with a clear understanding of the critical importance of clinical safety and the regulatory landscape (e.g., DCB0129, DCB0160).</w:t>
      </w:r>
    </w:p>
    <w:p w14:paraId="638ADFB9" w14:textId="77777777" w:rsidR="007C731C" w:rsidRPr="007C731C" w:rsidRDefault="007C731C" w:rsidP="007C731C">
      <w:pPr>
        <w:numPr>
          <w:ilvl w:val="0"/>
          <w:numId w:val="29"/>
        </w:numPr>
      </w:pPr>
      <w:r w:rsidRPr="007C731C">
        <w:rPr>
          <w:b/>
          <w:bCs/>
        </w:rPr>
        <w:t>Technical Awareness:</w:t>
      </w:r>
      <w:r w:rsidRPr="007C731C">
        <w:t> A strong understanding of the relevant technology stack is highly beneficial: </w:t>
      </w:r>
      <w:r w:rsidRPr="007C731C">
        <w:rPr>
          <w:b/>
          <w:bCs/>
        </w:rPr>
        <w:t>AWS, C#, microservices, FHIR, and event-driven architecture.</w:t>
      </w:r>
    </w:p>
    <w:p w14:paraId="61B59B24" w14:textId="77777777" w:rsidR="007C731C" w:rsidRPr="007C731C" w:rsidRDefault="007C731C" w:rsidP="007C731C">
      <w:pPr>
        <w:numPr>
          <w:ilvl w:val="0"/>
          <w:numId w:val="29"/>
        </w:numPr>
      </w:pPr>
      <w:r w:rsidRPr="007C731C">
        <w:rPr>
          <w:b/>
          <w:bCs/>
        </w:rPr>
        <w:t>Tooling &amp; Automation:</w:t>
      </w:r>
      <w:r w:rsidRPr="007C731C">
        <w:t> Familiarity with modern test tooling for test management, automation (e.g., Selenium, Postman), and performance testing. Understanding of how to build a balanced and effective test automation pyramid.</w:t>
      </w:r>
    </w:p>
    <w:p w14:paraId="0F0D933E" w14:textId="77777777" w:rsidR="007C731C" w:rsidRPr="007C731C" w:rsidRDefault="007C731C" w:rsidP="007C731C">
      <w:pPr>
        <w:numPr>
          <w:ilvl w:val="0"/>
          <w:numId w:val="29"/>
        </w:numPr>
      </w:pPr>
      <w:r w:rsidRPr="007C731C">
        <w:rPr>
          <w:b/>
          <w:bCs/>
        </w:rPr>
        <w:t>Non-Functional Testing (NFT):</w:t>
      </w:r>
      <w:r w:rsidRPr="007C731C">
        <w:t> Experience in managing performance, security, penetration, and accessibility testing activities.</w:t>
      </w:r>
    </w:p>
    <w:p w14:paraId="16D658DD" w14:textId="77777777" w:rsidR="007C731C" w:rsidRPr="007C731C" w:rsidRDefault="007C731C" w:rsidP="007C731C">
      <w:pPr>
        <w:numPr>
          <w:ilvl w:val="0"/>
          <w:numId w:val="29"/>
        </w:numPr>
      </w:pPr>
      <w:r w:rsidRPr="007C731C">
        <w:rPr>
          <w:b/>
          <w:bCs/>
        </w:rPr>
        <w:lastRenderedPageBreak/>
        <w:t>Certification:</w:t>
      </w:r>
      <w:r w:rsidRPr="007C731C">
        <w:t> ISTQB Advanced Test Manager or similar.</w:t>
      </w:r>
    </w:p>
    <w:p w14:paraId="381BD7A0" w14:textId="77777777" w:rsidR="007C731C" w:rsidRPr="007C731C" w:rsidRDefault="007C731C" w:rsidP="007C731C">
      <w:r w:rsidRPr="007C731C">
        <w:rPr>
          <w:b/>
          <w:bCs/>
        </w:rPr>
        <w:t>Personal Attributes:</w:t>
      </w:r>
    </w:p>
    <w:p w14:paraId="1F2BD797" w14:textId="77777777" w:rsidR="007C731C" w:rsidRPr="007C731C" w:rsidRDefault="007C731C" w:rsidP="007C731C">
      <w:pPr>
        <w:numPr>
          <w:ilvl w:val="0"/>
          <w:numId w:val="30"/>
        </w:numPr>
      </w:pPr>
      <w:r w:rsidRPr="007C731C">
        <w:rPr>
          <w:b/>
          <w:bCs/>
        </w:rPr>
        <w:t>Strategic Thinker:</w:t>
      </w:r>
      <w:r w:rsidRPr="007C731C">
        <w:t> Able to see the big picture and align test activities with overarching programme goals.</w:t>
      </w:r>
    </w:p>
    <w:p w14:paraId="6FFA73C0" w14:textId="77777777" w:rsidR="007C731C" w:rsidRPr="007C731C" w:rsidRDefault="007C731C" w:rsidP="007C731C">
      <w:pPr>
        <w:numPr>
          <w:ilvl w:val="0"/>
          <w:numId w:val="30"/>
        </w:numPr>
      </w:pPr>
      <w:r w:rsidRPr="007C731C">
        <w:rPr>
          <w:b/>
          <w:bCs/>
        </w:rPr>
        <w:t>Decisive Leader:</w:t>
      </w:r>
      <w:r w:rsidRPr="007C731C">
        <w:t> Confident in making difficult decisions under pressure and providing clear direction to the team.</w:t>
      </w:r>
    </w:p>
    <w:p w14:paraId="763779EB" w14:textId="77777777" w:rsidR="007C731C" w:rsidRPr="007C731C" w:rsidRDefault="007C731C" w:rsidP="007C731C">
      <w:pPr>
        <w:numPr>
          <w:ilvl w:val="0"/>
          <w:numId w:val="30"/>
        </w:numPr>
      </w:pPr>
      <w:r w:rsidRPr="007C731C">
        <w:rPr>
          <w:b/>
          <w:bCs/>
        </w:rPr>
        <w:t>Calm Under Pressure:</w:t>
      </w:r>
      <w:r w:rsidRPr="007C731C">
        <w:t> Resilient and able to manage the high stakes and pressures of a national, mission-critical programme.</w:t>
      </w:r>
    </w:p>
    <w:p w14:paraId="494D1F3C" w14:textId="77777777" w:rsidR="007C731C" w:rsidRPr="007C731C" w:rsidRDefault="007C731C" w:rsidP="007C731C">
      <w:pPr>
        <w:numPr>
          <w:ilvl w:val="0"/>
          <w:numId w:val="30"/>
        </w:numPr>
      </w:pPr>
      <w:r w:rsidRPr="007C731C">
        <w:rPr>
          <w:b/>
          <w:bCs/>
        </w:rPr>
        <w:t>Diplomatic &amp; Influential:</w:t>
      </w:r>
      <w:r w:rsidRPr="007C731C">
        <w:t> Able to negotiate and influence at all levels to ensure quality is prioritised.</w:t>
      </w:r>
    </w:p>
    <w:p w14:paraId="647A2B0C" w14:textId="77777777" w:rsidR="007C731C" w:rsidRDefault="007C731C" w:rsidP="001B3221"/>
    <w:p w14:paraId="0D381DF0" w14:textId="77777777" w:rsidR="004D6232" w:rsidRPr="004D6232" w:rsidRDefault="004D6232" w:rsidP="004D6232">
      <w:pPr>
        <w:rPr>
          <w:b/>
          <w:bCs/>
          <w:sz w:val="36"/>
          <w:szCs w:val="36"/>
        </w:rPr>
      </w:pPr>
      <w:r w:rsidRPr="004D6232">
        <w:rPr>
          <w:b/>
          <w:bCs/>
          <w:sz w:val="36"/>
          <w:szCs w:val="36"/>
        </w:rPr>
        <w:t>Job Profile: Senior Delivery Manager (Digital Health)</w:t>
      </w:r>
    </w:p>
    <w:p w14:paraId="2A0E69D3" w14:textId="77777777" w:rsidR="004D6232" w:rsidRPr="004D6232" w:rsidRDefault="004D6232" w:rsidP="004D6232">
      <w:r w:rsidRPr="004D6232">
        <w:rPr>
          <w:b/>
          <w:bCs/>
        </w:rPr>
        <w:t>About the Role:</w:t>
      </w:r>
      <w:r w:rsidRPr="004D6232">
        <w:br/>
        <w:t>We are seeking a seasoned Senior Delivery Manager to be the driving force behind the delivery of the Digital Prescribing and Dispensing Pathways (DPDP) programme. This is a high-stakes, high-visibility role where you will be accountable for the end-to-end delivery of the programme's technology components. You will not be managing a single team, but rather a portfolio of interconnected teams, ensuring they are aligned, motivated, and effectively delivering towards the critical goal of a 2028 pilot. You are the central figure who will navigate complexity, unblock obstacles, and provide the clarity and momentum needed for success.</w:t>
      </w:r>
    </w:p>
    <w:p w14:paraId="05FE8106" w14:textId="77777777" w:rsidR="004D6232" w:rsidRPr="004D6232" w:rsidRDefault="004D6232" w:rsidP="004D6232">
      <w:r w:rsidRPr="004D6232">
        <w:rPr>
          <w:b/>
          <w:bCs/>
        </w:rPr>
        <w:t>Key Responsibilities:</w:t>
      </w:r>
    </w:p>
    <w:p w14:paraId="0FA86D98" w14:textId="77777777" w:rsidR="004D6232" w:rsidRPr="004D6232" w:rsidRDefault="004D6232" w:rsidP="004D6232">
      <w:pPr>
        <w:numPr>
          <w:ilvl w:val="0"/>
          <w:numId w:val="31"/>
        </w:numPr>
      </w:pPr>
      <w:r w:rsidRPr="004D6232">
        <w:rPr>
          <w:b/>
          <w:bCs/>
        </w:rPr>
        <w:t>End-to-End Delivery Accountability:</w:t>
      </w:r>
      <w:r w:rsidRPr="004D6232">
        <w:t> Take overall responsibility for the delivery of the DPDP technology build, from requirements through to deployment and early operations, ensuring it meets the defined scope, time, and quality standards.</w:t>
      </w:r>
    </w:p>
    <w:p w14:paraId="4B810C5A" w14:textId="77777777" w:rsidR="004D6232" w:rsidRPr="004D6232" w:rsidRDefault="004D6232" w:rsidP="004D6232">
      <w:pPr>
        <w:numPr>
          <w:ilvl w:val="0"/>
          <w:numId w:val="31"/>
        </w:numPr>
      </w:pPr>
      <w:r w:rsidRPr="004D6232">
        <w:rPr>
          <w:b/>
          <w:bCs/>
        </w:rPr>
        <w:t>Multi-Team Coordination &amp; Leadership:</w:t>
      </w:r>
      <w:r w:rsidRPr="004D6232">
        <w:t> Manage and coordinate the delivery across multiple, blended agile teams (including NHS staff, the delivery partner's developers, testers, and architects) to create a cohesive and high-performing delivery unit.</w:t>
      </w:r>
    </w:p>
    <w:p w14:paraId="30C3B203" w14:textId="77777777" w:rsidR="004D6232" w:rsidRPr="004D6232" w:rsidRDefault="004D6232" w:rsidP="004D6232">
      <w:pPr>
        <w:numPr>
          <w:ilvl w:val="0"/>
          <w:numId w:val="31"/>
        </w:numPr>
      </w:pPr>
      <w:r w:rsidRPr="004D6232">
        <w:rPr>
          <w:b/>
          <w:bCs/>
        </w:rPr>
        <w:t>Portfolio-Level Planning &amp; Reporting:</w:t>
      </w:r>
      <w:r w:rsidRPr="004D6232">
        <w:t> Develop and maintain the overarching delivery plan, track progress against programme milestones, and provide clear, concise, and honest reporting on status, risks, and dependencies to the Programme Board and senior stakeholders.</w:t>
      </w:r>
    </w:p>
    <w:p w14:paraId="5E90E458" w14:textId="77777777" w:rsidR="004D6232" w:rsidRPr="004D6232" w:rsidRDefault="004D6232" w:rsidP="004D6232">
      <w:pPr>
        <w:numPr>
          <w:ilvl w:val="0"/>
          <w:numId w:val="31"/>
        </w:numPr>
      </w:pPr>
      <w:r w:rsidRPr="004D6232">
        <w:rPr>
          <w:b/>
          <w:bCs/>
        </w:rPr>
        <w:lastRenderedPageBreak/>
        <w:t>Dependency &amp; Risk Management:</w:t>
      </w:r>
      <w:r w:rsidRPr="004D6232">
        <w:t> Proactively identify, manage, and mitigate cross-team and programme-level dependencies, risks, and impediments. Escalate critical issues appropriately and with clear recommendations.</w:t>
      </w:r>
    </w:p>
    <w:p w14:paraId="7794FA34" w14:textId="77777777" w:rsidR="004D6232" w:rsidRPr="004D6232" w:rsidRDefault="004D6232" w:rsidP="004D6232">
      <w:pPr>
        <w:numPr>
          <w:ilvl w:val="0"/>
          <w:numId w:val="31"/>
        </w:numPr>
      </w:pPr>
      <w:r w:rsidRPr="004D6232">
        <w:rPr>
          <w:b/>
          <w:bCs/>
        </w:rPr>
        <w:t>Stakeholder Management:</w:t>
      </w:r>
      <w:r w:rsidRPr="004D6232">
        <w:t> Act as a key point of contact for delivery, effectively managing relationships and communications with a wide range of stakeholders, including clinical leads, technical architects, and government officials.</w:t>
      </w:r>
    </w:p>
    <w:p w14:paraId="294F8EDC" w14:textId="77777777" w:rsidR="004D6232" w:rsidRPr="004D6232" w:rsidRDefault="004D6232" w:rsidP="004D6232">
      <w:pPr>
        <w:numPr>
          <w:ilvl w:val="0"/>
          <w:numId w:val="31"/>
        </w:numPr>
      </w:pPr>
      <w:r w:rsidRPr="004D6232">
        <w:rPr>
          <w:b/>
          <w:bCs/>
        </w:rPr>
        <w:t>Process &amp; Continuous Improvement:</w:t>
      </w:r>
      <w:r w:rsidRPr="004D6232">
        <w:t> Establish and refine the delivery processes and rhythms that enable the teams to work effectively at scale, fostering a culture of continuous improvement and delivery focus.</w:t>
      </w:r>
    </w:p>
    <w:p w14:paraId="6C284C09" w14:textId="77777777" w:rsidR="004D6232" w:rsidRPr="004D6232" w:rsidRDefault="004D6232" w:rsidP="004D6232">
      <w:r w:rsidRPr="004D6232">
        <w:rPr>
          <w:b/>
          <w:bCs/>
        </w:rPr>
        <w:t>Essential Skills &amp; Experience (Mandatory):</w:t>
      </w:r>
    </w:p>
    <w:p w14:paraId="60F9E55C" w14:textId="77777777" w:rsidR="004D6232" w:rsidRPr="004D6232" w:rsidRDefault="004D6232" w:rsidP="004D6232">
      <w:pPr>
        <w:numPr>
          <w:ilvl w:val="0"/>
          <w:numId w:val="32"/>
        </w:numPr>
      </w:pPr>
      <w:r w:rsidRPr="004D6232">
        <w:rPr>
          <w:b/>
          <w:bCs/>
        </w:rPr>
        <w:t>Proven Senior Delivery Experience:</w:t>
      </w:r>
      <w:r w:rsidRPr="004D6232">
        <w:t> A demonstrable track record of successfully delivering large-scale, complex digital or technology programmes in a regulated environment, with budgets typically exceeding £5m+.</w:t>
      </w:r>
    </w:p>
    <w:p w14:paraId="6DE0F06E" w14:textId="77777777" w:rsidR="004D6232" w:rsidRPr="004D6232" w:rsidRDefault="004D6232" w:rsidP="004D6232">
      <w:pPr>
        <w:numPr>
          <w:ilvl w:val="0"/>
          <w:numId w:val="32"/>
        </w:numPr>
      </w:pPr>
      <w:r w:rsidRPr="004D6232">
        <w:rPr>
          <w:b/>
          <w:bCs/>
        </w:rPr>
        <w:t>Health or Public Sector Expertise:</w:t>
      </w:r>
      <w:r w:rsidRPr="004D6232">
        <w:t> Extensive experience delivering within the </w:t>
      </w:r>
      <w:r w:rsidRPr="004D6232">
        <w:rPr>
          <w:b/>
          <w:bCs/>
        </w:rPr>
        <w:t>UK NHS or another complex public sector organisation</w:t>
      </w:r>
      <w:r w:rsidRPr="004D6232">
        <w:t>, with a deep understanding of the governance, stakeholder landscape, and challenges involved.</w:t>
      </w:r>
    </w:p>
    <w:p w14:paraId="6974AF62" w14:textId="77777777" w:rsidR="004D6232" w:rsidRPr="004D6232" w:rsidRDefault="004D6232" w:rsidP="004D6232">
      <w:pPr>
        <w:numPr>
          <w:ilvl w:val="0"/>
          <w:numId w:val="32"/>
        </w:numPr>
      </w:pPr>
      <w:r w:rsidRPr="004D6232">
        <w:rPr>
          <w:b/>
          <w:bCs/>
        </w:rPr>
        <w:t>Agile at Scale:</w:t>
      </w:r>
      <w:r w:rsidRPr="004D6232">
        <w:t xml:space="preserve"> Mastery of Agile and Lean practices, with experience applying them at scale across multiple teams. Experience with frameworks like </w:t>
      </w:r>
      <w:proofErr w:type="spellStart"/>
      <w:r w:rsidRPr="004D6232">
        <w:t>SAFe</w:t>
      </w:r>
      <w:proofErr w:type="spellEnd"/>
      <w:r w:rsidRPr="004D6232">
        <w:t xml:space="preserve">, </w:t>
      </w:r>
      <w:proofErr w:type="spellStart"/>
      <w:r w:rsidRPr="004D6232">
        <w:t>LeSS</w:t>
      </w:r>
      <w:proofErr w:type="spellEnd"/>
      <w:r w:rsidRPr="004D6232">
        <w:t>, or Disciplined Agile is desirable.</w:t>
      </w:r>
    </w:p>
    <w:p w14:paraId="3C793385" w14:textId="77777777" w:rsidR="004D6232" w:rsidRPr="004D6232" w:rsidRDefault="004D6232" w:rsidP="004D6232">
      <w:pPr>
        <w:numPr>
          <w:ilvl w:val="0"/>
          <w:numId w:val="32"/>
        </w:numPr>
      </w:pPr>
      <w:r w:rsidRPr="004D6232">
        <w:rPr>
          <w:b/>
          <w:bCs/>
        </w:rPr>
        <w:t>Stakeholder Engagement:</w:t>
      </w:r>
      <w:r w:rsidRPr="004D6232">
        <w:t> Exceptional influencing and communication skills, with the ability to build trust, manage conflicting priorities, and provide clear narratives to both technical teams and executive leadership.</w:t>
      </w:r>
    </w:p>
    <w:p w14:paraId="10BA44E5" w14:textId="77777777" w:rsidR="004D6232" w:rsidRPr="004D6232" w:rsidRDefault="004D6232" w:rsidP="004D6232">
      <w:pPr>
        <w:numPr>
          <w:ilvl w:val="0"/>
          <w:numId w:val="32"/>
        </w:numPr>
      </w:pPr>
      <w:r w:rsidRPr="004D6232">
        <w:rPr>
          <w:b/>
          <w:bCs/>
        </w:rPr>
        <w:t>Financial &amp; Resource Management:</w:t>
      </w:r>
      <w:r w:rsidRPr="004D6232">
        <w:t> Experience managing significant budgets and overseeing resource planning for a large, multi-disciplinary team.</w:t>
      </w:r>
    </w:p>
    <w:p w14:paraId="54F1B4EB" w14:textId="77777777" w:rsidR="004D6232" w:rsidRPr="004D6232" w:rsidRDefault="004D6232" w:rsidP="004D6232">
      <w:r w:rsidRPr="004D6232">
        <w:rPr>
          <w:b/>
          <w:bCs/>
        </w:rPr>
        <w:t>Desirable Skills:</w:t>
      </w:r>
    </w:p>
    <w:p w14:paraId="57B69042" w14:textId="77777777" w:rsidR="004D6232" w:rsidRPr="004D6232" w:rsidRDefault="004D6232" w:rsidP="004D6232">
      <w:pPr>
        <w:numPr>
          <w:ilvl w:val="0"/>
          <w:numId w:val="33"/>
        </w:numPr>
      </w:pPr>
      <w:r w:rsidRPr="004D6232">
        <w:rPr>
          <w:b/>
          <w:bCs/>
        </w:rPr>
        <w:t>Technical Acumen:</w:t>
      </w:r>
      <w:r w:rsidRPr="004D6232">
        <w:t> Enough technical understanding to engage credibly with architects and technical leads on topics like cloud migration (AWS), API-led integration, and FHIR standards.</w:t>
      </w:r>
    </w:p>
    <w:p w14:paraId="11C91B9B" w14:textId="77777777" w:rsidR="004D6232" w:rsidRPr="004D6232" w:rsidRDefault="004D6232" w:rsidP="004D6232">
      <w:pPr>
        <w:numPr>
          <w:ilvl w:val="0"/>
          <w:numId w:val="33"/>
        </w:numPr>
      </w:pPr>
      <w:r w:rsidRPr="004D6232">
        <w:rPr>
          <w:b/>
          <w:bCs/>
        </w:rPr>
        <w:t>Commercial Management:</w:t>
      </w:r>
      <w:r w:rsidRPr="004D6232">
        <w:t> Experience managing third-party suppliers and delivery partners in a blended team model.</w:t>
      </w:r>
    </w:p>
    <w:p w14:paraId="6B34C4CD" w14:textId="77777777" w:rsidR="004D6232" w:rsidRPr="004D6232" w:rsidRDefault="004D6232" w:rsidP="004D6232">
      <w:pPr>
        <w:numPr>
          <w:ilvl w:val="0"/>
          <w:numId w:val="33"/>
        </w:numPr>
      </w:pPr>
      <w:r w:rsidRPr="004D6232">
        <w:rPr>
          <w:b/>
          <w:bCs/>
        </w:rPr>
        <w:t>Formal Qualifications:</w:t>
      </w:r>
      <w:r w:rsidRPr="004D6232">
        <w:t xml:space="preserve"> Recognised project or programme management certification (e.g., PRINCE2, MSP, </w:t>
      </w:r>
      <w:proofErr w:type="spellStart"/>
      <w:r w:rsidRPr="004D6232">
        <w:t>AgilePM</w:t>
      </w:r>
      <w:proofErr w:type="spellEnd"/>
      <w:r w:rsidRPr="004D6232">
        <w:t>).</w:t>
      </w:r>
    </w:p>
    <w:p w14:paraId="626ECEDA" w14:textId="77777777" w:rsidR="004D6232" w:rsidRPr="004D6232" w:rsidRDefault="004D6232" w:rsidP="004D6232">
      <w:r w:rsidRPr="004D6232">
        <w:rPr>
          <w:b/>
          <w:bCs/>
        </w:rPr>
        <w:t>Personal Attributes:</w:t>
      </w:r>
    </w:p>
    <w:p w14:paraId="50026E11" w14:textId="77777777" w:rsidR="004D6232" w:rsidRPr="004D6232" w:rsidRDefault="004D6232" w:rsidP="004D6232">
      <w:pPr>
        <w:numPr>
          <w:ilvl w:val="0"/>
          <w:numId w:val="34"/>
        </w:numPr>
      </w:pPr>
      <w:r w:rsidRPr="004D6232">
        <w:rPr>
          <w:b/>
          <w:bCs/>
        </w:rPr>
        <w:lastRenderedPageBreak/>
        <w:t>A Resilient Leader:</w:t>
      </w:r>
      <w:r w:rsidRPr="004D6232">
        <w:t> Calm and decisive under pressure, with the resilience to navigate ambiguity and overcome setbacks.</w:t>
      </w:r>
    </w:p>
    <w:p w14:paraId="08455919" w14:textId="77777777" w:rsidR="004D6232" w:rsidRPr="004D6232" w:rsidRDefault="004D6232" w:rsidP="004D6232">
      <w:pPr>
        <w:numPr>
          <w:ilvl w:val="0"/>
          <w:numId w:val="34"/>
        </w:numPr>
      </w:pPr>
      <w:r w:rsidRPr="004D6232">
        <w:rPr>
          <w:b/>
          <w:bCs/>
        </w:rPr>
        <w:t>A Master Facilitator:</w:t>
      </w:r>
      <w:r w:rsidRPr="004D6232">
        <w:t> Able to bring people together, facilitate difficult conversations, and drive consensus towards a common goal.</w:t>
      </w:r>
    </w:p>
    <w:p w14:paraId="6777BC2B" w14:textId="77777777" w:rsidR="004D6232" w:rsidRPr="004D6232" w:rsidRDefault="004D6232" w:rsidP="004D6232">
      <w:pPr>
        <w:numPr>
          <w:ilvl w:val="0"/>
          <w:numId w:val="34"/>
        </w:numPr>
      </w:pPr>
      <w:r w:rsidRPr="004D6232">
        <w:rPr>
          <w:b/>
          <w:bCs/>
        </w:rPr>
        <w:t>Outcome-Obsessed:</w:t>
      </w:r>
      <w:r w:rsidRPr="004D6232">
        <w:t> Relentlessly focused on delivering outcomes and value, not just on completing activities.</w:t>
      </w:r>
    </w:p>
    <w:p w14:paraId="777A9E47" w14:textId="77777777" w:rsidR="004D6232" w:rsidRPr="004D6232" w:rsidRDefault="004D6232" w:rsidP="004D6232">
      <w:pPr>
        <w:numPr>
          <w:ilvl w:val="0"/>
          <w:numId w:val="34"/>
        </w:numPr>
      </w:pPr>
      <w:r w:rsidRPr="004D6232">
        <w:rPr>
          <w:b/>
          <w:bCs/>
        </w:rPr>
        <w:t>Pragmatic &amp; Empowering:</w:t>
      </w:r>
      <w:r w:rsidRPr="004D6232">
        <w:t> Balances process with pragmatism and empowers teams to take ownership while providing the support and air-cover they need to succeed.</w:t>
      </w:r>
    </w:p>
    <w:p w14:paraId="3E9C898C" w14:textId="77777777" w:rsidR="004D6232" w:rsidRPr="007A4337" w:rsidRDefault="004D6232" w:rsidP="001B3221">
      <w:pPr>
        <w:rPr>
          <w:sz w:val="36"/>
          <w:szCs w:val="36"/>
        </w:rPr>
      </w:pPr>
    </w:p>
    <w:p w14:paraId="7CD7C501" w14:textId="77777777" w:rsidR="004D6232" w:rsidRPr="004D6232" w:rsidRDefault="004D6232" w:rsidP="004D6232">
      <w:pPr>
        <w:rPr>
          <w:b/>
          <w:bCs/>
          <w:sz w:val="36"/>
          <w:szCs w:val="36"/>
        </w:rPr>
      </w:pPr>
      <w:r w:rsidRPr="004D6232">
        <w:rPr>
          <w:b/>
          <w:bCs/>
          <w:sz w:val="36"/>
          <w:szCs w:val="36"/>
        </w:rPr>
        <w:t>Job Profile: Lead Solutions Architect (Digital Health)</w:t>
      </w:r>
    </w:p>
    <w:p w14:paraId="314531F5" w14:textId="77777777" w:rsidR="004D6232" w:rsidRPr="004D6232" w:rsidRDefault="004D6232" w:rsidP="004D6232">
      <w:r w:rsidRPr="004D6232">
        <w:rPr>
          <w:b/>
          <w:bCs/>
        </w:rPr>
        <w:t>About the Role:</w:t>
      </w:r>
      <w:r w:rsidRPr="004D6232">
        <w:br/>
        <w:t>We are seeking a visionary and hands-on Lead Solutions Architect to define and govern the end-to-end technical solution for Scotland's national Digital Prescribing and Dispensing Pathways (DPDP) programme. This is a pivotal role that requires deep expertise in modern enterprise architecture, with a specific focus on integrating complex, secure, and compliant digital health services. You will be the technical design authority, responsible for ensuring the solution is robust, scalable, and aligned with the National Digital Platform (NDP) strategy, while meeting the stringent requirements of a national health service.</w:t>
      </w:r>
    </w:p>
    <w:p w14:paraId="469A4484" w14:textId="77777777" w:rsidR="004D6232" w:rsidRPr="004D6232" w:rsidRDefault="004D6232" w:rsidP="004D6232">
      <w:r w:rsidRPr="004D6232">
        <w:rPr>
          <w:b/>
          <w:bCs/>
        </w:rPr>
        <w:t>Key Responsibilities:</w:t>
      </w:r>
    </w:p>
    <w:p w14:paraId="274364DB" w14:textId="77777777" w:rsidR="004D6232" w:rsidRPr="004D6232" w:rsidRDefault="004D6232" w:rsidP="004D6232">
      <w:pPr>
        <w:numPr>
          <w:ilvl w:val="0"/>
          <w:numId w:val="36"/>
        </w:numPr>
      </w:pPr>
      <w:r w:rsidRPr="004D6232">
        <w:rPr>
          <w:b/>
          <w:bCs/>
        </w:rPr>
        <w:t>End-to-End Solution Design:</w:t>
      </w:r>
      <w:r w:rsidRPr="004D6232">
        <w:t> Lead the creation and communication of the end-to-end solution architecture, producing clear design documents, blueprints, and models that guide the development teams.</w:t>
      </w:r>
    </w:p>
    <w:p w14:paraId="5F80E46C" w14:textId="77777777" w:rsidR="004D6232" w:rsidRPr="004D6232" w:rsidRDefault="004D6232" w:rsidP="004D6232">
      <w:pPr>
        <w:numPr>
          <w:ilvl w:val="0"/>
          <w:numId w:val="36"/>
        </w:numPr>
      </w:pPr>
      <w:r w:rsidRPr="004D6232">
        <w:rPr>
          <w:b/>
          <w:bCs/>
        </w:rPr>
        <w:t>Architectural Governance:</w:t>
      </w:r>
      <w:r w:rsidRPr="004D6232">
        <w:t> Act as the technical design authority, ensuring all components (bespoke build, procured, and NDP services) adhere to the architectural principles, patterns, and standards.</w:t>
      </w:r>
    </w:p>
    <w:p w14:paraId="6EC7EC48" w14:textId="77777777" w:rsidR="004D6232" w:rsidRPr="004D6232" w:rsidRDefault="004D6232" w:rsidP="004D6232">
      <w:pPr>
        <w:numPr>
          <w:ilvl w:val="0"/>
          <w:numId w:val="36"/>
        </w:numPr>
      </w:pPr>
      <w:r w:rsidRPr="004D6232">
        <w:rPr>
          <w:b/>
          <w:bCs/>
        </w:rPr>
        <w:t>Strategic Technology Integration:</w:t>
      </w:r>
      <w:r w:rsidRPr="004D6232">
        <w:t> Design the integration strategy for the DPDP-specific microservices with the core NDP capabilities (IAM, Audit, API Management) and third-party procured components (Advanced Electronic Signature, PKI, MFA).</w:t>
      </w:r>
    </w:p>
    <w:p w14:paraId="06C07953" w14:textId="77777777" w:rsidR="004D6232" w:rsidRPr="004D6232" w:rsidRDefault="004D6232" w:rsidP="004D6232">
      <w:pPr>
        <w:numPr>
          <w:ilvl w:val="0"/>
          <w:numId w:val="36"/>
        </w:numPr>
      </w:pPr>
      <w:r w:rsidRPr="004D6232">
        <w:rPr>
          <w:b/>
          <w:bCs/>
        </w:rPr>
        <w:t>Technical Leadership &amp; Mentorship:</w:t>
      </w:r>
      <w:r w:rsidRPr="004D6232">
        <w:t> Provide technical leadership and mentorship to developers and other architects. Make key technology and tooling decisions within the programme's constraints.</w:t>
      </w:r>
    </w:p>
    <w:p w14:paraId="20FB1FAC" w14:textId="77777777" w:rsidR="004D6232" w:rsidRPr="004D6232" w:rsidRDefault="004D6232" w:rsidP="004D6232">
      <w:pPr>
        <w:numPr>
          <w:ilvl w:val="0"/>
          <w:numId w:val="36"/>
        </w:numPr>
      </w:pPr>
      <w:r w:rsidRPr="004D6232">
        <w:rPr>
          <w:b/>
          <w:bCs/>
        </w:rPr>
        <w:lastRenderedPageBreak/>
        <w:t>Stakeholder Collaboration:</w:t>
      </w:r>
      <w:r w:rsidRPr="004D6232">
        <w:t> Collaborate effectively with enterprise architects, business analysts, security teams, and senior stakeholders to translate complex business and clinical requirements into a coherent technical solution.</w:t>
      </w:r>
    </w:p>
    <w:p w14:paraId="5CFADE01" w14:textId="77777777" w:rsidR="004D6232" w:rsidRPr="004D6232" w:rsidRDefault="004D6232" w:rsidP="004D6232">
      <w:r w:rsidRPr="004D6232">
        <w:rPr>
          <w:b/>
          <w:bCs/>
        </w:rPr>
        <w:t>Essential Skills &amp; Experience (Mandatory):</w:t>
      </w:r>
    </w:p>
    <w:p w14:paraId="1F23A202" w14:textId="77777777" w:rsidR="004D6232" w:rsidRPr="004D6232" w:rsidRDefault="004D6232" w:rsidP="004D6232">
      <w:pPr>
        <w:numPr>
          <w:ilvl w:val="0"/>
          <w:numId w:val="37"/>
        </w:numPr>
      </w:pPr>
      <w:r w:rsidRPr="004D6232">
        <w:rPr>
          <w:b/>
          <w:bCs/>
        </w:rPr>
        <w:t>FHIR Expertise:</w:t>
      </w:r>
      <w:r w:rsidRPr="004D6232">
        <w:t> Proven, hands-on experience designing and implementing systems using the </w:t>
      </w:r>
      <w:r w:rsidRPr="004D6232">
        <w:rPr>
          <w:b/>
          <w:bCs/>
        </w:rPr>
        <w:t>FHIR (Fast Healthcare Interoperability Resources)</w:t>
      </w:r>
      <w:r w:rsidRPr="004D6232">
        <w:t> standard in a production environment. Deep understanding of FHIR resources, profiles, and RESTful APIs.</w:t>
      </w:r>
    </w:p>
    <w:p w14:paraId="350AF1CE" w14:textId="77777777" w:rsidR="004D6232" w:rsidRPr="004D6232" w:rsidRDefault="004D6232" w:rsidP="004D6232">
      <w:pPr>
        <w:numPr>
          <w:ilvl w:val="0"/>
          <w:numId w:val="37"/>
        </w:numPr>
      </w:pPr>
      <w:r w:rsidRPr="004D6232">
        <w:rPr>
          <w:b/>
          <w:bCs/>
        </w:rPr>
        <w:t>Event-Driven &amp; Microservices Architecture:</w:t>
      </w:r>
      <w:r w:rsidRPr="004D6232">
        <w:t> Demonstrable experience in designing, documenting, and governing large-scale, distributed systems based on event-driven and microservices architectures.</w:t>
      </w:r>
    </w:p>
    <w:p w14:paraId="7FEB45D2" w14:textId="77777777" w:rsidR="004D6232" w:rsidRPr="004D6232" w:rsidRDefault="004D6232" w:rsidP="004D6232">
      <w:pPr>
        <w:numPr>
          <w:ilvl w:val="0"/>
          <w:numId w:val="37"/>
        </w:numPr>
      </w:pPr>
      <w:r w:rsidRPr="004D6232">
        <w:rPr>
          <w:b/>
          <w:bCs/>
        </w:rPr>
        <w:t>Identity &amp; Access Management (IAM):</w:t>
      </w:r>
      <w:r w:rsidRPr="004D6232">
        <w:t> Deep knowledge of IAM concepts, protocols (OAuth 2.0, OIDC, SAML), and patterns for securing APIs and microservices in a multi-tenanted environment.</w:t>
      </w:r>
    </w:p>
    <w:p w14:paraId="7FE28F42" w14:textId="77777777" w:rsidR="004D6232" w:rsidRPr="004D6232" w:rsidRDefault="004D6232" w:rsidP="004D6232">
      <w:pPr>
        <w:numPr>
          <w:ilvl w:val="0"/>
          <w:numId w:val="37"/>
        </w:numPr>
      </w:pPr>
      <w:r w:rsidRPr="004D6232">
        <w:rPr>
          <w:b/>
          <w:bCs/>
        </w:rPr>
        <w:t>Public Key Infrastructure (PKI):</w:t>
      </w:r>
      <w:r w:rsidRPr="004D6232">
        <w:t> Strong understanding of PKI, including the roles of Certificate Authorities (CA), Registration Authorities (RA), and Validation Authorities (VA), and their application in digital signatures and secure authentication.</w:t>
      </w:r>
    </w:p>
    <w:p w14:paraId="319ECE7D" w14:textId="77777777" w:rsidR="004D6232" w:rsidRPr="004D6232" w:rsidRDefault="004D6232" w:rsidP="004D6232">
      <w:pPr>
        <w:numPr>
          <w:ilvl w:val="0"/>
          <w:numId w:val="37"/>
        </w:numPr>
      </w:pPr>
      <w:r w:rsidRPr="004D6232">
        <w:rPr>
          <w:b/>
          <w:bCs/>
        </w:rPr>
        <w:t>Cloud-Native Design:</w:t>
      </w:r>
      <w:r w:rsidRPr="004D6232">
        <w:t> Extensive experience architecting solutions on a major cloud platform (AWS preferred), utilising serverless and containerised compute, managed services, and infrastructure-as-code.</w:t>
      </w:r>
    </w:p>
    <w:p w14:paraId="34646076" w14:textId="77777777" w:rsidR="004D6232" w:rsidRPr="004D6232" w:rsidRDefault="004D6232" w:rsidP="004D6232">
      <w:r w:rsidRPr="004D6232">
        <w:rPr>
          <w:b/>
          <w:bCs/>
        </w:rPr>
        <w:t>Desirable Skills:</w:t>
      </w:r>
    </w:p>
    <w:p w14:paraId="09D55A8C" w14:textId="77777777" w:rsidR="004D6232" w:rsidRPr="004D6232" w:rsidRDefault="004D6232" w:rsidP="004D6232">
      <w:pPr>
        <w:numPr>
          <w:ilvl w:val="0"/>
          <w:numId w:val="38"/>
        </w:numPr>
      </w:pPr>
      <w:r w:rsidRPr="004D6232">
        <w:rPr>
          <w:b/>
          <w:bCs/>
        </w:rPr>
        <w:t>Digital Health Experience:</w:t>
      </w:r>
      <w:r w:rsidRPr="004D6232">
        <w:t> Prior experience as an architect in the UK NHS or digital health sector, with an understanding of clinical safety and information governance requirements.</w:t>
      </w:r>
    </w:p>
    <w:p w14:paraId="58FF71DE" w14:textId="77777777" w:rsidR="004D6232" w:rsidRPr="004D6232" w:rsidRDefault="004D6232" w:rsidP="004D6232">
      <w:pPr>
        <w:numPr>
          <w:ilvl w:val="0"/>
          <w:numId w:val="38"/>
        </w:numPr>
      </w:pPr>
      <w:r w:rsidRPr="004D6232">
        <w:rPr>
          <w:b/>
          <w:bCs/>
        </w:rPr>
        <w:t>Public Sector Standards:</w:t>
      </w:r>
      <w:r w:rsidRPr="004D6232">
        <w:t> Familiarity with the Digital Scotland Service Standard or GDS standards.</w:t>
      </w:r>
    </w:p>
    <w:p w14:paraId="5AC036A7" w14:textId="77777777" w:rsidR="004D6232" w:rsidRPr="004D6232" w:rsidRDefault="004D6232" w:rsidP="004D6232">
      <w:pPr>
        <w:numPr>
          <w:ilvl w:val="0"/>
          <w:numId w:val="38"/>
        </w:numPr>
      </w:pPr>
      <w:r w:rsidRPr="004D6232">
        <w:rPr>
          <w:b/>
          <w:bCs/>
        </w:rPr>
        <w:t>Security by Design:</w:t>
      </w:r>
      <w:r w:rsidRPr="004D6232">
        <w:t> A proven track record of embedding security principles into the architecture from the outset, especially for systems handling sensitive patient data.</w:t>
      </w:r>
    </w:p>
    <w:p w14:paraId="1AFD78D1" w14:textId="77777777" w:rsidR="004D6232" w:rsidRPr="004D6232" w:rsidRDefault="004D6232" w:rsidP="004D6232">
      <w:pPr>
        <w:numPr>
          <w:ilvl w:val="0"/>
          <w:numId w:val="38"/>
        </w:numPr>
      </w:pPr>
      <w:r w:rsidRPr="004D6232">
        <w:rPr>
          <w:b/>
          <w:bCs/>
        </w:rPr>
        <w:t>Formal Certification:</w:t>
      </w:r>
      <w:r w:rsidRPr="004D6232">
        <w:t> AWS Certified Solutions Architect - Professional, TOGAF, or similar.</w:t>
      </w:r>
    </w:p>
    <w:p w14:paraId="09109CBB" w14:textId="77777777" w:rsidR="004D6232" w:rsidRPr="004D6232" w:rsidRDefault="004D6232" w:rsidP="004D6232">
      <w:r w:rsidRPr="004D6232">
        <w:rPr>
          <w:b/>
          <w:bCs/>
        </w:rPr>
        <w:t>Personal Attributes:</w:t>
      </w:r>
    </w:p>
    <w:p w14:paraId="5D596B41" w14:textId="77777777" w:rsidR="004D6232" w:rsidRPr="004D6232" w:rsidRDefault="004D6232" w:rsidP="004D6232">
      <w:pPr>
        <w:numPr>
          <w:ilvl w:val="0"/>
          <w:numId w:val="39"/>
        </w:numPr>
      </w:pPr>
      <w:r w:rsidRPr="004D6232">
        <w:rPr>
          <w:b/>
          <w:bCs/>
        </w:rPr>
        <w:t>Strategic Thinker:</w:t>
      </w:r>
      <w:r w:rsidRPr="004D6232">
        <w:t> Able to balance long-term strategic goals with short-term delivery needs.</w:t>
      </w:r>
    </w:p>
    <w:p w14:paraId="4A7474BB" w14:textId="77777777" w:rsidR="004D6232" w:rsidRPr="004D6232" w:rsidRDefault="004D6232" w:rsidP="004D6232">
      <w:pPr>
        <w:numPr>
          <w:ilvl w:val="0"/>
          <w:numId w:val="39"/>
        </w:numPr>
      </w:pPr>
      <w:r w:rsidRPr="004D6232">
        <w:rPr>
          <w:b/>
          <w:bCs/>
        </w:rPr>
        <w:lastRenderedPageBreak/>
        <w:t>Influential Communicator:</w:t>
      </w:r>
      <w:r w:rsidRPr="004D6232">
        <w:t> Exceptional ability to articulate complex technical concepts to both technical and non-technical audiences, gaining buy-in for the architectural vision.</w:t>
      </w:r>
    </w:p>
    <w:p w14:paraId="70AEF4C9" w14:textId="77777777" w:rsidR="004D6232" w:rsidRPr="004D6232" w:rsidRDefault="004D6232" w:rsidP="004D6232">
      <w:pPr>
        <w:numPr>
          <w:ilvl w:val="0"/>
          <w:numId w:val="39"/>
        </w:numPr>
      </w:pPr>
      <w:r w:rsidRPr="004D6232">
        <w:rPr>
          <w:b/>
          <w:bCs/>
        </w:rPr>
        <w:t>Pragmatic Decision-Maker:</w:t>
      </w:r>
      <w:r w:rsidRPr="004D6232">
        <w:t> Makes sound architectural decisions under pressure, considering trade-offs between perfection, speed, and cost.</w:t>
      </w:r>
    </w:p>
    <w:p w14:paraId="02F1AE79" w14:textId="77777777" w:rsidR="004D6232" w:rsidRPr="004D6232" w:rsidRDefault="004D6232" w:rsidP="004D6232">
      <w:pPr>
        <w:numPr>
          <w:ilvl w:val="0"/>
          <w:numId w:val="39"/>
        </w:numPr>
      </w:pPr>
      <w:r w:rsidRPr="004D6232">
        <w:rPr>
          <w:b/>
          <w:bCs/>
        </w:rPr>
        <w:t>Collaborative Leader:</w:t>
      </w:r>
      <w:r w:rsidRPr="004D6232">
        <w:t> A team player who thrives on collaborating with diverse teams to solve complex problems.</w:t>
      </w:r>
    </w:p>
    <w:p w14:paraId="0F931795" w14:textId="77777777" w:rsidR="004D6232" w:rsidRDefault="004D6232" w:rsidP="001B3221"/>
    <w:p w14:paraId="51093C26" w14:textId="77777777" w:rsidR="004D6232" w:rsidRPr="004D6232" w:rsidRDefault="004D6232" w:rsidP="004D6232">
      <w:pPr>
        <w:rPr>
          <w:b/>
          <w:bCs/>
          <w:sz w:val="36"/>
          <w:szCs w:val="36"/>
        </w:rPr>
      </w:pPr>
      <w:r w:rsidRPr="004D6232">
        <w:rPr>
          <w:b/>
          <w:bCs/>
          <w:sz w:val="36"/>
          <w:szCs w:val="36"/>
        </w:rPr>
        <w:t>Job Profile: Senior Data Architect (Digital Health)</w:t>
      </w:r>
    </w:p>
    <w:p w14:paraId="6A999DE0" w14:textId="45E23EA5" w:rsidR="004D6232" w:rsidRPr="004D6232" w:rsidRDefault="004D6232" w:rsidP="004D6232">
      <w:r w:rsidRPr="004D6232">
        <w:rPr>
          <w:b/>
          <w:bCs/>
        </w:rPr>
        <w:t>About the Role:</w:t>
      </w:r>
      <w:r w:rsidRPr="004D6232">
        <w:br/>
        <w:t>We are seeking a Senior Data Architect to design and govern the data landscape for Scotland's national Digital Prescribing and Dispensing Pathways (DPDP) programme. This role is central to ensuring that the data flowing through this critical national service is accurate, secure, interoperable, and managed effectively throughout its lifecycle. You will be the authority on all data-related matters, from high-level strategy to the detailed design of data models and persistence layers within a microservices ecosystem.</w:t>
      </w:r>
    </w:p>
    <w:p w14:paraId="224A79FC" w14:textId="77777777" w:rsidR="004D6232" w:rsidRPr="004D6232" w:rsidRDefault="004D6232" w:rsidP="004D6232">
      <w:r w:rsidRPr="004D6232">
        <w:rPr>
          <w:b/>
          <w:bCs/>
        </w:rPr>
        <w:t>Key Responsibilities:</w:t>
      </w:r>
    </w:p>
    <w:p w14:paraId="1E3689B2" w14:textId="77777777" w:rsidR="004D6232" w:rsidRPr="004D6232" w:rsidRDefault="004D6232" w:rsidP="004D6232">
      <w:pPr>
        <w:numPr>
          <w:ilvl w:val="0"/>
          <w:numId w:val="40"/>
        </w:numPr>
      </w:pPr>
      <w:r w:rsidRPr="004D6232">
        <w:rPr>
          <w:b/>
          <w:bCs/>
        </w:rPr>
        <w:t>Data Strategy &amp; Governance:</w:t>
      </w:r>
      <w:r w:rsidRPr="004D6232">
        <w:t> Define the data architecture strategy and principles for the DPDP programme. Establish and govern data standards, models, and policies to ensure consistency, quality, and security across all services.</w:t>
      </w:r>
    </w:p>
    <w:p w14:paraId="2D4D40A4" w14:textId="77777777" w:rsidR="004D6232" w:rsidRPr="004D6232" w:rsidRDefault="004D6232" w:rsidP="004D6232">
      <w:pPr>
        <w:numPr>
          <w:ilvl w:val="0"/>
          <w:numId w:val="40"/>
        </w:numPr>
      </w:pPr>
      <w:r w:rsidRPr="004D6232">
        <w:rPr>
          <w:b/>
          <w:bCs/>
        </w:rPr>
        <w:t>FHIR Data Modelling &amp; Design:</w:t>
      </w:r>
      <w:r w:rsidRPr="004D6232">
        <w:t> Lead the logical and physical data design, with a primary focus on mapping and optimizing data structures to and from the </w:t>
      </w:r>
      <w:r w:rsidRPr="004D6232">
        <w:rPr>
          <w:b/>
          <w:bCs/>
        </w:rPr>
        <w:t>FHIR (Fast Healthcare Interoperability Resources)</w:t>
      </w:r>
      <w:r w:rsidRPr="004D6232">
        <w:t> standard. Define canonical models and ensure compliance with UK Core FHIR profiles.</w:t>
      </w:r>
    </w:p>
    <w:p w14:paraId="07B5984B" w14:textId="77777777" w:rsidR="004D6232" w:rsidRPr="004D6232" w:rsidRDefault="004D6232" w:rsidP="004D6232">
      <w:pPr>
        <w:numPr>
          <w:ilvl w:val="0"/>
          <w:numId w:val="40"/>
        </w:numPr>
      </w:pPr>
      <w:r w:rsidRPr="004D6232">
        <w:rPr>
          <w:b/>
          <w:bCs/>
        </w:rPr>
        <w:t>Data in a Microservices Ecosystem:</w:t>
      </w:r>
      <w:r w:rsidRPr="004D6232">
        <w:t> Architect data persistence and management strategies suitable for a distributed, microservices architecture. Design solutions for data ownership, data sharing between services (via events and APIs), and eventual consistency.</w:t>
      </w:r>
    </w:p>
    <w:p w14:paraId="5CA01803" w14:textId="77777777" w:rsidR="004D6232" w:rsidRPr="004D6232" w:rsidRDefault="004D6232" w:rsidP="004D6232">
      <w:pPr>
        <w:numPr>
          <w:ilvl w:val="0"/>
          <w:numId w:val="40"/>
        </w:numPr>
      </w:pPr>
      <w:r w:rsidRPr="004D6232">
        <w:rPr>
          <w:b/>
          <w:bCs/>
        </w:rPr>
        <w:t>Event-Driven Data Flow Design:</w:t>
      </w:r>
      <w:r w:rsidRPr="004D6232">
        <w:t> Design the structure of data payloads for events within the event-driven architecture, ensuring they are well-defined, versioned, and contain the necessary information for downstream consumers.</w:t>
      </w:r>
    </w:p>
    <w:p w14:paraId="04C60FB9" w14:textId="77777777" w:rsidR="004D6232" w:rsidRPr="004D6232" w:rsidRDefault="004D6232" w:rsidP="004D6232">
      <w:pPr>
        <w:numPr>
          <w:ilvl w:val="0"/>
          <w:numId w:val="40"/>
        </w:numPr>
      </w:pPr>
      <w:r w:rsidRPr="004D6232">
        <w:rPr>
          <w:b/>
          <w:bCs/>
        </w:rPr>
        <w:t>Health Data Standards:</w:t>
      </w:r>
      <w:r w:rsidRPr="004D6232">
        <w:t xml:space="preserve"> Serve as the programme's expert on healthcare data standards beyond FHIR (e.g., SNOMED CT, DM+D), ensuring the solution aligns </w:t>
      </w:r>
      <w:r w:rsidRPr="004D6232">
        <w:lastRenderedPageBreak/>
        <w:t>with national and international best practices for clinical terminology and data interoperability.</w:t>
      </w:r>
    </w:p>
    <w:p w14:paraId="3D55DD83" w14:textId="77777777" w:rsidR="004D6232" w:rsidRPr="004D6232" w:rsidRDefault="004D6232" w:rsidP="004D6232">
      <w:r w:rsidRPr="004D6232">
        <w:rPr>
          <w:b/>
          <w:bCs/>
        </w:rPr>
        <w:t>Essential Skills &amp; Experience (Mandatory):</w:t>
      </w:r>
    </w:p>
    <w:p w14:paraId="221FB200" w14:textId="77777777" w:rsidR="004D6232" w:rsidRPr="004D6232" w:rsidRDefault="004D6232" w:rsidP="004D6232">
      <w:pPr>
        <w:numPr>
          <w:ilvl w:val="0"/>
          <w:numId w:val="41"/>
        </w:numPr>
      </w:pPr>
      <w:r w:rsidRPr="004D6232">
        <w:rPr>
          <w:b/>
          <w:bCs/>
        </w:rPr>
        <w:t>FHIR Mastery:</w:t>
      </w:r>
      <w:r w:rsidRPr="004D6232">
        <w:t> Proven, hands-on experience as a Data Architect working with the </w:t>
      </w:r>
      <w:r w:rsidRPr="004D6232">
        <w:rPr>
          <w:b/>
          <w:bCs/>
        </w:rPr>
        <w:t>FHIR standard</w:t>
      </w:r>
      <w:r w:rsidRPr="004D6232">
        <w:t>. Deep understanding of FHIR resources, extensions, profiling, and how to practically implement FHIR in a real-world system.</w:t>
      </w:r>
    </w:p>
    <w:p w14:paraId="34FC6173" w14:textId="77777777" w:rsidR="004D6232" w:rsidRPr="004D6232" w:rsidRDefault="004D6232" w:rsidP="004D6232">
      <w:pPr>
        <w:numPr>
          <w:ilvl w:val="0"/>
          <w:numId w:val="41"/>
        </w:numPr>
      </w:pPr>
      <w:r w:rsidRPr="004D6232">
        <w:rPr>
          <w:b/>
          <w:bCs/>
        </w:rPr>
        <w:t>Data Architecture for Microservices:</w:t>
      </w:r>
      <w:r w:rsidRPr="004D6232">
        <w:t> Demonstrable experience designing data architectures for a microservices environment, including patterns for database-per-service, saga pattern, CQRS, and managing distributed data.</w:t>
      </w:r>
    </w:p>
    <w:p w14:paraId="51333C23" w14:textId="77777777" w:rsidR="004D6232" w:rsidRPr="004D6232" w:rsidRDefault="004D6232" w:rsidP="004D6232">
      <w:pPr>
        <w:numPr>
          <w:ilvl w:val="0"/>
          <w:numId w:val="41"/>
        </w:numPr>
      </w:pPr>
      <w:r w:rsidRPr="004D6232">
        <w:rPr>
          <w:b/>
          <w:bCs/>
        </w:rPr>
        <w:t>Event-Driven Data Design:</w:t>
      </w:r>
      <w:r w:rsidRPr="004D6232">
        <w:t> Experience designing data contracts and schemas for events in an event-driven system (e.g., using JSON Schema, Avro).</w:t>
      </w:r>
    </w:p>
    <w:p w14:paraId="3596EFDE" w14:textId="77777777" w:rsidR="004D6232" w:rsidRPr="004D6232" w:rsidRDefault="004D6232" w:rsidP="004D6232">
      <w:pPr>
        <w:numPr>
          <w:ilvl w:val="0"/>
          <w:numId w:val="41"/>
        </w:numPr>
      </w:pPr>
      <w:r w:rsidRPr="004D6232">
        <w:rPr>
          <w:b/>
          <w:bCs/>
        </w:rPr>
        <w:t>Healthcare Data Standards:</w:t>
      </w:r>
      <w:r w:rsidRPr="004D6232">
        <w:t> Direct experience with health data standards such as </w:t>
      </w:r>
      <w:r w:rsidRPr="004D6232">
        <w:rPr>
          <w:b/>
          <w:bCs/>
        </w:rPr>
        <w:t>SNOMED CT</w:t>
      </w:r>
      <w:r w:rsidRPr="004D6232">
        <w:t> and the </w:t>
      </w:r>
      <w:r w:rsidRPr="004D6232">
        <w:rPr>
          <w:b/>
          <w:bCs/>
        </w:rPr>
        <w:t>Dictionary of Medicines and Devices (DM+D)</w:t>
      </w:r>
      <w:r w:rsidRPr="004D6232">
        <w:t>, and an understanding of their application in clinical systems.</w:t>
      </w:r>
    </w:p>
    <w:p w14:paraId="7A7CF9BA" w14:textId="77777777" w:rsidR="004D6232" w:rsidRPr="004D6232" w:rsidRDefault="004D6232" w:rsidP="004D6232">
      <w:pPr>
        <w:numPr>
          <w:ilvl w:val="0"/>
          <w:numId w:val="41"/>
        </w:numPr>
      </w:pPr>
      <w:r w:rsidRPr="004D6232">
        <w:rPr>
          <w:b/>
          <w:bCs/>
        </w:rPr>
        <w:t>Data Governance &amp; Security:</w:t>
      </w:r>
      <w:r w:rsidRPr="004D6232">
        <w:t> A strong track record of implementing data governance frameworks and designing for data security, especially for sensitive patient data, in line with regulations like the UK GDPR.</w:t>
      </w:r>
    </w:p>
    <w:p w14:paraId="27854BDC" w14:textId="77777777" w:rsidR="004D6232" w:rsidRPr="004D6232" w:rsidRDefault="004D6232" w:rsidP="004D6232">
      <w:r w:rsidRPr="004D6232">
        <w:rPr>
          <w:b/>
          <w:bCs/>
        </w:rPr>
        <w:t>Desirable Skills:</w:t>
      </w:r>
    </w:p>
    <w:p w14:paraId="3FBBF0FE" w14:textId="77777777" w:rsidR="004D6232" w:rsidRPr="004D6232" w:rsidRDefault="004D6232" w:rsidP="004D6232">
      <w:pPr>
        <w:numPr>
          <w:ilvl w:val="0"/>
          <w:numId w:val="42"/>
        </w:numPr>
      </w:pPr>
      <w:r w:rsidRPr="004D6232">
        <w:rPr>
          <w:b/>
          <w:bCs/>
        </w:rPr>
        <w:t>Cloud Data Services:</w:t>
      </w:r>
      <w:r w:rsidRPr="004D6232">
        <w:t> Experience with data services on AWS (e.g., RDS, DynamoDB, Aurora) and designing cloud-native data persistence solutions.</w:t>
      </w:r>
    </w:p>
    <w:p w14:paraId="28191159" w14:textId="77777777" w:rsidR="004D6232" w:rsidRPr="004D6232" w:rsidRDefault="004D6232" w:rsidP="004D6232">
      <w:pPr>
        <w:numPr>
          <w:ilvl w:val="0"/>
          <w:numId w:val="42"/>
        </w:numPr>
      </w:pPr>
      <w:r w:rsidRPr="004D6232">
        <w:rPr>
          <w:b/>
          <w:bCs/>
        </w:rPr>
        <w:t>Clinical Data Lifecycle:</w:t>
      </w:r>
      <w:r w:rsidRPr="004D6232">
        <w:t> Understanding of the full clinical data lifecycle, including archiving and deletion policies in a healthcare context.</w:t>
      </w:r>
    </w:p>
    <w:p w14:paraId="64BB4B56" w14:textId="77777777" w:rsidR="004D6232" w:rsidRPr="004D6232" w:rsidRDefault="004D6232" w:rsidP="004D6232">
      <w:pPr>
        <w:numPr>
          <w:ilvl w:val="0"/>
          <w:numId w:val="42"/>
        </w:numPr>
      </w:pPr>
      <w:r w:rsidRPr="004D6232">
        <w:rPr>
          <w:b/>
          <w:bCs/>
        </w:rPr>
        <w:t>Public Sector Experience:</w:t>
      </w:r>
      <w:r w:rsidRPr="004D6232">
        <w:t> Familiarity with the UK public sector or NHS digital projects and their data governance requirements.</w:t>
      </w:r>
    </w:p>
    <w:p w14:paraId="00461171" w14:textId="77777777" w:rsidR="004D6232" w:rsidRPr="004D6232" w:rsidRDefault="004D6232" w:rsidP="004D6232">
      <w:pPr>
        <w:numPr>
          <w:ilvl w:val="0"/>
          <w:numId w:val="42"/>
        </w:numPr>
      </w:pPr>
      <w:r w:rsidRPr="004D6232">
        <w:rPr>
          <w:b/>
          <w:bCs/>
        </w:rPr>
        <w:t>Tooling Proficiency:</w:t>
      </w:r>
      <w:r w:rsidRPr="004D6232">
        <w:t> Experience with data modelling tools and familiarity with data cataloguing solutions.</w:t>
      </w:r>
    </w:p>
    <w:p w14:paraId="1B17BE72" w14:textId="77777777" w:rsidR="004D6232" w:rsidRPr="004D6232" w:rsidRDefault="004D6232" w:rsidP="004D6232">
      <w:r w:rsidRPr="004D6232">
        <w:rPr>
          <w:b/>
          <w:bCs/>
        </w:rPr>
        <w:t>Personal Attributes:</w:t>
      </w:r>
    </w:p>
    <w:p w14:paraId="78F1DD33" w14:textId="77777777" w:rsidR="004D6232" w:rsidRPr="004D6232" w:rsidRDefault="004D6232" w:rsidP="004D6232">
      <w:pPr>
        <w:numPr>
          <w:ilvl w:val="0"/>
          <w:numId w:val="43"/>
        </w:numPr>
      </w:pPr>
      <w:r w:rsidRPr="004D6232">
        <w:rPr>
          <w:b/>
          <w:bCs/>
        </w:rPr>
        <w:t>Meticulous &amp; Analytical:</w:t>
      </w:r>
      <w:r w:rsidRPr="004D6232">
        <w:t> Exceptional attention to detail and a logical, analytical approach to structuring complex information.</w:t>
      </w:r>
    </w:p>
    <w:p w14:paraId="71BFE82F" w14:textId="77777777" w:rsidR="004D6232" w:rsidRPr="004D6232" w:rsidRDefault="004D6232" w:rsidP="004D6232">
      <w:pPr>
        <w:numPr>
          <w:ilvl w:val="0"/>
          <w:numId w:val="43"/>
        </w:numPr>
      </w:pPr>
      <w:r w:rsidRPr="004D6232">
        <w:rPr>
          <w:b/>
          <w:bCs/>
        </w:rPr>
        <w:t>Strategic Pragmatist:</w:t>
      </w:r>
      <w:r w:rsidRPr="004D6232">
        <w:t> Able to define a long-term data strategy while making pragmatic decisions to support agile delivery.</w:t>
      </w:r>
    </w:p>
    <w:p w14:paraId="6A3B3A40" w14:textId="77777777" w:rsidR="004D6232" w:rsidRPr="004D6232" w:rsidRDefault="004D6232" w:rsidP="004D6232">
      <w:pPr>
        <w:numPr>
          <w:ilvl w:val="0"/>
          <w:numId w:val="43"/>
        </w:numPr>
      </w:pPr>
      <w:r w:rsidRPr="004D6232">
        <w:rPr>
          <w:b/>
          <w:bCs/>
        </w:rPr>
        <w:t>Collaborative Influencer:</w:t>
      </w:r>
      <w:r w:rsidRPr="004D6232">
        <w:t> A natural collaborator who can influence developers and product managers to adhere to data architecture standards.</w:t>
      </w:r>
    </w:p>
    <w:p w14:paraId="7D3687BB" w14:textId="77777777" w:rsidR="004D6232" w:rsidRPr="004D6232" w:rsidRDefault="004D6232" w:rsidP="004D6232">
      <w:pPr>
        <w:numPr>
          <w:ilvl w:val="0"/>
          <w:numId w:val="43"/>
        </w:numPr>
      </w:pPr>
      <w:r w:rsidRPr="004D6232">
        <w:rPr>
          <w:b/>
          <w:bCs/>
        </w:rPr>
        <w:lastRenderedPageBreak/>
        <w:t>Strong Communicator:</w:t>
      </w:r>
      <w:r w:rsidRPr="004D6232">
        <w:t> Excellent communication skills, capable of explaining complex data concepts to technical and non-technical stakeholders alike.</w:t>
      </w:r>
    </w:p>
    <w:p w14:paraId="5FDF5BA9" w14:textId="77777777" w:rsidR="004D6232" w:rsidRPr="001B3221" w:rsidRDefault="004D6232" w:rsidP="001B3221"/>
    <w:sectPr w:rsidR="004D6232" w:rsidRPr="001B32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E6B3A"/>
    <w:multiLevelType w:val="multilevel"/>
    <w:tmpl w:val="B198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72720"/>
    <w:multiLevelType w:val="multilevel"/>
    <w:tmpl w:val="7718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A192F"/>
    <w:multiLevelType w:val="multilevel"/>
    <w:tmpl w:val="A998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D0FA4"/>
    <w:multiLevelType w:val="multilevel"/>
    <w:tmpl w:val="719C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A3112"/>
    <w:multiLevelType w:val="multilevel"/>
    <w:tmpl w:val="53AE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A513D8"/>
    <w:multiLevelType w:val="multilevel"/>
    <w:tmpl w:val="154E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724391"/>
    <w:multiLevelType w:val="multilevel"/>
    <w:tmpl w:val="9C3C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D33CB3"/>
    <w:multiLevelType w:val="multilevel"/>
    <w:tmpl w:val="E9D2B2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46749F"/>
    <w:multiLevelType w:val="multilevel"/>
    <w:tmpl w:val="A5986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B806DA"/>
    <w:multiLevelType w:val="multilevel"/>
    <w:tmpl w:val="F00ED5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12428E"/>
    <w:multiLevelType w:val="multilevel"/>
    <w:tmpl w:val="EEACB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C1334D"/>
    <w:multiLevelType w:val="multilevel"/>
    <w:tmpl w:val="BA54B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F0746F"/>
    <w:multiLevelType w:val="multilevel"/>
    <w:tmpl w:val="307E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7A203B"/>
    <w:multiLevelType w:val="multilevel"/>
    <w:tmpl w:val="50AAD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4B3708"/>
    <w:multiLevelType w:val="multilevel"/>
    <w:tmpl w:val="DC8A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7E24E0"/>
    <w:multiLevelType w:val="multilevel"/>
    <w:tmpl w:val="D7883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7131CA"/>
    <w:multiLevelType w:val="multilevel"/>
    <w:tmpl w:val="B396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C1780F"/>
    <w:multiLevelType w:val="multilevel"/>
    <w:tmpl w:val="46B89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C63A28"/>
    <w:multiLevelType w:val="multilevel"/>
    <w:tmpl w:val="7B9C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DB7E13"/>
    <w:multiLevelType w:val="multilevel"/>
    <w:tmpl w:val="098EF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F23379"/>
    <w:multiLevelType w:val="multilevel"/>
    <w:tmpl w:val="E712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B37FF9"/>
    <w:multiLevelType w:val="multilevel"/>
    <w:tmpl w:val="9664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B05C01"/>
    <w:multiLevelType w:val="multilevel"/>
    <w:tmpl w:val="A5AA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E85030"/>
    <w:multiLevelType w:val="multilevel"/>
    <w:tmpl w:val="14E0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17544B"/>
    <w:multiLevelType w:val="multilevel"/>
    <w:tmpl w:val="F64EA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395DA8"/>
    <w:multiLevelType w:val="multilevel"/>
    <w:tmpl w:val="A52A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64784A"/>
    <w:multiLevelType w:val="multilevel"/>
    <w:tmpl w:val="27EA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8F5319"/>
    <w:multiLevelType w:val="multilevel"/>
    <w:tmpl w:val="4206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B06878"/>
    <w:multiLevelType w:val="multilevel"/>
    <w:tmpl w:val="1246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CF67F5"/>
    <w:multiLevelType w:val="multilevel"/>
    <w:tmpl w:val="C34E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3206A0"/>
    <w:multiLevelType w:val="multilevel"/>
    <w:tmpl w:val="C7B8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1E592B"/>
    <w:multiLevelType w:val="multilevel"/>
    <w:tmpl w:val="18DA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AD0E5A"/>
    <w:multiLevelType w:val="multilevel"/>
    <w:tmpl w:val="7514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623045"/>
    <w:multiLevelType w:val="multilevel"/>
    <w:tmpl w:val="F7D6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CD14AD"/>
    <w:multiLevelType w:val="multilevel"/>
    <w:tmpl w:val="A470F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28524C"/>
    <w:multiLevelType w:val="multilevel"/>
    <w:tmpl w:val="0560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525A68"/>
    <w:multiLevelType w:val="multilevel"/>
    <w:tmpl w:val="2564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042002"/>
    <w:multiLevelType w:val="multilevel"/>
    <w:tmpl w:val="407A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AA70D8"/>
    <w:multiLevelType w:val="multilevel"/>
    <w:tmpl w:val="A6129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DC1FF9"/>
    <w:multiLevelType w:val="multilevel"/>
    <w:tmpl w:val="827C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653BD0"/>
    <w:multiLevelType w:val="multilevel"/>
    <w:tmpl w:val="B434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797DF5"/>
    <w:multiLevelType w:val="multilevel"/>
    <w:tmpl w:val="CE0C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012757"/>
    <w:multiLevelType w:val="multilevel"/>
    <w:tmpl w:val="D32A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74774D"/>
    <w:multiLevelType w:val="multilevel"/>
    <w:tmpl w:val="4A5E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B81E29"/>
    <w:multiLevelType w:val="multilevel"/>
    <w:tmpl w:val="9006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2897770">
    <w:abstractNumId w:val="10"/>
  </w:num>
  <w:num w:numId="2" w16cid:durableId="466508768">
    <w:abstractNumId w:val="8"/>
  </w:num>
  <w:num w:numId="3" w16cid:durableId="1255744360">
    <w:abstractNumId w:val="42"/>
  </w:num>
  <w:num w:numId="4" w16cid:durableId="113714890">
    <w:abstractNumId w:val="2"/>
  </w:num>
  <w:num w:numId="5" w16cid:durableId="1634168812">
    <w:abstractNumId w:val="27"/>
  </w:num>
  <w:num w:numId="6" w16cid:durableId="673609384">
    <w:abstractNumId w:val="5"/>
  </w:num>
  <w:num w:numId="7" w16cid:durableId="245040984">
    <w:abstractNumId w:val="29"/>
  </w:num>
  <w:num w:numId="8" w16cid:durableId="523204149">
    <w:abstractNumId w:val="41"/>
  </w:num>
  <w:num w:numId="9" w16cid:durableId="1929461992">
    <w:abstractNumId w:val="12"/>
  </w:num>
  <w:num w:numId="10" w16cid:durableId="1421949727">
    <w:abstractNumId w:val="20"/>
  </w:num>
  <w:num w:numId="11" w16cid:durableId="665792162">
    <w:abstractNumId w:val="44"/>
  </w:num>
  <w:num w:numId="12" w16cid:durableId="33891071">
    <w:abstractNumId w:val="15"/>
  </w:num>
  <w:num w:numId="13" w16cid:durableId="1932738906">
    <w:abstractNumId w:val="22"/>
  </w:num>
  <w:num w:numId="14" w16cid:durableId="1637032583">
    <w:abstractNumId w:val="35"/>
  </w:num>
  <w:num w:numId="15" w16cid:durableId="1146703508">
    <w:abstractNumId w:val="6"/>
  </w:num>
  <w:num w:numId="16" w16cid:durableId="893927208">
    <w:abstractNumId w:val="24"/>
  </w:num>
  <w:num w:numId="17" w16cid:durableId="1094858173">
    <w:abstractNumId w:val="14"/>
  </w:num>
  <w:num w:numId="18" w16cid:durableId="610090203">
    <w:abstractNumId w:val="32"/>
  </w:num>
  <w:num w:numId="19" w16cid:durableId="1406147062">
    <w:abstractNumId w:val="23"/>
  </w:num>
  <w:num w:numId="20" w16cid:durableId="54359982">
    <w:abstractNumId w:val="13"/>
  </w:num>
  <w:num w:numId="21" w16cid:durableId="1331373953">
    <w:abstractNumId w:val="11"/>
  </w:num>
  <w:num w:numId="22" w16cid:durableId="306131204">
    <w:abstractNumId w:val="28"/>
  </w:num>
  <w:num w:numId="23" w16cid:durableId="304968155">
    <w:abstractNumId w:val="0"/>
  </w:num>
  <w:num w:numId="24" w16cid:durableId="160898160">
    <w:abstractNumId w:val="16"/>
  </w:num>
  <w:num w:numId="25" w16cid:durableId="2120180020">
    <w:abstractNumId w:val="21"/>
  </w:num>
  <w:num w:numId="26" w16cid:durableId="1306154704">
    <w:abstractNumId w:val="30"/>
  </w:num>
  <w:num w:numId="27" w16cid:durableId="1579098656">
    <w:abstractNumId w:val="26"/>
  </w:num>
  <w:num w:numId="28" w16cid:durableId="447356136">
    <w:abstractNumId w:val="36"/>
  </w:num>
  <w:num w:numId="29" w16cid:durableId="1918856748">
    <w:abstractNumId w:val="17"/>
  </w:num>
  <w:num w:numId="30" w16cid:durableId="1260257674">
    <w:abstractNumId w:val="31"/>
  </w:num>
  <w:num w:numId="31" w16cid:durableId="1632321199">
    <w:abstractNumId w:val="4"/>
  </w:num>
  <w:num w:numId="32" w16cid:durableId="110783797">
    <w:abstractNumId w:val="43"/>
  </w:num>
  <w:num w:numId="33" w16cid:durableId="745954372">
    <w:abstractNumId w:val="38"/>
  </w:num>
  <w:num w:numId="34" w16cid:durableId="1381854783">
    <w:abstractNumId w:val="34"/>
  </w:num>
  <w:num w:numId="35" w16cid:durableId="1386685385">
    <w:abstractNumId w:val="25"/>
  </w:num>
  <w:num w:numId="36" w16cid:durableId="743187763">
    <w:abstractNumId w:val="40"/>
  </w:num>
  <w:num w:numId="37" w16cid:durableId="328753290">
    <w:abstractNumId w:val="37"/>
  </w:num>
  <w:num w:numId="38" w16cid:durableId="1037507675">
    <w:abstractNumId w:val="33"/>
  </w:num>
  <w:num w:numId="39" w16cid:durableId="868765356">
    <w:abstractNumId w:val="1"/>
  </w:num>
  <w:num w:numId="40" w16cid:durableId="989557857">
    <w:abstractNumId w:val="39"/>
  </w:num>
  <w:num w:numId="41" w16cid:durableId="1743289763">
    <w:abstractNumId w:val="3"/>
  </w:num>
  <w:num w:numId="42" w16cid:durableId="419176617">
    <w:abstractNumId w:val="18"/>
  </w:num>
  <w:num w:numId="43" w16cid:durableId="1863740133">
    <w:abstractNumId w:val="19"/>
  </w:num>
  <w:num w:numId="44" w16cid:durableId="1491678931">
    <w:abstractNumId w:val="7"/>
  </w:num>
  <w:num w:numId="45" w16cid:durableId="2066448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221"/>
    <w:rsid w:val="00036D8D"/>
    <w:rsid w:val="001B3221"/>
    <w:rsid w:val="001D6219"/>
    <w:rsid w:val="002E78F1"/>
    <w:rsid w:val="00366925"/>
    <w:rsid w:val="004937AD"/>
    <w:rsid w:val="004D6232"/>
    <w:rsid w:val="006F7BB3"/>
    <w:rsid w:val="00750877"/>
    <w:rsid w:val="00755D6B"/>
    <w:rsid w:val="00782689"/>
    <w:rsid w:val="007A4337"/>
    <w:rsid w:val="007C731C"/>
    <w:rsid w:val="00830ADC"/>
    <w:rsid w:val="009027A4"/>
    <w:rsid w:val="009464F1"/>
    <w:rsid w:val="009D2C35"/>
    <w:rsid w:val="00AC6C93"/>
    <w:rsid w:val="00B04EAF"/>
    <w:rsid w:val="00B21544"/>
    <w:rsid w:val="00B713B4"/>
    <w:rsid w:val="00C72D76"/>
    <w:rsid w:val="00D71558"/>
    <w:rsid w:val="00E05D0C"/>
    <w:rsid w:val="00E063E4"/>
    <w:rsid w:val="00EB7090"/>
    <w:rsid w:val="00EE78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518BC"/>
  <w15:chartTrackingRefBased/>
  <w15:docId w15:val="{68EECA93-3866-4DBE-89F2-B6EBC8C13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32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32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32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32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32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32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32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32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32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2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32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32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32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32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32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32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32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3221"/>
    <w:rPr>
      <w:rFonts w:eastAsiaTheme="majorEastAsia" w:cstheme="majorBidi"/>
      <w:color w:val="272727" w:themeColor="text1" w:themeTint="D8"/>
    </w:rPr>
  </w:style>
  <w:style w:type="paragraph" w:styleId="Title">
    <w:name w:val="Title"/>
    <w:basedOn w:val="Normal"/>
    <w:next w:val="Normal"/>
    <w:link w:val="TitleChar"/>
    <w:uiPriority w:val="10"/>
    <w:qFormat/>
    <w:rsid w:val="001B32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32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32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32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3221"/>
    <w:pPr>
      <w:spacing w:before="160"/>
      <w:jc w:val="center"/>
    </w:pPr>
    <w:rPr>
      <w:i/>
      <w:iCs/>
      <w:color w:val="404040" w:themeColor="text1" w:themeTint="BF"/>
    </w:rPr>
  </w:style>
  <w:style w:type="character" w:customStyle="1" w:styleId="QuoteChar">
    <w:name w:val="Quote Char"/>
    <w:basedOn w:val="DefaultParagraphFont"/>
    <w:link w:val="Quote"/>
    <w:uiPriority w:val="29"/>
    <w:rsid w:val="001B3221"/>
    <w:rPr>
      <w:i/>
      <w:iCs/>
      <w:color w:val="404040" w:themeColor="text1" w:themeTint="BF"/>
    </w:rPr>
  </w:style>
  <w:style w:type="paragraph" w:styleId="ListParagraph">
    <w:name w:val="List Paragraph"/>
    <w:basedOn w:val="Normal"/>
    <w:uiPriority w:val="34"/>
    <w:qFormat/>
    <w:rsid w:val="001B3221"/>
    <w:pPr>
      <w:ind w:left="720"/>
      <w:contextualSpacing/>
    </w:pPr>
  </w:style>
  <w:style w:type="character" w:styleId="IntenseEmphasis">
    <w:name w:val="Intense Emphasis"/>
    <w:basedOn w:val="DefaultParagraphFont"/>
    <w:uiPriority w:val="21"/>
    <w:qFormat/>
    <w:rsid w:val="001B3221"/>
    <w:rPr>
      <w:i/>
      <w:iCs/>
      <w:color w:val="0F4761" w:themeColor="accent1" w:themeShade="BF"/>
    </w:rPr>
  </w:style>
  <w:style w:type="paragraph" w:styleId="IntenseQuote">
    <w:name w:val="Intense Quote"/>
    <w:basedOn w:val="Normal"/>
    <w:next w:val="Normal"/>
    <w:link w:val="IntenseQuoteChar"/>
    <w:uiPriority w:val="30"/>
    <w:qFormat/>
    <w:rsid w:val="001B32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3221"/>
    <w:rPr>
      <w:i/>
      <w:iCs/>
      <w:color w:val="0F4761" w:themeColor="accent1" w:themeShade="BF"/>
    </w:rPr>
  </w:style>
  <w:style w:type="character" w:styleId="IntenseReference">
    <w:name w:val="Intense Reference"/>
    <w:basedOn w:val="DefaultParagraphFont"/>
    <w:uiPriority w:val="32"/>
    <w:qFormat/>
    <w:rsid w:val="001B32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5868</Words>
  <Characters>33452</Characters>
  <Application>Microsoft Office Word</Application>
  <DocSecurity>4</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AWTG</Company>
  <LinksUpToDate>false</LinksUpToDate>
  <CharactersWithSpaces>39242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 Gurung</dc:creator>
  <cp:keywords/>
  <dc:description/>
  <cp:lastModifiedBy>Vikas Gurung</cp:lastModifiedBy>
  <cp:revision>2</cp:revision>
  <dcterms:created xsi:type="dcterms:W3CDTF">2025-11-10T09:37:00Z</dcterms:created>
  <dcterms:modified xsi:type="dcterms:W3CDTF">2025-11-10T09:37:00Z</dcterms:modified>
</cp:coreProperties>
</file>