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real 4flow examples? Especially refering to the amount of vehicles here and orders/pickup/delivery ratio. Like we have talked about previously 4flow can have enternal amount of cars (so amount of vehicles/oders will be high), this will give a very low optimal solution (since each car is picking up very few orders and orders delivered and picked up together will be bundled in the optimal solution)..</w:t>
      </w:r>
    </w:p>
    <w:p>
      <w:pPr>
        <w:pStyle w:val="ListParagraph"/>
        <w:ind w:left="720" w:right="0" w:hanging="0"/>
        <w:rPr/>
      </w:pPr>
      <w:r>
        <w:rPr/>
        <w:t xml:space="preserve">I adjusted the sizes of the instances to </w:t>
      </w:r>
    </w:p>
    <w:p>
      <w:pPr>
        <w:pStyle w:val="ListParagraph"/>
        <w:ind w:left="720" w:right="0" w:hanging="0"/>
        <w:rPr/>
      </w:pPr>
      <w:r>
        <w:rPr/>
        <w:t xml:space="preserve">Adjusted the second size of the problem to X, so that I can use AMPL to solve two different sizes of the problem and then the remaining 3 instance sizes will have to be solved with Java. Sound ok to you? Should I do other testing and find the limit of when ampl «fails» to solve an instance?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 xml:space="preserve">2-opt: Created a 2opt swap operator that </w:t>
      </w:r>
      <w:r>
        <w:rPr/>
        <w:t>picks a random vehicle and performs a standard 2-opt operation on the vehicle.</w:t>
      </w:r>
      <w:r>
        <w:rPr/>
        <w:t xml:space="preserve"> </w:t>
      </w:r>
      <w:r>
        <w:rPr/>
        <w:t xml:space="preserve">ie. It finds the best part to reverse based on the cost (not distance like standard 2-opt) on the delivery schedule for a vehicle and performs the reverse (I do however not perform reverses until I dont find better solutions anymore. Should I change this?). If not possible it returns the same solution. </w:t>
      </w:r>
    </w:p>
    <w:p>
      <w:pPr>
        <w:pStyle w:val="ListParagraph"/>
        <w:ind w:left="720" w:right="0" w:hanging="0"/>
        <w:rPr/>
      </w:pPr>
      <w:r>
        <w:rPr/>
      </w:r>
    </w:p>
    <w:p>
      <w:pPr>
        <w:pStyle w:val="ListParagraph"/>
        <w:ind w:left="720" w:right="0" w:hanging="0"/>
        <w:rPr/>
      </w:pPr>
      <w:r>
        <w:rPr/>
        <w:t xml:space="preserve">This will be a bit slower than 2-swap which I had before but will be better at finding </w:t>
      </w:r>
      <w:r>
        <w:rPr/>
        <w:t>a local optimum. One thing I am uncertain of is if I should perform the reverse action several times until I end up in a local optimum or if I should rather keep the options open to run the operator again on the local optimum next iteration?</w:t>
      </w:r>
    </w:p>
    <w:p>
      <w:pPr>
        <w:pStyle w:val="ListParagraph"/>
        <w:ind w:left="720" w:right="0" w:hanging="0"/>
        <w:rPr/>
      </w:pPr>
      <w:r>
        <w:rPr/>
      </w:r>
    </w:p>
    <w:p>
      <w:pPr>
        <w:pStyle w:val="ListParagraph"/>
        <w:ind w:left="720" w:right="0" w:hanging="0"/>
        <w:rPr/>
      </w:pPr>
      <w:r>
        <w:rPr/>
        <w:t>Reinsert-Greedy: Created a function to reinsert an order in the best possible place. However I find this operator to be quite «expensive» when it comes to time.</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11389</TotalTime>
  <Application>LibreOffice/6.0.7.3$Linux_X86_64 LibreOffice_project/00m0$Build-3</Application>
  <Pages>21</Pages>
  <Words>6534</Words>
  <Characters>29696</Characters>
  <CharactersWithSpaces>36005</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2019-07-26T19:10:36Z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