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719D" w14:textId="77777777" w:rsidR="00653C33" w:rsidRDefault="00653C33" w:rsidP="00653C33"/>
    <w:p w14:paraId="6D6C7CDB" w14:textId="77777777" w:rsidR="00653C33" w:rsidRDefault="00653C33" w:rsidP="00653C33">
      <w:r>
        <w:t>1. Pour accéder à l'API des tâches :</w:t>
      </w:r>
    </w:p>
    <w:p w14:paraId="75FEE22E" w14:textId="77777777" w:rsidR="00653C33" w:rsidRDefault="00653C33" w:rsidP="00653C33">
      <w:r>
        <w:t xml:space="preserve">   - http://localhost:8000/api/tasks</w:t>
      </w:r>
    </w:p>
    <w:p w14:paraId="4E37EC08" w14:textId="77777777" w:rsidR="00653C33" w:rsidRDefault="00653C33" w:rsidP="00653C33"/>
    <w:p w14:paraId="5266C958" w14:textId="77777777" w:rsidR="00653C33" w:rsidRDefault="00653C33" w:rsidP="00653C33">
      <w:r>
        <w:t>2. Pour accéder au formulaire d'inscription de l'utilisateur :</w:t>
      </w:r>
    </w:p>
    <w:p w14:paraId="4C471806" w14:textId="77777777" w:rsidR="00653C33" w:rsidRDefault="00653C33" w:rsidP="00653C33">
      <w:r>
        <w:t xml:space="preserve">   - http://127.0.0.1:8000/register</w:t>
      </w:r>
    </w:p>
    <w:p w14:paraId="15C68188" w14:textId="4F24A389" w:rsidR="00624437" w:rsidRPr="00653C33" w:rsidRDefault="00653C33" w:rsidP="00653C33">
      <w:pPr>
        <w:rPr>
          <w:lang w:val="fr-FR"/>
        </w:rPr>
      </w:pPr>
      <w:r>
        <w:rPr>
          <w:lang w:val="fr-FR"/>
        </w:rPr>
        <w:t xml:space="preserve"> Apres avoir exécuter la commande </w:t>
      </w:r>
      <w:r w:rsidRPr="00653C33">
        <w:rPr>
          <w:lang w:val="fr-FR"/>
        </w:rPr>
        <w:t>‘</w:t>
      </w:r>
      <w:proofErr w:type="spellStart"/>
      <w:r w:rsidRPr="00653C33">
        <w:rPr>
          <w:lang w:val="fr-FR"/>
        </w:rPr>
        <w:t>php</w:t>
      </w:r>
      <w:proofErr w:type="spellEnd"/>
      <w:r w:rsidRPr="00653C33">
        <w:rPr>
          <w:lang w:val="fr-FR"/>
        </w:rPr>
        <w:t xml:space="preserve"> artisan serve</w:t>
      </w:r>
      <w:r>
        <w:rPr>
          <w:lang w:val="fr-FR"/>
        </w:rPr>
        <w:t>’</w:t>
      </w:r>
      <w:r w:rsidRPr="00653C33">
        <w:rPr>
          <w:lang w:val="fr-FR"/>
        </w:rPr>
        <w:t xml:space="preserve"> </w:t>
      </w:r>
      <w:r>
        <w:rPr>
          <w:lang w:val="fr-FR"/>
        </w:rPr>
        <w:t>dans le terminal</w:t>
      </w:r>
    </w:p>
    <w:sectPr w:rsidR="00624437" w:rsidRPr="00653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37"/>
    <w:rsid w:val="00624437"/>
    <w:rsid w:val="0065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C695"/>
  <w15:chartTrackingRefBased/>
  <w15:docId w15:val="{9DA30E2C-F743-4F59-934C-EA976D8D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FASSINOU</dc:creator>
  <cp:keywords/>
  <dc:description/>
  <cp:lastModifiedBy>FASSINOU</cp:lastModifiedBy>
  <cp:revision>2</cp:revision>
  <dcterms:created xsi:type="dcterms:W3CDTF">2024-02-21T10:35:00Z</dcterms:created>
  <dcterms:modified xsi:type="dcterms:W3CDTF">2024-02-21T10:37:00Z</dcterms:modified>
</cp:coreProperties>
</file>