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4578" w14:textId="0FFC32E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  <w:sectPr w:rsidR="00C25135" w:rsidRPr="00B320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139DF75F" w14:textId="503B6B92" w:rsidR="00C25135" w:rsidRDefault="00C25135" w:rsidP="00993DBA">
      <w:pPr>
        <w:pStyle w:val="1"/>
        <w:jc w:val="center"/>
        <w:rPr>
          <w:rFonts w:ascii="Times New Roman" w:hAnsi="Times New Roman" w:cs="Times New Roman"/>
        </w:rPr>
      </w:pPr>
      <w:r w:rsidRPr="006147BA">
        <w:rPr>
          <w:rFonts w:ascii="Times New Roman" w:hAnsi="Times New Roman" w:cs="Times New Roman"/>
        </w:rPr>
        <w:lastRenderedPageBreak/>
        <w:t>Change Request Form</w:t>
      </w:r>
    </w:p>
    <w:p w14:paraId="129AAABD" w14:textId="77777777" w:rsidR="00C43072" w:rsidRPr="00C43072" w:rsidRDefault="00C43072" w:rsidP="00993DBA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561"/>
        <w:gridCol w:w="1947"/>
        <w:gridCol w:w="2254"/>
      </w:tblGrid>
      <w:tr w:rsidR="00C25135" w:rsidRPr="00B32041" w14:paraId="37DF44D1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2E27B062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 Name</w:t>
            </w:r>
          </w:p>
        </w:tc>
        <w:tc>
          <w:tcPr>
            <w:tcW w:w="2561" w:type="dxa"/>
          </w:tcPr>
          <w:p w14:paraId="43A67445" w14:textId="76EBDCFF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Real Time and Interactive Dashboard in Tourism Industry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3C75EA5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Number</w:t>
            </w:r>
          </w:p>
        </w:tc>
        <w:tc>
          <w:tcPr>
            <w:tcW w:w="2254" w:type="dxa"/>
          </w:tcPr>
          <w:p w14:paraId="7286C923" w14:textId="1EECC94F" w:rsidR="00C25135" w:rsidRPr="00B32041" w:rsidRDefault="00070CFF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2</w:t>
            </w:r>
          </w:p>
        </w:tc>
      </w:tr>
      <w:tr w:rsidR="00C25135" w:rsidRPr="00B32041" w14:paraId="4D1743C1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0B5FDE92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Requested By</w:t>
            </w:r>
          </w:p>
        </w:tc>
        <w:tc>
          <w:tcPr>
            <w:tcW w:w="2561" w:type="dxa"/>
            <w:shd w:val="clear" w:color="auto" w:fill="auto"/>
          </w:tcPr>
          <w:p w14:paraId="77EA35F1" w14:textId="71A2BE71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Junyu Zhou, Yawei Li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F245383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 of Request</w:t>
            </w:r>
          </w:p>
        </w:tc>
        <w:tc>
          <w:tcPr>
            <w:tcW w:w="2254" w:type="dxa"/>
          </w:tcPr>
          <w:p w14:paraId="5FA4B742" w14:textId="501DC4E7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Sep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8D23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</w:tr>
      <w:tr w:rsidR="00C25135" w:rsidRPr="00B32041" w14:paraId="7DCD5D48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108F28B8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Presented To</w:t>
            </w:r>
          </w:p>
        </w:tc>
        <w:tc>
          <w:tcPr>
            <w:tcW w:w="6762" w:type="dxa"/>
            <w:gridSpan w:val="3"/>
            <w:vAlign w:val="center"/>
          </w:tcPr>
          <w:p w14:paraId="5F19DA02" w14:textId="0AEF39B9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Dr. Pree Thiengburanathum</w:t>
            </w:r>
          </w:p>
        </w:tc>
      </w:tr>
    </w:tbl>
    <w:p w14:paraId="4A809C33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135" w:rsidRPr="00B32041" w14:paraId="76175E36" w14:textId="77777777" w:rsidTr="006B67CA">
        <w:tc>
          <w:tcPr>
            <w:tcW w:w="2263" w:type="dxa"/>
            <w:shd w:val="clear" w:color="auto" w:fill="D9D9D9" w:themeFill="background1" w:themeFillShade="D9"/>
          </w:tcPr>
          <w:p w14:paraId="42F532E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Name</w:t>
            </w:r>
          </w:p>
        </w:tc>
        <w:tc>
          <w:tcPr>
            <w:tcW w:w="6753" w:type="dxa"/>
          </w:tcPr>
          <w:p w14:paraId="53AEDB14" w14:textId="4EB9C68E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r w:rsidR="003265E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super admin 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views system log feature.</w:t>
            </w:r>
          </w:p>
        </w:tc>
      </w:tr>
    </w:tbl>
    <w:p w14:paraId="7986368C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4CE4C12E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2CE79FA8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Change</w:t>
            </w:r>
          </w:p>
        </w:tc>
      </w:tr>
      <w:tr w:rsidR="00C25135" w:rsidRPr="00B32041" w14:paraId="1EF9B4A6" w14:textId="77777777" w:rsidTr="006B67CA">
        <w:tc>
          <w:tcPr>
            <w:tcW w:w="9016" w:type="dxa"/>
          </w:tcPr>
          <w:p w14:paraId="7ED3D0AF" w14:textId="63B0B394" w:rsidR="00C25135" w:rsidRPr="00B32041" w:rsidRDefault="007E7B5D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a 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function for admin to check system log information.</w:t>
            </w:r>
          </w:p>
        </w:tc>
      </w:tr>
    </w:tbl>
    <w:p w14:paraId="6C940D82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05ECB534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06D71FD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Reason for Change</w:t>
            </w:r>
          </w:p>
        </w:tc>
      </w:tr>
      <w:tr w:rsidR="00C25135" w:rsidRPr="00B32041" w14:paraId="5F4C1C83" w14:textId="77777777" w:rsidTr="006B67CA">
        <w:tc>
          <w:tcPr>
            <w:tcW w:w="9016" w:type="dxa"/>
          </w:tcPr>
          <w:p w14:paraId="08026793" w14:textId="4EA9E893" w:rsidR="00B32041" w:rsidRPr="00525C32" w:rsidRDefault="00C25135" w:rsidP="007E7B5D">
            <w:pPr>
              <w:rPr>
                <w:rFonts w:ascii="Times New Roman" w:hAnsi="Times New Roman" w:cs="Times New Roman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After careful consideration, we have concluded that, </w:t>
            </w:r>
            <w:r w:rsidR="009570F9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we should put </w:t>
            </w:r>
            <w:r w:rsidR="007E7B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one</w:t>
            </w:r>
            <w:r w:rsidR="009570F9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more</w:t>
            </w:r>
            <w:r w:rsidR="007E7B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feature</w:t>
            </w:r>
            <w:r w:rsidR="00B32041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super admin views system log feature. It </w:t>
            </w:r>
            <w:r w:rsidR="007E7B5D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525C32">
              <w:rPr>
                <w:rFonts w:ascii="Times New Roman" w:hAnsi="Times New Roman" w:cs="Times New Roman"/>
                <w:sz w:val="24"/>
                <w:szCs w:val="24"/>
              </w:rPr>
              <w:t xml:space="preserve">let super admin get know and </w:t>
            </w:r>
            <w:r w:rsidR="007E7B5D">
              <w:rPr>
                <w:rFonts w:ascii="Times New Roman" w:hAnsi="Times New Roman" w:cs="Times New Roman"/>
                <w:sz w:val="24"/>
                <w:szCs w:val="24"/>
              </w:rPr>
              <w:t>manage system including</w:t>
            </w:r>
            <w:r w:rsidR="007E7B5D">
              <w:rPr>
                <w:rFonts w:ascii="Times New Roman" w:hAnsi="Times New Roman" w:cs="Times New Roman"/>
              </w:rPr>
              <w:t xml:space="preserve"> </w:t>
            </w:r>
            <w:r w:rsidR="00525C32">
              <w:rPr>
                <w:rFonts w:ascii="Times New Roman" w:hAnsi="Times New Roman" w:cs="Times New Roman"/>
              </w:rPr>
              <w:t>v</w:t>
            </w:r>
            <w:r w:rsidR="00525C32" w:rsidRPr="00525C32">
              <w:rPr>
                <w:rFonts w:ascii="Times New Roman" w:hAnsi="Times New Roman" w:cs="Times New Roman"/>
              </w:rPr>
              <w:t>iew the system log (Time, type of log, creator, info).</w:t>
            </w:r>
            <w:r w:rsidR="00525C32">
              <w:rPr>
                <w:rFonts w:ascii="Times New Roman" w:hAnsi="Times New Roman" w:cs="Times New Roman"/>
              </w:rPr>
              <w:t xml:space="preserve"> view</w:t>
            </w:r>
            <w:r w:rsidR="00525C32" w:rsidRPr="00525C32">
              <w:rPr>
                <w:rFonts w:ascii="Times New Roman" w:hAnsi="Times New Roman" w:cs="Times New Roman"/>
              </w:rPr>
              <w:t xml:space="preserve"> online user</w:t>
            </w:r>
            <w:r w:rsidR="00525C32">
              <w:rPr>
                <w:rFonts w:ascii="Times New Roman" w:hAnsi="Times New Roman" w:cs="Times New Roman"/>
              </w:rPr>
              <w:t xml:space="preserve"> and v</w:t>
            </w:r>
            <w:r w:rsidR="00525C32" w:rsidRPr="00525C32">
              <w:rPr>
                <w:rFonts w:ascii="Times New Roman" w:hAnsi="Times New Roman" w:cs="Times New Roman"/>
              </w:rPr>
              <w:t>iew user which is typing comment.</w:t>
            </w:r>
            <w:r w:rsidR="00525C3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5EEAA94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587197A6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3012B33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on Deliverables (including a list of any affected deliverables):</w:t>
            </w:r>
          </w:p>
        </w:tc>
      </w:tr>
      <w:tr w:rsidR="00C25135" w:rsidRPr="00B32041" w14:paraId="08AB9701" w14:textId="77777777" w:rsidTr="006B67CA">
        <w:tc>
          <w:tcPr>
            <w:tcW w:w="9016" w:type="dxa"/>
          </w:tcPr>
          <w:p w14:paraId="18D39944" w14:textId="502EC8D1" w:rsidR="006147BA" w:rsidRPr="00B32041" w:rsidRDefault="00ED6CD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ore UI to design and features to implement.</w:t>
            </w:r>
          </w:p>
        </w:tc>
      </w:tr>
    </w:tbl>
    <w:p w14:paraId="39CCB7E9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21C13A34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7DB8487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on Schedule (including Estimated Completion Date for this change):</w:t>
            </w:r>
          </w:p>
        </w:tc>
      </w:tr>
      <w:tr w:rsidR="00C25135" w:rsidRPr="00B32041" w14:paraId="6B5EB118" w14:textId="77777777" w:rsidTr="006B67CA">
        <w:tc>
          <w:tcPr>
            <w:tcW w:w="9016" w:type="dxa"/>
          </w:tcPr>
          <w:p w14:paraId="0CE29444" w14:textId="5DFA9FC1" w:rsidR="00C25135" w:rsidRPr="00B32041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ill delay 1 week.</w:t>
            </w:r>
          </w:p>
        </w:tc>
      </w:tr>
    </w:tbl>
    <w:p w14:paraId="2ABCCEFF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30D09C80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285DC80E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of NOT Approving this Change:</w:t>
            </w:r>
          </w:p>
        </w:tc>
      </w:tr>
      <w:tr w:rsidR="00C25135" w:rsidRPr="00B32041" w14:paraId="6F98D9A8" w14:textId="77777777" w:rsidTr="006B67CA">
        <w:tc>
          <w:tcPr>
            <w:tcW w:w="9016" w:type="dxa"/>
          </w:tcPr>
          <w:p w14:paraId="4E10A50E" w14:textId="665BD81D" w:rsidR="00C25135" w:rsidRPr="00B32041" w:rsidRDefault="00ED6CD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Lacked </w:t>
            </w:r>
            <w:r w:rsidR="00525C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function to view system log information.</w:t>
            </w:r>
          </w:p>
        </w:tc>
      </w:tr>
    </w:tbl>
    <w:p w14:paraId="55E2FE7C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2ABDCB53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0049D00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Reason for Rejection (if applicable):</w:t>
            </w:r>
          </w:p>
        </w:tc>
      </w:tr>
      <w:tr w:rsidR="00C25135" w:rsidRPr="00B32041" w14:paraId="51F193D2" w14:textId="77777777" w:rsidTr="006B67CA">
        <w:tc>
          <w:tcPr>
            <w:tcW w:w="9016" w:type="dxa"/>
          </w:tcPr>
          <w:p w14:paraId="4E2DE686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14:paraId="6D23264B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="3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3"/>
        <w:gridCol w:w="6243"/>
      </w:tblGrid>
      <w:tr w:rsidR="00C25135" w:rsidRPr="00B32041" w14:paraId="6D020FFB" w14:textId="77777777" w:rsidTr="006B67CA">
        <w:trPr>
          <w:trHeight w:val="285"/>
        </w:trPr>
        <w:tc>
          <w:tcPr>
            <w:tcW w:w="1298" w:type="dxa"/>
            <w:gridSpan w:val="2"/>
          </w:tcPr>
          <w:p w14:paraId="78810141" w14:textId="77777777" w:rsidR="00C25135" w:rsidRPr="00B32041" w:rsidRDefault="00C25135" w:rsidP="006B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Signature:</w:t>
            </w:r>
          </w:p>
        </w:tc>
        <w:tc>
          <w:tcPr>
            <w:tcW w:w="5785" w:type="dxa"/>
          </w:tcPr>
          <w:p w14:paraId="081A1E1E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  <w:t>__________________________________________________</w:t>
            </w:r>
          </w:p>
        </w:tc>
      </w:tr>
      <w:tr w:rsidR="00C25135" w:rsidRPr="00B32041" w14:paraId="40055E82" w14:textId="77777777" w:rsidTr="006B67CA">
        <w:trPr>
          <w:trHeight w:val="292"/>
        </w:trPr>
        <w:tc>
          <w:tcPr>
            <w:tcW w:w="1298" w:type="dxa"/>
            <w:gridSpan w:val="2"/>
          </w:tcPr>
          <w:p w14:paraId="032BFB0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785" w:type="dxa"/>
            <w:vAlign w:val="center"/>
          </w:tcPr>
          <w:p w14:paraId="494A3CA5" w14:textId="47DBAC01" w:rsidR="00C25135" w:rsidRPr="00B32041" w:rsidRDefault="00B32041" w:rsidP="006B67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Dr. Pree Thiengburanathum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C25135" w:rsidRPr="00B32041" w14:paraId="2154037F" w14:textId="77777777" w:rsidTr="006B67CA">
        <w:trPr>
          <w:trHeight w:val="594"/>
        </w:trPr>
        <w:tc>
          <w:tcPr>
            <w:tcW w:w="846" w:type="dxa"/>
            <w:vAlign w:val="center"/>
          </w:tcPr>
          <w:p w14:paraId="29078688" w14:textId="77777777" w:rsidR="00C25135" w:rsidRPr="00B32041" w:rsidRDefault="00C25135" w:rsidP="006B67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237" w:type="dxa"/>
            <w:gridSpan w:val="2"/>
            <w:vAlign w:val="center"/>
          </w:tcPr>
          <w:p w14:paraId="20C0D910" w14:textId="77777777" w:rsidR="00C25135" w:rsidRPr="00B32041" w:rsidRDefault="00C25135" w:rsidP="006B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  <w:t>______________________________________________________</w:t>
            </w:r>
          </w:p>
        </w:tc>
      </w:tr>
    </w:tbl>
    <w:p w14:paraId="2F16D9F5" w14:textId="77777777" w:rsidR="00C25135" w:rsidRPr="00B32041" w:rsidRDefault="00C25135" w:rsidP="00C251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041">
        <w:rPr>
          <w:rFonts w:ascii="Times New Roman" w:hAnsi="Times New Roman" w:cs="Times New Roman"/>
          <w:b/>
          <w:bCs/>
          <w:sz w:val="24"/>
          <w:szCs w:val="24"/>
        </w:rPr>
        <w:t>Approval</w:t>
      </w:r>
    </w:p>
    <w:p w14:paraId="1AB45609" w14:textId="005C3F7B" w:rsidR="00C25135" w:rsidRPr="00B32041" w:rsidRDefault="0096751D" w:rsidP="00C2513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2337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70F9" w:rsidRPr="00B3204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C25135" w:rsidRPr="00B32041">
        <w:rPr>
          <w:rFonts w:ascii="Times New Roman" w:hAnsi="Times New Roman" w:cs="Times New Roman"/>
          <w:sz w:val="24"/>
          <w:szCs w:val="24"/>
        </w:rPr>
        <w:t xml:space="preserve"> Approval</w:t>
      </w:r>
      <w:r w:rsidR="00C25135" w:rsidRPr="00B32041">
        <w:rPr>
          <w:rFonts w:ascii="Times New Roman" w:hAnsi="Times New Roman" w:cs="Times New Roman"/>
          <w:sz w:val="24"/>
          <w:szCs w:val="24"/>
        </w:rPr>
        <w:tab/>
      </w:r>
    </w:p>
    <w:p w14:paraId="13555C6E" w14:textId="307B6146" w:rsidR="00C25135" w:rsidRPr="00B32041" w:rsidRDefault="0096751D" w:rsidP="00C2513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1328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B5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C25135" w:rsidRPr="00B32041">
        <w:rPr>
          <w:rFonts w:ascii="Times New Roman" w:hAnsi="Times New Roman" w:cs="Times New Roman"/>
          <w:sz w:val="24"/>
          <w:szCs w:val="24"/>
        </w:rPr>
        <w:t xml:space="preserve"> Not Approved</w:t>
      </w:r>
    </w:p>
    <w:p w14:paraId="4CC7B48A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60DE15E7" w14:textId="5F5FA3BD" w:rsidR="009570F9" w:rsidRPr="00B32041" w:rsidRDefault="009570F9" w:rsidP="00993DBA">
      <w:pPr>
        <w:tabs>
          <w:tab w:val="left" w:pos="1774"/>
        </w:tabs>
        <w:rPr>
          <w:rFonts w:ascii="Times New Roman" w:hAnsi="Times New Roman" w:cs="Times New Roman"/>
          <w:sz w:val="24"/>
          <w:szCs w:val="24"/>
        </w:rPr>
      </w:pPr>
    </w:p>
    <w:sectPr w:rsidR="009570F9" w:rsidRPr="00B32041" w:rsidSect="000C6AC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272B2" w14:textId="77777777" w:rsidR="0096751D" w:rsidRDefault="0096751D" w:rsidP="00C25135">
      <w:pPr>
        <w:spacing w:after="0" w:line="240" w:lineRule="auto"/>
      </w:pPr>
      <w:r>
        <w:separator/>
      </w:r>
    </w:p>
  </w:endnote>
  <w:endnote w:type="continuationSeparator" w:id="0">
    <w:p w14:paraId="0F427084" w14:textId="77777777" w:rsidR="0096751D" w:rsidRDefault="0096751D" w:rsidP="00C2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uli">
    <w:altName w:val="Calibri"/>
    <w:panose1 w:val="020B0604020202020204"/>
    <w:charset w:val="00"/>
    <w:family w:val="auto"/>
    <w:pitch w:val="variable"/>
    <w:sig w:usb0="A00000EF" w:usb1="4000204B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536FC" w14:textId="77777777" w:rsidR="000C6AC4" w:rsidRPr="009570F9" w:rsidRDefault="0096751D" w:rsidP="009570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11258" w14:textId="77777777" w:rsidR="0096751D" w:rsidRDefault="0096751D" w:rsidP="00C25135">
      <w:pPr>
        <w:spacing w:after="0" w:line="240" w:lineRule="auto"/>
      </w:pPr>
      <w:r>
        <w:separator/>
      </w:r>
    </w:p>
  </w:footnote>
  <w:footnote w:type="continuationSeparator" w:id="0">
    <w:p w14:paraId="5AFE54A2" w14:textId="77777777" w:rsidR="0096751D" w:rsidRDefault="0096751D" w:rsidP="00C25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A49" w14:textId="77777777" w:rsidR="000C6AC4" w:rsidRDefault="009675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35"/>
    <w:rsid w:val="00070CFF"/>
    <w:rsid w:val="000F7B80"/>
    <w:rsid w:val="00111C58"/>
    <w:rsid w:val="001921EC"/>
    <w:rsid w:val="00256016"/>
    <w:rsid w:val="002626EF"/>
    <w:rsid w:val="003265ED"/>
    <w:rsid w:val="00497234"/>
    <w:rsid w:val="00525C32"/>
    <w:rsid w:val="0058345E"/>
    <w:rsid w:val="006147BA"/>
    <w:rsid w:val="00631665"/>
    <w:rsid w:val="007E7B5D"/>
    <w:rsid w:val="008C73B6"/>
    <w:rsid w:val="008D23B5"/>
    <w:rsid w:val="00953AEF"/>
    <w:rsid w:val="009570F9"/>
    <w:rsid w:val="0096751D"/>
    <w:rsid w:val="00980467"/>
    <w:rsid w:val="00993DBA"/>
    <w:rsid w:val="00B32041"/>
    <w:rsid w:val="00B74B75"/>
    <w:rsid w:val="00C25135"/>
    <w:rsid w:val="00C43072"/>
    <w:rsid w:val="00EB112D"/>
    <w:rsid w:val="00ED6CD9"/>
    <w:rsid w:val="00EF799C"/>
    <w:rsid w:val="00F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D43B"/>
  <w15:chartTrackingRefBased/>
  <w15:docId w15:val="{A6E0D904-1F86-4361-AA5F-5BEDC16F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5135"/>
  </w:style>
  <w:style w:type="paragraph" w:styleId="1">
    <w:name w:val="heading 1"/>
    <w:basedOn w:val="a"/>
    <w:next w:val="a"/>
    <w:link w:val="10"/>
    <w:uiPriority w:val="9"/>
    <w:qFormat/>
    <w:rsid w:val="00C25135"/>
    <w:pPr>
      <w:keepNext/>
      <w:keepLines/>
      <w:spacing w:before="240" w:after="0" w:line="276" w:lineRule="auto"/>
      <w:outlineLvl w:val="0"/>
    </w:pPr>
    <w:rPr>
      <w:rFonts w:ascii="Muli" w:eastAsiaTheme="majorEastAsia" w:hAnsi="Muli" w:cstheme="majorBidi"/>
      <w:sz w:val="40"/>
      <w:szCs w:val="4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135"/>
    <w:rPr>
      <w:rFonts w:ascii="Muli" w:eastAsiaTheme="majorEastAsia" w:hAnsi="Muli" w:cstheme="majorBidi"/>
      <w:sz w:val="40"/>
      <w:szCs w:val="40"/>
      <w:lang w:val="en-US"/>
    </w:rPr>
  </w:style>
  <w:style w:type="table" w:styleId="a3">
    <w:name w:val="Table Grid"/>
    <w:basedOn w:val="a1"/>
    <w:uiPriority w:val="39"/>
    <w:rsid w:val="00C251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25135"/>
  </w:style>
  <w:style w:type="paragraph" w:styleId="a6">
    <w:name w:val="footer"/>
    <w:basedOn w:val="a"/>
    <w:link w:val="a7"/>
    <w:uiPriority w:val="99"/>
    <w:unhideWhenUsed/>
    <w:rsid w:val="00C2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25135"/>
  </w:style>
  <w:style w:type="paragraph" w:styleId="a8">
    <w:name w:val="Balloon Text"/>
    <w:basedOn w:val="a"/>
    <w:link w:val="a9"/>
    <w:uiPriority w:val="99"/>
    <w:semiHidden/>
    <w:unhideWhenUsed/>
    <w:rsid w:val="00993DBA"/>
    <w:pPr>
      <w:spacing w:after="0" w:line="240" w:lineRule="auto"/>
    </w:pPr>
    <w:rPr>
      <w:rFonts w:ascii="宋体" w:eastAsia="宋体"/>
      <w:sz w:val="18"/>
      <w:szCs w:val="22"/>
    </w:rPr>
  </w:style>
  <w:style w:type="character" w:customStyle="1" w:styleId="a9">
    <w:name w:val="批注框文本 字符"/>
    <w:basedOn w:val="a0"/>
    <w:link w:val="a8"/>
    <w:uiPriority w:val="99"/>
    <w:semiHidden/>
    <w:rsid w:val="00993DBA"/>
    <w:rPr>
      <w:rFonts w:ascii="宋体" w:eastAsia="宋体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CBF448757EE43B13881EFB66798DE" ma:contentTypeVersion="10" ma:contentTypeDescription="Create a new document." ma:contentTypeScope="" ma:versionID="d12a4fc10e29a79ba55b6664fdace800">
  <xsd:schema xmlns:xsd="http://www.w3.org/2001/XMLSchema" xmlns:xs="http://www.w3.org/2001/XMLSchema" xmlns:p="http://schemas.microsoft.com/office/2006/metadata/properties" xmlns:ns3="72880174-460e-4d48-b983-237de4c0f6b9" xmlns:ns4="88490ce8-42b5-4928-9c1d-37d2221eacdb" targetNamespace="http://schemas.microsoft.com/office/2006/metadata/properties" ma:root="true" ma:fieldsID="37c39e53ed6c2c1fd41df46c6a97a67f" ns3:_="" ns4:_="">
    <xsd:import namespace="72880174-460e-4d48-b983-237de4c0f6b9"/>
    <xsd:import namespace="88490ce8-42b5-4928-9c1d-37d2221ea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0174-460e-4d48-b983-237de4c0f6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90ce8-42b5-4928-9c1d-37d2221ea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919BD6-1074-4B19-9497-F9802457F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80174-460e-4d48-b983-237de4c0f6b9"/>
    <ds:schemaRef ds:uri="88490ce8-42b5-4928-9c1d-37d2221ea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C59F44-E79C-45F5-849D-F7A0A8C24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AA5661-C972-4D6E-8A3F-48ED963A8F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DOPPHOOPHA</dc:creator>
  <cp:keywords/>
  <dc:description/>
  <cp:lastModifiedBy>YAWEI LI</cp:lastModifiedBy>
  <cp:revision>3</cp:revision>
  <cp:lastPrinted>2019-10-08T20:35:00Z</cp:lastPrinted>
  <dcterms:created xsi:type="dcterms:W3CDTF">2019-10-08T20:35:00Z</dcterms:created>
  <dcterms:modified xsi:type="dcterms:W3CDTF">2019-10-08T20:35:00Z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0x0101005D4CBF448757EE43B13881EFB66798DE</vt:lpwstr>
  </property>
</Properties>
</file>