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interactive dashboard to track and analyse online sales data.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complex parametrs to drill down in marksheet and customization using slicers and filters.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connections ,join new tables, calculations to manipulate data and enable user driver parameters  for visulaization.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diffferent types of customized visualizations( bar chart, pie chart, donut chart, map, slicers etc)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