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37553" w14:textId="6E7D2DC3" w:rsidR="003869B5" w:rsidRDefault="006E7A05">
      <w:r>
        <w:t>What is entity framework ?</w:t>
      </w:r>
    </w:p>
    <w:p w14:paraId="77D5EA59" w14:textId="56AD1D88" w:rsidR="006E7A05" w:rsidRDefault="006E7A05">
      <w:r>
        <w:t>EF is an ORM framework which is used perform CRUD operation using from our application to the database like MS-SQL etc.</w:t>
      </w:r>
    </w:p>
    <w:sectPr w:rsidR="006E7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B5"/>
    <w:rsid w:val="003869B5"/>
    <w:rsid w:val="00430D41"/>
    <w:rsid w:val="006E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BF093"/>
  <w15:chartTrackingRefBased/>
  <w15:docId w15:val="{F4752516-386F-4ABE-8173-A5B245C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 Singh</dc:creator>
  <cp:keywords/>
  <dc:description/>
  <cp:lastModifiedBy>Love Singh</cp:lastModifiedBy>
  <cp:revision>2</cp:revision>
  <dcterms:created xsi:type="dcterms:W3CDTF">2025-01-01T07:43:00Z</dcterms:created>
  <dcterms:modified xsi:type="dcterms:W3CDTF">2025-01-01T07:44:00Z</dcterms:modified>
</cp:coreProperties>
</file>