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Pr="00441BF2" w:rsidR="00AA0197" w:rsidP="00AA0197" w:rsidRDefault="00AA0197" w14:paraId="0AB82D81" w14:textId="64AF5311">
      <w:pPr>
        <w:rPr>
          <w:rFonts w:ascii="Times New Roman" w:hAnsi="Times New Roman" w:cs="Times New Roman"/>
          <w:b w:val="1"/>
          <w:bCs w:val="1"/>
        </w:rPr>
      </w:pPr>
      <w:r w:rsidR="00AA0197">
        <w:drawing>
          <wp:inline wp14:editId="088A738F" wp14:anchorId="0E2F7112">
            <wp:extent cx="5334000" cy="1318260"/>
            <wp:effectExtent l="0" t="0" r="0" b="0"/>
            <wp:docPr id="136431056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41BF2" w:rsidR="00AA0197" w:rsidP="50DBE7EF" w:rsidRDefault="00AA0197" w14:paraId="2CEF41B8" w14:textId="260DC107">
      <w:pPr>
        <w:pStyle w:val="Normal"/>
        <w:rPr>
          <w:rFonts w:ascii="Times New Roman" w:hAnsi="Times New Roman" w:cs="Times New Roman"/>
          <w:b w:val="1"/>
          <w:bCs w:val="1"/>
        </w:rPr>
      </w:pPr>
    </w:p>
    <w:p w:rsidRPr="00441BF2" w:rsidR="00AA0197" w:rsidP="00AA0197" w:rsidRDefault="00AA0197" w14:paraId="71B90329" w14:textId="09A542F7">
      <w:pPr>
        <w:spacing w:line="480" w:lineRule="auto"/>
        <w:jc w:val="center"/>
        <w:rPr>
          <w:rFonts w:ascii="Times New Roman" w:hAnsi="Times New Roman" w:cs="Times New Roman"/>
        </w:rPr>
      </w:pPr>
      <w:r w:rsidRPr="50DBE7EF" w:rsidR="00AA0197">
        <w:rPr>
          <w:rFonts w:ascii="Times New Roman" w:hAnsi="Times New Roman" w:cs="Times New Roman"/>
          <w:b w:val="1"/>
          <w:bCs w:val="1"/>
        </w:rPr>
        <w:t>NAME:</w:t>
      </w:r>
      <w:r w:rsidRPr="50DBE7EF" w:rsidR="00AA0197">
        <w:rPr>
          <w:rFonts w:ascii="Times New Roman" w:hAnsi="Times New Roman" w:cs="Times New Roman"/>
        </w:rPr>
        <w:t xml:space="preserve"> </w:t>
      </w:r>
      <w:r w:rsidRPr="50DBE7EF" w:rsidR="60C694B4">
        <w:rPr>
          <w:rFonts w:ascii="Times New Roman" w:hAnsi="Times New Roman" w:cs="Times New Roman"/>
        </w:rPr>
        <w:t>ANGEL PRETTY KANANA</w:t>
      </w:r>
    </w:p>
    <w:p w:rsidRPr="00441BF2" w:rsidR="00AA0197" w:rsidP="00AA0197" w:rsidRDefault="00AA0197" w14:paraId="61BB3B7F" w14:textId="3EF8FE75">
      <w:pPr>
        <w:spacing w:line="480" w:lineRule="auto"/>
        <w:jc w:val="center"/>
        <w:rPr>
          <w:rFonts w:ascii="Times New Roman" w:hAnsi="Times New Roman" w:cs="Times New Roman"/>
        </w:rPr>
      </w:pPr>
      <w:r w:rsidRPr="50DBE7EF" w:rsidR="00AA0197">
        <w:rPr>
          <w:rFonts w:ascii="Times New Roman" w:hAnsi="Times New Roman" w:cs="Times New Roman"/>
          <w:b w:val="1"/>
          <w:bCs w:val="1"/>
        </w:rPr>
        <w:t>ADM NO:</w:t>
      </w:r>
      <w:r w:rsidRPr="50DBE7EF" w:rsidR="00AA0197">
        <w:rPr>
          <w:rFonts w:ascii="Times New Roman" w:hAnsi="Times New Roman" w:cs="Times New Roman"/>
        </w:rPr>
        <w:t xml:space="preserve"> </w:t>
      </w:r>
      <w:r w:rsidRPr="50DBE7EF" w:rsidR="52F7C4E9">
        <w:rPr>
          <w:rFonts w:ascii="Times New Roman" w:hAnsi="Times New Roman" w:cs="Times New Roman"/>
        </w:rPr>
        <w:t>BSCCS/2024/52745</w:t>
      </w:r>
    </w:p>
    <w:p w:rsidRPr="00441BF2" w:rsidR="00AA0197" w:rsidP="00AA0197" w:rsidRDefault="00AA0197" w14:paraId="1BE78DD6" w14:textId="0B6F40F1">
      <w:pPr>
        <w:spacing w:line="480" w:lineRule="auto"/>
        <w:jc w:val="center"/>
      </w:pPr>
      <w:r w:rsidRPr="50DBE7EF" w:rsidR="00AA0197">
        <w:rPr>
          <w:rFonts w:ascii="Times New Roman" w:hAnsi="Times New Roman" w:cs="Times New Roman"/>
          <w:b w:val="1"/>
          <w:bCs w:val="1"/>
        </w:rPr>
        <w:t>COURSE:</w:t>
      </w:r>
      <w:r w:rsidRPr="50DBE7EF" w:rsidR="00AA0197">
        <w:rPr>
          <w:rFonts w:ascii="Times New Roman" w:hAnsi="Times New Roman" w:cs="Times New Roman"/>
        </w:rPr>
        <w:t xml:space="preserve"> BACHELOR OF SCIENCE IN INFORMATION TECHNOLOGY</w:t>
      </w:r>
      <w:r>
        <w:br/>
      </w:r>
      <w:r w:rsidRPr="50DBE7EF" w:rsidR="00AA0197">
        <w:rPr>
          <w:rFonts w:ascii="Times New Roman" w:hAnsi="Times New Roman" w:cs="Times New Roman"/>
          <w:b w:val="1"/>
          <w:bCs w:val="1"/>
        </w:rPr>
        <w:t>DEPARTMENT:</w:t>
      </w:r>
      <w:r w:rsidRPr="50DBE7EF" w:rsidR="00AA0197">
        <w:rPr>
          <w:rFonts w:ascii="Times New Roman" w:hAnsi="Times New Roman" w:cs="Times New Roman"/>
        </w:rPr>
        <w:t xml:space="preserve"> COMPUTING AND INFORMATICS</w:t>
      </w:r>
    </w:p>
    <w:p w:rsidRPr="00441BF2" w:rsidR="00AA0197" w:rsidP="50DBE7EF" w:rsidRDefault="00AA0197" w14:paraId="7522D36D" w14:textId="3BDDBFE8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  <w:r w:rsidRPr="50DBE7EF" w:rsidR="7D62163A">
        <w:rPr>
          <w:rFonts w:ascii="Times New Roman" w:hAnsi="Times New Roman" w:cs="Times New Roman"/>
          <w:b w:val="1"/>
          <w:bCs w:val="1"/>
        </w:rPr>
        <w:t xml:space="preserve">UNIT CODE: </w:t>
      </w:r>
      <w:r w:rsidRPr="50DBE7EF" w:rsidR="7D62163A">
        <w:rPr>
          <w:rFonts w:ascii="Times New Roman" w:hAnsi="Times New Roman" w:cs="Times New Roman"/>
          <w:b w:val="0"/>
          <w:bCs w:val="0"/>
        </w:rPr>
        <w:t>BIT3208</w:t>
      </w:r>
    </w:p>
    <w:p w:rsidRPr="00441BF2" w:rsidR="00AA0197" w:rsidP="50DBE7EF" w:rsidRDefault="00AA0197" w14:paraId="4B3B479B" w14:textId="580FCDD3">
      <w:pPr>
        <w:spacing w:line="480" w:lineRule="auto"/>
        <w:jc w:val="center"/>
        <w:rPr>
          <w:rFonts w:ascii="Times New Roman" w:hAnsi="Times New Roman" w:cs="Times New Roman"/>
        </w:rPr>
      </w:pPr>
      <w:r w:rsidRPr="50DBE7EF" w:rsidR="7D62163A">
        <w:rPr>
          <w:rFonts w:ascii="Times New Roman" w:hAnsi="Times New Roman" w:cs="Times New Roman"/>
          <w:b w:val="1"/>
          <w:bCs w:val="1"/>
        </w:rPr>
        <w:t xml:space="preserve">UNIT NAME: </w:t>
      </w:r>
      <w:r w:rsidRPr="50DBE7EF" w:rsidR="7D62163A">
        <w:rPr>
          <w:rFonts w:ascii="Times New Roman" w:hAnsi="Times New Roman" w:cs="Times New Roman"/>
          <w:b w:val="0"/>
          <w:bCs w:val="0"/>
        </w:rPr>
        <w:t>ADVANCED WEB DESIGN AND DEVELOPMENT</w:t>
      </w:r>
    </w:p>
    <w:p w:rsidRPr="00441BF2" w:rsidR="00AA0197" w:rsidP="00AA0197" w:rsidRDefault="00AA0197" w14:paraId="0E47D85C" w14:textId="2F811FE2">
      <w:pPr>
        <w:spacing w:line="480" w:lineRule="auto"/>
        <w:jc w:val="center"/>
      </w:pPr>
      <w:r w:rsidRPr="50DBE7EF" w:rsidR="7D62163A">
        <w:rPr>
          <w:rFonts w:ascii="Times New Roman" w:hAnsi="Times New Roman" w:cs="Times New Roman"/>
          <w:b w:val="1"/>
          <w:bCs w:val="1"/>
        </w:rPr>
        <w:t>LECTURER:</w:t>
      </w:r>
      <w:r w:rsidRPr="50DBE7EF" w:rsidR="00AA0197">
        <w:rPr>
          <w:rFonts w:ascii="Times New Roman" w:hAnsi="Times New Roman" w:cs="Times New Roman"/>
        </w:rPr>
        <w:t xml:space="preserve"> </w:t>
      </w:r>
      <w:r w:rsidRPr="50DBE7EF" w:rsidR="0416A140">
        <w:rPr>
          <w:rFonts w:ascii="Times New Roman" w:hAnsi="Times New Roman" w:cs="Times New Roman"/>
        </w:rPr>
        <w:t>MR NYORO</w:t>
      </w:r>
      <w:r>
        <w:br/>
      </w:r>
      <w:r w:rsidRPr="50DBE7EF" w:rsidR="1371B9A1">
        <w:rPr>
          <w:rFonts w:ascii="Times New Roman" w:hAnsi="Times New Roman" w:cs="Times New Roman"/>
          <w:b w:val="1"/>
          <w:bCs w:val="1"/>
        </w:rPr>
        <w:t>SEMESTER</w:t>
      </w:r>
      <w:r w:rsidRPr="50DBE7EF" w:rsidR="00AA0197">
        <w:rPr>
          <w:rFonts w:ascii="Times New Roman" w:hAnsi="Times New Roman" w:cs="Times New Roman"/>
          <w:b w:val="1"/>
          <w:bCs w:val="1"/>
        </w:rPr>
        <w:t>:</w:t>
      </w:r>
      <w:r w:rsidRPr="50DBE7EF" w:rsidR="00AA0197">
        <w:rPr>
          <w:rFonts w:ascii="Times New Roman" w:hAnsi="Times New Roman" w:cs="Times New Roman"/>
        </w:rPr>
        <w:t xml:space="preserve"> </w:t>
      </w:r>
      <w:r w:rsidRPr="50DBE7EF" w:rsidR="75453F8E">
        <w:rPr>
          <w:rFonts w:ascii="Times New Roman" w:hAnsi="Times New Roman" w:cs="Times New Roman"/>
        </w:rPr>
        <w:t>3.2</w:t>
      </w:r>
    </w:p>
    <w:p w:rsidR="75453F8E" w:rsidP="50DBE7EF" w:rsidRDefault="75453F8E" w14:paraId="00AFE5E3" w14:textId="016F6141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  <w:r w:rsidRPr="50DBE7EF" w:rsidR="75453F8E">
        <w:rPr>
          <w:rFonts w:ascii="Times New Roman" w:hAnsi="Times New Roman" w:cs="Times New Roman"/>
          <w:b w:val="1"/>
          <w:bCs w:val="1"/>
        </w:rPr>
        <w:t xml:space="preserve">PROJECT TITLE: </w:t>
      </w:r>
      <w:r w:rsidRPr="50DBE7EF" w:rsidR="75453F8E">
        <w:rPr>
          <w:rFonts w:ascii="Times New Roman" w:hAnsi="Times New Roman" w:cs="Times New Roman"/>
          <w:b w:val="0"/>
          <w:bCs w:val="0"/>
        </w:rPr>
        <w:t xml:space="preserve">FASHION ECOMMERCE </w:t>
      </w:r>
    </w:p>
    <w:p w:rsidR="75453F8E" w:rsidP="50DBE7EF" w:rsidRDefault="75453F8E" w14:paraId="1654E366" w14:textId="436E3762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  <w:r w:rsidRPr="7D814969" w:rsidR="75453F8E">
        <w:rPr>
          <w:rFonts w:ascii="Times New Roman" w:hAnsi="Times New Roman" w:cs="Times New Roman"/>
          <w:b w:val="1"/>
          <w:bCs w:val="1"/>
        </w:rPr>
        <w:t xml:space="preserve">TECHNOLOGIES: </w:t>
      </w:r>
      <w:r w:rsidRPr="7D814969" w:rsidR="75453F8E">
        <w:rPr>
          <w:rFonts w:ascii="Times New Roman" w:hAnsi="Times New Roman" w:cs="Times New Roman"/>
          <w:b w:val="0"/>
          <w:bCs w:val="0"/>
        </w:rPr>
        <w:t>PHP + MySQL</w:t>
      </w:r>
    </w:p>
    <w:p w:rsidR="19F48AA1" w:rsidP="7D814969" w:rsidRDefault="19F48AA1" w14:paraId="316F4C2E" w14:textId="04E02D73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  <w:r w:rsidRPr="7D814969" w:rsidR="19F48AA1">
        <w:rPr>
          <w:rFonts w:ascii="Times New Roman" w:hAnsi="Times New Roman" w:cs="Times New Roman"/>
          <w:b w:val="1"/>
          <w:bCs w:val="1"/>
        </w:rPr>
        <w:t xml:space="preserve">GITHUB LINK: </w:t>
      </w:r>
      <w:hyperlink r:id="R731039c195194ed5">
        <w:r w:rsidRPr="7D814969" w:rsidR="4ECA44D3">
          <w:rPr>
            <w:rStyle w:val="Hyperlink"/>
            <w:b w:val="0"/>
            <w:bCs w:val="0"/>
          </w:rPr>
          <w:t>https://github.com/pretty-co/Pretty-s-eccomerce.git</w:t>
        </w:r>
      </w:hyperlink>
    </w:p>
    <w:p w:rsidR="7D814969" w:rsidP="7D814969" w:rsidRDefault="7D814969" w14:paraId="5B47C9DB" w14:textId="531A98B7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</w:p>
    <w:p w:rsidR="7D814969" w:rsidP="7D814969" w:rsidRDefault="7D814969" w14:paraId="6AAC680F" w14:textId="13F80F70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</w:p>
    <w:p w:rsidR="7D814969" w:rsidP="7D814969" w:rsidRDefault="7D814969" w14:paraId="2E3ABCA2" w14:textId="30677EB8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</w:p>
    <w:p w:rsidR="7D814969" w:rsidP="7D814969" w:rsidRDefault="7D814969" w14:paraId="3017E4C5" w14:textId="33171C9E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</w:p>
    <w:sdt>
      <w:sdtPr>
        <w:id w:val="2035472822"/>
        <w:docPartObj>
          <w:docPartGallery w:val="Table of Contents"/>
          <w:docPartUnique/>
        </w:docPartObj>
      </w:sdtPr>
      <w:sdtContent>
        <w:p w:rsidR="7D814969" w:rsidP="7D814969" w:rsidRDefault="7D814969" w14:paraId="547AE875" w14:textId="2CCF15F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48633541">
            <w:r w:rsidRPr="7D814969" w:rsidR="7D814969">
              <w:rPr>
                <w:rStyle w:val="Hyperlink"/>
              </w:rPr>
              <w:t>WEEK 1: Installation and Testing of Local Development Environment.</w:t>
            </w:r>
            <w:r>
              <w:tab/>
            </w:r>
            <w:r>
              <w:fldChar w:fldCharType="begin"/>
            </w:r>
            <w:r>
              <w:instrText xml:space="preserve">PAGEREF _Toc948633541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07E160C0" w14:textId="61F6040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43599271">
            <w:r w:rsidRPr="7D814969" w:rsidR="7D814969">
              <w:rPr>
                <w:rStyle w:val="Hyperlink"/>
              </w:rPr>
              <w:t>Fig 1.0: Apache and MySQL Running.</w:t>
            </w:r>
            <w:r>
              <w:tab/>
            </w:r>
            <w:r>
              <w:fldChar w:fldCharType="begin"/>
            </w:r>
            <w:r>
              <w:instrText xml:space="preserve">PAGEREF _Toc943599271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4CFA7141" w14:textId="478BF51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21290489">
            <w:r w:rsidRPr="7D814969" w:rsidR="7D814969">
              <w:rPr>
                <w:rStyle w:val="Hyperlink"/>
              </w:rPr>
              <w:t>Fig 3: Hello World page</w:t>
            </w:r>
            <w:r>
              <w:tab/>
            </w:r>
            <w:r>
              <w:fldChar w:fldCharType="begin"/>
            </w:r>
            <w:r>
              <w:instrText xml:space="preserve">PAGEREF _Toc1521290489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2D0150D6" w14:textId="77F18DE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5109188">
            <w:r w:rsidRPr="7D814969" w:rsidR="7D814969">
              <w:rPr>
                <w:rStyle w:val="Hyperlink"/>
              </w:rPr>
              <w:t>Fig 4: Successful database connection</w:t>
            </w:r>
            <w:r>
              <w:tab/>
            </w:r>
            <w:r>
              <w:fldChar w:fldCharType="begin"/>
            </w:r>
            <w:r>
              <w:instrText xml:space="preserve">PAGEREF _Toc1395109188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48E65A3A" w14:textId="148132F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9595695">
            <w:r w:rsidRPr="7D814969" w:rsidR="7D814969">
              <w:rPr>
                <w:rStyle w:val="Hyperlink"/>
              </w:rPr>
              <w:t>WEEK 2: USER INTERFACE PLANNING AND SYSTEM DESIGN.</w:t>
            </w:r>
            <w:r>
              <w:tab/>
            </w:r>
            <w:r>
              <w:fldChar w:fldCharType="begin"/>
            </w:r>
            <w:r>
              <w:instrText xml:space="preserve">PAGEREF _Toc1299595695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77A6C722" w14:textId="172C83F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3896954">
            <w:r w:rsidRPr="7D814969" w:rsidR="7D814969">
              <w:rPr>
                <w:rStyle w:val="Hyperlink"/>
              </w:rPr>
              <w:t>Fig 2.0: A hand drawn wireframe of the login page.</w:t>
            </w:r>
            <w:r>
              <w:tab/>
            </w:r>
            <w:r>
              <w:fldChar w:fldCharType="begin"/>
            </w:r>
            <w:r>
              <w:instrText xml:space="preserve">PAGEREF _Toc1503896954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397B3438" w14:textId="5C79BBD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4015047">
            <w:r w:rsidRPr="7D814969" w:rsidR="7D814969">
              <w:rPr>
                <w:rStyle w:val="Hyperlink"/>
              </w:rPr>
              <w:t>Fig 2.1: Dashboard layout design of a fashion ecommerce system</w:t>
            </w:r>
            <w:r>
              <w:tab/>
            </w:r>
            <w:r>
              <w:fldChar w:fldCharType="begin"/>
            </w:r>
            <w:r>
              <w:instrText xml:space="preserve">PAGEREF _Toc484015047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3697D0A2" w14:textId="1C31425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44228609">
            <w:r w:rsidRPr="7D814969" w:rsidR="7D814969">
              <w:rPr>
                <w:rStyle w:val="Hyperlink"/>
              </w:rPr>
              <w:t>Fig 2.2: Mobile view mockup of a fashion ecommerce system.</w:t>
            </w:r>
            <w:r>
              <w:tab/>
            </w:r>
            <w:r>
              <w:fldChar w:fldCharType="begin"/>
            </w:r>
            <w:r>
              <w:instrText xml:space="preserve">PAGEREF _Toc1944228609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3F2629D4" w14:textId="0B93AF0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3884194">
            <w:r w:rsidRPr="7D814969" w:rsidR="7D814969">
              <w:rPr>
                <w:rStyle w:val="Hyperlink"/>
              </w:rPr>
              <w:t>Fig 2.3: Navigation structure of both the desktop dashboard and the mobile view.</w:t>
            </w:r>
            <w:r>
              <w:tab/>
            </w:r>
            <w:r>
              <w:fldChar w:fldCharType="begin"/>
            </w:r>
            <w:r>
              <w:instrText xml:space="preserve">PAGEREF _Toc1763884194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476A7296" w14:textId="33F4D8A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1271495">
            <w:r w:rsidRPr="7D814969" w:rsidR="7D814969">
              <w:rPr>
                <w:rStyle w:val="Hyperlink"/>
              </w:rPr>
              <w:t>Fig 2.4: Color scheme of the fashion ecommerce site.</w:t>
            </w:r>
            <w:r>
              <w:tab/>
            </w:r>
            <w:r>
              <w:fldChar w:fldCharType="begin"/>
            </w:r>
            <w:r>
              <w:instrText xml:space="preserve">PAGEREF _Toc221271495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61342906" w14:textId="58CB0C59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32082594">
            <w:r w:rsidRPr="7D814969" w:rsidR="7D814969">
              <w:rPr>
                <w:rStyle w:val="Hyperlink"/>
              </w:rPr>
              <w:t>Link to GUI prototype in Figma</w:t>
            </w:r>
            <w:r>
              <w:tab/>
            </w:r>
            <w:r>
              <w:fldChar w:fldCharType="begin"/>
            </w:r>
            <w:r>
              <w:instrText xml:space="preserve">PAGEREF _Toc1132082594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0DD0F971" w14:textId="5C8E2A3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4875646">
            <w:r w:rsidRPr="7D814969" w:rsidR="7D814969">
              <w:rPr>
                <w:rStyle w:val="Hyperlink"/>
              </w:rPr>
              <w:t>Reflections for week 2.</w:t>
            </w:r>
            <w:r>
              <w:tab/>
            </w:r>
            <w:r>
              <w:fldChar w:fldCharType="begin"/>
            </w:r>
            <w:r>
              <w:instrText xml:space="preserve">PAGEREF _Toc684875646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756D8735" w14:textId="3D0E19F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1755513">
            <w:r w:rsidRPr="7D814969" w:rsidR="7D814969">
              <w:rPr>
                <w:rStyle w:val="Hyperlink"/>
              </w:rPr>
              <w:t>WEEK 3:FRONTEND INTERACTION AND BACKEND FOUNDATIONS.</w:t>
            </w:r>
            <w:r>
              <w:tab/>
            </w:r>
            <w:r>
              <w:fldChar w:fldCharType="begin"/>
            </w:r>
            <w:r>
              <w:instrText xml:space="preserve">PAGEREF _Toc301755513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5582C364" w14:textId="6F4B229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5070965">
            <w:r w:rsidRPr="7D814969" w:rsidR="7D814969">
              <w:rPr>
                <w:rStyle w:val="Hyperlink"/>
              </w:rPr>
              <w:t>Fig 3.1: Javascript form validation  code snippet</w:t>
            </w:r>
            <w:r>
              <w:tab/>
            </w:r>
            <w:r>
              <w:fldChar w:fldCharType="begin"/>
            </w:r>
            <w:r>
              <w:instrText xml:space="preserve">PAGEREF _Toc295070965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65945116" w14:textId="3151B73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15776253">
            <w:r w:rsidRPr="7D814969" w:rsidR="7D814969">
              <w:rPr>
                <w:rStyle w:val="Hyperlink"/>
              </w:rPr>
              <w:t>Fig 3.10: Javascript form validation in action in a form.</w:t>
            </w:r>
            <w:r>
              <w:tab/>
            </w:r>
            <w:r>
              <w:fldChar w:fldCharType="begin"/>
            </w:r>
            <w:r>
              <w:instrText xml:space="preserve">PAGEREF _Toc1515776253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2786D423" w14:textId="4AA5B0B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02844906">
            <w:r w:rsidRPr="7D814969" w:rsidR="7D814969">
              <w:rPr>
                <w:rStyle w:val="Hyperlink"/>
              </w:rPr>
              <w:t>Fig 3.2: Password strength checker code snippet.</w:t>
            </w:r>
            <w:r>
              <w:tab/>
            </w:r>
            <w:r>
              <w:fldChar w:fldCharType="begin"/>
            </w:r>
            <w:r>
              <w:instrText xml:space="preserve">PAGEREF _Toc1402844906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32D9FE99" w14:textId="5D338C4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4318296">
            <w:r w:rsidRPr="7D814969" w:rsidR="7D814969">
              <w:rPr>
                <w:rStyle w:val="Hyperlink"/>
              </w:rPr>
              <w:t>Fig 3.2.0: Password strength checker evidence.</w:t>
            </w:r>
            <w:r>
              <w:tab/>
            </w:r>
            <w:r>
              <w:fldChar w:fldCharType="begin"/>
            </w:r>
            <w:r>
              <w:instrText xml:space="preserve">PAGEREF _Toc1484318296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78B91ECE" w14:textId="0D0687A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9106571">
            <w:r w:rsidRPr="7D814969" w:rsidR="7D814969">
              <w:rPr>
                <w:rStyle w:val="Hyperlink"/>
              </w:rPr>
              <w:t>Fig 3.4: Database connection script code snippet</w:t>
            </w:r>
            <w:r>
              <w:tab/>
            </w:r>
            <w:r>
              <w:fldChar w:fldCharType="begin"/>
            </w:r>
            <w:r>
              <w:instrText xml:space="preserve">PAGEREF _Toc229106571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04654147" w14:textId="2A28F61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6977923">
            <w:r w:rsidRPr="7D814969" w:rsidR="7D814969">
              <w:rPr>
                <w:rStyle w:val="Hyperlink"/>
              </w:rPr>
              <w:t>Fig 3.5: Dynamic User input handling using the password.</w:t>
            </w:r>
            <w:r>
              <w:tab/>
            </w:r>
            <w:r>
              <w:fldChar w:fldCharType="begin"/>
            </w:r>
            <w:r>
              <w:instrText xml:space="preserve">PAGEREF _Toc456977923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732AF160" w14:textId="4A2BD58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7313778">
            <w:r w:rsidRPr="7D814969" w:rsidR="7D814969">
              <w:rPr>
                <w:rStyle w:val="Hyperlink"/>
              </w:rPr>
              <w:t>Reflections week 3.</w:t>
            </w:r>
            <w:r>
              <w:tab/>
            </w:r>
            <w:r>
              <w:fldChar w:fldCharType="begin"/>
            </w:r>
            <w:r>
              <w:instrText xml:space="preserve">PAGEREF _Toc1677313778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26771CA1" w14:textId="5ADE768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18225158">
            <w:r w:rsidRPr="7D814969" w:rsidR="7D814969">
              <w:rPr>
                <w:rStyle w:val="Hyperlink"/>
              </w:rPr>
              <w:t>WEEK 4: Server-Side Components and Backend Development Foundations.</w:t>
            </w:r>
            <w:r>
              <w:tab/>
            </w:r>
            <w:r>
              <w:fldChar w:fldCharType="begin"/>
            </w:r>
            <w:r>
              <w:instrText xml:space="preserve">PAGEREF _Toc1618225158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74BB5289" w14:textId="4329C7E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23563472">
            <w:r w:rsidRPr="7D814969" w:rsidR="7D814969">
              <w:rPr>
                <w:rStyle w:val="Hyperlink"/>
              </w:rPr>
              <w:t>Fig 4.0: Login Form Screenshots</w:t>
            </w:r>
            <w:r>
              <w:tab/>
            </w:r>
            <w:r>
              <w:fldChar w:fldCharType="begin"/>
            </w:r>
            <w:r>
              <w:instrText xml:space="preserve">PAGEREF _Toc1823563472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42D89C88" w14:textId="21EA39D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8737392">
            <w:r w:rsidRPr="7D814969" w:rsidR="7D814969">
              <w:rPr>
                <w:rStyle w:val="Hyperlink"/>
              </w:rPr>
              <w:t>Fig4.2: Form Validation Screenshots</w:t>
            </w:r>
            <w:r>
              <w:tab/>
            </w:r>
            <w:r>
              <w:fldChar w:fldCharType="begin"/>
            </w:r>
            <w:r>
              <w:instrText xml:space="preserve">PAGEREF _Toc318737392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2CB71CF0" w14:textId="49FF403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5839759">
            <w:r w:rsidRPr="7D814969" w:rsidR="7D814969">
              <w:rPr>
                <w:rStyle w:val="Hyperlink"/>
              </w:rPr>
              <w:t>Fig 4.3: PHP Processing screenshots code snippets for password.</w:t>
            </w:r>
            <w:r>
              <w:tab/>
            </w:r>
            <w:r>
              <w:fldChar w:fldCharType="begin"/>
            </w:r>
            <w:r>
              <w:instrText xml:space="preserve">PAGEREF _Toc1055839759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341F68A8" w14:textId="70A0AEF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521482">
            <w:r w:rsidRPr="7D814969" w:rsidR="7D814969">
              <w:rPr>
                <w:rStyle w:val="Hyperlink"/>
              </w:rPr>
              <w:t>Fig 4.4: Database connection screenshot</w:t>
            </w:r>
            <w:r>
              <w:tab/>
            </w:r>
            <w:r>
              <w:fldChar w:fldCharType="begin"/>
            </w:r>
            <w:r>
              <w:instrText xml:space="preserve">PAGEREF _Toc77521482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05E830E5" w14:textId="1077200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41296156">
            <w:r w:rsidRPr="7D814969" w:rsidR="7D814969">
              <w:rPr>
                <w:rStyle w:val="Hyperlink"/>
              </w:rPr>
              <w:t>Fig 4.5: Folder screenshots structure.</w:t>
            </w:r>
            <w:r>
              <w:tab/>
            </w:r>
            <w:r>
              <w:fldChar w:fldCharType="begin"/>
            </w:r>
            <w:r>
              <w:instrText xml:space="preserve">PAGEREF _Toc441296156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4202056D" w14:textId="7DAA11F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2869795">
            <w:r w:rsidRPr="7D814969" w:rsidR="7D814969">
              <w:rPr>
                <w:rStyle w:val="Hyperlink"/>
              </w:rPr>
              <w:t>Week 4 Reflections.</w:t>
            </w:r>
            <w:r>
              <w:tab/>
            </w:r>
            <w:r>
              <w:fldChar w:fldCharType="begin"/>
            </w:r>
            <w:r>
              <w:instrText xml:space="preserve">PAGEREF _Toc2002869795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58D1312F" w14:textId="5496338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1044546">
            <w:r w:rsidRPr="7D814969" w:rsidR="7D814969">
              <w:rPr>
                <w:rStyle w:val="Hyperlink"/>
              </w:rPr>
              <w:t>WEEK 5: Database Components and CRUD Operations</w:t>
            </w:r>
            <w:r>
              <w:tab/>
            </w:r>
            <w:r>
              <w:fldChar w:fldCharType="begin"/>
            </w:r>
            <w:r>
              <w:instrText xml:space="preserve">PAGEREF _Toc881044546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450C893B" w14:textId="5B93813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3320348">
            <w:r w:rsidRPr="7D814969" w:rsidR="7D814969">
              <w:rPr>
                <w:rStyle w:val="Hyperlink"/>
              </w:rPr>
              <w:t>Fig 5.0: Fashion_ecommerce database screenshot evidence with users and products tables</w:t>
            </w:r>
            <w:r>
              <w:tab/>
            </w:r>
            <w:r>
              <w:fldChar w:fldCharType="begin"/>
            </w:r>
            <w:r>
              <w:instrText xml:space="preserve">PAGEREF _Toc1293320348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33E31542" w14:textId="36A8F1F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0695946">
            <w:r w:rsidRPr="7D814969" w:rsidR="7D814969">
              <w:rPr>
                <w:rStyle w:val="Hyperlink"/>
              </w:rPr>
              <w:t>Fig 5.1:Users table creation SQL code snippet.</w:t>
            </w:r>
            <w:r>
              <w:tab/>
            </w:r>
            <w:r>
              <w:fldChar w:fldCharType="begin"/>
            </w:r>
            <w:r>
              <w:instrText xml:space="preserve">PAGEREF _Toc1810695946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0E3C1870" w14:textId="4C7D295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8644024">
            <w:r w:rsidRPr="7D814969" w:rsidR="7D814969">
              <w:rPr>
                <w:rStyle w:val="Hyperlink"/>
              </w:rPr>
              <w:t>Fig5.2: Evidence of creation of user table hence successful creation</w:t>
            </w:r>
            <w:r>
              <w:tab/>
            </w:r>
            <w:r>
              <w:fldChar w:fldCharType="begin"/>
            </w:r>
            <w:r>
              <w:instrText xml:space="preserve">PAGEREF _Toc688644024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28B40CF0" w14:textId="2004211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1545549">
            <w:r w:rsidRPr="7D814969" w:rsidR="7D814969">
              <w:rPr>
                <w:rStyle w:val="Hyperlink"/>
              </w:rPr>
              <w:t>Fig 5.3: Evidence of successful database integration from the login form to the database.</w:t>
            </w:r>
            <w:r>
              <w:tab/>
            </w:r>
            <w:r>
              <w:fldChar w:fldCharType="begin"/>
            </w:r>
            <w:r>
              <w:instrText xml:space="preserve">PAGEREF _Toc231545549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7B1EBA23" w14:textId="58F1FDD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4719488">
            <w:r w:rsidRPr="7D814969" w:rsidR="7D814969">
              <w:rPr>
                <w:rStyle w:val="Hyperlink"/>
              </w:rPr>
              <w:t>Fig 5.4: Evidence of SQL insert query success in products table.</w:t>
            </w:r>
            <w:r>
              <w:tab/>
            </w:r>
            <w:r>
              <w:fldChar w:fldCharType="begin"/>
            </w:r>
            <w:r>
              <w:instrText xml:space="preserve">PAGEREF _Toc1044719488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P="7D814969" w:rsidRDefault="7D814969" w14:paraId="5A95D5B0" w14:textId="586A62E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5518289">
            <w:r w:rsidRPr="7D814969" w:rsidR="7D814969">
              <w:rPr>
                <w:rStyle w:val="Hyperlink"/>
              </w:rPr>
              <w:t>Week 5 Reflections.</w:t>
            </w:r>
            <w:r>
              <w:tab/>
            </w:r>
            <w:r>
              <w:fldChar w:fldCharType="begin"/>
            </w:r>
            <w:r>
              <w:instrText xml:space="preserve">PAGEREF _Toc1915518289 \h</w:instrText>
            </w:r>
            <w:r>
              <w:fldChar w:fldCharType="separate"/>
            </w:r>
            <w:r w:rsidRPr="7D814969" w:rsidR="7D81496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814969" w:rsidRDefault="7D814969" w14:paraId="6CC693DF" w14:textId="4B8E6E4E">
          <w:r>
            <w:fldChar w:fldCharType="end"/>
          </w:r>
        </w:p>
      </w:sdtContent>
    </w:sdt>
    <w:p w:rsidR="7D814969" w:rsidP="7D814969" w:rsidRDefault="7D814969" w14:paraId="7E335A81" w14:textId="7C4DC7E5">
      <w:pPr>
        <w:spacing w:line="480" w:lineRule="auto"/>
        <w:jc w:val="center"/>
        <w:rPr>
          <w:rFonts w:ascii="Times New Roman" w:hAnsi="Times New Roman" w:cs="Times New Roman"/>
          <w:b w:val="0"/>
          <w:bCs w:val="0"/>
        </w:rPr>
      </w:pPr>
    </w:p>
    <w:p w:rsidRPr="00441BF2" w:rsidR="00AA0197" w:rsidP="00AA0197" w:rsidRDefault="00AA0197" w14:paraId="7544035B" w14:textId="77777777">
      <w:pPr>
        <w:spacing w:line="480" w:lineRule="auto"/>
        <w:jc w:val="center"/>
        <w:rPr>
          <w:rFonts w:ascii="Times New Roman" w:hAnsi="Times New Roman" w:cs="Times New Roman"/>
        </w:rPr>
      </w:pPr>
    </w:p>
    <w:p w:rsidRPr="00441BF2" w:rsidR="00AA0197" w:rsidP="00AA0197" w:rsidRDefault="00AA0197" w14:paraId="4D41B444" w14:textId="77777777">
      <w:pPr>
        <w:spacing w:line="480" w:lineRule="auto"/>
        <w:jc w:val="center"/>
        <w:rPr>
          <w:rFonts w:ascii="Times New Roman" w:hAnsi="Times New Roman" w:cs="Times New Roman"/>
        </w:rPr>
      </w:pPr>
    </w:p>
    <w:p w:rsidRPr="00441BF2" w:rsidR="00AA0197" w:rsidP="00AA0197" w:rsidRDefault="00AA0197" w14:paraId="6CAD786E" w14:textId="77777777">
      <w:pPr>
        <w:rPr>
          <w:rFonts w:ascii="Times New Roman" w:hAnsi="Times New Roman" w:cs="Times New Roman"/>
        </w:rPr>
      </w:pPr>
    </w:p>
    <w:p w:rsidRPr="00441BF2" w:rsidR="00AA0197" w:rsidP="00AA0197" w:rsidRDefault="00AA0197" w14:paraId="55F20B19" w14:textId="77777777">
      <w:pPr>
        <w:rPr>
          <w:rFonts w:ascii="Times New Roman" w:hAnsi="Times New Roman" w:cs="Times New Roman"/>
        </w:rPr>
      </w:pPr>
    </w:p>
    <w:p w:rsidRPr="00441BF2" w:rsidR="00AA0197" w:rsidP="00AA0197" w:rsidRDefault="00AA0197" w14:paraId="41A090BA" w14:textId="77777777">
      <w:pPr>
        <w:rPr>
          <w:rFonts w:ascii="Times New Roman" w:hAnsi="Times New Roman" w:cs="Times New Roman"/>
          <w:b/>
          <w:bCs/>
        </w:rPr>
      </w:pPr>
    </w:p>
    <w:p w:rsidR="7D814969" w:rsidP="7D814969" w:rsidRDefault="7D814969" w14:paraId="01CFBBB2" w14:textId="045D8BA1">
      <w:pPr>
        <w:pStyle w:val="Normal"/>
        <w:rPr>
          <w:rFonts w:ascii="Times New Roman" w:hAnsi="Times New Roman" w:cs="Times New Roman"/>
          <w:b w:val="1"/>
          <w:bCs w:val="1"/>
        </w:rPr>
      </w:pPr>
    </w:p>
    <w:p w:rsidR="21A753A7" w:rsidP="50DBE7EF" w:rsidRDefault="21A753A7" w14:paraId="5EBF60BD" w14:textId="5C0DEA0C">
      <w:pPr>
        <w:pStyle w:val="Normal"/>
        <w:rPr>
          <w:rFonts w:ascii="Times New Roman" w:hAnsi="Times New Roman" w:cs="Times New Roman"/>
          <w:b w:val="1"/>
          <w:bCs w:val="1"/>
        </w:rPr>
      </w:pPr>
      <w:bookmarkStart w:name="_Toc948633541" w:id="360084759"/>
      <w:r w:rsidRPr="7D814969" w:rsidR="21A753A7">
        <w:rPr>
          <w:rStyle w:val="Heading1Char"/>
        </w:rPr>
        <w:t>WEEK 1: Installation and Testing of Local Developme</w:t>
      </w:r>
      <w:r w:rsidRPr="7D814969" w:rsidR="28BCEB47">
        <w:rPr>
          <w:rStyle w:val="Heading1Char"/>
        </w:rPr>
        <w:t>nt Environment.</w:t>
      </w:r>
      <w:bookmarkEnd w:id="360084759"/>
    </w:p>
    <w:p w:rsidR="4826FCF8" w:rsidP="50DBE7EF" w:rsidRDefault="4826FCF8" w14:paraId="73B70C7D" w14:textId="39F87D3F">
      <w:pPr>
        <w:pStyle w:val="Normal"/>
        <w:rPr>
          <w:rFonts w:ascii="Times New Roman" w:hAnsi="Times New Roman" w:cs="Times New Roman"/>
          <w:b w:val="1"/>
          <w:bCs w:val="1"/>
        </w:rPr>
      </w:pPr>
      <w:r w:rsidR="4826FCF8">
        <w:drawing>
          <wp:inline wp14:editId="54E25458" wp14:anchorId="77A2D62F">
            <wp:extent cx="4496427" cy="1267002"/>
            <wp:effectExtent l="0" t="0" r="0" b="0"/>
            <wp:docPr id="551909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909221" name="Picture 551909221"/>
                    <pic:cNvPicPr/>
                  </pic:nvPicPr>
                  <pic:blipFill>
                    <a:blip xmlns:r="http://schemas.openxmlformats.org/officeDocument/2006/relationships" r:embed="rId1940436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07286B" w:rsidP="7D814969" w:rsidRDefault="0C07286B" w14:paraId="5FBB6D10" w14:textId="7C99BD3A">
      <w:pPr>
        <w:pStyle w:val="Heading3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943599271" w:id="375115479"/>
      <w:r w:rsidRPr="7D814969" w:rsidR="0C07286B">
        <w:rPr>
          <w:i w:val="1"/>
          <w:iCs w:val="1"/>
        </w:rPr>
        <w:t>Fig 1</w:t>
      </w:r>
      <w:r w:rsidRPr="7D814969" w:rsidR="35FA9577">
        <w:rPr>
          <w:i w:val="1"/>
          <w:iCs w:val="1"/>
        </w:rPr>
        <w:t>.0</w:t>
      </w:r>
      <w:r w:rsidRPr="7D814969" w:rsidR="0C07286B">
        <w:rPr>
          <w:i w:val="1"/>
          <w:iCs w:val="1"/>
        </w:rPr>
        <w:t>: Apache and MySQL Running.</w:t>
      </w:r>
      <w:bookmarkEnd w:id="375115479"/>
    </w:p>
    <w:p w:rsidR="3EE827AB" w:rsidP="7D814969" w:rsidRDefault="3EE827AB" w14:paraId="6E9EFD7B" w14:textId="2486DC7A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3EE827AB">
        <w:drawing>
          <wp:inline wp14:editId="0C58A917" wp14:anchorId="262F5660">
            <wp:extent cx="5943600" cy="2114550"/>
            <wp:effectExtent l="0" t="0" r="0" b="0"/>
            <wp:docPr id="497844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844833" name="Picture 497844833"/>
                    <pic:cNvPicPr/>
                  </pic:nvPicPr>
                  <pic:blipFill>
                    <a:blip xmlns:r="http://schemas.openxmlformats.org/officeDocument/2006/relationships" r:embed="rId2124364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814969" w:rsidR="3EE827AB">
        <w:rPr>
          <w:rStyle w:val="Heading3Char"/>
          <w:i w:val="1"/>
          <w:iCs w:val="1"/>
        </w:rPr>
        <w:t xml:space="preserve">Fig </w:t>
      </w:r>
      <w:r w:rsidRPr="7D814969" w:rsidR="6DC76349">
        <w:rPr>
          <w:rStyle w:val="Heading3Char"/>
          <w:i w:val="1"/>
          <w:iCs w:val="1"/>
        </w:rPr>
        <w:t>1.2</w:t>
      </w:r>
      <w:r w:rsidRPr="7D814969" w:rsidR="3EE827AB">
        <w:rPr>
          <w:rStyle w:val="Heading3Char"/>
          <w:i w:val="1"/>
          <w:iCs w:val="1"/>
        </w:rPr>
        <w:t>:</w:t>
      </w:r>
      <w:r w:rsidRPr="7D814969" w:rsidR="3EE827AB">
        <w:rPr>
          <w:rStyle w:val="Heading3Char"/>
          <w:i w:val="1"/>
          <w:iCs w:val="1"/>
        </w:rPr>
        <w:t xml:space="preserve"> Localhost test page.</w:t>
      </w:r>
    </w:p>
    <w:p w:rsidR="6DD7CC30" w:rsidP="50DBE7EF" w:rsidRDefault="6DD7CC30" w14:paraId="690B63D4" w14:textId="1F28DCEF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6DD7CC30">
        <w:drawing>
          <wp:inline wp14:editId="76B474A4" wp14:anchorId="4EE79609">
            <wp:extent cx="5706271" cy="1695687"/>
            <wp:effectExtent l="0" t="0" r="0" b="0"/>
            <wp:docPr id="154319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193457" name="Picture 1543193457"/>
                    <pic:cNvPicPr/>
                  </pic:nvPicPr>
                  <pic:blipFill>
                    <a:blip xmlns:r="http://schemas.openxmlformats.org/officeDocument/2006/relationships" r:embed="rId1265298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7CC30" w:rsidP="7D814969" w:rsidRDefault="6DD7CC30" w14:paraId="4BEBC463" w14:textId="53824931">
      <w:pPr>
        <w:pStyle w:val="Heading3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1521290489" w:id="1340429833"/>
      <w:r w:rsidR="6DD7CC30">
        <w:rPr/>
        <w:t>Fig 3: Hello World page</w:t>
      </w:r>
      <w:bookmarkEnd w:id="1340429833"/>
    </w:p>
    <w:p w:rsidR="19583E53" w:rsidP="50DBE7EF" w:rsidRDefault="19583E53" w14:paraId="0E6C19F9" w14:textId="1DAEDB82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19583E53">
        <w:drawing>
          <wp:inline wp14:editId="5811D95E" wp14:anchorId="71BAADCD">
            <wp:extent cx="4429743" cy="1552792"/>
            <wp:effectExtent l="0" t="0" r="0" b="0"/>
            <wp:docPr id="683905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905635" name="Picture 683905635"/>
                    <pic:cNvPicPr/>
                  </pic:nvPicPr>
                  <pic:blipFill>
                    <a:blip xmlns:r="http://schemas.openxmlformats.org/officeDocument/2006/relationships" r:embed="rId2024304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83E53" w:rsidP="7D814969" w:rsidRDefault="19583E53" w14:paraId="6430BD57" w14:textId="5B28C36A">
      <w:pPr>
        <w:pStyle w:val="Normal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1395109188" w:id="1205164458"/>
      <w:r w:rsidRPr="7D814969" w:rsidR="19583E53">
        <w:rPr>
          <w:rStyle w:val="Heading3Char"/>
          <w:i w:val="1"/>
          <w:iCs w:val="1"/>
        </w:rPr>
        <w:t>Fig 4: Successful database connection</w:t>
      </w:r>
      <w:bookmarkEnd w:id="1205164458"/>
      <w:r w:rsidRPr="7D814969" w:rsidR="19583E53"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  <w:t>.</w:t>
      </w:r>
    </w:p>
    <w:p w:rsidR="7D814969" w:rsidP="7D814969" w:rsidRDefault="7D814969" w14:paraId="2EEDBFED" w14:textId="47CF27E4">
      <w:pPr>
        <w:pStyle w:val="Normal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</w:p>
    <w:p w:rsidR="7D814969" w:rsidP="7D814969" w:rsidRDefault="7D814969" w14:paraId="12FF4885" w14:textId="7DFA1CE5">
      <w:pPr>
        <w:pStyle w:val="Normal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</w:p>
    <w:p w:rsidR="50DBE7EF" w:rsidP="7D814969" w:rsidRDefault="50DBE7EF" w14:paraId="68A733C4" w14:textId="79E04275">
      <w:pPr>
        <w:rPr>
          <w:rFonts w:ascii="Times New Roman" w:hAnsi="Times New Roman" w:cs="Times New Roman"/>
          <w:b w:val="1"/>
          <w:bCs w:val="1"/>
          <w:i w:val="0"/>
          <w:iCs w:val="0"/>
          <w:u w:val="none"/>
        </w:rPr>
      </w:pPr>
      <w:r w:rsidRPr="7D814969" w:rsidR="123921B8">
        <w:rPr>
          <w:rFonts w:ascii="Times New Roman" w:hAnsi="Times New Roman" w:cs="Times New Roman"/>
          <w:b w:val="1"/>
          <w:bCs w:val="1"/>
          <w:i w:val="0"/>
          <w:iCs w:val="0"/>
          <w:u w:val="none"/>
        </w:rPr>
        <w:t>REFLECTION.</w:t>
      </w:r>
    </w:p>
    <w:p w:rsidR="5FD7309C" w:rsidP="7D814969" w:rsidRDefault="5FD7309C" w14:paraId="2414E20B" w14:textId="5DFF3336">
      <w:pPr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</w:pPr>
      <w:r w:rsidRPr="7D814969" w:rsidR="5FD7309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The XAMPP control panel shows two green running </w:t>
      </w:r>
      <w:r w:rsidRPr="7D814969" w:rsidR="52AB0EDE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</w:t>
      </w:r>
      <w:r w:rsidRPr="7D814969" w:rsidR="5FD7309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tatus</w:t>
      </w:r>
      <w:r w:rsidRPr="7D814969" w:rsidR="52AB0EDE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es</w:t>
      </w:r>
      <w:r w:rsidRPr="7D814969" w:rsidR="5FD7309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for both Apache and MySQL, confirming that they are both running </w:t>
      </w:r>
      <w:r w:rsidRPr="7D814969" w:rsidR="656CB9E7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successfully. I</w:t>
      </w:r>
      <w:r w:rsidRPr="7D814969" w:rsidR="3634BF56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then </w:t>
      </w:r>
      <w:r w:rsidRPr="7D814969" w:rsidR="3634BF56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proceeded</w:t>
      </w:r>
      <w:r w:rsidRPr="7D814969" w:rsidR="3634BF56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to verify the web server to display the XAMPP </w:t>
      </w:r>
      <w:r w:rsidRPr="7D814969" w:rsidR="7A188B41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dashboard. I</w:t>
      </w:r>
      <w:r w:rsidRPr="7D814969" w:rsidR="3634BF56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also tested the PHP execution</w:t>
      </w:r>
      <w:r w:rsidRPr="7D814969" w:rsidR="2E392B0D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by creating a </w:t>
      </w:r>
      <w:r w:rsidRPr="7D814969" w:rsidR="2E392B0D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hello.php</w:t>
      </w:r>
      <w:r w:rsidRPr="7D814969" w:rsidR="2E392B0D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file that </w:t>
      </w:r>
      <w:r w:rsidRPr="7D814969" w:rsidR="09ECC09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successfully</w:t>
      </w:r>
      <w:r w:rsidRPr="7D814969" w:rsidR="2E392B0D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displayed “Hello World, Welcome t</w:t>
      </w:r>
      <w:r w:rsidRPr="7D814969" w:rsidR="0ED5DB4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o </w:t>
      </w:r>
      <w:r w:rsidRPr="7D814969" w:rsidR="55D458E1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PHP </w:t>
      </w:r>
      <w:r w:rsidRPr="7D814969" w:rsidR="55D458E1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</w:t>
      </w:r>
      <w:r w:rsidRPr="7D814969" w:rsidR="0ED5DB4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with XAMPP</w:t>
      </w:r>
      <w:r w:rsidRPr="7D814969" w:rsidR="0ED5DB4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”.</w:t>
      </w:r>
      <w:r w:rsidRPr="7D814969" w:rsidR="0ED5DB4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I also tested the database </w:t>
      </w:r>
      <w:r w:rsidRPr="7D814969" w:rsidR="6921DC84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connectivity which</w:t>
      </w:r>
      <w:r w:rsidRPr="7D814969" w:rsidR="0ED5DB4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</w:t>
      </w:r>
      <w:r w:rsidRPr="7D814969" w:rsidR="29ECBF8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show</w:t>
      </w:r>
      <w:r w:rsidRPr="7D814969" w:rsidR="666AA583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</w:t>
      </w:r>
      <w:r w:rsidRPr="7D814969" w:rsidR="0ED5DB49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that the database connected </w:t>
      </w:r>
      <w:r w:rsidRPr="7D814969" w:rsidR="2388D5A8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successfully</w:t>
      </w:r>
      <w:r w:rsidRPr="7D814969" w:rsidR="1276CE0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</w:t>
      </w:r>
      <w:r w:rsidRPr="7D814969" w:rsidR="1276CE0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confirming</w:t>
      </w:r>
      <w:r w:rsidRPr="7D814969" w:rsidR="1276CE0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 xml:space="preserve"> that PHP can communicate with MySQL </w:t>
      </w:r>
      <w:r w:rsidRPr="7D814969" w:rsidR="5C381091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successfully</w:t>
      </w:r>
      <w:r w:rsidRPr="7D814969" w:rsidR="1276CE0C"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  <w:t>.</w:t>
      </w:r>
    </w:p>
    <w:p w:rsidR="7D814969" w:rsidP="7D814969" w:rsidRDefault="7D814969" w14:paraId="208FAB40" w14:textId="2482C6AD">
      <w:pPr>
        <w:rPr>
          <w:rFonts w:ascii="Times New Roman" w:hAnsi="Times New Roman" w:cs="Times New Roman"/>
          <w:b w:val="0"/>
          <w:bCs w:val="0"/>
          <w:i w:val="0"/>
          <w:iCs w:val="0"/>
          <w:u w:val="none"/>
        </w:rPr>
      </w:pPr>
    </w:p>
    <w:p w:rsidR="198B230F" w:rsidP="7D814969" w:rsidRDefault="198B230F" w14:paraId="5B053F9C" w14:textId="71950AE9">
      <w:pPr>
        <w:pStyle w:val="Heading1"/>
      </w:pPr>
      <w:bookmarkStart w:name="_Toc1299595695" w:id="1810784829"/>
      <w:r w:rsidR="198B230F">
        <w:rPr/>
        <w:t xml:space="preserve">WEEK 2: </w:t>
      </w:r>
      <w:r w:rsidR="4826E9A2">
        <w:rPr/>
        <w:t>USER INTERFACE PLANNING AND SYSTEM DESIGN.</w:t>
      </w:r>
      <w:bookmarkEnd w:id="1810784829"/>
    </w:p>
    <w:p w:rsidR="30E5BF55" w:rsidP="7D814969" w:rsidRDefault="30E5BF55" w14:paraId="001FAF70" w14:textId="1E35227E">
      <w:pPr>
        <w:pStyle w:val="Normal"/>
      </w:pPr>
      <w:r w:rsidR="30E5BF55">
        <w:drawing>
          <wp:inline wp14:editId="36B625B3" wp14:anchorId="73F0E1ED">
            <wp:extent cx="4457700" cy="5943600"/>
            <wp:effectExtent l="0" t="0" r="0" b="0"/>
            <wp:docPr id="875877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877615" name="Picture 875877615"/>
                    <pic:cNvPicPr/>
                  </pic:nvPicPr>
                  <pic:blipFill>
                    <a:blip xmlns:r="http://schemas.openxmlformats.org/officeDocument/2006/relationships" r:embed="rId1764315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48E9F" w:rsidP="7D814969" w:rsidRDefault="48F48E9F" w14:paraId="51660772" w14:textId="7C193AD5">
      <w:pPr>
        <w:pStyle w:val="Heading3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1503896954" w:id="1226883753"/>
      <w:r w:rsidRPr="7D814969" w:rsidR="48F48E9F">
        <w:rPr>
          <w:i w:val="1"/>
          <w:iCs w:val="1"/>
        </w:rPr>
        <w:t xml:space="preserve">Fig 2.0: A </w:t>
      </w:r>
      <w:r w:rsidRPr="7D814969" w:rsidR="48F48E9F">
        <w:rPr>
          <w:i w:val="1"/>
          <w:iCs w:val="1"/>
        </w:rPr>
        <w:t>hand drawn</w:t>
      </w:r>
      <w:r w:rsidRPr="7D814969" w:rsidR="48F48E9F">
        <w:rPr>
          <w:i w:val="1"/>
          <w:iCs w:val="1"/>
        </w:rPr>
        <w:t xml:space="preserve"> wireframe of the login page.</w:t>
      </w:r>
      <w:bookmarkEnd w:id="1226883753"/>
    </w:p>
    <w:p w:rsidR="62F3ABB6" w:rsidP="7D814969" w:rsidRDefault="62F3ABB6" w14:paraId="41442DFF" w14:textId="0A406A74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62F3ABB6">
        <w:drawing>
          <wp:inline wp14:editId="361468C1" wp14:anchorId="7610B47F">
            <wp:extent cx="5943600" cy="4429125"/>
            <wp:effectExtent l="0" t="0" r="0" b="0"/>
            <wp:docPr id="1607679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679431" name="Picture 1607679431"/>
                    <pic:cNvPicPr/>
                  </pic:nvPicPr>
                  <pic:blipFill>
                    <a:blip xmlns:r="http://schemas.openxmlformats.org/officeDocument/2006/relationships" r:embed="rId127848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F3ABB6" w:rsidP="7D814969" w:rsidRDefault="62F3ABB6" w14:paraId="3A5DD105" w14:textId="64343F3D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484015047" w:id="244294007"/>
      <w:r w:rsidRPr="7D814969" w:rsidR="62F3ABB6">
        <w:rPr>
          <w:rStyle w:val="Heading3Char"/>
          <w:i w:val="1"/>
          <w:iCs w:val="1"/>
        </w:rPr>
        <w:t>Fig 2.1: Dashboard layout design of a fashion ecommerce system</w:t>
      </w:r>
      <w:bookmarkEnd w:id="244294007"/>
      <w:r w:rsidRPr="7D814969" w:rsidR="62F3ABB6"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  <w:t>.</w:t>
      </w:r>
    </w:p>
    <w:p w:rsidR="5553D21F" w:rsidP="7D814969" w:rsidRDefault="5553D21F" w14:paraId="0122C0D4" w14:textId="2231D2D6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5553D21F">
        <w:drawing>
          <wp:inline wp14:editId="032DD46C" wp14:anchorId="65A46FBD">
            <wp:extent cx="2743200" cy="5943600"/>
            <wp:effectExtent l="0" t="0" r="0" b="0"/>
            <wp:docPr id="1848234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234456" name="Picture 1848234456"/>
                    <pic:cNvPicPr/>
                  </pic:nvPicPr>
                  <pic:blipFill>
                    <a:blip xmlns:r="http://schemas.openxmlformats.org/officeDocument/2006/relationships" r:embed="rId1845064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BE7EF" w:rsidP="7D814969" w:rsidRDefault="50DBE7EF" w14:paraId="4B7C3FEA" w14:textId="0B7A3F8F">
      <w:pPr>
        <w:pStyle w:val="Heading3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1944228609" w:id="211191251"/>
      <w:r w:rsidRPr="7D814969" w:rsidR="5553D21F">
        <w:rPr>
          <w:i w:val="1"/>
          <w:iCs w:val="1"/>
        </w:rPr>
        <w:t xml:space="preserve">Fig 2.2: Mobile view mockup of a fashion </w:t>
      </w:r>
      <w:r w:rsidRPr="7D814969" w:rsidR="5553D21F">
        <w:rPr>
          <w:i w:val="1"/>
          <w:iCs w:val="1"/>
        </w:rPr>
        <w:t>ecommerce</w:t>
      </w:r>
      <w:r w:rsidRPr="7D814969" w:rsidR="5553D21F">
        <w:rPr>
          <w:i w:val="1"/>
          <w:iCs w:val="1"/>
        </w:rPr>
        <w:t xml:space="preserve"> system.</w:t>
      </w:r>
      <w:bookmarkEnd w:id="211191251"/>
    </w:p>
    <w:p w:rsidR="5553D21F" w:rsidP="7D814969" w:rsidRDefault="5553D21F" w14:paraId="3D439950" w14:textId="6D8A6F00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5553D21F">
        <w:drawing>
          <wp:inline wp14:editId="45F23102" wp14:anchorId="5F332158">
            <wp:extent cx="5943600" cy="4752975"/>
            <wp:effectExtent l="0" t="0" r="0" b="0"/>
            <wp:docPr id="1297922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922624" name="Picture 1297922624"/>
                    <pic:cNvPicPr/>
                  </pic:nvPicPr>
                  <pic:blipFill>
                    <a:blip xmlns:r="http://schemas.openxmlformats.org/officeDocument/2006/relationships" r:embed="rId2048795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BE7EF" w:rsidP="7D814969" w:rsidRDefault="50DBE7EF" w14:paraId="779DE2AF" w14:textId="0C546527">
      <w:pPr>
        <w:pStyle w:val="Heading3"/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1763884194" w:id="1517534724"/>
      <w:r w:rsidRPr="7D814969" w:rsidR="5553D21F">
        <w:rPr>
          <w:i w:val="1"/>
          <w:iCs w:val="1"/>
        </w:rPr>
        <w:t>Fig 2.3: Navigation structure of both the desktop dashboard and the mobile view.</w:t>
      </w:r>
      <w:bookmarkEnd w:id="1517534724"/>
    </w:p>
    <w:p w:rsidR="6BBDAF52" w:rsidP="7D814969" w:rsidRDefault="6BBDAF52" w14:paraId="76122C70" w14:textId="58389B7F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6BBDAF52">
        <w:drawing>
          <wp:inline wp14:editId="41E8F47B" wp14:anchorId="1DBD3A34">
            <wp:extent cx="5943600" cy="2971800"/>
            <wp:effectExtent l="0" t="0" r="0" b="0"/>
            <wp:docPr id="1261102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102884" name="Picture 1261102884"/>
                    <pic:cNvPicPr/>
                  </pic:nvPicPr>
                  <pic:blipFill>
                    <a:blip xmlns:r="http://schemas.openxmlformats.org/officeDocument/2006/relationships" r:embed="rId7006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BE7EF" w:rsidP="7D814969" w:rsidRDefault="50DBE7EF" w14:paraId="1F8F9E01" w14:textId="4499BAAF">
      <w:pPr>
        <w:pStyle w:val="Heading3"/>
        <w:rPr>
          <w:i w:val="1"/>
          <w:iCs w:val="1"/>
        </w:rPr>
      </w:pPr>
      <w:bookmarkStart w:name="_Toc221271495" w:id="1577569716"/>
      <w:r w:rsidRPr="7D814969" w:rsidR="6BBDAF52">
        <w:rPr>
          <w:i w:val="1"/>
          <w:iCs w:val="1"/>
        </w:rPr>
        <w:t xml:space="preserve">Fig 2.4: </w:t>
      </w:r>
      <w:r w:rsidRPr="7D814969" w:rsidR="6BBDAF52">
        <w:rPr>
          <w:i w:val="1"/>
          <w:iCs w:val="1"/>
        </w:rPr>
        <w:t>Color</w:t>
      </w:r>
      <w:r w:rsidRPr="7D814969" w:rsidR="6BBDAF52">
        <w:rPr>
          <w:i w:val="1"/>
          <w:iCs w:val="1"/>
        </w:rPr>
        <w:t xml:space="preserve"> scheme of the fashion ecommerce site.</w:t>
      </w:r>
      <w:bookmarkEnd w:id="1577569716"/>
    </w:p>
    <w:p w:rsidR="50DBE7EF" w:rsidP="7D814969" w:rsidRDefault="50DBE7EF" w14:paraId="107FCD28" w14:textId="29AA13B6">
      <w:pPr>
        <w:pStyle w:val="Normal"/>
      </w:pPr>
      <w:hyperlink r:id="R9b06b7dbda894ef6">
        <w:r w:rsidRPr="7D814969" w:rsidR="4AFFFA80">
          <w:rPr>
            <w:rStyle w:val="Hyperlink"/>
          </w:rPr>
          <w:t>https://www.figma.com/proto/RTGwJRJVVj7yhDIE7m9XOw/Dashboard-layout.?node-id=0-1&amp;t=MNxrtsCV5RnCiJyf-1</w:t>
        </w:r>
      </w:hyperlink>
    </w:p>
    <w:p w:rsidR="50DBE7EF" w:rsidP="7D814969" w:rsidRDefault="50DBE7EF" w14:paraId="55F8C705" w14:textId="53BBE2FB">
      <w:pPr>
        <w:pStyle w:val="Heading4"/>
      </w:pPr>
      <w:bookmarkStart w:name="_Toc1132082594" w:id="698449272"/>
      <w:r w:rsidR="4AFFFA80">
        <w:rPr/>
        <w:t>Link to GUI prototype in Figma</w:t>
      </w:r>
      <w:bookmarkEnd w:id="698449272"/>
    </w:p>
    <w:p w:rsidR="50DBE7EF" w:rsidP="7D814969" w:rsidRDefault="50DBE7EF" w14:paraId="7A83FCF1" w14:textId="2243ECC2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</w:p>
    <w:p w:rsidR="50DBE7EF" w:rsidP="7D814969" w:rsidRDefault="50DBE7EF" w14:paraId="76278BD2" w14:textId="6EFB594E">
      <w:pPr>
        <w:pStyle w:val="Heading2"/>
      </w:pPr>
      <w:bookmarkStart w:name="_Toc684875646" w:id="2115705317"/>
      <w:r w:rsidR="6BBDAF52">
        <w:rPr/>
        <w:t xml:space="preserve">Reflections </w:t>
      </w:r>
      <w:r w:rsidR="6BBDAF52">
        <w:rPr/>
        <w:t>for</w:t>
      </w:r>
      <w:r w:rsidR="6BBDAF52">
        <w:rPr/>
        <w:t xml:space="preserve"> week 2.</w:t>
      </w:r>
      <w:bookmarkEnd w:id="2115705317"/>
    </w:p>
    <w:p w:rsidR="50DBE7EF" w:rsidP="7D814969" w:rsidRDefault="50DBE7EF" w14:paraId="765CAA15" w14:textId="6AD78D72">
      <w:pPr>
        <w:pStyle w:val="Normal"/>
      </w:pPr>
      <w:r w:rsidR="6BBDAF52">
        <w:rPr/>
        <w:t xml:space="preserve">The fashion ecommerce dashboard was </w:t>
      </w:r>
      <w:r w:rsidR="0D0DCECC">
        <w:rPr/>
        <w:t>selected</w:t>
      </w:r>
      <w:r w:rsidR="6BBDAF52">
        <w:rPr/>
        <w:t xml:space="preserve"> to provide functional efficiency by using clean cards and a </w:t>
      </w:r>
      <w:r w:rsidR="2F27C221">
        <w:rPr/>
        <w:t>clear</w:t>
      </w:r>
      <w:r w:rsidR="6BBDAF52">
        <w:rPr/>
        <w:t xml:space="preserve"> </w:t>
      </w:r>
      <w:r w:rsidR="52A29194">
        <w:rPr/>
        <w:t>hierarchy</w:t>
      </w:r>
      <w:r w:rsidR="435C9485">
        <w:rPr/>
        <w:t xml:space="preserve">. User experience was </w:t>
      </w:r>
      <w:r w:rsidR="0D798F6E">
        <w:rPr/>
        <w:t>considered</w:t>
      </w:r>
      <w:r w:rsidR="435C9485">
        <w:rPr/>
        <w:t xml:space="preserve"> by ensuring consistency across both the desktop and mobile </w:t>
      </w:r>
      <w:r w:rsidR="435C9485">
        <w:rPr/>
        <w:t>layout</w:t>
      </w:r>
      <w:r w:rsidR="435C9485">
        <w:rPr/>
        <w:t xml:space="preserve"> and </w:t>
      </w:r>
      <w:r w:rsidR="35C93227">
        <w:rPr/>
        <w:t>accessibility</w:t>
      </w:r>
      <w:r w:rsidR="435C9485">
        <w:rPr/>
        <w:t xml:space="preserve"> was ensured using </w:t>
      </w:r>
      <w:r w:rsidR="435C9485">
        <w:rPr/>
        <w:t>high contra</w:t>
      </w:r>
      <w:r w:rsidR="5612EF65">
        <w:rPr/>
        <w:t>st</w:t>
      </w:r>
      <w:r w:rsidR="5612EF65">
        <w:rPr/>
        <w:t xml:space="preserve"> text. The navigation flow was considered </w:t>
      </w:r>
      <w:r w:rsidR="5612EF65">
        <w:rPr/>
        <w:t>follows</w:t>
      </w:r>
      <w:r w:rsidR="5612EF65">
        <w:rPr/>
        <w:t xml:space="preserve"> the three </w:t>
      </w:r>
      <w:r w:rsidR="5612EF65">
        <w:rPr/>
        <w:t>click</w:t>
      </w:r>
      <w:r w:rsidR="5612EF65">
        <w:rPr/>
        <w:t xml:space="preserve"> rule, that is </w:t>
      </w:r>
      <w:r w:rsidR="5612EF65">
        <w:rPr/>
        <w:t>frequently</w:t>
      </w:r>
      <w:r w:rsidR="5612EF65">
        <w:rPr/>
        <w:t xml:space="preserve"> used pages like orders are at the top </w:t>
      </w:r>
      <w:r w:rsidR="28D996E3">
        <w:rPr/>
        <w:t xml:space="preserve">while less used ones are at the bottom. Its intended users are </w:t>
      </w:r>
      <w:r w:rsidR="303B0FED">
        <w:rPr/>
        <w:t>store</w:t>
      </w:r>
      <w:r w:rsidR="28D996E3">
        <w:rPr/>
        <w:t xml:space="preserve"> managers, inventory </w:t>
      </w:r>
      <w:r w:rsidR="28D996E3">
        <w:rPr/>
        <w:t>managers</w:t>
      </w:r>
      <w:r w:rsidR="28D996E3">
        <w:rPr/>
        <w:t xml:space="preserve"> and marketing </w:t>
      </w:r>
      <w:r w:rsidR="28D996E3">
        <w:rPr/>
        <w:t>team</w:t>
      </w:r>
      <w:r w:rsidR="28D996E3">
        <w:rPr/>
        <w:t>.</w:t>
      </w:r>
    </w:p>
    <w:p w:rsidR="7D814969" w:rsidP="7D814969" w:rsidRDefault="7D814969" w14:paraId="0CFFEB54" w14:textId="1D5CCD6B">
      <w:pPr>
        <w:pStyle w:val="Normal"/>
      </w:pPr>
    </w:p>
    <w:p w:rsidR="1644B220" w:rsidP="7D814969" w:rsidRDefault="1644B220" w14:paraId="6348F227" w14:textId="30FB8BD4">
      <w:pPr>
        <w:pStyle w:val="Heading1"/>
      </w:pPr>
      <w:bookmarkStart w:name="_Toc301755513" w:id="712149019"/>
      <w:r w:rsidR="1644B220">
        <w:rPr/>
        <w:t xml:space="preserve">WEEK </w:t>
      </w:r>
      <w:r w:rsidR="1644B220">
        <w:rPr/>
        <w:t>3:FRONTEND</w:t>
      </w:r>
      <w:r w:rsidR="1644B220">
        <w:rPr/>
        <w:t xml:space="preserve"> INTERACTION AND BACKEND FOUNDATIONS.</w:t>
      </w:r>
      <w:bookmarkEnd w:id="712149019"/>
    </w:p>
    <w:p w:rsidR="5DA7C5AA" w:rsidP="7D814969" w:rsidRDefault="5DA7C5AA" w14:paraId="7936F424" w14:textId="248BC11D">
      <w:pPr>
        <w:pStyle w:val="Normal"/>
      </w:pPr>
      <w:r w:rsidR="5DA7C5AA">
        <w:drawing>
          <wp:inline wp14:editId="72D44360" wp14:anchorId="31258E64">
            <wp:extent cx="5943600" cy="2447925"/>
            <wp:effectExtent l="0" t="0" r="0" b="0"/>
            <wp:docPr id="374865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865952" name="Picture 374865952"/>
                    <pic:cNvPicPr/>
                  </pic:nvPicPr>
                  <pic:blipFill>
                    <a:blip xmlns:r="http://schemas.openxmlformats.org/officeDocument/2006/relationships" r:embed="rId1950348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BE7EF" w:rsidP="7D814969" w:rsidRDefault="50DBE7EF" w14:paraId="05D1C3F1" w14:textId="072F0ED4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bookmarkStart w:name="_Toc295070965" w:id="1799881975"/>
      <w:r w:rsidRPr="7D814969" w:rsidR="6DA7EFDF">
        <w:rPr>
          <w:rStyle w:val="Heading3Char"/>
          <w:i w:val="1"/>
          <w:iCs w:val="1"/>
        </w:rPr>
        <w:t xml:space="preserve">Fig 3.1: </w:t>
      </w:r>
      <w:r w:rsidRPr="7D814969" w:rsidR="6DA7EFDF">
        <w:rPr>
          <w:rStyle w:val="Heading3Char"/>
          <w:i w:val="1"/>
          <w:iCs w:val="1"/>
        </w:rPr>
        <w:t>Javascript</w:t>
      </w:r>
      <w:r w:rsidRPr="7D814969" w:rsidR="6DA7EFDF">
        <w:rPr>
          <w:rStyle w:val="Heading3Char"/>
          <w:i w:val="1"/>
          <w:iCs w:val="1"/>
        </w:rPr>
        <w:t xml:space="preserve"> form </w:t>
      </w:r>
      <w:r w:rsidRPr="7D814969" w:rsidR="6DA7EFDF">
        <w:rPr>
          <w:rStyle w:val="Heading3Char"/>
          <w:i w:val="1"/>
          <w:iCs w:val="1"/>
        </w:rPr>
        <w:t xml:space="preserve">validation </w:t>
      </w:r>
      <w:r w:rsidRPr="7D814969" w:rsidR="02128009">
        <w:rPr>
          <w:rStyle w:val="Heading3Char"/>
          <w:i w:val="1"/>
          <w:iCs w:val="1"/>
        </w:rPr>
        <w:t xml:space="preserve"> code</w:t>
      </w:r>
      <w:r w:rsidRPr="7D814969" w:rsidR="02128009">
        <w:rPr>
          <w:rStyle w:val="Heading3Char"/>
          <w:i w:val="1"/>
          <w:iCs w:val="1"/>
        </w:rPr>
        <w:t xml:space="preserve"> </w:t>
      </w:r>
      <w:r w:rsidRPr="7D814969" w:rsidR="02128009">
        <w:rPr>
          <w:rStyle w:val="Heading3Char"/>
          <w:i w:val="1"/>
          <w:iCs w:val="1"/>
        </w:rPr>
        <w:t>snippet</w:t>
      </w:r>
      <w:bookmarkEnd w:id="1799881975"/>
    </w:p>
    <w:p w:rsidR="02128009" w:rsidP="7D814969" w:rsidRDefault="02128009" w14:paraId="29D4FC22" w14:textId="2F413B18">
      <w:pPr>
        <w:rPr>
          <w:rFonts w:ascii="Times New Roman" w:hAnsi="Times New Roman" w:cs="Times New Roman"/>
          <w:b w:val="0"/>
          <w:bCs w:val="0"/>
          <w:i w:val="1"/>
          <w:iCs w:val="1"/>
          <w:u w:val="none"/>
        </w:rPr>
      </w:pPr>
      <w:r w:rsidR="02128009">
        <w:drawing>
          <wp:inline wp14:editId="5142D658" wp14:anchorId="65DC0CCB">
            <wp:extent cx="5744377" cy="2010055"/>
            <wp:effectExtent l="0" t="0" r="0" b="0"/>
            <wp:docPr id="257625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625001" name="Picture 257625001"/>
                    <pic:cNvPicPr/>
                  </pic:nvPicPr>
                  <pic:blipFill>
                    <a:blip xmlns:r="http://schemas.openxmlformats.org/officeDocument/2006/relationships" r:embed="rId303345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766F4340" w14:textId="4CB0AAAA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1515776253" w:id="552416804"/>
      <w:r w:rsidRPr="7D814969" w:rsidR="02128009">
        <w:rPr>
          <w:rStyle w:val="Heading3Char"/>
          <w:i w:val="1"/>
          <w:iCs w:val="1"/>
        </w:rPr>
        <w:t xml:space="preserve">Fig 3.10: </w:t>
      </w:r>
      <w:r w:rsidRPr="7D814969" w:rsidR="02128009">
        <w:rPr>
          <w:rStyle w:val="Heading3Char"/>
          <w:i w:val="1"/>
          <w:iCs w:val="1"/>
        </w:rPr>
        <w:t>Javascript</w:t>
      </w:r>
      <w:r w:rsidRPr="7D814969" w:rsidR="02128009">
        <w:rPr>
          <w:rStyle w:val="Heading3Char"/>
          <w:i w:val="1"/>
          <w:iCs w:val="1"/>
        </w:rPr>
        <w:t xml:space="preserve"> form validation in action in a form.</w:t>
      </w:r>
      <w:bookmarkEnd w:id="552416804"/>
    </w:p>
    <w:p w:rsidR="3513D094" w:rsidP="7D814969" w:rsidRDefault="3513D094" w14:paraId="710513B7" w14:textId="5DA36D65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3513D094">
        <w:drawing>
          <wp:inline wp14:editId="5933FE83" wp14:anchorId="220391C7">
            <wp:extent cx="5943600" cy="4924425"/>
            <wp:effectExtent l="0" t="0" r="0" b="0"/>
            <wp:docPr id="168256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567689" name="Picture 1682567689"/>
                    <pic:cNvPicPr/>
                  </pic:nvPicPr>
                  <pic:blipFill>
                    <a:blip xmlns:r="http://schemas.openxmlformats.org/officeDocument/2006/relationships" r:embed="rId63295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2573F546" w14:textId="4993AA71">
      <w:pPr>
        <w:pStyle w:val="Heading3"/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1402844906" w:id="1481155947"/>
      <w:r w:rsidRPr="7D814969" w:rsidR="3513D094">
        <w:rPr>
          <w:i w:val="1"/>
          <w:iCs w:val="1"/>
        </w:rPr>
        <w:t>Fig 3.2: Password strength checker code snippet.</w:t>
      </w:r>
      <w:bookmarkEnd w:id="1481155947"/>
    </w:p>
    <w:p w:rsidR="6FD370A6" w:rsidP="7D814969" w:rsidRDefault="6FD370A6" w14:paraId="53923C12" w14:textId="3B68FE10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6FD370A6">
        <w:drawing>
          <wp:inline wp14:editId="0758CBB5" wp14:anchorId="47DB2470">
            <wp:extent cx="5515745" cy="1886213"/>
            <wp:effectExtent l="0" t="0" r="0" b="0"/>
            <wp:docPr id="1839243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243234" name="Picture 1839243234"/>
                    <pic:cNvPicPr/>
                  </pic:nvPicPr>
                  <pic:blipFill>
                    <a:blip xmlns:r="http://schemas.openxmlformats.org/officeDocument/2006/relationships" r:embed="rId57844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6C953E31" w14:textId="5326FDC2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1484318296" w:id="812822816"/>
      <w:r w:rsidRPr="7D814969" w:rsidR="6FD370A6">
        <w:rPr>
          <w:rStyle w:val="Heading3Char"/>
          <w:i w:val="1"/>
          <w:iCs w:val="1"/>
        </w:rPr>
        <w:t>Fig 3.2.0: Password strength checker evidence.</w:t>
      </w:r>
      <w:bookmarkEnd w:id="812822816"/>
    </w:p>
    <w:p w:rsidR="081D728D" w:rsidP="7D814969" w:rsidRDefault="081D728D" w14:paraId="203DF7CF" w14:textId="6B1F92EC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081D728D">
        <w:drawing>
          <wp:inline wp14:editId="020C06A1" wp14:anchorId="49A638AC">
            <wp:extent cx="5943600" cy="3095625"/>
            <wp:effectExtent l="0" t="0" r="0" b="0"/>
            <wp:docPr id="1804538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538708" name="Picture 1804538708"/>
                    <pic:cNvPicPr/>
                  </pic:nvPicPr>
                  <pic:blipFill>
                    <a:blip xmlns:r="http://schemas.openxmlformats.org/officeDocument/2006/relationships" r:embed="rId1643054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814969" w:rsidR="081D728D">
        <w:rPr>
          <w:rStyle w:val="Heading3Char"/>
          <w:i w:val="1"/>
          <w:iCs w:val="1"/>
        </w:rPr>
        <w:t>Fig 3.3: PHP syntax practice</w:t>
      </w:r>
    </w:p>
    <w:p w:rsidR="63EF9B15" w:rsidP="7D814969" w:rsidRDefault="63EF9B15" w14:paraId="5F65CCD9" w14:textId="0730D989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63EF9B15">
        <w:drawing>
          <wp:inline wp14:editId="773BDE39" wp14:anchorId="2DFC94E6">
            <wp:extent cx="5943600" cy="3762375"/>
            <wp:effectExtent l="0" t="0" r="0" b="0"/>
            <wp:docPr id="173967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673946" name="Picture 1739673946"/>
                    <pic:cNvPicPr/>
                  </pic:nvPicPr>
                  <pic:blipFill>
                    <a:blip xmlns:r="http://schemas.openxmlformats.org/officeDocument/2006/relationships" r:embed="rId973590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347FCDBF" w14:textId="1B8712F7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229106571" w:id="725627810"/>
      <w:r w:rsidRPr="7D814969" w:rsidR="63EF9B15">
        <w:rPr>
          <w:rStyle w:val="Heading3Char"/>
          <w:i w:val="1"/>
          <w:iCs w:val="1"/>
        </w:rPr>
        <w:t>Fig 3.4: Database connection script code snippet</w:t>
      </w:r>
      <w:bookmarkEnd w:id="725627810"/>
      <w:r w:rsidRPr="7D814969" w:rsidR="63EF9B15">
        <w:rPr>
          <w:rFonts w:ascii="Times New Roman" w:hAnsi="Times New Roman" w:cs="Times New Roman"/>
          <w:b w:val="0"/>
          <w:bCs w:val="0"/>
          <w:i w:val="1"/>
          <w:iCs w:val="1"/>
        </w:rPr>
        <w:t>.</w:t>
      </w:r>
    </w:p>
    <w:p w:rsidR="6AADE8E6" w:rsidP="7D814969" w:rsidRDefault="6AADE8E6" w14:paraId="42A6C606" w14:textId="3A0BBF2F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6AADE8E6">
        <w:drawing>
          <wp:inline wp14:editId="714179AB" wp14:anchorId="3DD3BC6A">
            <wp:extent cx="5449061" cy="1895740"/>
            <wp:effectExtent l="0" t="0" r="0" b="0"/>
            <wp:docPr id="85829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291342" name="Picture 858291342"/>
                    <pic:cNvPicPr/>
                  </pic:nvPicPr>
                  <pic:blipFill>
                    <a:blip xmlns:r="http://schemas.openxmlformats.org/officeDocument/2006/relationships" r:embed="rId1297203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2604DA40" w14:textId="69E2650D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456977923" w:id="109437009"/>
      <w:r w:rsidRPr="7D814969" w:rsidR="6AADE8E6">
        <w:rPr>
          <w:rStyle w:val="Heading3Char"/>
          <w:i w:val="1"/>
          <w:iCs w:val="1"/>
        </w:rPr>
        <w:t>Fig 3.5: Dynamic User input handling using the password.</w:t>
      </w:r>
      <w:bookmarkEnd w:id="109437009"/>
    </w:p>
    <w:p w:rsidR="7FFA8273" w:rsidP="7D814969" w:rsidRDefault="7FFA8273" w14:paraId="5850CB67" w14:textId="26B4D71F">
      <w:pPr>
        <w:pStyle w:val="Heading2"/>
      </w:pPr>
      <w:bookmarkStart w:name="_Toc1677313778" w:id="57957556"/>
      <w:r w:rsidR="7FFA8273">
        <w:rPr/>
        <w:t>Reflections week 3.</w:t>
      </w:r>
      <w:bookmarkEnd w:id="57957556"/>
    </w:p>
    <w:p w:rsidR="7FFA8273" w:rsidP="7D814969" w:rsidRDefault="7FFA8273" w14:paraId="1F7C78C6" w14:textId="2073B148">
      <w:pPr>
        <w:pStyle w:val="Normal"/>
      </w:pPr>
      <w:r w:rsidR="7FFA8273">
        <w:rPr/>
        <w:t xml:space="preserve">The frontend and backend interact by the form sending a POST </w:t>
      </w:r>
      <w:r w:rsidR="3F1B29F6">
        <w:rPr/>
        <w:t>request</w:t>
      </w:r>
      <w:r w:rsidR="7FFA8273">
        <w:rPr/>
        <w:t xml:space="preserve"> to a PHP script which processes it and </w:t>
      </w:r>
      <w:r w:rsidR="2F50F366">
        <w:rPr/>
        <w:t>communicates</w:t>
      </w:r>
      <w:r w:rsidR="7FFA8273">
        <w:rPr/>
        <w:t xml:space="preserve"> with PHP. </w:t>
      </w:r>
      <w:r w:rsidR="51D524F4">
        <w:rPr/>
        <w:t xml:space="preserve">Validation is used in </w:t>
      </w:r>
      <w:r w:rsidR="43ED8FA9">
        <w:rPr/>
        <w:t xml:space="preserve">the </w:t>
      </w:r>
      <w:r w:rsidR="3D7821EC">
        <w:rPr/>
        <w:t>client-side</w:t>
      </w:r>
      <w:r w:rsidR="51D524F4">
        <w:rPr/>
        <w:t xml:space="preserve"> java script to provide </w:t>
      </w:r>
      <w:r w:rsidR="74F4F8EE">
        <w:rPr/>
        <w:t>in</w:t>
      </w:r>
      <w:r w:rsidR="74F4F8EE">
        <w:rPr/>
        <w:t>stant</w:t>
      </w:r>
      <w:r w:rsidR="51D524F4">
        <w:rPr/>
        <w:t xml:space="preserve"> u</w:t>
      </w:r>
      <w:r w:rsidR="51D524F4">
        <w:rPr/>
        <w:t xml:space="preserve">ser feedback and in the </w:t>
      </w:r>
      <w:r w:rsidR="14B809A2">
        <w:rPr/>
        <w:t>server-side</w:t>
      </w:r>
      <w:r w:rsidR="3B9C5A7A">
        <w:rPr/>
        <w:t xml:space="preserve"> PHP</w:t>
      </w:r>
      <w:r w:rsidR="7AC43F00">
        <w:rPr/>
        <w:t xml:space="preserve"> to ensure security and data integrity. Database connection matters for data </w:t>
      </w:r>
      <w:r w:rsidR="2FE2F38B">
        <w:rPr/>
        <w:t>retrieval</w:t>
      </w:r>
      <w:r w:rsidR="7AC43F00">
        <w:rPr/>
        <w:t xml:space="preserve"> of user dat. The technologies used in this project </w:t>
      </w:r>
      <w:r w:rsidR="64B4F20C">
        <w:rPr/>
        <w:t>include XAMPP</w:t>
      </w:r>
      <w:r w:rsidR="64B4F20C">
        <w:rPr/>
        <w:t>,</w:t>
      </w:r>
      <w:r w:rsidR="6E0AF349">
        <w:rPr/>
        <w:t xml:space="preserve"> </w:t>
      </w:r>
      <w:r w:rsidR="64B4F20C">
        <w:rPr/>
        <w:t>MySQL, PHP, HTML/</w:t>
      </w:r>
      <w:r w:rsidR="2FEA3FDF">
        <w:rPr/>
        <w:t>CSS,</w:t>
      </w:r>
      <w:r w:rsidR="64B4F20C">
        <w:rPr/>
        <w:t xml:space="preserve"> and </w:t>
      </w:r>
      <w:r w:rsidR="1637448C">
        <w:rPr/>
        <w:t>JavaScript</w:t>
      </w:r>
      <w:r w:rsidR="64B4F20C">
        <w:rPr/>
        <w:t xml:space="preserve">. </w:t>
      </w:r>
    </w:p>
    <w:p w:rsidR="6FDD6091" w:rsidP="7D814969" w:rsidRDefault="6FDD6091" w14:paraId="0926B16B" w14:textId="6CF1203F">
      <w:pPr>
        <w:pStyle w:val="Heading1"/>
        <w:spacing w:before="100" w:beforeAutospacing="off" w:after="100" w:afterAutospacing="off" w:line="257" w:lineRule="auto"/>
      </w:pPr>
      <w:bookmarkStart w:name="_Toc1618225158" w:id="1960062257"/>
      <w:r w:rsidR="6FDD6091">
        <w:rPr/>
        <w:t>WEEK 4:</w:t>
      </w:r>
      <w:r w:rsidRPr="7D814969" w:rsidR="6FDD6091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D814969" w:rsidR="6FDD6091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Server-Side Components and Backend Development Foundations</w:t>
      </w:r>
      <w:r w:rsidRPr="7D814969" w:rsidR="6EAA8EB4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.</w:t>
      </w:r>
      <w:bookmarkEnd w:id="1960062257"/>
    </w:p>
    <w:p w:rsidR="39BF2D99" w:rsidP="7D814969" w:rsidRDefault="39BF2D99" w14:paraId="1B6ADB1C" w14:textId="3D084F53">
      <w:pPr>
        <w:pStyle w:val="Normal"/>
        <w:rPr>
          <w:noProof w:val="0"/>
          <w:lang w:val="en-US"/>
        </w:rPr>
      </w:pPr>
      <w:r w:rsidR="39BF2D99">
        <w:drawing>
          <wp:inline wp14:editId="26B372E2" wp14:anchorId="72C5A89F">
            <wp:extent cx="4610100" cy="5943600"/>
            <wp:effectExtent l="0" t="0" r="0" b="0"/>
            <wp:docPr id="988550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550310" name="Picture 988550310"/>
                    <pic:cNvPicPr/>
                  </pic:nvPicPr>
                  <pic:blipFill>
                    <a:blip xmlns:r="http://schemas.openxmlformats.org/officeDocument/2006/relationships" r:embed="rId115168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DF5E45" w:rsidP="7D814969" w:rsidRDefault="61DF5E45" w14:paraId="32D83318" w14:textId="47C75DB0">
      <w:pPr>
        <w:pStyle w:val="Heading3"/>
        <w:rPr>
          <w:i w:val="1"/>
          <w:iCs w:val="1"/>
        </w:rPr>
      </w:pPr>
      <w:bookmarkStart w:name="_Toc1823563472" w:id="129424928"/>
      <w:r w:rsidRPr="7D814969" w:rsidR="61DF5E45">
        <w:rPr>
          <w:i w:val="1"/>
          <w:iCs w:val="1"/>
        </w:rPr>
        <w:t xml:space="preserve">Fig </w:t>
      </w:r>
      <w:r w:rsidRPr="7D814969" w:rsidR="61DF5E45">
        <w:rPr>
          <w:i w:val="1"/>
          <w:iCs w:val="1"/>
        </w:rPr>
        <w:t>4.0: Login</w:t>
      </w:r>
      <w:r w:rsidRPr="7D814969" w:rsidR="61DF5E45">
        <w:rPr>
          <w:i w:val="1"/>
          <w:iCs w:val="1"/>
        </w:rPr>
        <w:t xml:space="preserve"> Form Screenshots</w:t>
      </w:r>
      <w:bookmarkEnd w:id="129424928"/>
    </w:p>
    <w:p w:rsidR="225CED92" w:rsidP="7D814969" w:rsidRDefault="225CED92" w14:paraId="5960DDB8" w14:textId="21ADB691">
      <w:pPr>
        <w:pStyle w:val="Normal"/>
        <w:rPr>
          <w:i w:val="1"/>
          <w:iCs w:val="1"/>
        </w:rPr>
      </w:pPr>
      <w:r w:rsidR="225CED92">
        <w:drawing>
          <wp:inline wp14:editId="6A74EC49" wp14:anchorId="75388504">
            <wp:extent cx="4667250" cy="5943600"/>
            <wp:effectExtent l="0" t="0" r="0" b="0"/>
            <wp:docPr id="1886386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386215" name="Picture 1886386215"/>
                    <pic:cNvPicPr/>
                  </pic:nvPicPr>
                  <pic:blipFill>
                    <a:blip xmlns:r="http://schemas.openxmlformats.org/officeDocument/2006/relationships" r:embed="rId1267341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CED92" w:rsidP="7D814969" w:rsidRDefault="225CED92" w14:paraId="00348AB0" w14:textId="0689F301">
      <w:pPr>
        <w:pStyle w:val="Heading3"/>
        <w:rPr>
          <w:i w:val="1"/>
          <w:iCs w:val="1"/>
        </w:rPr>
      </w:pPr>
      <w:bookmarkStart w:name="_Toc318737392" w:id="1517038182"/>
      <w:r w:rsidRPr="7D814969" w:rsidR="225CED92">
        <w:rPr>
          <w:i w:val="1"/>
          <w:iCs w:val="1"/>
        </w:rPr>
        <w:t>Fig4.2: Form Validation Screenshots</w:t>
      </w:r>
      <w:bookmarkEnd w:id="1517038182"/>
    </w:p>
    <w:p w:rsidR="1BDB3DD8" w:rsidP="7D814969" w:rsidRDefault="1BDB3DD8" w14:paraId="1657744B" w14:textId="39F3B012">
      <w:pPr>
        <w:pStyle w:val="Normal"/>
        <w:rPr>
          <w:i w:val="1"/>
          <w:iCs w:val="1"/>
        </w:rPr>
      </w:pPr>
      <w:r w:rsidR="1BDB3DD8">
        <w:drawing>
          <wp:inline wp14:editId="4BF1C557" wp14:anchorId="1799A41B">
            <wp:extent cx="5943600" cy="2790825"/>
            <wp:effectExtent l="0" t="0" r="0" b="0"/>
            <wp:docPr id="335941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941381" name="Picture 335941381"/>
                    <pic:cNvPicPr/>
                  </pic:nvPicPr>
                  <pic:blipFill>
                    <a:blip xmlns:r="http://schemas.openxmlformats.org/officeDocument/2006/relationships" r:embed="rId1412832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23359621" w14:textId="3EAE662D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1055839759" w:id="1732499958"/>
      <w:r w:rsidRPr="7D814969" w:rsidR="1BDB3DD8">
        <w:rPr>
          <w:rStyle w:val="Heading3Char"/>
          <w:i w:val="1"/>
          <w:iCs w:val="1"/>
        </w:rPr>
        <w:t>Fig 4.3: PHP Processing screenshots code snippets for password.</w:t>
      </w:r>
      <w:bookmarkEnd w:id="1732499958"/>
    </w:p>
    <w:p w:rsidR="77C1A2F3" w:rsidP="7D814969" w:rsidRDefault="77C1A2F3" w14:paraId="4B2090A5" w14:textId="1C50DBE7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77C1A2F3">
        <w:drawing>
          <wp:inline wp14:editId="4AF288EC" wp14:anchorId="55A25800">
            <wp:extent cx="3353268" cy="2343477"/>
            <wp:effectExtent l="0" t="0" r="0" b="0"/>
            <wp:docPr id="756825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825048" name="Picture 756825048"/>
                    <pic:cNvPicPr/>
                  </pic:nvPicPr>
                  <pic:blipFill>
                    <a:blip xmlns:r="http://schemas.openxmlformats.org/officeDocument/2006/relationships" r:embed="rId146837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59CD3166" w14:textId="5E75E78C">
      <w:pPr>
        <w:rPr>
          <w:rFonts w:ascii="Times New Roman" w:hAnsi="Times New Roman" w:cs="Times New Roman"/>
          <w:b w:val="1"/>
          <w:bCs w:val="1"/>
          <w:i w:val="1"/>
          <w:iCs w:val="1"/>
        </w:rPr>
      </w:pPr>
      <w:bookmarkStart w:name="_Toc77521482" w:id="247842534"/>
      <w:r w:rsidRPr="7D814969" w:rsidR="77C1A2F3">
        <w:rPr>
          <w:rStyle w:val="Heading3Char"/>
          <w:i w:val="1"/>
          <w:iCs w:val="1"/>
        </w:rPr>
        <w:t>Fig 4.4: Database connection screenshot</w:t>
      </w:r>
      <w:bookmarkEnd w:id="247842534"/>
      <w:r w:rsidRPr="7D814969" w:rsidR="77C1A2F3">
        <w:rPr>
          <w:rStyle w:val="Heading3Char"/>
          <w:i w:val="1"/>
          <w:iCs w:val="1"/>
        </w:rPr>
        <w:t xml:space="preserve"> </w:t>
      </w:r>
    </w:p>
    <w:p w:rsidR="6A7B9F9B" w:rsidP="7D814969" w:rsidRDefault="6A7B9F9B" w14:paraId="7153B8B5" w14:textId="362D91B6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6A7B9F9B">
        <w:drawing>
          <wp:inline wp14:editId="27B41CD9" wp14:anchorId="2B1F42D6">
            <wp:extent cx="2143424" cy="2962688"/>
            <wp:effectExtent l="0" t="0" r="0" b="0"/>
            <wp:docPr id="181263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631367" name="Picture 1812631367"/>
                    <pic:cNvPicPr/>
                  </pic:nvPicPr>
                  <pic:blipFill>
                    <a:blip xmlns:r="http://schemas.openxmlformats.org/officeDocument/2006/relationships" r:embed="rId117960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2FED05D9" w14:textId="0C8EF170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441296156" w:id="601872945"/>
      <w:r w:rsidRPr="7D814969" w:rsidR="6A7B9F9B">
        <w:rPr>
          <w:rStyle w:val="Heading3Char"/>
          <w:i w:val="1"/>
          <w:iCs w:val="1"/>
        </w:rPr>
        <w:t xml:space="preserve">Fig </w:t>
      </w:r>
      <w:r w:rsidRPr="7D814969" w:rsidR="6A7B9F9B">
        <w:rPr>
          <w:rStyle w:val="Heading3Char"/>
          <w:i w:val="1"/>
          <w:iCs w:val="1"/>
        </w:rPr>
        <w:t>4.5: Folder</w:t>
      </w:r>
      <w:r w:rsidRPr="7D814969" w:rsidR="6A7B9F9B">
        <w:rPr>
          <w:rStyle w:val="Heading3Char"/>
          <w:i w:val="1"/>
          <w:iCs w:val="1"/>
        </w:rPr>
        <w:t xml:space="preserve"> </w:t>
      </w:r>
      <w:r w:rsidRPr="7D814969" w:rsidR="6A7B9F9B">
        <w:rPr>
          <w:rStyle w:val="Heading3Char"/>
          <w:i w:val="1"/>
          <w:iCs w:val="1"/>
        </w:rPr>
        <w:t>screenshots</w:t>
      </w:r>
      <w:r w:rsidRPr="7D814969" w:rsidR="6A7B9F9B">
        <w:rPr>
          <w:rStyle w:val="Heading3Char"/>
          <w:i w:val="1"/>
          <w:iCs w:val="1"/>
        </w:rPr>
        <w:t xml:space="preserve"> structure.</w:t>
      </w:r>
      <w:bookmarkEnd w:id="601872945"/>
    </w:p>
    <w:p w:rsidR="6A14E13F" w:rsidP="7D814969" w:rsidRDefault="6A14E13F" w14:paraId="510EDCC3" w14:textId="7B038619">
      <w:pPr>
        <w:pStyle w:val="Heading2"/>
      </w:pPr>
      <w:bookmarkStart w:name="_Toc2002869795" w:id="183818416"/>
      <w:r w:rsidR="6A14E13F">
        <w:rPr/>
        <w:t>Week 4 Reflections.</w:t>
      </w:r>
      <w:bookmarkEnd w:id="183818416"/>
    </w:p>
    <w:p w:rsidR="1006BCCC" w:rsidP="7D814969" w:rsidRDefault="1006BCCC" w14:paraId="5C1F2D49" w14:textId="7C5401CF">
      <w:pPr>
        <w:pStyle w:val="Normal"/>
      </w:pPr>
      <w:r w:rsidR="1006BCCC">
        <w:rPr/>
        <w:t xml:space="preserve">The login </w:t>
      </w:r>
      <w:r w:rsidR="49D3D421">
        <w:rPr/>
        <w:t>form serves as the entry point to the system where users enter their credentials before server</w:t>
      </w:r>
      <w:r w:rsidR="0161D338">
        <w:rPr/>
        <w:t xml:space="preserve">-side authentication. </w:t>
      </w:r>
      <w:r w:rsidR="5FAD0F03">
        <w:rPr/>
        <w:t>JavaScript</w:t>
      </w:r>
      <w:r w:rsidR="0161D338">
        <w:rPr/>
        <w:t xml:space="preserve"> provides instant user feedback which improves user experience, an </w:t>
      </w:r>
      <w:r w:rsidR="4D365D63">
        <w:rPr/>
        <w:t>example</w:t>
      </w:r>
      <w:r w:rsidR="0161D338">
        <w:rPr/>
        <w:t xml:space="preserve"> being fig 4</w:t>
      </w:r>
      <w:r w:rsidR="51291FAA">
        <w:rPr/>
        <w:t xml:space="preserve">.2 where users did not have to wait for submission </w:t>
      </w:r>
      <w:r w:rsidR="5E1AFCE8">
        <w:rPr/>
        <w:t>to discover their password was weak or that the email format was invalid. PHP</w:t>
      </w:r>
      <w:r w:rsidR="281EC045">
        <w:rPr/>
        <w:t xml:space="preserve"> </w:t>
      </w:r>
      <w:r w:rsidR="31C03E7B">
        <w:rPr/>
        <w:t>processing</w:t>
      </w:r>
      <w:r w:rsidR="281EC045">
        <w:rPr/>
        <w:t xml:space="preserve"> showed how backend validation works and </w:t>
      </w:r>
      <w:r w:rsidR="507D24F1">
        <w:rPr/>
        <w:t>server-side</w:t>
      </w:r>
      <w:r w:rsidR="281EC045">
        <w:rPr/>
        <w:t xml:space="preserve"> </w:t>
      </w:r>
      <w:r w:rsidR="1783CF2D">
        <w:rPr/>
        <w:t>logic,</w:t>
      </w:r>
      <w:r w:rsidR="281EC045">
        <w:rPr/>
        <w:t xml:space="preserve"> such as </w:t>
      </w:r>
      <w:r w:rsidR="757EB53F">
        <w:rPr/>
        <w:t>fig</w:t>
      </w:r>
      <w:r w:rsidR="281EC045">
        <w:rPr/>
        <w:t xml:space="preserve"> 4</w:t>
      </w:r>
      <w:r w:rsidR="16D314E7">
        <w:rPr/>
        <w:t xml:space="preserve">.3 if </w:t>
      </w:r>
      <w:r w:rsidR="7C9BF5F4">
        <w:rPr/>
        <w:t>statement is</w:t>
      </w:r>
      <w:r w:rsidR="7C9BF5F4">
        <w:rPr/>
        <w:t xml:space="preserve"> for</w:t>
      </w:r>
      <w:r w:rsidR="16D314E7">
        <w:rPr/>
        <w:t xml:space="preserve"> validation. The database connection confirms that the data is retriev</w:t>
      </w:r>
      <w:r w:rsidR="284FEE46">
        <w:rPr/>
        <w:t>able and stored.</w:t>
      </w:r>
    </w:p>
    <w:p w:rsidR="796CF045" w:rsidP="7D814969" w:rsidRDefault="796CF045" w14:paraId="73611851" w14:textId="581F9B3A">
      <w:pPr>
        <w:pStyle w:val="Heading1"/>
        <w:spacing w:before="220" w:beforeAutospacing="off" w:after="160" w:afterAutospacing="off" w:line="257" w:lineRule="auto"/>
      </w:pPr>
      <w:bookmarkStart w:name="_Toc881044546" w:id="1867462164"/>
      <w:r w:rsidR="796CF045">
        <w:rPr/>
        <w:t>WEEK 5:</w:t>
      </w:r>
      <w:r w:rsidRPr="7D814969" w:rsidR="7D4D4879">
        <w:rPr>
          <w:rFonts w:ascii="Times New Roman" w:hAnsi="Times New Roman" w:eastAsia="Times New Roman" w:cs="Times New Roman"/>
          <w:b w:val="0"/>
          <w:bCs w:val="0"/>
          <w:noProof w:val="0"/>
          <w:sz w:val="27"/>
          <w:szCs w:val="27"/>
          <w:lang w:val="en-US"/>
        </w:rPr>
        <w:t xml:space="preserve"> </w:t>
      </w:r>
      <w:r w:rsidRPr="7D814969" w:rsidR="7D4D4879">
        <w:rPr>
          <w:rStyle w:val="Heading1Char"/>
          <w:noProof w:val="0"/>
          <w:lang w:val="en-US"/>
        </w:rPr>
        <w:t>Database Components and CRUD Operations</w:t>
      </w:r>
      <w:bookmarkEnd w:id="1867462164"/>
    </w:p>
    <w:p w:rsidR="7CDB2EF4" w:rsidP="7D814969" w:rsidRDefault="7CDB2EF4" w14:paraId="582DB0C0" w14:textId="16E8BEAC">
      <w:pPr>
        <w:pStyle w:val="Normal"/>
      </w:pPr>
      <w:r w:rsidR="7CDB2EF4">
        <w:drawing>
          <wp:inline wp14:editId="78815F33" wp14:anchorId="02F89F9D">
            <wp:extent cx="3057952" cy="1657581"/>
            <wp:effectExtent l="0" t="0" r="0" b="0"/>
            <wp:docPr id="328350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350970" name="Picture 328350970"/>
                    <pic:cNvPicPr/>
                  </pic:nvPicPr>
                  <pic:blipFill>
                    <a:blip xmlns:r="http://schemas.openxmlformats.org/officeDocument/2006/relationships" r:embed="rId1690238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33062FF9" w14:textId="740B9E98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1293320348" w:id="1070176708"/>
      <w:r w:rsidRPr="7D814969" w:rsidR="7CDB2EF4">
        <w:rPr>
          <w:rStyle w:val="Heading3Char"/>
          <w:i w:val="1"/>
          <w:iCs w:val="1"/>
        </w:rPr>
        <w:t xml:space="preserve">Fig 5.0: </w:t>
      </w:r>
      <w:r w:rsidRPr="7D814969" w:rsidR="7CDB2EF4">
        <w:rPr>
          <w:rStyle w:val="Heading3Char"/>
          <w:i w:val="1"/>
          <w:iCs w:val="1"/>
        </w:rPr>
        <w:t>Fashion_ecommerce</w:t>
      </w:r>
      <w:r w:rsidRPr="7D814969" w:rsidR="7CDB2EF4">
        <w:rPr>
          <w:rStyle w:val="Heading3Char"/>
          <w:i w:val="1"/>
          <w:iCs w:val="1"/>
        </w:rPr>
        <w:t xml:space="preserve"> database screenshot evidence with users and products tables</w:t>
      </w:r>
      <w:bookmarkEnd w:id="1070176708"/>
      <w:r w:rsidRPr="7D814969" w:rsidR="7CDB2EF4">
        <w:rPr>
          <w:rFonts w:ascii="Times New Roman" w:hAnsi="Times New Roman" w:cs="Times New Roman"/>
          <w:b w:val="0"/>
          <w:bCs w:val="0"/>
          <w:i w:val="1"/>
          <w:iCs w:val="1"/>
        </w:rPr>
        <w:t>.</w:t>
      </w:r>
    </w:p>
    <w:p w:rsidR="5ACD696D" w:rsidP="7D814969" w:rsidRDefault="5ACD696D" w14:paraId="733B5E5F" w14:textId="19EFC538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5ACD696D">
        <w:drawing>
          <wp:inline wp14:editId="2A83D70C" wp14:anchorId="37BAC422">
            <wp:extent cx="5877745" cy="2181529"/>
            <wp:effectExtent l="0" t="0" r="0" b="0"/>
            <wp:docPr id="314460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460890" name="Picture 314460890"/>
                    <pic:cNvPicPr/>
                  </pic:nvPicPr>
                  <pic:blipFill>
                    <a:blip xmlns:r="http://schemas.openxmlformats.org/officeDocument/2006/relationships" r:embed="rId693289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0F6B2AA4" w14:textId="24E6B2B5">
      <w:pPr>
        <w:rPr>
          <w:rStyle w:val="Heading3Char"/>
          <w:i w:val="1"/>
          <w:iCs w:val="1"/>
        </w:rPr>
      </w:pPr>
      <w:bookmarkStart w:name="_Toc1810695946" w:id="818142215"/>
      <w:r w:rsidRPr="7D814969" w:rsidR="5ACD696D">
        <w:rPr>
          <w:rStyle w:val="Heading3Char"/>
          <w:i w:val="1"/>
          <w:iCs w:val="1"/>
        </w:rPr>
        <w:t xml:space="preserve">Fig </w:t>
      </w:r>
      <w:r w:rsidRPr="7D814969" w:rsidR="5ACD696D">
        <w:rPr>
          <w:rStyle w:val="Heading3Char"/>
          <w:i w:val="1"/>
          <w:iCs w:val="1"/>
        </w:rPr>
        <w:t>5.1:Users</w:t>
      </w:r>
      <w:r w:rsidRPr="7D814969" w:rsidR="5ACD696D">
        <w:rPr>
          <w:rStyle w:val="Heading3Char"/>
          <w:i w:val="1"/>
          <w:iCs w:val="1"/>
        </w:rPr>
        <w:t xml:space="preserve"> table creation SQL code snippet.</w:t>
      </w:r>
      <w:bookmarkEnd w:id="818142215"/>
    </w:p>
    <w:p w:rsidR="5ACD696D" w:rsidP="7D814969" w:rsidRDefault="5ACD696D" w14:paraId="214B1AD4" w14:textId="68FFF9CD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5ACD696D">
        <w:drawing>
          <wp:inline wp14:editId="0B3EDA27" wp14:anchorId="30C40136">
            <wp:extent cx="5943600" cy="638175"/>
            <wp:effectExtent l="0" t="0" r="0" b="0"/>
            <wp:docPr id="188394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948357" name="Picture 1883948357"/>
                    <pic:cNvPicPr/>
                  </pic:nvPicPr>
                  <pic:blipFill>
                    <a:blip xmlns:r="http://schemas.openxmlformats.org/officeDocument/2006/relationships" r:embed="rId736691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1D4F9E7C" w14:textId="54C426CA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bookmarkStart w:name="_Toc688644024" w:id="218519002"/>
      <w:r w:rsidRPr="7D814969" w:rsidR="5ACD696D">
        <w:rPr>
          <w:rStyle w:val="Heading3Char"/>
          <w:i w:val="1"/>
          <w:iCs w:val="1"/>
        </w:rPr>
        <w:t>Fig5.2: Evidence of creation of user table hence successful creation</w:t>
      </w:r>
      <w:bookmarkEnd w:id="218519002"/>
      <w:r w:rsidRPr="7D814969" w:rsidR="5ACD696D">
        <w:rPr>
          <w:rFonts w:ascii="Times New Roman" w:hAnsi="Times New Roman" w:cs="Times New Roman"/>
          <w:b w:val="0"/>
          <w:bCs w:val="0"/>
          <w:i w:val="1"/>
          <w:iCs w:val="1"/>
        </w:rPr>
        <w:t>.</w:t>
      </w:r>
    </w:p>
    <w:p w:rsidRPr="00441BF2" w:rsidR="00AA0197" w:rsidP="7D814969" w:rsidRDefault="00AA0197" w14:paraId="127FCAC6" w14:textId="5DA3952A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4DB0CC86">
        <w:drawing>
          <wp:inline wp14:editId="02AE6C06" wp14:anchorId="175E2F21">
            <wp:extent cx="5943600" cy="638175"/>
            <wp:effectExtent l="0" t="0" r="0" b="0"/>
            <wp:docPr id="1155177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177802" name="Picture 1155177802"/>
                    <pic:cNvPicPr/>
                  </pic:nvPicPr>
                  <pic:blipFill>
                    <a:blip xmlns:r="http://schemas.openxmlformats.org/officeDocument/2006/relationships" r:embed="rId2028837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4B92CB98" w14:textId="738F152D">
      <w:pPr>
        <w:pStyle w:val="Heading3"/>
        <w:rPr>
          <w:i w:val="1"/>
          <w:iCs w:val="1"/>
        </w:rPr>
      </w:pPr>
      <w:bookmarkStart w:name="_Toc231545549" w:id="201423635"/>
      <w:r w:rsidRPr="7D814969" w:rsidR="4DB0CC86">
        <w:rPr>
          <w:i w:val="1"/>
          <w:iCs w:val="1"/>
        </w:rPr>
        <w:t xml:space="preserve">Fig 5.3: Evidence of successful database </w:t>
      </w:r>
      <w:r w:rsidRPr="7D814969" w:rsidR="57543F1F">
        <w:rPr>
          <w:i w:val="1"/>
          <w:iCs w:val="1"/>
        </w:rPr>
        <w:t>integration from</w:t>
      </w:r>
      <w:r w:rsidRPr="7D814969" w:rsidR="4DB0CC86">
        <w:rPr>
          <w:i w:val="1"/>
          <w:iCs w:val="1"/>
        </w:rPr>
        <w:t xml:space="preserve"> the login form to the</w:t>
      </w:r>
      <w:r w:rsidRPr="7D814969" w:rsidR="19348094">
        <w:rPr>
          <w:i w:val="1"/>
          <w:iCs w:val="1"/>
        </w:rPr>
        <w:t xml:space="preserve"> database</w:t>
      </w:r>
      <w:r w:rsidRPr="7D814969" w:rsidR="06DA6C50">
        <w:rPr>
          <w:i w:val="1"/>
          <w:iCs w:val="1"/>
        </w:rPr>
        <w:t>.</w:t>
      </w:r>
      <w:bookmarkEnd w:id="201423635"/>
    </w:p>
    <w:p w:rsidR="58C4FFAC" w:rsidP="7D814969" w:rsidRDefault="58C4FFAC" w14:paraId="50EEC3A3" w14:textId="4D530E23">
      <w:pPr>
        <w:rPr>
          <w:rFonts w:ascii="Times New Roman" w:hAnsi="Times New Roman" w:cs="Times New Roman"/>
          <w:b w:val="0"/>
          <w:bCs w:val="0"/>
          <w:i w:val="1"/>
          <w:iCs w:val="1"/>
        </w:rPr>
      </w:pPr>
      <w:r w:rsidR="58C4FFAC">
        <w:drawing>
          <wp:inline wp14:editId="766F5090" wp14:anchorId="76C1B100">
            <wp:extent cx="5943600" cy="885825"/>
            <wp:effectExtent l="0" t="0" r="0" b="0"/>
            <wp:docPr id="127723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237332" name="Picture 1277237332"/>
                    <pic:cNvPicPr/>
                  </pic:nvPicPr>
                  <pic:blipFill>
                    <a:blip xmlns:r="http://schemas.openxmlformats.org/officeDocument/2006/relationships" r:embed="rId47921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1BF2" w:rsidR="00AA0197" w:rsidP="7D814969" w:rsidRDefault="00AA0197" w14:paraId="599972DD" w14:textId="3E592C03">
      <w:pPr>
        <w:pStyle w:val="Heading3"/>
      </w:pPr>
      <w:bookmarkStart w:name="_Toc1044719488" w:id="122594654"/>
      <w:r w:rsidR="58C4FFAC">
        <w:rPr/>
        <w:t>Fig 5.4: Evidence of SQL insert query success in products table.</w:t>
      </w:r>
      <w:bookmarkEnd w:id="122594654"/>
    </w:p>
    <w:p w:rsidR="58C4FFAC" w:rsidP="7D814969" w:rsidRDefault="58C4FFAC" w14:paraId="6109C20E" w14:textId="627F2226">
      <w:pPr>
        <w:pStyle w:val="Heading2"/>
      </w:pPr>
      <w:bookmarkStart w:name="_Toc1915518289" w:id="47356368"/>
      <w:r w:rsidR="58C4FFAC">
        <w:rPr/>
        <w:t>Week 5 Reflections.</w:t>
      </w:r>
      <w:bookmarkEnd w:id="47356368"/>
    </w:p>
    <w:p w:rsidR="6E0ABDAC" w:rsidP="7D814969" w:rsidRDefault="6E0ABDAC" w14:paraId="211EE168" w14:textId="16316179">
      <w:pPr>
        <w:pStyle w:val="Normal"/>
      </w:pPr>
      <w:r w:rsidR="6E0ABDAC">
        <w:rPr/>
        <w:t xml:space="preserve">I created a database </w:t>
      </w:r>
      <w:r w:rsidR="6E0ABDAC">
        <w:rPr/>
        <w:t>fashion_ecommerce</w:t>
      </w:r>
      <w:r w:rsidR="6E0ABDAC">
        <w:rPr/>
        <w:t xml:space="preserve"> in phpMyAdmin to serve as the central data </w:t>
      </w:r>
      <w:r w:rsidR="0C1CC742">
        <w:rPr/>
        <w:t>storage</w:t>
      </w:r>
      <w:r w:rsidR="6E0ABDAC">
        <w:rPr/>
        <w:t xml:space="preserve"> </w:t>
      </w:r>
      <w:r w:rsidR="3C391E03">
        <w:rPr/>
        <w:t>system. It</w:t>
      </w:r>
      <w:r w:rsidR="6E0ABDAC">
        <w:rPr/>
        <w:t xml:space="preserve"> has two main </w:t>
      </w:r>
      <w:r w:rsidR="6E0ABDAC">
        <w:rPr/>
        <w:t xml:space="preserve">tables that </w:t>
      </w:r>
      <w:r w:rsidR="590ED137">
        <w:rPr/>
        <w:t>is</w:t>
      </w:r>
      <w:r w:rsidR="590ED137">
        <w:rPr/>
        <w:t xml:space="preserve"> the users table and the products </w:t>
      </w:r>
      <w:r w:rsidR="3C42CEA0">
        <w:rPr/>
        <w:t>table. I</w:t>
      </w:r>
      <w:r w:rsidR="590ED137">
        <w:rPr/>
        <w:t xml:space="preserve"> also </w:t>
      </w:r>
      <w:r w:rsidR="590ED137">
        <w:rPr/>
        <w:t>demonstrated</w:t>
      </w:r>
      <w:r w:rsidR="590ED137">
        <w:rPr/>
        <w:t xml:space="preserve"> full CRUD </w:t>
      </w:r>
      <w:r w:rsidR="6890DA4B">
        <w:rPr/>
        <w:t>operations,</w:t>
      </w:r>
      <w:r w:rsidR="139C38AD">
        <w:rPr/>
        <w:t xml:space="preserve"> insertion for </w:t>
      </w:r>
      <w:r w:rsidR="139C38AD">
        <w:rPr/>
        <w:t>updating</w:t>
      </w:r>
      <w:r w:rsidR="139C38AD">
        <w:rPr/>
        <w:t xml:space="preserve"> </w:t>
      </w:r>
      <w:r w:rsidR="7CE1F8CB">
        <w:rPr/>
        <w:t>for</w:t>
      </w:r>
      <w:r w:rsidR="139C38AD">
        <w:rPr/>
        <w:t xml:space="preserve"> example.</w:t>
      </w:r>
    </w:p>
    <w:p w:rsidRPr="00441BF2" w:rsidR="00AA0197" w:rsidP="00AA0197" w:rsidRDefault="00AA0197" w14:paraId="6ED870A8" w14:textId="77777777">
      <w:pPr>
        <w:rPr>
          <w:rFonts w:ascii="Times New Roman" w:hAnsi="Times New Roman" w:cs="Times New Roman"/>
          <w:b/>
          <w:bCs/>
        </w:rPr>
      </w:pPr>
    </w:p>
    <w:p w:rsidRPr="00441BF2" w:rsidR="00AA0197" w:rsidP="00AA0197" w:rsidRDefault="00AA0197" w14:paraId="0066DE36" w14:textId="77777777">
      <w:pPr>
        <w:rPr>
          <w:rFonts w:ascii="Times New Roman" w:hAnsi="Times New Roman" w:cs="Times New Roman"/>
          <w:b/>
          <w:bCs/>
        </w:rPr>
      </w:pPr>
    </w:p>
    <w:p w:rsidRPr="00441BF2" w:rsidR="00AA0197" w:rsidP="00AA0197" w:rsidRDefault="00AA0197" w14:paraId="056776CB" w14:textId="77777777">
      <w:pPr>
        <w:rPr>
          <w:rFonts w:ascii="Times New Roman" w:hAnsi="Times New Roman" w:cs="Times New Roman"/>
          <w:b/>
          <w:bCs/>
        </w:rPr>
      </w:pPr>
    </w:p>
    <w:p w:rsidRPr="00441BF2" w:rsidR="00AA0197" w:rsidP="00AA0197" w:rsidRDefault="00AA0197" w14:paraId="6D44ED90" w14:textId="77777777">
      <w:pPr>
        <w:rPr>
          <w:rFonts w:ascii="Times New Roman" w:hAnsi="Times New Roman" w:cs="Times New Roman"/>
          <w:b/>
          <w:bCs/>
        </w:rPr>
      </w:pPr>
    </w:p>
    <w:sectPr w:rsidR="0095498A">
      <w:footerReference w:type="default" r:id="rId10"/>
      <w:pgSz w:w="12240" w:h="15840" w:orient="portrait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3515" w:rsidRDefault="00C13515" w14:paraId="5FAC68CD" w14:textId="77777777">
      <w:pPr>
        <w:spacing w:after="0" w:line="240" w:lineRule="auto"/>
      </w:pPr>
      <w:r>
        <w:separator/>
      </w:r>
    </w:p>
  </w:endnote>
  <w:endnote w:type="continuationSeparator" w:id="0">
    <w:p w:rsidR="00C13515" w:rsidRDefault="00C13515" w14:paraId="727EEC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5818072"/>
      <w:docPartObj>
        <w:docPartGallery w:val="AutoText"/>
      </w:docPartObj>
    </w:sdtPr>
    <w:sdtEndPr/>
    <w:sdtContent>
      <w:p w:rsidR="00082D1C" w:rsidRDefault="00AA721F" w14:paraId="33B7F8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82D1C" w:rsidRDefault="00C13515" w14:paraId="33B6F3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3515" w:rsidRDefault="00C13515" w14:paraId="1698EB3C" w14:textId="77777777">
      <w:pPr>
        <w:spacing w:after="0" w:line="240" w:lineRule="auto"/>
      </w:pPr>
      <w:r>
        <w:separator/>
      </w:r>
    </w:p>
  </w:footnote>
  <w:footnote w:type="continuationSeparator" w:id="0">
    <w:p w:rsidR="00C13515" w:rsidRDefault="00C13515" w14:paraId="27012EB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E3A47"/>
    <w:multiLevelType w:val="hybridMultilevel"/>
    <w:tmpl w:val="B73C0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3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97"/>
    <w:rsid w:val="00633C7B"/>
    <w:rsid w:val="0095498A"/>
    <w:rsid w:val="00AA0197"/>
    <w:rsid w:val="00AA721F"/>
    <w:rsid w:val="00C13515"/>
    <w:rsid w:val="00CE23A6"/>
    <w:rsid w:val="00EC7D80"/>
    <w:rsid w:val="0161D338"/>
    <w:rsid w:val="0177E207"/>
    <w:rsid w:val="01F5091A"/>
    <w:rsid w:val="02128009"/>
    <w:rsid w:val="02FE9010"/>
    <w:rsid w:val="0308A681"/>
    <w:rsid w:val="0340D52A"/>
    <w:rsid w:val="0378DA09"/>
    <w:rsid w:val="0416A140"/>
    <w:rsid w:val="048CC44E"/>
    <w:rsid w:val="0695D460"/>
    <w:rsid w:val="06DA6C50"/>
    <w:rsid w:val="070AB725"/>
    <w:rsid w:val="07F2D683"/>
    <w:rsid w:val="081D728D"/>
    <w:rsid w:val="0867D7D8"/>
    <w:rsid w:val="0964D870"/>
    <w:rsid w:val="09949901"/>
    <w:rsid w:val="09A7D71C"/>
    <w:rsid w:val="09ECC099"/>
    <w:rsid w:val="0A78E8D1"/>
    <w:rsid w:val="0AD92994"/>
    <w:rsid w:val="0B471AD8"/>
    <w:rsid w:val="0B849A0D"/>
    <w:rsid w:val="0C07286B"/>
    <w:rsid w:val="0C1CC742"/>
    <w:rsid w:val="0C315544"/>
    <w:rsid w:val="0D0DCECC"/>
    <w:rsid w:val="0D0F2BFE"/>
    <w:rsid w:val="0D1446BC"/>
    <w:rsid w:val="0D2864D4"/>
    <w:rsid w:val="0D378A2D"/>
    <w:rsid w:val="0D798F6E"/>
    <w:rsid w:val="0DC6CC90"/>
    <w:rsid w:val="0E7754A6"/>
    <w:rsid w:val="0ED5DB49"/>
    <w:rsid w:val="0EFACD17"/>
    <w:rsid w:val="0F76860A"/>
    <w:rsid w:val="0F8BF6C8"/>
    <w:rsid w:val="0FAF1F84"/>
    <w:rsid w:val="1006BCCC"/>
    <w:rsid w:val="1138A5D6"/>
    <w:rsid w:val="123921B8"/>
    <w:rsid w:val="1276CE0C"/>
    <w:rsid w:val="12E494BA"/>
    <w:rsid w:val="130688A1"/>
    <w:rsid w:val="1371B9A1"/>
    <w:rsid w:val="139C38AD"/>
    <w:rsid w:val="13BF4E59"/>
    <w:rsid w:val="14B809A2"/>
    <w:rsid w:val="1501FAD9"/>
    <w:rsid w:val="154D3333"/>
    <w:rsid w:val="157A3454"/>
    <w:rsid w:val="15A383DE"/>
    <w:rsid w:val="15DCA9D1"/>
    <w:rsid w:val="1637448C"/>
    <w:rsid w:val="1644B220"/>
    <w:rsid w:val="1690E7F8"/>
    <w:rsid w:val="1692BAD0"/>
    <w:rsid w:val="16D314E7"/>
    <w:rsid w:val="1783CF2D"/>
    <w:rsid w:val="17E485A2"/>
    <w:rsid w:val="186B3A0D"/>
    <w:rsid w:val="18EAE55C"/>
    <w:rsid w:val="19348094"/>
    <w:rsid w:val="1951A582"/>
    <w:rsid w:val="19583E53"/>
    <w:rsid w:val="198B230F"/>
    <w:rsid w:val="19F48AA1"/>
    <w:rsid w:val="19F91167"/>
    <w:rsid w:val="1BA71818"/>
    <w:rsid w:val="1BDB3DD8"/>
    <w:rsid w:val="1C15DF55"/>
    <w:rsid w:val="1C5FA958"/>
    <w:rsid w:val="1C9590AD"/>
    <w:rsid w:val="1CEE9628"/>
    <w:rsid w:val="1D561015"/>
    <w:rsid w:val="1E29229E"/>
    <w:rsid w:val="1EA74CE1"/>
    <w:rsid w:val="1F5D4ABD"/>
    <w:rsid w:val="2010D6B3"/>
    <w:rsid w:val="21A753A7"/>
    <w:rsid w:val="21C188C6"/>
    <w:rsid w:val="225CED92"/>
    <w:rsid w:val="22DCEC61"/>
    <w:rsid w:val="2388D5A8"/>
    <w:rsid w:val="23D31122"/>
    <w:rsid w:val="242215C9"/>
    <w:rsid w:val="2468890F"/>
    <w:rsid w:val="24CDA8B5"/>
    <w:rsid w:val="277249DA"/>
    <w:rsid w:val="281EC045"/>
    <w:rsid w:val="284FEE46"/>
    <w:rsid w:val="28A0BA91"/>
    <w:rsid w:val="28BCEB47"/>
    <w:rsid w:val="28D996E3"/>
    <w:rsid w:val="29B6ED21"/>
    <w:rsid w:val="29ECBF8C"/>
    <w:rsid w:val="2A3EA864"/>
    <w:rsid w:val="2B545726"/>
    <w:rsid w:val="2B7E3E84"/>
    <w:rsid w:val="2C01D6C8"/>
    <w:rsid w:val="2D601D27"/>
    <w:rsid w:val="2DBC7CBC"/>
    <w:rsid w:val="2E13E471"/>
    <w:rsid w:val="2E392B0D"/>
    <w:rsid w:val="2E91791A"/>
    <w:rsid w:val="2EA3CB33"/>
    <w:rsid w:val="2EA87257"/>
    <w:rsid w:val="2F27C221"/>
    <w:rsid w:val="2F50F366"/>
    <w:rsid w:val="2FA393F0"/>
    <w:rsid w:val="2FDFECB6"/>
    <w:rsid w:val="2FE2F38B"/>
    <w:rsid w:val="2FEA3FDF"/>
    <w:rsid w:val="303B0FED"/>
    <w:rsid w:val="30B07EFD"/>
    <w:rsid w:val="30E5BF55"/>
    <w:rsid w:val="319C1DE4"/>
    <w:rsid w:val="31C03E7B"/>
    <w:rsid w:val="3291E903"/>
    <w:rsid w:val="339E09C9"/>
    <w:rsid w:val="33D01F35"/>
    <w:rsid w:val="3513D094"/>
    <w:rsid w:val="35C93227"/>
    <w:rsid w:val="35FA9577"/>
    <w:rsid w:val="3634BF56"/>
    <w:rsid w:val="3889C787"/>
    <w:rsid w:val="39BF2D99"/>
    <w:rsid w:val="39C9276E"/>
    <w:rsid w:val="39CD1B63"/>
    <w:rsid w:val="3B210F04"/>
    <w:rsid w:val="3B5629B0"/>
    <w:rsid w:val="3B9C5A7A"/>
    <w:rsid w:val="3C391E03"/>
    <w:rsid w:val="3C42CEA0"/>
    <w:rsid w:val="3C4D6E36"/>
    <w:rsid w:val="3C6DF84F"/>
    <w:rsid w:val="3D7821EC"/>
    <w:rsid w:val="3EE827AB"/>
    <w:rsid w:val="3F1B29F6"/>
    <w:rsid w:val="3F8788CB"/>
    <w:rsid w:val="403E23CE"/>
    <w:rsid w:val="41523247"/>
    <w:rsid w:val="4196716F"/>
    <w:rsid w:val="41E223EF"/>
    <w:rsid w:val="435C9485"/>
    <w:rsid w:val="4361D1E1"/>
    <w:rsid w:val="43790A08"/>
    <w:rsid w:val="438FAE79"/>
    <w:rsid w:val="4396E8EC"/>
    <w:rsid w:val="43ED8FA9"/>
    <w:rsid w:val="441A4BEE"/>
    <w:rsid w:val="443EB15F"/>
    <w:rsid w:val="45484877"/>
    <w:rsid w:val="45F2AEE7"/>
    <w:rsid w:val="46B8CDFB"/>
    <w:rsid w:val="46D591F5"/>
    <w:rsid w:val="46DD482E"/>
    <w:rsid w:val="48224697"/>
    <w:rsid w:val="4826E9A2"/>
    <w:rsid w:val="4826FCF8"/>
    <w:rsid w:val="48746B57"/>
    <w:rsid w:val="48F48E9F"/>
    <w:rsid w:val="496BDCD7"/>
    <w:rsid w:val="49D3D421"/>
    <w:rsid w:val="4AFFFA80"/>
    <w:rsid w:val="4C1AEB7B"/>
    <w:rsid w:val="4CD5AA78"/>
    <w:rsid w:val="4D365D63"/>
    <w:rsid w:val="4DB0CC86"/>
    <w:rsid w:val="4ECA44D3"/>
    <w:rsid w:val="4F4BCEBD"/>
    <w:rsid w:val="4F763BF8"/>
    <w:rsid w:val="4FAF8ED3"/>
    <w:rsid w:val="4FB0A6B8"/>
    <w:rsid w:val="4FE8A6E0"/>
    <w:rsid w:val="507D24F1"/>
    <w:rsid w:val="50DBE7EF"/>
    <w:rsid w:val="51291FAA"/>
    <w:rsid w:val="513D9ECD"/>
    <w:rsid w:val="51D524F4"/>
    <w:rsid w:val="5213EE06"/>
    <w:rsid w:val="52A29194"/>
    <w:rsid w:val="52AB0EDE"/>
    <w:rsid w:val="52F7C4E9"/>
    <w:rsid w:val="53A9B880"/>
    <w:rsid w:val="53F79616"/>
    <w:rsid w:val="544712F5"/>
    <w:rsid w:val="551A8553"/>
    <w:rsid w:val="5553D21F"/>
    <w:rsid w:val="559682AE"/>
    <w:rsid w:val="55D458E1"/>
    <w:rsid w:val="5612EF65"/>
    <w:rsid w:val="57543F1F"/>
    <w:rsid w:val="58C4FFAC"/>
    <w:rsid w:val="58D14DAD"/>
    <w:rsid w:val="590ED137"/>
    <w:rsid w:val="59E02A6A"/>
    <w:rsid w:val="5ACD696D"/>
    <w:rsid w:val="5B40E973"/>
    <w:rsid w:val="5B685FBD"/>
    <w:rsid w:val="5C381091"/>
    <w:rsid w:val="5D4B7671"/>
    <w:rsid w:val="5D8A2C94"/>
    <w:rsid w:val="5DA7C5AA"/>
    <w:rsid w:val="5E1AFCE8"/>
    <w:rsid w:val="5ED6305A"/>
    <w:rsid w:val="5F9A3C8F"/>
    <w:rsid w:val="5FAD0F03"/>
    <w:rsid w:val="5FD7309C"/>
    <w:rsid w:val="60A71A04"/>
    <w:rsid w:val="60C694B4"/>
    <w:rsid w:val="61139DB5"/>
    <w:rsid w:val="6189B6E7"/>
    <w:rsid w:val="61955088"/>
    <w:rsid w:val="61A9B410"/>
    <w:rsid w:val="61DF5E45"/>
    <w:rsid w:val="627FD426"/>
    <w:rsid w:val="62F3ABB6"/>
    <w:rsid w:val="635BA128"/>
    <w:rsid w:val="63EF9B15"/>
    <w:rsid w:val="64B4F20C"/>
    <w:rsid w:val="64E77A4C"/>
    <w:rsid w:val="656CB9E7"/>
    <w:rsid w:val="66287824"/>
    <w:rsid w:val="6642DFF8"/>
    <w:rsid w:val="666AA583"/>
    <w:rsid w:val="6766C250"/>
    <w:rsid w:val="67ED4A0C"/>
    <w:rsid w:val="6890DA4B"/>
    <w:rsid w:val="68D9A58A"/>
    <w:rsid w:val="6921DC84"/>
    <w:rsid w:val="6A058F08"/>
    <w:rsid w:val="6A14E13F"/>
    <w:rsid w:val="6A7B9F9B"/>
    <w:rsid w:val="6AADE8E6"/>
    <w:rsid w:val="6B226AFD"/>
    <w:rsid w:val="6B7D6650"/>
    <w:rsid w:val="6BA2986C"/>
    <w:rsid w:val="6BBDAF52"/>
    <w:rsid w:val="6C17BE31"/>
    <w:rsid w:val="6D07E1BE"/>
    <w:rsid w:val="6D4DD77C"/>
    <w:rsid w:val="6DA7EFDF"/>
    <w:rsid w:val="6DC76349"/>
    <w:rsid w:val="6DD7CC30"/>
    <w:rsid w:val="6E0ABDAC"/>
    <w:rsid w:val="6E0AF349"/>
    <w:rsid w:val="6EAA8EB4"/>
    <w:rsid w:val="6EBEBDBA"/>
    <w:rsid w:val="6FD370A6"/>
    <w:rsid w:val="6FDD6091"/>
    <w:rsid w:val="70445E84"/>
    <w:rsid w:val="70492939"/>
    <w:rsid w:val="70DA8026"/>
    <w:rsid w:val="71386508"/>
    <w:rsid w:val="71A6E01C"/>
    <w:rsid w:val="728D128C"/>
    <w:rsid w:val="72A9ED5B"/>
    <w:rsid w:val="74F4F8EE"/>
    <w:rsid w:val="74FA54C0"/>
    <w:rsid w:val="7534C891"/>
    <w:rsid w:val="75422064"/>
    <w:rsid w:val="75453F8E"/>
    <w:rsid w:val="757EB53F"/>
    <w:rsid w:val="76825D20"/>
    <w:rsid w:val="76B7ED14"/>
    <w:rsid w:val="76E501D9"/>
    <w:rsid w:val="77C1A2F3"/>
    <w:rsid w:val="77EC9DDC"/>
    <w:rsid w:val="783BD7C9"/>
    <w:rsid w:val="796CF045"/>
    <w:rsid w:val="798B6068"/>
    <w:rsid w:val="7A188B41"/>
    <w:rsid w:val="7A709D5A"/>
    <w:rsid w:val="7AC43F00"/>
    <w:rsid w:val="7B81918E"/>
    <w:rsid w:val="7BB2B41D"/>
    <w:rsid w:val="7C6638F8"/>
    <w:rsid w:val="7C9BF5F4"/>
    <w:rsid w:val="7CDB2EF4"/>
    <w:rsid w:val="7CE1F8CB"/>
    <w:rsid w:val="7D41810B"/>
    <w:rsid w:val="7D49FE52"/>
    <w:rsid w:val="7D4D4879"/>
    <w:rsid w:val="7D62163A"/>
    <w:rsid w:val="7D814969"/>
    <w:rsid w:val="7E642D93"/>
    <w:rsid w:val="7EE05B31"/>
    <w:rsid w:val="7F3D247C"/>
    <w:rsid w:val="7F6B9442"/>
    <w:rsid w:val="7FFA8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3BFF"/>
  <w15:chartTrackingRefBased/>
  <w15:docId w15:val="{220FBDCC-ABAE-426D-B532-6DA5459D53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01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qFormat/>
    <w:rsid w:val="00AA019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AA0197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A01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0197"/>
    <w:rPr>
      <w:kern w:val="2"/>
      <w:sz w:val="24"/>
      <w:szCs w:val="24"/>
      <w14:ligatures w14:val="standardContextual"/>
    </w:rPr>
  </w:style>
  <w:style w:type="paragraph" w:styleId="NormalWeb">
    <w:name w:val="Normal (Web)"/>
    <w:uiPriority w:val="99"/>
    <w:unhideWhenUsed/>
    <w:rsid w:val="00AA0197"/>
    <w:pPr>
      <w:spacing w:beforeAutospacing="1" w:after="0" w:afterAutospacing="1" w:line="240" w:lineRule="auto"/>
    </w:pPr>
    <w:rPr>
      <w:rFonts w:ascii="Times New Roman" w:hAnsi="Times New Roman" w:eastAsia="SimSu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AA0197"/>
    <w:rPr>
      <w:b/>
      <w:bCs/>
    </w:rPr>
  </w:style>
  <w:style w:type="table" w:styleId="TableGrid">
    <w:name w:val="Table Grid"/>
    <w:basedOn w:val="TableNormal"/>
    <w:uiPriority w:val="39"/>
    <w:rsid w:val="00AA0197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33C7B"/>
    <w:pPr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rsid w:val="50DBE7E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7D814969"/>
    <w:rPr>
      <w:color w:val="0563C1"/>
      <w:u w:val="single"/>
    </w:rPr>
  </w:style>
  <w:style w:type="paragraph" w:styleId="TOC1">
    <w:uiPriority w:val="39"/>
    <w:name w:val="toc 1"/>
    <w:basedOn w:val="Normal"/>
    <w:next w:val="Normal"/>
    <w:unhideWhenUsed/>
    <w:rsid w:val="7D814969"/>
    <w:pPr>
      <w:spacing w:after="100"/>
    </w:pPr>
  </w:style>
  <w:style w:type="paragraph" w:styleId="Heading1">
    <w:uiPriority w:val="9"/>
    <w:name w:val="heading 1"/>
    <w:basedOn w:val="Normal"/>
    <w:next w:val="Normal"/>
    <w:link w:val="Heading1Char"/>
    <w:qFormat/>
    <w:rsid w:val="7D814969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814969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7D81496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D814969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7D814969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7D81496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/media/image3.png" Id="rId1940436224" /><Relationship Type="http://schemas.openxmlformats.org/officeDocument/2006/relationships/image" Target="/media/image4.png" Id="rId2124364999" /><Relationship Type="http://schemas.openxmlformats.org/officeDocument/2006/relationships/image" Target="/media/image5.png" Id="rId1265298045" /><Relationship Type="http://schemas.openxmlformats.org/officeDocument/2006/relationships/image" Target="/media/image6.png" Id="rId2024304369" /><Relationship Type="http://schemas.openxmlformats.org/officeDocument/2006/relationships/hyperlink" Target="https://github.com/pretty-co/Pretty-s-eccomerce.git" TargetMode="External" Id="R731039c195194ed5" /><Relationship Type="http://schemas.openxmlformats.org/officeDocument/2006/relationships/image" Target="/media/image.jpg" Id="rId1764315736" /><Relationship Type="http://schemas.openxmlformats.org/officeDocument/2006/relationships/image" Target="/media/image7.png" Id="rId1278482122" /><Relationship Type="http://schemas.openxmlformats.org/officeDocument/2006/relationships/image" Target="/media/image8.png" Id="rId1845064929" /><Relationship Type="http://schemas.openxmlformats.org/officeDocument/2006/relationships/image" Target="/media/image9.png" Id="rId2048795360" /><Relationship Type="http://schemas.openxmlformats.org/officeDocument/2006/relationships/image" Target="/media/imagea.png" Id="rId7006586" /><Relationship Type="http://schemas.openxmlformats.org/officeDocument/2006/relationships/hyperlink" Target="https://www.figma.com/proto/RTGwJRJVVj7yhDIE7m9XOw/Dashboard-layout.?node-id=0-1&amp;t=MNxrtsCV5RnCiJyf-1" TargetMode="External" Id="R9b06b7dbda894ef6" /><Relationship Type="http://schemas.openxmlformats.org/officeDocument/2006/relationships/image" Target="/media/imageb.png" Id="rId1950348940" /><Relationship Type="http://schemas.openxmlformats.org/officeDocument/2006/relationships/image" Target="/media/imagec.png" Id="rId303345184" /><Relationship Type="http://schemas.openxmlformats.org/officeDocument/2006/relationships/image" Target="/media/imaged.png" Id="rId632958696" /><Relationship Type="http://schemas.openxmlformats.org/officeDocument/2006/relationships/image" Target="/media/imagee.png" Id="rId578442694" /><Relationship Type="http://schemas.openxmlformats.org/officeDocument/2006/relationships/image" Target="/media/imagef.png" Id="rId1643054937" /><Relationship Type="http://schemas.openxmlformats.org/officeDocument/2006/relationships/image" Target="/media/image10.png" Id="rId973590650" /><Relationship Type="http://schemas.openxmlformats.org/officeDocument/2006/relationships/image" Target="/media/image11.png" Id="rId1297203981" /><Relationship Type="http://schemas.openxmlformats.org/officeDocument/2006/relationships/image" Target="/media/image12.png" Id="rId115168532" /><Relationship Type="http://schemas.openxmlformats.org/officeDocument/2006/relationships/image" Target="/media/image13.png" Id="rId1267341876" /><Relationship Type="http://schemas.openxmlformats.org/officeDocument/2006/relationships/image" Target="/media/image14.png" Id="rId1412832022" /><Relationship Type="http://schemas.openxmlformats.org/officeDocument/2006/relationships/image" Target="/media/image15.png" Id="rId1468377099" /><Relationship Type="http://schemas.openxmlformats.org/officeDocument/2006/relationships/image" Target="/media/image16.png" Id="rId117960486" /><Relationship Type="http://schemas.openxmlformats.org/officeDocument/2006/relationships/image" Target="/media/image17.png" Id="rId1690238827" /><Relationship Type="http://schemas.openxmlformats.org/officeDocument/2006/relationships/image" Target="/media/image18.png" Id="rId693289220" /><Relationship Type="http://schemas.openxmlformats.org/officeDocument/2006/relationships/image" Target="/media/image19.png" Id="rId736691580" /><Relationship Type="http://schemas.openxmlformats.org/officeDocument/2006/relationships/image" Target="/media/image1a.png" Id="rId2028837890" /><Relationship Type="http://schemas.openxmlformats.org/officeDocument/2006/relationships/image" Target="/media/image1b.png" Id="rId4792168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Nyoro</dc:creator>
  <keywords/>
  <dc:description/>
  <lastModifiedBy>KANANA ANGEL - BSCCS202452745</lastModifiedBy>
  <revision>6</revision>
  <dcterms:created xsi:type="dcterms:W3CDTF">2025-10-06T12:58:00.0000000Z</dcterms:created>
  <dcterms:modified xsi:type="dcterms:W3CDTF">2026-05-28T18:45:10.4348122Z</dcterms:modified>
</coreProperties>
</file>