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1438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【依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頼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ずみの部分、修正点】</w:t>
      </w:r>
    </w:p>
    <w:p w14:paraId="0DBB675D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color w:val="000000" w:themeColor="text1"/>
          <w:sz w:val="24"/>
          <w:szCs w:val="24"/>
          <w:lang w:eastAsia="ja-JP"/>
        </w:rPr>
        <w:t>(1)</w:t>
      </w:r>
    </w:p>
    <w:p w14:paraId="6979050B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「一隣堂ってどんなところ？」のスマホ用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画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像の右上と左上が直角になっています。正しくは丸みを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帯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びた角です。他の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画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像同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様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に、丸みを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帯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びた角に修正お願いします。</w:t>
      </w:r>
    </w:p>
    <w:p w14:paraId="62C361EB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こちら</w:t>
      </w:r>
      <w:r w:rsidRPr="00934891">
        <w:rPr>
          <w:color w:val="000000" w:themeColor="text1"/>
          <w:sz w:val="24"/>
          <w:szCs w:val="24"/>
          <w:lang w:eastAsia="ja-JP"/>
        </w:rPr>
        <w:t>3</w:t>
      </w:r>
      <w:r w:rsidRPr="00934891">
        <w:rPr>
          <w:rFonts w:hint="eastAsia"/>
          <w:color w:val="000000" w:themeColor="text1"/>
          <w:sz w:val="24"/>
          <w:szCs w:val="24"/>
          <w:lang w:eastAsia="ja-JP"/>
        </w:rPr>
        <w:t>ヶ所ございます。添付の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画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像を見ながら３ヶ所修正お願いいたします。</w:t>
      </w:r>
    </w:p>
    <w:p w14:paraId="483D51F8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</w:p>
    <w:p w14:paraId="737E6E15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【追加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変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更点】</w:t>
      </w:r>
    </w:p>
    <w:p w14:paraId="54521769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color w:val="000000" w:themeColor="text1"/>
          <w:sz w:val="24"/>
          <w:szCs w:val="24"/>
          <w:lang w:eastAsia="ja-JP"/>
        </w:rPr>
        <w:t>(2)</w:t>
      </w:r>
    </w:p>
    <w:p w14:paraId="6C58F3AE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「スタッフ紹介」に</w:t>
      </w:r>
      <w:r w:rsidRPr="00934891">
        <w:rPr>
          <w:color w:val="000000" w:themeColor="text1"/>
          <w:sz w:val="24"/>
          <w:szCs w:val="24"/>
          <w:lang w:eastAsia="ja-JP"/>
        </w:rPr>
        <w:t>1</w:t>
      </w:r>
      <w:r w:rsidRPr="00934891">
        <w:rPr>
          <w:rFonts w:hint="eastAsia"/>
          <w:color w:val="000000" w:themeColor="text1"/>
          <w:sz w:val="24"/>
          <w:szCs w:val="24"/>
          <w:lang w:eastAsia="ja-JP"/>
        </w:rPr>
        <w:t>名追加お願いします。追加位置は、一番最後で、</w:t>
      </w:r>
      <w:r w:rsidRPr="00934891">
        <w:rPr>
          <w:color w:val="000000" w:themeColor="text1"/>
          <w:sz w:val="24"/>
          <w:szCs w:val="24"/>
          <w:lang w:eastAsia="ja-JP"/>
        </w:rPr>
        <w:t>I.U</w:t>
      </w:r>
      <w:r w:rsidRPr="00934891">
        <w:rPr>
          <w:rFonts w:hint="eastAsia"/>
          <w:color w:val="000000" w:themeColor="text1"/>
          <w:sz w:val="24"/>
          <w:szCs w:val="24"/>
          <w:lang w:eastAsia="ja-JP"/>
        </w:rPr>
        <w:t>の後でお願いします。イニシャルとテキストは下記を使用お願いします。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画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像は添付しています。</w:t>
      </w:r>
    </w:p>
    <w:p w14:paraId="2B894091" w14:textId="77777777" w:rsidR="0082688E" w:rsidRPr="00934891" w:rsidRDefault="0082688E" w:rsidP="0082688E">
      <w:pPr>
        <w:rPr>
          <w:rFonts w:hint="eastAsia"/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イニシャル：</w:t>
      </w:r>
      <w:r w:rsidRPr="00934891">
        <w:rPr>
          <w:rFonts w:hint="eastAsia"/>
          <w:color w:val="000000" w:themeColor="text1"/>
          <w:sz w:val="24"/>
          <w:szCs w:val="24"/>
          <w:lang w:eastAsia="ja-JP"/>
        </w:rPr>
        <w:t>K.O</w:t>
      </w:r>
    </w:p>
    <w:p w14:paraId="2A7891E0" w14:textId="77777777" w:rsidR="0082688E" w:rsidRPr="00934891" w:rsidRDefault="0082688E" w:rsidP="0082688E">
      <w:pPr>
        <w:rPr>
          <w:color w:val="000000" w:themeColor="text1"/>
          <w:sz w:val="24"/>
          <w:szCs w:val="24"/>
          <w:lang w:eastAsia="ja-JP"/>
        </w:rPr>
      </w:pPr>
      <w:r w:rsidRPr="00934891">
        <w:rPr>
          <w:rFonts w:hint="eastAsia"/>
          <w:color w:val="000000" w:themeColor="text1"/>
          <w:sz w:val="24"/>
          <w:szCs w:val="24"/>
          <w:lang w:eastAsia="ja-JP"/>
        </w:rPr>
        <w:t>テキスト：患者</w:t>
      </w:r>
      <w:r w:rsidRPr="00934891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ja-JP"/>
        </w:rPr>
        <w:t>様</w:t>
      </w:r>
      <w:r w:rsidRPr="00934891">
        <w:rPr>
          <w:rFonts w:ascii="Malgun Gothic" w:eastAsia="Malgun Gothic" w:hAnsi="Malgun Gothic" w:cs="Malgun Gothic" w:hint="eastAsia"/>
          <w:color w:val="000000" w:themeColor="text1"/>
          <w:sz w:val="24"/>
          <w:szCs w:val="24"/>
          <w:lang w:eastAsia="ja-JP"/>
        </w:rPr>
        <w:t>の身体と心に寄り添い、笑顔になれる施術を心掛けています。</w:t>
      </w:r>
    </w:p>
    <w:p w14:paraId="6DBBC40C" w14:textId="66C1E7B9" w:rsidR="005719E3" w:rsidRPr="00934891" w:rsidRDefault="005719E3" w:rsidP="0082688E">
      <w:pPr>
        <w:rPr>
          <w:color w:val="000000" w:themeColor="text1"/>
          <w:lang w:eastAsia="ja-JP"/>
        </w:rPr>
      </w:pPr>
    </w:p>
    <w:sectPr w:rsidR="005719E3" w:rsidRPr="00934891" w:rsidSect="00B311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A4"/>
    <w:rsid w:val="000D5FC6"/>
    <w:rsid w:val="00105FBE"/>
    <w:rsid w:val="001324FE"/>
    <w:rsid w:val="002911AD"/>
    <w:rsid w:val="00316622"/>
    <w:rsid w:val="004C0828"/>
    <w:rsid w:val="005719E3"/>
    <w:rsid w:val="00654313"/>
    <w:rsid w:val="0071415E"/>
    <w:rsid w:val="0082688E"/>
    <w:rsid w:val="0083576C"/>
    <w:rsid w:val="00934891"/>
    <w:rsid w:val="00945B85"/>
    <w:rsid w:val="00972141"/>
    <w:rsid w:val="00984D7A"/>
    <w:rsid w:val="00A831C9"/>
    <w:rsid w:val="00A968EF"/>
    <w:rsid w:val="00B311A4"/>
    <w:rsid w:val="00BA3524"/>
    <w:rsid w:val="00C02182"/>
    <w:rsid w:val="00C27FC9"/>
    <w:rsid w:val="00E4729D"/>
    <w:rsid w:val="00E8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98D9"/>
  <w15:chartTrackingRefBased/>
  <w15:docId w15:val="{72647D8F-7240-4C64-AB40-A5B78952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SnowBeauty</dc:creator>
  <cp:keywords/>
  <dc:description/>
  <cp:lastModifiedBy>SnowBeauty</cp:lastModifiedBy>
  <cp:revision>21</cp:revision>
  <dcterms:created xsi:type="dcterms:W3CDTF">2022-11-22T12:59:00Z</dcterms:created>
  <dcterms:modified xsi:type="dcterms:W3CDTF">2022-11-27T06:27:00Z</dcterms:modified>
</cp:coreProperties>
</file>