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73789" w14:textId="3B313728" w:rsidR="005A35CF" w:rsidRPr="008252ED" w:rsidRDefault="008252ED" w:rsidP="008252ED">
      <w:pPr>
        <w:jc w:val="right"/>
        <w:rPr>
          <w:b/>
          <w:bCs/>
          <w:lang w:val="en-US"/>
        </w:rPr>
      </w:pPr>
      <w:r w:rsidRPr="008252ED">
        <w:rPr>
          <w:b/>
          <w:bCs/>
          <w:lang w:val="en-US"/>
        </w:rPr>
        <w:t xml:space="preserve">Quote </w:t>
      </w:r>
      <w:r w:rsidR="00AD16EF">
        <w:rPr>
          <w:b/>
          <w:bCs/>
          <w:lang w:val="en-US"/>
        </w:rPr>
        <w:t>{#Quote}</w:t>
      </w:r>
      <w:r w:rsidRPr="008252ED">
        <w:rPr>
          <w:b/>
          <w:bCs/>
          <w:lang w:val="en-US"/>
        </w:rPr>
        <w:t>{uniqueName} – {label}</w:t>
      </w:r>
      <w:r w:rsidR="007E153C">
        <w:rPr>
          <w:b/>
          <w:bCs/>
          <w:lang w:val="en-US"/>
        </w:rPr>
        <w:t>{/Quote}</w:t>
      </w:r>
    </w:p>
    <w:p w14:paraId="454AF493" w14:textId="77777777" w:rsidR="008252ED" w:rsidRDefault="008252ED">
      <w:pPr>
        <w:rPr>
          <w:lang w:val="en-US"/>
        </w:rPr>
      </w:pPr>
    </w:p>
    <w:p w14:paraId="5222D333" w14:textId="741F262B" w:rsidR="008252ED" w:rsidRPr="0013605D" w:rsidRDefault="008252ED">
      <w:pPr>
        <w:rPr>
          <w:sz w:val="20"/>
          <w:szCs w:val="20"/>
          <w:lang w:val="en-US"/>
        </w:rPr>
      </w:pPr>
      <w:r w:rsidRPr="0013605D">
        <w:rPr>
          <w:sz w:val="20"/>
          <w:szCs w:val="20"/>
          <w:lang w:val="en-US"/>
        </w:rPr>
        <w:t>Customer:</w:t>
      </w:r>
      <w:r w:rsidRPr="0013605D">
        <w:rPr>
          <w:sz w:val="20"/>
          <w:szCs w:val="20"/>
          <w:lang w:val="en-US"/>
        </w:rPr>
        <w:tab/>
      </w:r>
      <w:r w:rsidR="00CD33C0">
        <w:rPr>
          <w:sz w:val="20"/>
          <w:szCs w:val="20"/>
          <w:lang w:val="en-US"/>
        </w:rPr>
        <w:t>{#</w:t>
      </w:r>
      <w:proofErr w:type="gramStart"/>
      <w:r w:rsidR="00CD33C0">
        <w:rPr>
          <w:sz w:val="20"/>
          <w:szCs w:val="20"/>
          <w:lang w:val="en-US"/>
        </w:rPr>
        <w:t>Quote}</w:t>
      </w:r>
      <w:r w:rsidRPr="0013605D">
        <w:rPr>
          <w:sz w:val="20"/>
          <w:szCs w:val="20"/>
          <w:lang w:val="en-US"/>
        </w:rPr>
        <w:t>{</w:t>
      </w:r>
      <w:proofErr w:type="gramEnd"/>
      <w:r w:rsidRPr="0013605D">
        <w:rPr>
          <w:sz w:val="20"/>
          <w:szCs w:val="20"/>
          <w:lang w:val="en-US"/>
        </w:rPr>
        <w:t>customerName}</w:t>
      </w:r>
      <w:r w:rsidR="005B3FE7">
        <w:rPr>
          <w:sz w:val="20"/>
          <w:szCs w:val="20"/>
          <w:lang w:val="en-US"/>
        </w:rPr>
        <w:t>{/Quote}</w:t>
      </w:r>
    </w:p>
    <w:p w14:paraId="1E78E0A4" w14:textId="360DE568" w:rsidR="008252ED" w:rsidRPr="0013605D" w:rsidRDefault="008252ED">
      <w:pPr>
        <w:rPr>
          <w:sz w:val="20"/>
          <w:szCs w:val="20"/>
          <w:lang w:val="en-US"/>
        </w:rPr>
      </w:pPr>
      <w:r w:rsidRPr="0013605D">
        <w:rPr>
          <w:sz w:val="20"/>
          <w:szCs w:val="20"/>
          <w:lang w:val="en-US"/>
        </w:rPr>
        <w:t>Cust. No.:</w:t>
      </w:r>
      <w:r w:rsidRPr="0013605D">
        <w:rPr>
          <w:sz w:val="20"/>
          <w:szCs w:val="20"/>
          <w:lang w:val="en-US"/>
        </w:rPr>
        <w:tab/>
      </w:r>
      <w:r w:rsidR="005B3FE7">
        <w:rPr>
          <w:sz w:val="20"/>
          <w:szCs w:val="20"/>
          <w:lang w:val="en-US"/>
        </w:rPr>
        <w:t>{#Quote}</w:t>
      </w:r>
      <w:r w:rsidRPr="0013605D">
        <w:rPr>
          <w:sz w:val="20"/>
          <w:szCs w:val="20"/>
          <w:lang w:val="en-US"/>
        </w:rPr>
        <w:t>{customerId}</w:t>
      </w:r>
      <w:r w:rsidR="00CD33C0">
        <w:rPr>
          <w:sz w:val="20"/>
          <w:szCs w:val="20"/>
          <w:lang w:val="en-US"/>
        </w:rPr>
        <w:t>{/Quote}</w:t>
      </w:r>
    </w:p>
    <w:p w14:paraId="0C56DB2E" w14:textId="36CE2D60" w:rsidR="004A0B6D" w:rsidRDefault="004A0B6D">
      <w:pPr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348"/>
        <w:gridCol w:w="1539"/>
        <w:gridCol w:w="1047"/>
        <w:gridCol w:w="1406"/>
        <w:gridCol w:w="1443"/>
        <w:gridCol w:w="2228"/>
      </w:tblGrid>
      <w:tr w:rsidR="00CD33C0" w:rsidRPr="0013605D" w14:paraId="154942F0" w14:textId="77777777" w:rsidTr="00841358">
        <w:tc>
          <w:tcPr>
            <w:tcW w:w="1271" w:type="dxa"/>
            <w:shd w:val="clear" w:color="auto" w:fill="00B0F0"/>
          </w:tcPr>
          <w:p w14:paraId="6E2D5008" w14:textId="1647BA9F" w:rsidR="00EE0822" w:rsidRPr="0013605D" w:rsidRDefault="00EE0822">
            <w:pP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13605D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Prod.No</w:t>
            </w:r>
            <w:proofErr w:type="spellEnd"/>
            <w:r w:rsidRPr="0013605D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.</w:t>
            </w:r>
          </w:p>
        </w:tc>
        <w:tc>
          <w:tcPr>
            <w:tcW w:w="1732" w:type="dxa"/>
            <w:shd w:val="clear" w:color="auto" w:fill="00B0F0"/>
          </w:tcPr>
          <w:p w14:paraId="5B644834" w14:textId="7165573D" w:rsidR="00EE0822" w:rsidRPr="0013605D" w:rsidRDefault="00EE0822">
            <w:pP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13605D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103" w:type="dxa"/>
            <w:shd w:val="clear" w:color="auto" w:fill="00B0F0"/>
          </w:tcPr>
          <w:p w14:paraId="3132D220" w14:textId="154C0632" w:rsidR="00EE0822" w:rsidRPr="0013605D" w:rsidRDefault="00EE0822">
            <w:pP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13605D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418" w:type="dxa"/>
            <w:shd w:val="clear" w:color="auto" w:fill="00B0F0"/>
          </w:tcPr>
          <w:p w14:paraId="05B3EA4C" w14:textId="10F6C3A6" w:rsidR="00EE0822" w:rsidRPr="0013605D" w:rsidRDefault="00EE0822">
            <w:pP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13605D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Discount %</w:t>
            </w:r>
          </w:p>
        </w:tc>
        <w:tc>
          <w:tcPr>
            <w:tcW w:w="1559" w:type="dxa"/>
            <w:shd w:val="clear" w:color="auto" w:fill="00B0F0"/>
          </w:tcPr>
          <w:p w14:paraId="623022D3" w14:textId="78878787" w:rsidR="00EE0822" w:rsidRPr="0013605D" w:rsidRDefault="00EE0822">
            <w:pP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13605D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Invoice Price</w:t>
            </w:r>
          </w:p>
        </w:tc>
        <w:tc>
          <w:tcPr>
            <w:tcW w:w="1928" w:type="dxa"/>
            <w:shd w:val="clear" w:color="auto" w:fill="00B0F0"/>
          </w:tcPr>
          <w:p w14:paraId="6BB4E1D9" w14:textId="6AE264F0" w:rsidR="00EE0822" w:rsidRPr="0013605D" w:rsidRDefault="00EE0822">
            <w:pP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13605D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Total Amount</w:t>
            </w:r>
          </w:p>
        </w:tc>
      </w:tr>
      <w:tr w:rsidR="00CD33C0" w:rsidRPr="0013605D" w14:paraId="29A71A53" w14:textId="77777777" w:rsidTr="00841358">
        <w:tc>
          <w:tcPr>
            <w:tcW w:w="1271" w:type="dxa"/>
          </w:tcPr>
          <w:p w14:paraId="3699A377" w14:textId="075AEF3C" w:rsidR="00841358" w:rsidRPr="0013605D" w:rsidRDefault="00841358">
            <w:pPr>
              <w:rPr>
                <w:sz w:val="16"/>
                <w:szCs w:val="16"/>
                <w:lang w:val="en-US"/>
              </w:rPr>
            </w:pPr>
            <w:r w:rsidRPr="0013605D">
              <w:rPr>
                <w:sz w:val="16"/>
                <w:szCs w:val="16"/>
                <w:lang w:val="en-US"/>
              </w:rPr>
              <w:t>{#</w:t>
            </w:r>
            <w:proofErr w:type="gramStart"/>
            <w:r w:rsidR="00696250">
              <w:rPr>
                <w:sz w:val="16"/>
                <w:szCs w:val="16"/>
                <w:lang w:val="en-US"/>
              </w:rPr>
              <w:t>L</w:t>
            </w:r>
            <w:r w:rsidRPr="0013605D">
              <w:rPr>
                <w:sz w:val="16"/>
                <w:szCs w:val="16"/>
                <w:lang w:val="en-US"/>
              </w:rPr>
              <w:t>ineItems}{</w:t>
            </w:r>
            <w:proofErr w:type="gramEnd"/>
            <w:r w:rsidRPr="0013605D">
              <w:rPr>
                <w:sz w:val="16"/>
                <w:szCs w:val="16"/>
                <w:lang w:val="en-US"/>
              </w:rPr>
              <w:t>sku}</w:t>
            </w:r>
          </w:p>
        </w:tc>
        <w:tc>
          <w:tcPr>
            <w:tcW w:w="1732" w:type="dxa"/>
          </w:tcPr>
          <w:p w14:paraId="3F20E180" w14:textId="359A9656" w:rsidR="00EE0822" w:rsidRPr="0013605D" w:rsidRDefault="00841358">
            <w:pPr>
              <w:rPr>
                <w:sz w:val="16"/>
                <w:szCs w:val="16"/>
                <w:lang w:val="en-US"/>
              </w:rPr>
            </w:pPr>
            <w:r w:rsidRPr="0013605D">
              <w:rPr>
                <w:sz w:val="16"/>
                <w:szCs w:val="16"/>
                <w:lang w:val="en-US"/>
              </w:rPr>
              <w:t>{label}</w:t>
            </w:r>
          </w:p>
        </w:tc>
        <w:tc>
          <w:tcPr>
            <w:tcW w:w="1103" w:type="dxa"/>
          </w:tcPr>
          <w:p w14:paraId="6B77BA19" w14:textId="0302FF3E" w:rsidR="00EE0822" w:rsidRPr="000E52E2" w:rsidRDefault="00CD33C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{Quantity}</w:t>
            </w:r>
          </w:p>
        </w:tc>
        <w:tc>
          <w:tcPr>
            <w:tcW w:w="1418" w:type="dxa"/>
          </w:tcPr>
          <w:p w14:paraId="1371A73F" w14:textId="77777777" w:rsidR="00CD33C0" w:rsidRPr="00CD33C0" w:rsidRDefault="00CD33C0" w:rsidP="00CD33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D33C0">
              <w:rPr>
                <w:sz w:val="16"/>
                <w:szCs w:val="16"/>
              </w:rPr>
              <w:t>SalesDiscountPct</w:t>
            </w:r>
          </w:p>
          <w:p w14:paraId="6B2B3FAD" w14:textId="0A29DE0D" w:rsidR="00EE0822" w:rsidRPr="00CD33C0" w:rsidRDefault="00CD33C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559" w:type="dxa"/>
          </w:tcPr>
          <w:p w14:paraId="7536AD94" w14:textId="23AD5DA4" w:rsidR="00EE0822" w:rsidRPr="0013605D" w:rsidRDefault="00CD33C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InvoicePrice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28" w:type="dxa"/>
          </w:tcPr>
          <w:p w14:paraId="4DAE0FF5" w14:textId="16EA8E7E" w:rsidR="00EE0822" w:rsidRPr="0013605D" w:rsidRDefault="00CD33C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TotalInvoicePrice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  <w:r w:rsidR="00841358" w:rsidRPr="0013605D">
              <w:rPr>
                <w:sz w:val="16"/>
                <w:szCs w:val="16"/>
                <w:lang w:val="en-US"/>
              </w:rPr>
              <w:t>{/</w:t>
            </w:r>
            <w:proofErr w:type="spellStart"/>
            <w:r w:rsidR="00696250">
              <w:rPr>
                <w:sz w:val="16"/>
                <w:szCs w:val="16"/>
                <w:lang w:val="en-US"/>
              </w:rPr>
              <w:t>L</w:t>
            </w:r>
            <w:r w:rsidR="00841358" w:rsidRPr="0013605D">
              <w:rPr>
                <w:sz w:val="16"/>
                <w:szCs w:val="16"/>
                <w:lang w:val="en-US"/>
              </w:rPr>
              <w:t>ineItems</w:t>
            </w:r>
            <w:proofErr w:type="spellEnd"/>
            <w:r w:rsidR="00841358" w:rsidRPr="0013605D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1EAF957E" w14:textId="2F550396" w:rsidR="000E5AE8" w:rsidRDefault="000E5AE8">
      <w:pPr>
        <w:rPr>
          <w:lang w:val="en-US"/>
        </w:rPr>
      </w:pPr>
    </w:p>
    <w:p w14:paraId="6B7759CC" w14:textId="77777777" w:rsidR="00A15E3B" w:rsidRPr="00157396" w:rsidRDefault="00A15E3B">
      <w:pPr>
        <w:rPr>
          <w:lang w:val="en-US"/>
        </w:rPr>
      </w:pPr>
    </w:p>
    <w:sectPr w:rsidR="00A15E3B" w:rsidRPr="00157396" w:rsidSect="00481E46">
      <w:headerReference w:type="default" r:id="rId6"/>
      <w:pgSz w:w="11901" w:h="16817"/>
      <w:pgMar w:top="1928" w:right="1440" w:bottom="1440" w:left="1440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0D423" w14:textId="77777777" w:rsidR="006F118E" w:rsidRDefault="006F118E" w:rsidP="00481E46">
      <w:r>
        <w:separator/>
      </w:r>
    </w:p>
  </w:endnote>
  <w:endnote w:type="continuationSeparator" w:id="0">
    <w:p w14:paraId="35A50500" w14:textId="77777777" w:rsidR="006F118E" w:rsidRDefault="006F118E" w:rsidP="0048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CB098" w14:textId="77777777" w:rsidR="006F118E" w:rsidRDefault="006F118E" w:rsidP="00481E46">
      <w:r>
        <w:separator/>
      </w:r>
    </w:p>
  </w:footnote>
  <w:footnote w:type="continuationSeparator" w:id="0">
    <w:p w14:paraId="4CAB342E" w14:textId="77777777" w:rsidR="006F118E" w:rsidRDefault="006F118E" w:rsidP="00481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F0E53" w14:textId="7598386B" w:rsidR="00481E46" w:rsidRDefault="00481E46">
    <w:pPr>
      <w:pStyle w:val="Head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2AF46D6" wp14:editId="450D84DA">
              <wp:simplePos x="0" y="0"/>
              <wp:positionH relativeFrom="page">
                <wp:posOffset>3073359</wp:posOffset>
              </wp:positionH>
              <wp:positionV relativeFrom="page">
                <wp:posOffset>830067</wp:posOffset>
              </wp:positionV>
              <wp:extent cx="3846830" cy="48895"/>
              <wp:effectExtent l="0" t="0" r="39370" b="8255"/>
              <wp:wrapNone/>
              <wp:docPr id="2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46830" cy="48895"/>
                        <a:chOff x="4681" y="1716"/>
                        <a:chExt cx="6058" cy="77"/>
                      </a:xfrm>
                    </wpg:grpSpPr>
                    <wps:wsp>
                      <wps:cNvPr id="23" name="Freeform 12"/>
                      <wps:cNvSpPr>
                        <a:spLocks/>
                      </wps:cNvSpPr>
                      <wps:spPr bwMode="auto">
                        <a:xfrm>
                          <a:off x="7710" y="1754"/>
                          <a:ext cx="1515" cy="20"/>
                        </a:xfrm>
                        <a:custGeom>
                          <a:avLst/>
                          <a:gdLst>
                            <a:gd name="T0" fmla="*/ 0 w 1515"/>
                            <a:gd name="T1" fmla="*/ 0 h 20"/>
                            <a:gd name="T2" fmla="*/ 1514 w 151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15" h="20">
                              <a:moveTo>
                                <a:pt x="0" y="0"/>
                              </a:moveTo>
                              <a:lnTo>
                                <a:pt x="1514" y="0"/>
                              </a:lnTo>
                            </a:path>
                          </a:pathLst>
                        </a:custGeom>
                        <a:noFill/>
                        <a:ln w="48450">
                          <a:solidFill>
                            <a:srgbClr val="F15F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13"/>
                      <wps:cNvSpPr>
                        <a:spLocks/>
                      </wps:cNvSpPr>
                      <wps:spPr bwMode="auto">
                        <a:xfrm>
                          <a:off x="9224" y="1754"/>
                          <a:ext cx="1515" cy="20"/>
                        </a:xfrm>
                        <a:custGeom>
                          <a:avLst/>
                          <a:gdLst>
                            <a:gd name="T0" fmla="*/ 0 w 1515"/>
                            <a:gd name="T1" fmla="*/ 0 h 20"/>
                            <a:gd name="T2" fmla="*/ 1514 w 151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15" h="20">
                              <a:moveTo>
                                <a:pt x="0" y="0"/>
                              </a:moveTo>
                              <a:lnTo>
                                <a:pt x="1514" y="0"/>
                              </a:lnTo>
                            </a:path>
                          </a:pathLst>
                        </a:custGeom>
                        <a:noFill/>
                        <a:ln w="48450">
                          <a:solidFill>
                            <a:srgbClr val="A4D3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14"/>
                      <wps:cNvSpPr>
                        <a:spLocks/>
                      </wps:cNvSpPr>
                      <wps:spPr bwMode="auto">
                        <a:xfrm>
                          <a:off x="4681" y="1754"/>
                          <a:ext cx="1515" cy="20"/>
                        </a:xfrm>
                        <a:custGeom>
                          <a:avLst/>
                          <a:gdLst>
                            <a:gd name="T0" fmla="*/ 0 w 1515"/>
                            <a:gd name="T1" fmla="*/ 0 h 20"/>
                            <a:gd name="T2" fmla="*/ 1514 w 151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15" h="20">
                              <a:moveTo>
                                <a:pt x="0" y="0"/>
                              </a:moveTo>
                              <a:lnTo>
                                <a:pt x="1514" y="0"/>
                              </a:lnTo>
                            </a:path>
                          </a:pathLst>
                        </a:custGeom>
                        <a:noFill/>
                        <a:ln w="48450">
                          <a:solidFill>
                            <a:srgbClr val="33C0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15"/>
                      <wps:cNvSpPr>
                        <a:spLocks/>
                      </wps:cNvSpPr>
                      <wps:spPr bwMode="auto">
                        <a:xfrm>
                          <a:off x="6195" y="1754"/>
                          <a:ext cx="1515" cy="20"/>
                        </a:xfrm>
                        <a:custGeom>
                          <a:avLst/>
                          <a:gdLst>
                            <a:gd name="T0" fmla="*/ 0 w 1515"/>
                            <a:gd name="T1" fmla="*/ 0 h 20"/>
                            <a:gd name="T2" fmla="*/ 1514 w 151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15" h="20">
                              <a:moveTo>
                                <a:pt x="0" y="0"/>
                              </a:moveTo>
                              <a:lnTo>
                                <a:pt x="1514" y="0"/>
                              </a:lnTo>
                            </a:path>
                          </a:pathLst>
                        </a:custGeom>
                        <a:noFill/>
                        <a:ln w="48450">
                          <a:solidFill>
                            <a:srgbClr val="D756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B45900" id="Group 11" o:spid="_x0000_s1026" style="position:absolute;margin-left:242pt;margin-top:65.35pt;width:302.9pt;height:3.85pt;z-index:-251657216;mso-position-horizontal-relative:page;mso-position-vertical-relative:page" coordorigin="4681,1716" coordsize="6058,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B7zoAMAAEcTAAAOAAAAZHJzL2Uyb0RvYy54bWzsWNtu2zAMfR+wfxD0OGD1JXaSBk2LommK&#13;&#10;AbsUaPcBii1fMFvyJCVO9/WjKDvxUhTD2m4vy4shmzR5dEgdSz672NYV2XClSynmNDjxKeEikWkp&#13;&#10;8jn9er98P6VEGyZSVknB5/SBa3px/vbNWdvMeCgLWaVcEQgi9Kxt5rQwppl5nk4KXjN9IhsuwJhJ&#13;&#10;VTMDtyr3UsVaiF5XXuj7Y6+VKm2UTLjW8HThjPQc42cZT8yXLNPckGpOAZvBq8Lryl698zM2yxVr&#13;&#10;ijLpYLBnoKhZKSDpLtSCGUbWqnwUqi4TJbXMzEkia09mWZlwnAPMJvAPZnOj5LrBueSzNm92NAG1&#13;&#10;Bzw9O2zyeXOrSJnOaRhSIlgNNcK0JAgsOW2Tz8DnRjV3za1yM4ThR5l802D2Du32PnfOZNV+kinE&#13;&#10;Y2sjkZxtpmobAqZNtliDh10N+NaQBB6OptF4OoJSJWCLptPT2NUoKaCQ9i0wB5SAMZgE49523b09&#13;&#10;9mNoOPvqZGJtHpu5pAi0A2ZnBd2m94TqlxF6V7CGY520JasndNQTulSc2xYmQeg4RbeeUD1kc2Cx&#13;&#10;IDWQ/lseJ5MA+EJG4sgx0rMZxEHs+Aix13d8sFmy1uaGSywI23zUxi2FFEZY5rTrhnuIndUVrIp3&#13;&#10;HvFJSzBm59z7QEUGPgVx2WA57KJAd+08IEL0RCDgbOfmkz4QwM57YKzosSZb0YGFEWFWcXzss0Zq&#13;&#10;2ykWObByj40MIcDLzuwJZwBonUdd26Cze6lLokBMDmVEUQIysnKkN8xYbDaHHZIWehT5L2B1OWS1&#13;&#10;3PB7iR7mYAlArr21EkMvyxei62vozPCGzYNdvsttIQ8qK+SyrCqsViUsomgaxQ6LllWZWquFo1W+&#13;&#10;uqoU2TAQymUQL8N+/fziBoIkUoxWcJZed2PDysqNIXsFJMNqc73rltpKpg/Qx0o6+YXPBQwKqX5Q&#13;&#10;0oL0zqn+vmaKU1J9ELAUT4MogtIZvIniCXBH1NCyGlqYSCDUnBoKLWCHV8bp+7pRZV5ApgCbQshL&#13;&#10;0KGstH2O+Byq7gbU4F/JApTS6exeFrDpLGegHq8mC6dh6LommBxlAZfcURZ6wX+WLFxGi9H0utPH&#13;&#10;oywMtql/tP16YrcA3+lDWcCP+WvLwmD/dJSFoyy8fLcwGl35V4ujLPydQ8T4sSzgiei1ZWEcwEnr&#13;&#10;eIg4HiLsAeY1DhGLSTw+Xf5/soB/GuBvDbLY/Vmyv4OG93jo2P//Ov8JAAD//wMAUEsDBBQABgAI&#13;&#10;AAAAIQBAE4/P5gAAABEBAAAPAAAAZHJzL2Rvd25yZXYueG1sTI9PT8MwDMXvSHyHyEjcWFJWoHRN&#13;&#10;p2n8OU1IbJMmblnjtdWapGqytvv2uCe4WLKf/fx+2XI0Deux87WzEqKZAIa2cLq2pYT97uMhAeaD&#13;&#10;slo1zqKEK3pY5rc3mUq1G+w39ttQMjKxPlUSqhDalHNfVGiUn7kWLWkn1xkVqO1Krjs1kLlp+KMQ&#13;&#10;z9yo2tKHSrW4rrA4by9GwueghtU8eu8359P6+rN7+jpsIpTy/m58W1BZLYAFHMPfBUwMlB9yCnZ0&#13;&#10;F6s9ayTESUxAgYS5eAE2bYjklZCO0yiJgecZ/0+S/wIAAP//AwBQSwECLQAUAAYACAAAACEAtoM4&#13;&#10;kv4AAADhAQAAEwAAAAAAAAAAAAAAAAAAAAAAW0NvbnRlbnRfVHlwZXNdLnhtbFBLAQItABQABgAI&#13;&#10;AAAAIQA4/SH/1gAAAJQBAAALAAAAAAAAAAAAAAAAAC8BAABfcmVscy8ucmVsc1BLAQItABQABgAI&#13;&#10;AAAAIQDL9B7zoAMAAEcTAAAOAAAAAAAAAAAAAAAAAC4CAABkcnMvZTJvRG9jLnhtbFBLAQItABQA&#13;&#10;BgAIAAAAIQBAE4/P5gAAABEBAAAPAAAAAAAAAAAAAAAAAPoFAABkcnMvZG93bnJldi54bWxQSwUG&#13;&#10;AAAAAAQABADzAAAADQcAAAAA&#13;&#10;" o:allowincell="f">
              <v:shape id="Freeform 12" o:spid="_x0000_s1027" style="position:absolute;left:7710;top:1754;width:1515;height:20;visibility:visible;mso-wrap-style:square;v-text-anchor:top" coordsize="1515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RELxwAAAOAAAAAPAAAAZHJzL2Rvd25yZXYueG1sRI9Ba8JA&#13;&#10;FITvQv/D8gq96aa2iERXEW3BS9WoCN4e2WcSm30bsmuM/94VBC8DwzDfMONpa0rRUO0Kywo+exEI&#13;&#10;4tTqgjMF+91vdwjCeWSNpWVScCMH08lbZ4yxtldOqNn6TAQIuxgV5N5XsZQuzcmg69mKOGQnWxv0&#13;&#10;wdaZ1DVeA9yUsh9FA2mw4LCQY0XznNL/7cUoSA/Rt/xZYzM4Judid0zo77RZKfXx3i5GQWYjEJ5a&#13;&#10;/2o8EUutoP8Fj0PhDMjJHQAA//8DAFBLAQItABQABgAIAAAAIQDb4fbL7gAAAIUBAAATAAAAAAAA&#13;&#10;AAAAAAAAAAAAAABbQ29udGVudF9UeXBlc10ueG1sUEsBAi0AFAAGAAgAAAAhAFr0LFu/AAAAFQEA&#13;&#10;AAsAAAAAAAAAAAAAAAAAHwEAAF9yZWxzLy5yZWxzUEsBAi0AFAAGAAgAAAAhAAn1EQvHAAAA4AAA&#13;&#10;AA8AAAAAAAAAAAAAAAAABwIAAGRycy9kb3ducmV2LnhtbFBLBQYAAAAAAwADALcAAAD7AgAAAAA=&#13;&#10;" path="m,l1514,e" filled="f" strokecolor="#f15f27" strokeweight="1.3458mm">
                <v:path arrowok="t" o:connecttype="custom" o:connectlocs="0,0;1514,0" o:connectangles="0,0"/>
              </v:shape>
              <v:shape id="Freeform 13" o:spid="_x0000_s1028" style="position:absolute;left:9224;top:1754;width:1515;height:20;visibility:visible;mso-wrap-style:square;v-text-anchor:top" coordsize="1515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DWZyAAAAOAAAAAPAAAAZHJzL2Rvd25yZXYueG1sRI/RasJA&#13;&#10;FETfC/7DcoW+1Y22FImuUmyV9kFKoh9wzV6T2OzdsLua6Nd3hUJfBoZhzjDzZW8acSHna8sKxqME&#13;&#10;BHFhdc2lgv1u/TQF4QOyxsYyKbiSh+Vi8DDHVNuOM7rkoRQRwj5FBVUIbSqlLyoy6Ee2JY7Z0TqD&#13;&#10;IVpXSu2wi3DTyEmSvEqDNceFCltaVVT85GejIPk+PLsTZmemdf3xte02WbhtlHoc9u+zKG8zEIH6&#13;&#10;8N/4Q3xqBZMXuB+KZ0AufgEAAP//AwBQSwECLQAUAAYACAAAACEA2+H2y+4AAACFAQAAEwAAAAAA&#13;&#10;AAAAAAAAAAAAAAAAW0NvbnRlbnRfVHlwZXNdLnhtbFBLAQItABQABgAIAAAAIQBa9CxbvwAAABUB&#13;&#10;AAALAAAAAAAAAAAAAAAAAB8BAABfcmVscy8ucmVsc1BLAQItABQABgAIAAAAIQBgmDWZyAAAAOAA&#13;&#10;AAAPAAAAAAAAAAAAAAAAAAcCAABkcnMvZG93bnJldi54bWxQSwUGAAAAAAMAAwC3AAAA/AIAAAAA&#13;&#10;" path="m,l1514,e" filled="f" strokecolor="#a4d38e" strokeweight="1.3458mm">
                <v:path arrowok="t" o:connecttype="custom" o:connectlocs="0,0;1514,0" o:connectangles="0,0"/>
              </v:shape>
              <v:shape id="Freeform 14" o:spid="_x0000_s1029" style="position:absolute;left:4681;top:1754;width:1515;height:20;visibility:visible;mso-wrap-style:square;v-text-anchor:top" coordsize="1515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POyygAAAOAAAAAPAAAAZHJzL2Rvd25yZXYueG1sRI9BawIx&#13;&#10;FITvhf6H8AQvRbMVK3U1SluxtBex2ktvj81zs+3mZZtkdeuvN4VCLwPDMN8w82Vna3EkHyrHCm6H&#13;&#10;GQjiwumKSwXv+/XgHkSIyBprx6TghwIsF9dXc8y1O/EbHXexFAnCIUcFJsYmlzIUhiyGoWuIU3Zw&#13;&#10;3mJM1pdSezwluK3lKMsm0mLFacFgQ0+Giq9daxVE8/rZ2o/ndjz57qab/Y3fnh+9Uv1et5oleZiB&#13;&#10;iNTF/8Yf4kUrGN3B76F0BuTiAgAA//8DAFBLAQItABQABgAIAAAAIQDb4fbL7gAAAIUBAAATAAAA&#13;&#10;AAAAAAAAAAAAAAAAAABbQ29udGVudF9UeXBlc10ueG1sUEsBAi0AFAAGAAgAAAAhAFr0LFu/AAAA&#13;&#10;FQEAAAsAAAAAAAAAAAAAAAAAHwEAAF9yZWxzLy5yZWxzUEsBAi0AFAAGAAgAAAAhAB/087LKAAAA&#13;&#10;4AAAAA8AAAAAAAAAAAAAAAAABwIAAGRycy9kb3ducmV2LnhtbFBLBQYAAAAAAwADALcAAAD+AgAA&#13;&#10;AAA=&#13;&#10;" path="m,l1514,e" filled="f" strokecolor="#33c0cd" strokeweight="1.3458mm">
                <v:path arrowok="t" o:connecttype="custom" o:connectlocs="0,0;1514,0" o:connectangles="0,0"/>
              </v:shape>
              <v:shape id="Freeform 15" o:spid="_x0000_s1030" style="position:absolute;left:6195;top:1754;width:1515;height:20;visibility:visible;mso-wrap-style:square;v-text-anchor:top" coordsize="1515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+xQHxgAAAOAAAAAPAAAAZHJzL2Rvd25yZXYueG1sRI/BasMw&#13;&#10;EETvhf6D2EJvtVwTTLGjhOBQKOQQmib3RdrYptbKSErs9OujQqGXgWGYN8xyPdtBXMmH3rGC1ywH&#13;&#10;Qayd6blVcPx6f3kDESKywcExKbhRgPXq8WGJlXETf9L1EFuRIBwqVNDFOFZSBt2RxZC5kThlZ+ct&#13;&#10;xmR9K43HKcHtIIs8L6XFntNChyM1Henvw8Uq6H/msS11flrgfuenxRTcptFKPT/N2zrJpgYRaY7/&#13;&#10;jT/Eh1FQlPB7KJ0BuboDAAD//wMAUEsBAi0AFAAGAAgAAAAhANvh9svuAAAAhQEAABMAAAAAAAAA&#13;&#10;AAAAAAAAAAAAAFtDb250ZW50X1R5cGVzXS54bWxQSwECLQAUAAYACAAAACEAWvQsW78AAAAVAQAA&#13;&#10;CwAAAAAAAAAAAAAAAAAfAQAAX3JlbHMvLnJlbHNQSwECLQAUAAYACAAAACEAAvsUB8YAAADgAAAA&#13;&#10;DwAAAAAAAAAAAAAAAAAHAgAAZHJzL2Rvd25yZXYueG1sUEsFBgAAAAADAAMAtwAAAPoCAAAAAA==&#13;&#10;" path="m,l1514,e" filled="f" strokecolor="#d7569f" strokeweight="1.3458mm">
                <v:path arrowok="t" o:connecttype="custom" o:connectlocs="0,0;1514,0" o:connectangles="0,0"/>
              </v:shape>
              <w10:wrap anchorx="page" anchory="page"/>
            </v:group>
          </w:pict>
        </mc:Fallback>
      </mc:AlternateContent>
    </w:r>
    <w:r>
      <w:rPr>
        <w:rFonts w:ascii="Times New Roman" w:hAnsi="Times New Roman" w:cs="Times New Roman"/>
        <w:noProof/>
        <w:lang w:eastAsia="ja-JP"/>
      </w:rPr>
      <w:drawing>
        <wp:anchor distT="0" distB="0" distL="114300" distR="114300" simplePos="0" relativeHeight="251660288" behindDoc="0" locked="0" layoutInCell="1" allowOverlap="1" wp14:anchorId="23B8C42E" wp14:editId="27B2B934">
          <wp:simplePos x="0" y="0"/>
          <wp:positionH relativeFrom="column">
            <wp:posOffset>216</wp:posOffset>
          </wp:positionH>
          <wp:positionV relativeFrom="paragraph">
            <wp:posOffset>-109220</wp:posOffset>
          </wp:positionV>
          <wp:extent cx="1800225" cy="571500"/>
          <wp:effectExtent l="0" t="0" r="3175" b="0"/>
          <wp:wrapNone/>
          <wp:docPr id="59" name="Picture 59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96"/>
    <w:rsid w:val="000E52E2"/>
    <w:rsid w:val="000E5AE8"/>
    <w:rsid w:val="0013605D"/>
    <w:rsid w:val="00157396"/>
    <w:rsid w:val="002155D2"/>
    <w:rsid w:val="002B7576"/>
    <w:rsid w:val="003520AE"/>
    <w:rsid w:val="00481E46"/>
    <w:rsid w:val="004A0B6D"/>
    <w:rsid w:val="00592D06"/>
    <w:rsid w:val="005A35CF"/>
    <w:rsid w:val="005B3FE7"/>
    <w:rsid w:val="005C5879"/>
    <w:rsid w:val="0061460E"/>
    <w:rsid w:val="00696250"/>
    <w:rsid w:val="006F118E"/>
    <w:rsid w:val="006F6997"/>
    <w:rsid w:val="007024C8"/>
    <w:rsid w:val="00761721"/>
    <w:rsid w:val="007C5291"/>
    <w:rsid w:val="007E153C"/>
    <w:rsid w:val="00811704"/>
    <w:rsid w:val="008252ED"/>
    <w:rsid w:val="00841358"/>
    <w:rsid w:val="00932655"/>
    <w:rsid w:val="009F7998"/>
    <w:rsid w:val="00A15E3B"/>
    <w:rsid w:val="00A704D9"/>
    <w:rsid w:val="00A96795"/>
    <w:rsid w:val="00AD0448"/>
    <w:rsid w:val="00AD16EF"/>
    <w:rsid w:val="00AE0C92"/>
    <w:rsid w:val="00AE6929"/>
    <w:rsid w:val="00B73821"/>
    <w:rsid w:val="00C60039"/>
    <w:rsid w:val="00CD33C0"/>
    <w:rsid w:val="00CD73EE"/>
    <w:rsid w:val="00D45015"/>
    <w:rsid w:val="00EE0822"/>
    <w:rsid w:val="00F93581"/>
    <w:rsid w:val="00F97469"/>
    <w:rsid w:val="00F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458EC2"/>
  <w15:chartTrackingRefBased/>
  <w15:docId w15:val="{7570D205-6AE7-FB40-84DC-61F605AA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E46"/>
  </w:style>
  <w:style w:type="paragraph" w:styleId="Footer">
    <w:name w:val="footer"/>
    <w:basedOn w:val="Normal"/>
    <w:link w:val="FooterChar"/>
    <w:uiPriority w:val="99"/>
    <w:unhideWhenUsed/>
    <w:rsid w:val="00481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E46"/>
  </w:style>
  <w:style w:type="table" w:styleId="TableGrid">
    <w:name w:val="Table Grid"/>
    <w:basedOn w:val="TableNormal"/>
    <w:uiPriority w:val="39"/>
    <w:rsid w:val="00EE0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4D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4D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Matyasko</dc:creator>
  <cp:keywords/>
  <dc:description/>
  <cp:lastModifiedBy>Pavel Matyasko</cp:lastModifiedBy>
  <cp:revision>27</cp:revision>
  <dcterms:created xsi:type="dcterms:W3CDTF">2021-03-10T08:42:00Z</dcterms:created>
  <dcterms:modified xsi:type="dcterms:W3CDTF">2021-03-10T14:24:00Z</dcterms:modified>
</cp:coreProperties>
</file>