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http://www.ricardojcsouza.com.br/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2)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https://www.freecodecamp.org/learn/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3)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https://www.udemy.com/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4)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https://www.cursou.com.br/informatica/estrutura-dados/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5)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https://www.caelum.com.br/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6)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https://www.devmedia.com.br/logica-de-programacao-introducao-a-algoritmos-e-pseudocodigo/37918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7)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https://www.youtube.com/watch?v=8mei6uVttho&amp;list=PLHz_AreHm4dmSj0MHol_aoNYCSGFqvfXV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https://www.youtube.com/watch?v=Ofktsne-utM&amp;list=PLHz_AreHm4dkBs-795Dsgvau_ekxg8g1r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https://www.youtube.com/watch?v=N3K8PjFOhy4&amp;list=PLGxZ4Rq3BOBrgumpzz-l8kFMw2DLERdxi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10)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https://www.youtube.com/watch?v=tujIyo7cMds&amp;list=PLjcmNukBom6_nyEVge9stJLdq-bAeDoWx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11)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https://www.youtube.com/watch?v=9hFn6Bhe63I&amp;list=PLpfKv2Mn_c-HTFozSx8iplzzBlQJnPs2j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12)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https://www.youtube.com/watch?v=qPYCnebQQ6U&amp;t=8s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13)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https://www.youtube.com/watch?v=Ds1n6aHchRU&amp;list=PLRd_tC09DI02b3VsJ0w6xSGGDQQMMwn70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14)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https://www.youtube.com/watch?v=sWM2ELaUHTE&amp;list=PLSuLeS3Vwch1FuuXgKaQjGDhgrak7haII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15)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https://www.apostilando.com/sessao/6/java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16)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https://www.digitalhouse.com/br/?gclid=Cj0KCQjw6_vzBRCIARIsAOs54z59Ub8paaoZIMGQleHKvhobM3Mbu9Gg8he-45MrSZsjTQXbNjqijBYaAneNEALw_wcB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17)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https://www.casadocodigo.com.br/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18)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https://www.apostilando.com/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19) 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https://www.apostilando.com/sessao/25/diversas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20)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https://www.apostilando.com/sessao/5/html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21)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https://www.apostilando.com/sessao/26/mysql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22)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https://www.apostilando.com/sessao/3/css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23) </w:t>
      </w: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https://www.apostilando.com/sessao/3/css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24) </w:t>
      </w: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https://www.apostilando.com/sessao/7/javascript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25) </w:t>
      </w:r>
      <w:hyperlink xmlns:r="http://schemas.openxmlformats.org/officeDocument/2006/relationships" r:id="docRId2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https://www.apostilando.com/sessao/6/java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26)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apostilando.com/" Id="docRId17" Type="http://schemas.openxmlformats.org/officeDocument/2006/relationships/hyperlink" /><Relationship TargetMode="External" Target="https://www.apostilando.com/sessao/6/java" Id="docRId24" Type="http://schemas.openxmlformats.org/officeDocument/2006/relationships/hyperlink" /><Relationship TargetMode="External" Target="https://www.youtube.com/watch?v=Ofktsne-utM&amp;list=PLHz_AreHm4dkBs-795Dsgvau_ekxg8g1r" Id="docRId7" Type="http://schemas.openxmlformats.org/officeDocument/2006/relationships/hyperlink" /><Relationship TargetMode="External" Target="https://www.apostilando.com/sessao/6/java" Id="docRId14" Type="http://schemas.openxmlformats.org/officeDocument/2006/relationships/hyperlink" /><Relationship TargetMode="External" Target="https://www.apostilando.com/sessao/7/javascript" Id="docRId23" Type="http://schemas.openxmlformats.org/officeDocument/2006/relationships/hyperlink" /><Relationship TargetMode="External" Target="https://www.youtube.com/watch?v=8mei6uVttho&amp;list=PLHz_AreHm4dmSj0MHol_aoNYCSGFqvfXV" Id="docRId6" Type="http://schemas.openxmlformats.org/officeDocument/2006/relationships/hyperlink" /><Relationship TargetMode="External" Target="https://www.freecodecamp.org/learn/" Id="docRId1" Type="http://schemas.openxmlformats.org/officeDocument/2006/relationships/hyperlink" /><Relationship TargetMode="External" Target="https://www.digitalhouse.com/br/?gclid=Cj0KCQjw6_vzBRCIARIsAOs54z59Ub8paaoZIMGQleHKvhobM3Mbu9Gg8he-45MrSZsjTQXbNjqijBYaAneNEALw_wcB" Id="docRId15" Type="http://schemas.openxmlformats.org/officeDocument/2006/relationships/hyperlink" /><Relationship TargetMode="External" Target="https://www.apostilando.com/sessao/3/css" Id="docRId22" Type="http://schemas.openxmlformats.org/officeDocument/2006/relationships/hyperlink" /><Relationship TargetMode="External" Target="https://www.youtube.com/watch?v=tujIyo7cMds&amp;list=PLjcmNukBom6_nyEVge9stJLdq-bAeDoWx" Id="docRId9" Type="http://schemas.openxmlformats.org/officeDocument/2006/relationships/hyperlink" /><Relationship TargetMode="External" Target="http://www.ricardojcsouza.com.br/" Id="docRId0" Type="http://schemas.openxmlformats.org/officeDocument/2006/relationships/hyperlink" /><Relationship TargetMode="External" Target="https://www.youtube.com/watch?v=Ds1n6aHchRU&amp;list=PLRd_tC09DI02b3VsJ0w6xSGGDQQMMwn70" Id="docRId12" Type="http://schemas.openxmlformats.org/officeDocument/2006/relationships/hyperlink" /><Relationship TargetMode="External" Target="https://www.casadocodigo.com.br/" Id="docRId16" Type="http://schemas.openxmlformats.org/officeDocument/2006/relationships/hyperlink" /><Relationship TargetMode="External" Target="https://www.apostilando.com/sessao/3/css" Id="docRId21" Type="http://schemas.openxmlformats.org/officeDocument/2006/relationships/hyperlink" /><Relationship Target="numbering.xml" Id="docRId25" Type="http://schemas.openxmlformats.org/officeDocument/2006/relationships/numbering" /><Relationship TargetMode="External" Target="https://www.caelum.com.br/" Id="docRId4" Type="http://schemas.openxmlformats.org/officeDocument/2006/relationships/hyperlink" /><Relationship TargetMode="External" Target="https://www.youtube.com/watch?v=N3K8PjFOhy4&amp;list=PLGxZ4Rq3BOBrgumpzz-l8kFMw2DLERdxi" Id="docRId8" Type="http://schemas.openxmlformats.org/officeDocument/2006/relationships/hyperlink" /><Relationship TargetMode="External" Target="https://www.youtube.com/watch?v=sWM2ELaUHTE&amp;list=PLSuLeS3Vwch1FuuXgKaQjGDhgrak7haII" Id="docRId13" Type="http://schemas.openxmlformats.org/officeDocument/2006/relationships/hyperlink" /><Relationship TargetMode="External" Target="https://www.apostilando.com/sessao/26/mysql" Id="docRId20" Type="http://schemas.openxmlformats.org/officeDocument/2006/relationships/hyperlink" /><Relationship TargetMode="External" Target="https://www.cursou.com.br/informatica/estrutura-dados/" Id="docRId3" Type="http://schemas.openxmlformats.org/officeDocument/2006/relationships/hyperlink" /><Relationship TargetMode="External" Target="https://www.youtube.com/watch?v=9hFn6Bhe63I&amp;list=PLpfKv2Mn_c-HTFozSx8iplzzBlQJnPs2j" Id="docRId10" Type="http://schemas.openxmlformats.org/officeDocument/2006/relationships/hyperlink" /><Relationship TargetMode="External" Target="https://www.apostilando.com/sessao/25/diversas" Id="docRId18" Type="http://schemas.openxmlformats.org/officeDocument/2006/relationships/hyperlink" /><Relationship TargetMode="External" Target="https://www.udemy.com/" Id="docRId2" Type="http://schemas.openxmlformats.org/officeDocument/2006/relationships/hyperlink" /><Relationship TargetMode="External" Target="https://www.youtube.com/watch?v=qPYCnebQQ6U&amp;t=8s" Id="docRId11" Type="http://schemas.openxmlformats.org/officeDocument/2006/relationships/hyperlink" /><Relationship TargetMode="External" Target="https://www.apostilando.com/sessao/5/html" Id="docRId19" Type="http://schemas.openxmlformats.org/officeDocument/2006/relationships/hyperlink" /><Relationship Target="styles.xml" Id="docRId26" Type="http://schemas.openxmlformats.org/officeDocument/2006/relationships/styles" /><Relationship TargetMode="External" Target="https://www.devmedia.com.br/logica-de-programacao-introducao-a-algoritmos-e-pseudocodigo/37918" Id="docRId5" Type="http://schemas.openxmlformats.org/officeDocument/2006/relationships/hyperlink" /></Relationships>
</file>