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CD8D" w14:textId="19FDB059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b/>
          <w:bCs/>
          <w:lang w:val="en"/>
        </w:rPr>
        <w:t>Cancellation &amp; Order Modification Policy</w:t>
      </w:r>
      <w:r w:rsidRPr="00A26060">
        <w:rPr>
          <w:rFonts w:ascii="Times New Roman" w:hAnsi="Times New Roman" w:cs="Times New Roman"/>
          <w:lang w:val="en"/>
        </w:rPr>
        <w:br/>
        <w:t>LOCOXO APPARELS</w:t>
      </w:r>
      <w:r w:rsidRPr="00A26060">
        <w:rPr>
          <w:rFonts w:ascii="Times New Roman" w:hAnsi="Times New Roman" w:cs="Times New Roman"/>
          <w:lang w:val="en"/>
        </w:rPr>
        <w:br/>
        <w:t>Last Updated: July 19, 2026</w:t>
      </w:r>
    </w:p>
    <w:p w14:paraId="595A6E11" w14:textId="77777777" w:rsidR="00560278" w:rsidRPr="00A26060" w:rsidRDefault="00560278" w:rsidP="00560278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Business Information</w:t>
      </w:r>
      <w:r w:rsidRPr="00A26060">
        <w:rPr>
          <w:rFonts w:ascii="Times New Roman" w:hAnsi="Times New Roman" w:cs="Times New Roman"/>
          <w:lang w:val="en"/>
        </w:rPr>
        <w:br/>
        <w:t>Business Name: LOCOXO APPARELS</w:t>
      </w:r>
      <w:r w:rsidRPr="00A26060">
        <w:rPr>
          <w:rFonts w:ascii="Times New Roman" w:hAnsi="Times New Roman" w:cs="Times New Roman"/>
          <w:lang w:val="en"/>
        </w:rPr>
        <w:br/>
        <w:t>Registered Address: 2400/67, Friends Colony, Street No.2, Badi Haibowal, Ludhiana, Punjab, 14001, India</w:t>
      </w:r>
      <w:r w:rsidRPr="00A26060">
        <w:rPr>
          <w:rFonts w:ascii="Times New Roman" w:hAnsi="Times New Roman" w:cs="Times New Roman"/>
          <w:lang w:val="en"/>
        </w:rPr>
        <w:br/>
        <w:t>Region of Operation: India-only</w:t>
      </w:r>
      <w:r w:rsidRPr="00A26060">
        <w:rPr>
          <w:rFonts w:ascii="Times New Roman" w:hAnsi="Times New Roman" w:cs="Times New Roman"/>
          <w:lang w:val="en"/>
        </w:rPr>
        <w:br/>
        <w:t>Contact: locoxo.support@gmail.com | Phone/WhatsApp: +91 8824589682</w:t>
      </w:r>
      <w:r w:rsidRPr="00A26060">
        <w:rPr>
          <w:rFonts w:ascii="Times New Roman" w:hAnsi="Times New Roman" w:cs="Times New Roman"/>
          <w:lang w:val="en"/>
        </w:rPr>
        <w:br/>
        <w:t>Support Hours: Monday–Saturday, 10:00 AM – 8:00 PM IST (English &amp; Hindi)</w:t>
      </w:r>
    </w:p>
    <w:p w14:paraId="7D3D65D4" w14:textId="77777777" w:rsidR="00560278" w:rsidRPr="00A26060" w:rsidRDefault="00560278" w:rsidP="00560278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Order Cancellation Policy</w:t>
      </w:r>
      <w:r w:rsidRPr="00A26060">
        <w:rPr>
          <w:rFonts w:ascii="Times New Roman" w:hAnsi="Times New Roman" w:cs="Times New Roman"/>
          <w:lang w:val="en"/>
        </w:rPr>
        <w:br/>
        <w:t>Before Shipping</w:t>
      </w:r>
    </w:p>
    <w:p w14:paraId="3778662F" w14:textId="77777777" w:rsidR="00560278" w:rsidRPr="00A26060" w:rsidRDefault="00560278" w:rsidP="00560278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Can customers cancel before shipping? No – Once an order is placed, it cannot be cancelled directly.</w:t>
      </w:r>
    </w:p>
    <w:p w14:paraId="20F4EFC5" w14:textId="77777777" w:rsidR="00560278" w:rsidRPr="00A26060" w:rsidRDefault="00560278" w:rsidP="00560278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Time limit: Orders can only be cancelled within 3 hours of placing the order via the website or WhatsApp.</w:t>
      </w:r>
    </w:p>
    <w:p w14:paraId="6F9F121C" w14:textId="77777777" w:rsidR="00560278" w:rsidRPr="00A26060" w:rsidRDefault="00560278" w:rsidP="00560278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"Cancel Order" button: Available on the website only for the first 3 hours after order placement. After 3 hours, the button is deactivated.</w:t>
      </w:r>
    </w:p>
    <w:p w14:paraId="4486A931" w14:textId="77777777" w:rsidR="00560278" w:rsidRPr="00A26060" w:rsidRDefault="00560278" w:rsidP="00560278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OTP Confirmation: If the customer does not confirm the OTP (One-Time Password) for order verification, the order will be automatically cancelled.</w:t>
      </w:r>
    </w:p>
    <w:p w14:paraId="7D15A1BA" w14:textId="77777777" w:rsidR="00560278" w:rsidRPr="00A26060" w:rsidRDefault="00560278" w:rsidP="00560278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OTP required for cancellation: If any customer wants to cancel an order, they must confirm the cancellation using the OTP sent during order verification; cancellations will not be processed without OTP confirmation.</w:t>
      </w:r>
    </w:p>
    <w:p w14:paraId="41EA501C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After Shipping</w:t>
      </w:r>
    </w:p>
    <w:p w14:paraId="55101F9B" w14:textId="77777777" w:rsidR="00560278" w:rsidRPr="00A26060" w:rsidRDefault="00560278" w:rsidP="0056027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If the order has already been shipped, customers cannot cancel.</w:t>
      </w:r>
    </w:p>
    <w:p w14:paraId="66996A8D" w14:textId="77777777" w:rsidR="00560278" w:rsidRPr="00A26060" w:rsidRDefault="00560278" w:rsidP="0056027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Customers must wait for delivery and then initiate a return as per our Return &amp; Refund Policy.</w:t>
      </w:r>
    </w:p>
    <w:p w14:paraId="26999CFC" w14:textId="77777777" w:rsidR="00560278" w:rsidRPr="00A26060" w:rsidRDefault="00560278" w:rsidP="00560278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Return shipping charges will apply as per the Return Policy (delivery charges deducted from refund for non-first-time orders).</w:t>
      </w:r>
    </w:p>
    <w:p w14:paraId="6E282964" w14:textId="77777777" w:rsidR="00560278" w:rsidRPr="00A26060" w:rsidRDefault="00560278" w:rsidP="00560278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How to Cancel an Order</w:t>
      </w:r>
      <w:r w:rsidRPr="00A26060">
        <w:rPr>
          <w:rFonts w:ascii="Times New Roman" w:hAnsi="Times New Roman" w:cs="Times New Roman"/>
          <w:lang w:val="en"/>
        </w:rPr>
        <w:br/>
        <w:t>Through Website (Within 3 Hours)</w:t>
      </w:r>
    </w:p>
    <w:p w14:paraId="15C8C3DD" w14:textId="77777777" w:rsidR="00560278" w:rsidRPr="00A26060" w:rsidRDefault="00560278" w:rsidP="00560278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Log in to your account</w:t>
      </w:r>
    </w:p>
    <w:p w14:paraId="520EA35E" w14:textId="77777777" w:rsidR="00560278" w:rsidRPr="00A26060" w:rsidRDefault="00560278" w:rsidP="00560278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Go to "My Orders"</w:t>
      </w:r>
    </w:p>
    <w:p w14:paraId="169E1BD3" w14:textId="77777777" w:rsidR="00560278" w:rsidRPr="00A26060" w:rsidRDefault="00560278" w:rsidP="00560278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Click "Cancel Order" button (visible only within 3 hours of order placement)</w:t>
      </w:r>
    </w:p>
    <w:p w14:paraId="4A9E3CDA" w14:textId="77777777" w:rsidR="00560278" w:rsidRPr="00A26060" w:rsidRDefault="00560278" w:rsidP="00560278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Enter Order ID</w:t>
      </w:r>
    </w:p>
    <w:p w14:paraId="339150D0" w14:textId="77777777" w:rsidR="00560278" w:rsidRPr="00A26060" w:rsidRDefault="00560278" w:rsidP="00560278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lastRenderedPageBreak/>
        <w:t>Confirm cancellation (OTP confirmation required)</w:t>
      </w:r>
    </w:p>
    <w:p w14:paraId="68D5F854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Through WhatsApp (Within 3 Hours)</w:t>
      </w:r>
    </w:p>
    <w:p w14:paraId="73A49444" w14:textId="77777777" w:rsidR="00560278" w:rsidRPr="00A26060" w:rsidRDefault="00560278" w:rsidP="00560278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Send a message to +91 8824589682 with your Order ID</w:t>
      </w:r>
    </w:p>
    <w:p w14:paraId="0BD8E82C" w14:textId="77777777" w:rsidR="00560278" w:rsidRPr="00A26060" w:rsidRDefault="00560278" w:rsidP="00560278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Cancellation will be processed if within the 3-hour window and OTP confirmation is completed</w:t>
      </w:r>
    </w:p>
    <w:p w14:paraId="1B4F9004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Note: After 3 hours, the "Cancel Order" button is deactivated. You must wait for delivery and initiate a return instead.</w:t>
      </w:r>
    </w:p>
    <w:p w14:paraId="5654AD7D" w14:textId="77777777" w:rsidR="00560278" w:rsidRPr="00A26060" w:rsidRDefault="00560278" w:rsidP="00560278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Cancellation Charges &amp; Refunds</w:t>
      </w:r>
      <w:r w:rsidRPr="00A26060">
        <w:rPr>
          <w:rFonts w:ascii="Times New Roman" w:hAnsi="Times New Roman" w:cs="Times New Roman"/>
          <w:lang w:val="en"/>
        </w:rPr>
        <w:br/>
        <w:t>Cancellation Fees</w:t>
      </w:r>
    </w:p>
    <w:p w14:paraId="09906B8E" w14:textId="77777777" w:rsidR="00560278" w:rsidRPr="00A26060" w:rsidRDefault="00560278" w:rsidP="00560278">
      <w:pPr>
        <w:numPr>
          <w:ilvl w:val="0"/>
          <w:numId w:val="8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Within 3 hours (before shipping): No cancellation fees</w:t>
      </w:r>
    </w:p>
    <w:p w14:paraId="047AE395" w14:textId="77777777" w:rsidR="00560278" w:rsidRPr="00A26060" w:rsidRDefault="00560278" w:rsidP="00560278">
      <w:pPr>
        <w:numPr>
          <w:ilvl w:val="0"/>
          <w:numId w:val="8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After shipping (return process): Delivery charges will be deducted from refund as per Return Policy</w:t>
      </w:r>
    </w:p>
    <w:p w14:paraId="7979790F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Refund Timeline</w:t>
      </w:r>
    </w:p>
    <w:p w14:paraId="44261B8D" w14:textId="77777777" w:rsidR="00560278" w:rsidRPr="00A26060" w:rsidRDefault="00560278" w:rsidP="00560278">
      <w:pPr>
        <w:numPr>
          <w:ilvl w:val="0"/>
          <w:numId w:val="9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5–7 business days after cancellation is confirmed and processed</w:t>
      </w:r>
    </w:p>
    <w:p w14:paraId="04FBC7AB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Refund Method</w:t>
      </w:r>
    </w:p>
    <w:p w14:paraId="4A279D9F" w14:textId="77777777" w:rsidR="00560278" w:rsidRPr="00A26060" w:rsidRDefault="00560278" w:rsidP="00560278">
      <w:pPr>
        <w:numPr>
          <w:ilvl w:val="0"/>
          <w:numId w:val="10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Refund will be credited to the original payment method or as per refund details provided during the return/cancellation process</w:t>
      </w:r>
    </w:p>
    <w:p w14:paraId="6CD6C6EF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COD/Prepaid Orders – Special Rules</w:t>
      </w:r>
    </w:p>
    <w:p w14:paraId="069AA76E" w14:textId="77777777" w:rsidR="00560278" w:rsidRPr="00A26060" w:rsidRDefault="00560278" w:rsidP="00560278">
      <w:pPr>
        <w:numPr>
          <w:ilvl w:val="0"/>
          <w:numId w:val="11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Frequent cancellations: If a customer cancels multiple orders repeatedly, LOCOXO reserves the right to suspend the account or restrict future orders.</w:t>
      </w:r>
    </w:p>
    <w:p w14:paraId="7615C9F3" w14:textId="77777777" w:rsidR="00560278" w:rsidRPr="00A26060" w:rsidRDefault="00560278" w:rsidP="00560278">
      <w:pPr>
        <w:numPr>
          <w:ilvl w:val="0"/>
          <w:numId w:val="11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After so many order COD order cancellations by a customer, LOCOXO reserves the right to disable the Cash-on-Delivery (COD) payment option for that customer account.</w:t>
      </w:r>
    </w:p>
    <w:p w14:paraId="3CF168D0" w14:textId="41EC3B25" w:rsidR="00560278" w:rsidRPr="00A26060" w:rsidRDefault="00560278" w:rsidP="00560278">
      <w:pPr>
        <w:numPr>
          <w:ilvl w:val="0"/>
          <w:numId w:val="12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Order Modifications (Before Shipping)</w:t>
      </w:r>
      <w:r w:rsidRPr="00A26060">
        <w:rPr>
          <w:rFonts w:ascii="Times New Roman" w:hAnsi="Times New Roman" w:cs="Times New Roman"/>
          <w:lang w:val="en"/>
        </w:rPr>
        <w:br/>
      </w:r>
    </w:p>
    <w:p w14:paraId="144EBF05" w14:textId="77777777" w:rsidR="00560278" w:rsidRPr="00A26060" w:rsidRDefault="00560278" w:rsidP="00560278">
      <w:pPr>
        <w:numPr>
          <w:ilvl w:val="0"/>
          <w:numId w:val="13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Size, Color, Shipping Address</w:t>
      </w:r>
    </w:p>
    <w:p w14:paraId="2C02D2EC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How to Request Modification?</w:t>
      </w:r>
    </w:p>
    <w:p w14:paraId="036272BE" w14:textId="77777777" w:rsidR="00560278" w:rsidRPr="00A26060" w:rsidRDefault="00560278" w:rsidP="00560278">
      <w:pPr>
        <w:numPr>
          <w:ilvl w:val="0"/>
          <w:numId w:val="14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Through the website (My Orders → Modify Order)</w:t>
      </w:r>
    </w:p>
    <w:p w14:paraId="72D88FAE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Cut-Off Time</w:t>
      </w:r>
    </w:p>
    <w:p w14:paraId="790CE9F0" w14:textId="77777777" w:rsidR="00560278" w:rsidRPr="00A26060" w:rsidRDefault="00560278" w:rsidP="00560278">
      <w:pPr>
        <w:numPr>
          <w:ilvl w:val="0"/>
          <w:numId w:val="15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Modifications are allowed only within 3 hours of placing the order</w:t>
      </w:r>
    </w:p>
    <w:p w14:paraId="7F779365" w14:textId="77777777" w:rsidR="00560278" w:rsidRPr="00A26060" w:rsidRDefault="00560278" w:rsidP="00560278">
      <w:pPr>
        <w:numPr>
          <w:ilvl w:val="0"/>
          <w:numId w:val="15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After 3 hours, no modifications can be made – customers must wait for delivery and use the exchange process (for size only) as per Return Policy</w:t>
      </w:r>
    </w:p>
    <w:p w14:paraId="295E8999" w14:textId="77777777" w:rsidR="00560278" w:rsidRPr="00A26060" w:rsidRDefault="00560278" w:rsidP="00560278">
      <w:pPr>
        <w:numPr>
          <w:ilvl w:val="0"/>
          <w:numId w:val="16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lastRenderedPageBreak/>
        <w:t>Order Modifications (After Shipping)</w:t>
      </w:r>
      <w:r w:rsidRPr="00A26060">
        <w:rPr>
          <w:rFonts w:ascii="Times New Roman" w:hAnsi="Times New Roman" w:cs="Times New Roman"/>
          <w:lang w:val="en"/>
        </w:rPr>
        <w:br/>
        <w:t>Address Change After Dispatch</w:t>
      </w:r>
    </w:p>
    <w:p w14:paraId="2AD16875" w14:textId="77777777" w:rsidR="00560278" w:rsidRPr="00A26060" w:rsidRDefault="00560278" w:rsidP="00560278">
      <w:pPr>
        <w:numPr>
          <w:ilvl w:val="0"/>
          <w:numId w:val="17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Not allowed – Shipping address cannot be changed after the order is dispatched</w:t>
      </w:r>
    </w:p>
    <w:p w14:paraId="3EA11AFC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Charges for Address Change</w:t>
      </w:r>
    </w:p>
    <w:p w14:paraId="4594FE27" w14:textId="77777777" w:rsidR="00560278" w:rsidRPr="00A26060" w:rsidRDefault="00560278" w:rsidP="00560278">
      <w:pPr>
        <w:numPr>
          <w:ilvl w:val="0"/>
          <w:numId w:val="18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N/A (Address changes not permitted after dispatch)</w:t>
      </w:r>
    </w:p>
    <w:p w14:paraId="7FE6F861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Size/Color Exchange After Delivery</w:t>
      </w:r>
    </w:p>
    <w:p w14:paraId="5AD395C0" w14:textId="77777777" w:rsidR="00560278" w:rsidRPr="00A26060" w:rsidRDefault="00560278" w:rsidP="00560278">
      <w:pPr>
        <w:numPr>
          <w:ilvl w:val="0"/>
          <w:numId w:val="19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Size exchange only (no color exchange)</w:t>
      </w:r>
    </w:p>
    <w:p w14:paraId="0224D1FA" w14:textId="77777777" w:rsidR="00560278" w:rsidRPr="00A26060" w:rsidRDefault="00560278" w:rsidP="00560278">
      <w:pPr>
        <w:numPr>
          <w:ilvl w:val="0"/>
          <w:numId w:val="19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Follow the Exchange Policy in our Return &amp; Refund Policy</w:t>
      </w:r>
    </w:p>
    <w:p w14:paraId="59981486" w14:textId="77777777" w:rsidR="00560278" w:rsidRPr="00A26060" w:rsidRDefault="00560278" w:rsidP="00560278">
      <w:pPr>
        <w:numPr>
          <w:ilvl w:val="0"/>
          <w:numId w:val="19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Exchange shipping charges apply as per Return Policy (Free for orders ₹999+, charged for orders below ₹999)</w:t>
      </w:r>
    </w:p>
    <w:p w14:paraId="3A583512" w14:textId="5BA8FAE1" w:rsidR="00560278" w:rsidRPr="00A26060" w:rsidRDefault="00560278" w:rsidP="00560278">
      <w:pPr>
        <w:numPr>
          <w:ilvl w:val="0"/>
          <w:numId w:val="20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Failed or Undelivered Orders</w:t>
      </w:r>
      <w:r w:rsidRPr="00A26060">
        <w:rPr>
          <w:rFonts w:ascii="Times New Roman" w:hAnsi="Times New Roman" w:cs="Times New Roman"/>
          <w:lang w:val="en"/>
        </w:rPr>
        <w:br/>
      </w:r>
    </w:p>
    <w:p w14:paraId="64F8BC98" w14:textId="77777777" w:rsidR="00560278" w:rsidRPr="00A26060" w:rsidRDefault="00560278" w:rsidP="00560278">
      <w:pPr>
        <w:numPr>
          <w:ilvl w:val="0"/>
          <w:numId w:val="21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If delivery fails 2–3 times due to customer unavailability, incorrect address, or refusal to accept, the order will be automatically cancelled.</w:t>
      </w:r>
    </w:p>
    <w:p w14:paraId="6DF8C8C3" w14:textId="77777777" w:rsidR="00560278" w:rsidRPr="00A26060" w:rsidRDefault="00560278" w:rsidP="00560278">
      <w:pPr>
        <w:numPr>
          <w:ilvl w:val="0"/>
          <w:numId w:val="23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Fraud &amp; Abuse Prevention</w:t>
      </w:r>
      <w:r w:rsidRPr="00A26060">
        <w:rPr>
          <w:rFonts w:ascii="Times New Roman" w:hAnsi="Times New Roman" w:cs="Times New Roman"/>
          <w:lang w:val="en"/>
        </w:rPr>
        <w:br/>
        <w:t>Frequent Cancellations</w:t>
      </w:r>
    </w:p>
    <w:p w14:paraId="7C3AC41E" w14:textId="77777777" w:rsidR="00560278" w:rsidRPr="00A26060" w:rsidRDefault="00560278" w:rsidP="00560278">
      <w:pPr>
        <w:numPr>
          <w:ilvl w:val="0"/>
          <w:numId w:val="24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If a customer frequently cancels orders, especially COD orders, LOCOXO reserves the right to:</w:t>
      </w:r>
    </w:p>
    <w:p w14:paraId="7582A6A9" w14:textId="77777777" w:rsidR="00560278" w:rsidRPr="00A26060" w:rsidRDefault="00560278" w:rsidP="00560278">
      <w:pPr>
        <w:numPr>
          <w:ilvl w:val="1"/>
          <w:numId w:val="24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Disable COD payment option after 3 COD cancellations</w:t>
      </w:r>
    </w:p>
    <w:p w14:paraId="304093A9" w14:textId="77777777" w:rsidR="00560278" w:rsidRPr="00A26060" w:rsidRDefault="00560278" w:rsidP="00560278">
      <w:pPr>
        <w:numPr>
          <w:ilvl w:val="1"/>
          <w:numId w:val="24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Suspend or restrict the account to prevent abuse</w:t>
      </w:r>
    </w:p>
    <w:p w14:paraId="386D9462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Suspicious Orders</w:t>
      </w:r>
    </w:p>
    <w:p w14:paraId="5EE25335" w14:textId="77777777" w:rsidR="00560278" w:rsidRPr="00A26060" w:rsidRDefault="00560278" w:rsidP="00560278">
      <w:pPr>
        <w:numPr>
          <w:ilvl w:val="0"/>
          <w:numId w:val="25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LOCOXO reserves the right to cancel any suspicious or fraudulent orders without notice. This includes orders with:</w:t>
      </w:r>
    </w:p>
    <w:p w14:paraId="2B9F0FC4" w14:textId="77777777" w:rsidR="00560278" w:rsidRPr="00A26060" w:rsidRDefault="00560278" w:rsidP="00560278">
      <w:pPr>
        <w:numPr>
          <w:ilvl w:val="1"/>
          <w:numId w:val="25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Incorrect/fake addresses</w:t>
      </w:r>
    </w:p>
    <w:p w14:paraId="102CA12E" w14:textId="77777777" w:rsidR="00560278" w:rsidRPr="00A26060" w:rsidRDefault="00560278" w:rsidP="00560278">
      <w:pPr>
        <w:numPr>
          <w:ilvl w:val="1"/>
          <w:numId w:val="25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Unusual ordering patterns</w:t>
      </w:r>
    </w:p>
    <w:p w14:paraId="1B30266C" w14:textId="77777777" w:rsidR="00560278" w:rsidRPr="00A26060" w:rsidRDefault="00560278" w:rsidP="00560278">
      <w:pPr>
        <w:numPr>
          <w:ilvl w:val="1"/>
          <w:numId w:val="25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Payment discrepancies</w:t>
      </w:r>
    </w:p>
    <w:p w14:paraId="213EC65E" w14:textId="77777777" w:rsidR="00560278" w:rsidRPr="00A26060" w:rsidRDefault="00560278" w:rsidP="00560278">
      <w:pPr>
        <w:numPr>
          <w:ilvl w:val="0"/>
          <w:numId w:val="26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Contact &amp; Support</w:t>
      </w:r>
    </w:p>
    <w:p w14:paraId="004CC26B" w14:textId="77777777" w:rsidR="00560278" w:rsidRPr="00A26060" w:rsidRDefault="00560278" w:rsidP="00560278">
      <w:pPr>
        <w:numPr>
          <w:ilvl w:val="0"/>
          <w:numId w:val="27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Email: locoxo.support@gmail.com</w:t>
      </w:r>
    </w:p>
    <w:p w14:paraId="1BCB342D" w14:textId="77777777" w:rsidR="00560278" w:rsidRPr="00A26060" w:rsidRDefault="00560278" w:rsidP="00560278">
      <w:pPr>
        <w:numPr>
          <w:ilvl w:val="0"/>
          <w:numId w:val="27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Phone/WhatsApp: +91 8824589682 (Call &amp; WhatsApp)</w:t>
      </w:r>
    </w:p>
    <w:p w14:paraId="5D9D69C1" w14:textId="77777777" w:rsidR="00560278" w:rsidRPr="00A26060" w:rsidRDefault="00560278" w:rsidP="00560278">
      <w:pPr>
        <w:numPr>
          <w:ilvl w:val="0"/>
          <w:numId w:val="27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Hours: Monday–Saturday, 10:00 AM – 8:00 PM IST</w:t>
      </w:r>
    </w:p>
    <w:p w14:paraId="7AEEFD4E" w14:textId="77777777" w:rsidR="00560278" w:rsidRPr="00A26060" w:rsidRDefault="00560278" w:rsidP="00560278">
      <w:pPr>
        <w:numPr>
          <w:ilvl w:val="0"/>
          <w:numId w:val="27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Languages: English &amp; Hindi</w:t>
      </w:r>
    </w:p>
    <w:p w14:paraId="3D78A4A1" w14:textId="77777777" w:rsidR="00560278" w:rsidRPr="00A26060" w:rsidRDefault="00560278" w:rsidP="00560278">
      <w:p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lastRenderedPageBreak/>
        <w:t>For cancellations or modifications, contact us within the 3-hour window for fastest processing.</w:t>
      </w:r>
      <w:r w:rsidRPr="00A26060">
        <w:rPr>
          <w:rFonts w:ascii="Times New Roman" w:hAnsi="Times New Roman" w:cs="Times New Roman"/>
          <w:lang w:val="en"/>
        </w:rPr>
        <w:br/>
        <w:t>Quick Actions:</w:t>
      </w:r>
      <w:r w:rsidRPr="00A26060">
        <w:rPr>
          <w:rFonts w:ascii="Times New Roman" w:hAnsi="Times New Roman" w:cs="Times New Roman"/>
          <w:lang w:val="en"/>
        </w:rPr>
        <w:br/>
      </w:r>
      <w:r w:rsidRPr="00A26060">
        <w:rPr>
          <w:rFonts w:ascii="Segoe UI Emoji" w:hAnsi="Segoe UI Emoji" w:cs="Segoe UI Emoji"/>
          <w:lang w:val="en"/>
        </w:rPr>
        <w:t>📞</w:t>
      </w:r>
      <w:r w:rsidRPr="00A26060">
        <w:rPr>
          <w:rFonts w:ascii="Times New Roman" w:hAnsi="Times New Roman" w:cs="Times New Roman"/>
          <w:lang w:val="en"/>
        </w:rPr>
        <w:t xml:space="preserve"> Call: +91 8824589682</w:t>
      </w:r>
      <w:r w:rsidRPr="00A26060">
        <w:rPr>
          <w:rFonts w:ascii="Times New Roman" w:hAnsi="Times New Roman" w:cs="Times New Roman"/>
          <w:lang w:val="en"/>
        </w:rPr>
        <w:br/>
      </w:r>
      <w:r w:rsidRPr="00A26060">
        <w:rPr>
          <w:rFonts w:ascii="Segoe UI Emoji" w:hAnsi="Segoe UI Emoji" w:cs="Segoe UI Emoji"/>
          <w:lang w:val="en"/>
        </w:rPr>
        <w:t>💬</w:t>
      </w:r>
      <w:r w:rsidRPr="00A26060">
        <w:rPr>
          <w:rFonts w:ascii="Times New Roman" w:hAnsi="Times New Roman" w:cs="Times New Roman"/>
          <w:lang w:val="en"/>
        </w:rPr>
        <w:t xml:space="preserve"> WhatsApp: +91 8824589682</w:t>
      </w:r>
    </w:p>
    <w:p w14:paraId="585081BD" w14:textId="77777777" w:rsidR="00560278" w:rsidRPr="00A26060" w:rsidRDefault="00560278" w:rsidP="00560278">
      <w:pPr>
        <w:numPr>
          <w:ilvl w:val="0"/>
          <w:numId w:val="28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Policy Updates</w:t>
      </w:r>
    </w:p>
    <w:p w14:paraId="238E13EB" w14:textId="77777777" w:rsidR="00560278" w:rsidRPr="00A26060" w:rsidRDefault="00560278" w:rsidP="00560278">
      <w:pPr>
        <w:numPr>
          <w:ilvl w:val="0"/>
          <w:numId w:val="29"/>
        </w:numPr>
        <w:rPr>
          <w:rFonts w:ascii="Times New Roman" w:hAnsi="Times New Roman" w:cs="Times New Roman"/>
          <w:lang w:val="en"/>
        </w:rPr>
      </w:pPr>
      <w:r w:rsidRPr="00A26060">
        <w:rPr>
          <w:rFonts w:ascii="Times New Roman" w:hAnsi="Times New Roman" w:cs="Times New Roman"/>
          <w:lang w:val="en"/>
        </w:rPr>
        <w:t>LOCOXO APPARELS reserves the right to update this policy at any time. Changes will be reflected on this page with an updated "Last Updated" date.</w:t>
      </w:r>
    </w:p>
    <w:p w14:paraId="2113C5FA" w14:textId="647E080F" w:rsidR="0060218C" w:rsidRDefault="0060218C"/>
    <w:sectPr w:rsidR="00602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463"/>
    <w:multiLevelType w:val="multilevel"/>
    <w:tmpl w:val="8FF4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37CE5"/>
    <w:multiLevelType w:val="multilevel"/>
    <w:tmpl w:val="5BCACD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81312"/>
    <w:multiLevelType w:val="multilevel"/>
    <w:tmpl w:val="92B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EB19A4"/>
    <w:multiLevelType w:val="multilevel"/>
    <w:tmpl w:val="DF2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71537C"/>
    <w:multiLevelType w:val="multilevel"/>
    <w:tmpl w:val="169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E40B89"/>
    <w:multiLevelType w:val="multilevel"/>
    <w:tmpl w:val="94A2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A35582"/>
    <w:multiLevelType w:val="multilevel"/>
    <w:tmpl w:val="46FC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C7796F"/>
    <w:multiLevelType w:val="multilevel"/>
    <w:tmpl w:val="D6FE76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D39EB"/>
    <w:multiLevelType w:val="multilevel"/>
    <w:tmpl w:val="56D0E3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551AF8"/>
    <w:multiLevelType w:val="multilevel"/>
    <w:tmpl w:val="C91C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876DD2"/>
    <w:multiLevelType w:val="multilevel"/>
    <w:tmpl w:val="DEA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000E07"/>
    <w:multiLevelType w:val="multilevel"/>
    <w:tmpl w:val="964A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3B4A22"/>
    <w:multiLevelType w:val="multilevel"/>
    <w:tmpl w:val="7DB2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F37016"/>
    <w:multiLevelType w:val="multilevel"/>
    <w:tmpl w:val="902E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1169CC"/>
    <w:multiLevelType w:val="multilevel"/>
    <w:tmpl w:val="FC66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F556EA"/>
    <w:multiLevelType w:val="multilevel"/>
    <w:tmpl w:val="275E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19112B"/>
    <w:multiLevelType w:val="multilevel"/>
    <w:tmpl w:val="B7EA1B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54168A"/>
    <w:multiLevelType w:val="multilevel"/>
    <w:tmpl w:val="AA481E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F66703"/>
    <w:multiLevelType w:val="multilevel"/>
    <w:tmpl w:val="639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21444F"/>
    <w:multiLevelType w:val="multilevel"/>
    <w:tmpl w:val="A60E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B1268F"/>
    <w:multiLevelType w:val="multilevel"/>
    <w:tmpl w:val="CD1E91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7019C5"/>
    <w:multiLevelType w:val="multilevel"/>
    <w:tmpl w:val="9688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F923A6"/>
    <w:multiLevelType w:val="multilevel"/>
    <w:tmpl w:val="B55E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EC0498"/>
    <w:multiLevelType w:val="multilevel"/>
    <w:tmpl w:val="F864CF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842EB2"/>
    <w:multiLevelType w:val="multilevel"/>
    <w:tmpl w:val="43EC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D34540"/>
    <w:multiLevelType w:val="multilevel"/>
    <w:tmpl w:val="ED7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F938F9"/>
    <w:multiLevelType w:val="multilevel"/>
    <w:tmpl w:val="C47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D80415"/>
    <w:multiLevelType w:val="multilevel"/>
    <w:tmpl w:val="7A2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5B34CE"/>
    <w:multiLevelType w:val="multilevel"/>
    <w:tmpl w:val="1668D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225949">
    <w:abstractNumId w:val="22"/>
  </w:num>
  <w:num w:numId="2" w16cid:durableId="1548250335">
    <w:abstractNumId w:val="25"/>
  </w:num>
  <w:num w:numId="3" w16cid:durableId="1061296868">
    <w:abstractNumId w:val="24"/>
  </w:num>
  <w:num w:numId="4" w16cid:durableId="1057127853">
    <w:abstractNumId w:val="20"/>
  </w:num>
  <w:num w:numId="5" w16cid:durableId="605771297">
    <w:abstractNumId w:val="12"/>
  </w:num>
  <w:num w:numId="6" w16cid:durableId="401411231">
    <w:abstractNumId w:val="26"/>
  </w:num>
  <w:num w:numId="7" w16cid:durableId="1417820454">
    <w:abstractNumId w:val="17"/>
  </w:num>
  <w:num w:numId="8" w16cid:durableId="1100839011">
    <w:abstractNumId w:val="13"/>
  </w:num>
  <w:num w:numId="9" w16cid:durableId="587733879">
    <w:abstractNumId w:val="14"/>
  </w:num>
  <w:num w:numId="10" w16cid:durableId="1274442833">
    <w:abstractNumId w:val="19"/>
  </w:num>
  <w:num w:numId="11" w16cid:durableId="30737571">
    <w:abstractNumId w:val="4"/>
  </w:num>
  <w:num w:numId="12" w16cid:durableId="289626394">
    <w:abstractNumId w:val="8"/>
  </w:num>
  <w:num w:numId="13" w16cid:durableId="1109814666">
    <w:abstractNumId w:val="5"/>
  </w:num>
  <w:num w:numId="14" w16cid:durableId="195628267">
    <w:abstractNumId w:val="3"/>
  </w:num>
  <w:num w:numId="15" w16cid:durableId="742727620">
    <w:abstractNumId w:val="15"/>
  </w:num>
  <w:num w:numId="16" w16cid:durableId="415589279">
    <w:abstractNumId w:val="16"/>
  </w:num>
  <w:num w:numId="17" w16cid:durableId="1880127069">
    <w:abstractNumId w:val="11"/>
  </w:num>
  <w:num w:numId="18" w16cid:durableId="236406917">
    <w:abstractNumId w:val="6"/>
  </w:num>
  <w:num w:numId="19" w16cid:durableId="781732227">
    <w:abstractNumId w:val="21"/>
  </w:num>
  <w:num w:numId="20" w16cid:durableId="385493804">
    <w:abstractNumId w:val="28"/>
  </w:num>
  <w:num w:numId="21" w16cid:durableId="613950953">
    <w:abstractNumId w:val="0"/>
  </w:num>
  <w:num w:numId="22" w16cid:durableId="827138499">
    <w:abstractNumId w:val="10"/>
  </w:num>
  <w:num w:numId="23" w16cid:durableId="1375739358">
    <w:abstractNumId w:val="23"/>
  </w:num>
  <w:num w:numId="24" w16cid:durableId="1720932918">
    <w:abstractNumId w:val="2"/>
  </w:num>
  <w:num w:numId="25" w16cid:durableId="1950695265">
    <w:abstractNumId w:val="9"/>
  </w:num>
  <w:num w:numId="26" w16cid:durableId="279647642">
    <w:abstractNumId w:val="7"/>
  </w:num>
  <w:num w:numId="27" w16cid:durableId="1343894510">
    <w:abstractNumId w:val="18"/>
  </w:num>
  <w:num w:numId="28" w16cid:durableId="1066031105">
    <w:abstractNumId w:val="1"/>
  </w:num>
  <w:num w:numId="29" w16cid:durableId="2537759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78"/>
    <w:rsid w:val="001C09FD"/>
    <w:rsid w:val="00560278"/>
    <w:rsid w:val="005947CD"/>
    <w:rsid w:val="0060218C"/>
    <w:rsid w:val="00A26060"/>
    <w:rsid w:val="00B8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1A17C"/>
  <w15:chartTrackingRefBased/>
  <w15:docId w15:val="{03931935-D0F2-442C-8565-4D52DA14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chelani</dc:creator>
  <cp:keywords/>
  <dc:description/>
  <cp:lastModifiedBy>vinit chelani</cp:lastModifiedBy>
  <cp:revision>1</cp:revision>
  <dcterms:created xsi:type="dcterms:W3CDTF">2026-07-19T05:05:00Z</dcterms:created>
  <dcterms:modified xsi:type="dcterms:W3CDTF">2026-07-19T05:29:00Z</dcterms:modified>
</cp:coreProperties>
</file>