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সবাই এতদিনে অনলাইনে প্রবলেম সল্ভিং এর কথা জেনে ফেলেছো নিশ্চই । প্রথম দিকে কি প্রবলেম সল্ভ করবে , কোথায় প্রবলেম পাবে এইটা নিয়ে অনেক ঝামেলায় থাকতে পারো । এই জন্য UVA এর কিছু প্রবলেম নাম্বার দিয়ে দিলাম ।</w:t>
      </w:r>
    </w:p>
    <w:p>
      <w:r>
        <w:t>uvatoolkit.com/problemssolve.php উপরের লিঙ্ক এ গিয়ে Search বক্স এ নাম্বার লিখে দিলেই প্রবলেম চলে আসবে । প্রবলেম স্টেইটমেন্ট দেখার জন্য একদম বাম পাশে Earth Icon এ ক্লিক করলেই চলে আসবে । আর সাবমিট করার জন্য uva.onlinejudge.org এই লিকে গিয়ে ইউজার একাউন্ট করে তা দিয়ে লগ ইন করে সাবমিট করতে হবে ।</w:t>
      </w:r>
    </w:p>
    <w:p>
      <w:r>
        <w:t>প্রবলেম নাম্বার</w:t>
      </w:r>
    </w:p>
    <w:p>
      <w:r>
        <w:t>10055</w:t>
      </w:r>
    </w:p>
    <w:p>
      <w:r>
        <w:t>11172</w:t>
      </w:r>
    </w:p>
    <w:p>
      <w:r>
        <w:t>10783</w:t>
      </w:r>
    </w:p>
    <w:p>
      <w:r>
        <w:t>10071</w:t>
      </w:r>
    </w:p>
    <w:p>
      <w:r>
        <w:t>10370</w:t>
      </w:r>
    </w:p>
    <w:p>
      <w:r>
        <w:t>11636</w:t>
      </w:r>
    </w:p>
    <w:p>
      <w:r>
        <w:t>11727</w:t>
      </w:r>
    </w:p>
    <w:p>
      <w:r>
        <w:t>10812</w:t>
      </w:r>
    </w:p>
    <w:p>
      <w:r>
        <w:t>100</w:t>
      </w:r>
    </w:p>
    <w:p>
      <w:r>
        <w:t>371</w:t>
      </w:r>
    </w:p>
    <w:p>
      <w:r>
        <w:t>494</w:t>
      </w:r>
    </w:p>
    <w:p>
      <w:r>
        <w:t>591</w:t>
      </w:r>
    </w:p>
    <w:p>
      <w:r>
        <w:t>913</w:t>
      </w:r>
    </w:p>
    <w:p>
      <w:r>
        <w:t>694</w:t>
      </w:r>
    </w:p>
    <w:p>
      <w:r>
        <w:t>11479</w:t>
      </w:r>
    </w:p>
    <w:p>
      <w:r>
        <w:t>10038</w:t>
      </w:r>
    </w:p>
    <w:p>
      <w:r>
        <w:t>10093</w:t>
      </w:r>
    </w:p>
    <w:p>
      <w:r>
        <w:t>10929</w:t>
      </w:r>
    </w:p>
    <w:p>
      <w:r>
        <w:t>11185</w:t>
      </w:r>
    </w:p>
    <w:p>
      <w:r>
        <w:t>10079</w:t>
      </w:r>
    </w:p>
    <w:p>
      <w:r>
        <w:t>10035</w:t>
      </w:r>
    </w:p>
    <w:p>
      <w:r>
        <w:t>11764</w:t>
      </w:r>
    </w:p>
    <w:p>
      <w:r>
        <w:t>10696</w:t>
      </w:r>
    </w:p>
    <w:p>
      <w:r>
        <w:t>10018</w:t>
      </w:r>
    </w:p>
    <w:p>
      <w:r>
        <w:t>11428</w:t>
      </w:r>
    </w:p>
    <w:p>
      <w:r>
        <w:t>10235</w:t>
      </w:r>
    </w:p>
    <w:p>
      <w:r>
        <w:t>10922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default="1" w:styleId="Normal">
    <w:name w:val="Normal"/>
    <w:uiPriority w:val="0"/>
    <w:qFormat w:val="on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4" Type="http://schemas.openxmlformats.org/officeDocument/2006/relationships/settings" Target="settings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