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7F" w:rsidRDefault="00015F7F" w:rsidP="00AB4834">
      <w:pPr>
        <w:jc w:val="both"/>
      </w:pPr>
      <w:r>
        <w:t>Common givens:</w:t>
      </w:r>
    </w:p>
    <w:p w:rsidR="00C2162A" w:rsidRDefault="00BE4754" w:rsidP="00AB4834">
      <w:pPr>
        <w:jc w:val="both"/>
      </w:pPr>
      <w:r>
        <w:t>User</w:t>
      </w:r>
      <w:r w:rsidR="00015F7F">
        <w:t xml:space="preserve"> “</w:t>
      </w:r>
      <w:r w:rsidR="00AB4834" w:rsidRPr="00AB4834">
        <w:t xml:space="preserve">Bob </w:t>
      </w:r>
      <w:r w:rsidR="00015F7F">
        <w:t>S</w:t>
      </w:r>
      <w:r w:rsidR="00AB4834" w:rsidRPr="00AB4834">
        <w:t>mith</w:t>
      </w:r>
      <w:r w:rsidR="00015F7F">
        <w:t>”</w:t>
      </w:r>
      <w:r w:rsidR="00AB4834" w:rsidRPr="00AB4834">
        <w:t xml:space="preserve"> </w:t>
      </w:r>
      <w:r w:rsidR="00015F7F">
        <w:t xml:space="preserve">with email </w:t>
      </w:r>
      <w:hyperlink r:id="rId5" w:history="1">
        <w:r w:rsidR="004F4951" w:rsidRPr="00DE36A6">
          <w:rPr>
            <w:rStyle w:val="Hyperlink"/>
          </w:rPr>
          <w:t>bob.smith@test.com</w:t>
        </w:r>
      </w:hyperlink>
      <w:r w:rsidR="004F4951">
        <w:t xml:space="preserve"> and address “</w:t>
      </w:r>
      <w:r w:rsidR="004F4951">
        <w:t>12 somewhere avenue, AV12 C34, UK</w:t>
      </w:r>
      <w:r w:rsidR="004F4951">
        <w:t>”</w:t>
      </w:r>
      <w:r w:rsidR="00015F7F">
        <w:t xml:space="preserve"> is registered as an “A</w:t>
      </w:r>
      <w:r w:rsidR="00AB4834" w:rsidRPr="00AB4834">
        <w:t>pplicant</w:t>
      </w:r>
      <w:r w:rsidR="00015F7F">
        <w:t>”.</w:t>
      </w:r>
    </w:p>
    <w:p w:rsidR="00AB4834" w:rsidRDefault="00015F7F" w:rsidP="00AB4834">
      <w:pPr>
        <w:jc w:val="both"/>
      </w:pPr>
      <w:r>
        <w:t>Bob Smith has no previous applications.</w:t>
      </w:r>
    </w:p>
    <w:p w:rsidR="00015F7F" w:rsidRPr="00AB4834" w:rsidRDefault="00015F7F" w:rsidP="00AB4834">
      <w:pPr>
        <w:jc w:val="both"/>
      </w:pPr>
    </w:p>
    <w:p w:rsidR="00C2162A" w:rsidRDefault="00C2162A">
      <w:pPr>
        <w:rPr>
          <w:u w:val="single"/>
        </w:rPr>
      </w:pPr>
      <w:r>
        <w:rPr>
          <w:u w:val="single"/>
        </w:rPr>
        <w:br w:type="page"/>
      </w:r>
    </w:p>
    <w:p w:rsidR="00BE4754" w:rsidRPr="00BE4754" w:rsidRDefault="00BE4754" w:rsidP="00AB4834">
      <w:pPr>
        <w:rPr>
          <w:u w:val="single"/>
        </w:rPr>
      </w:pPr>
      <w:r w:rsidRPr="00BE4754">
        <w:rPr>
          <w:u w:val="single"/>
        </w:rPr>
        <w:lastRenderedPageBreak/>
        <w:t>Entering application</w:t>
      </w:r>
    </w:p>
    <w:p w:rsidR="00AB4834" w:rsidRPr="00AB4834" w:rsidRDefault="00BE4754" w:rsidP="00AB4834">
      <w:r>
        <w:t>Give a project page listing projects</w:t>
      </w:r>
    </w:p>
    <w:p w:rsidR="00AB4834" w:rsidRPr="00AB4834" w:rsidRDefault="00AB4834" w:rsidP="00AB4834">
      <w:r w:rsidRPr="00AB4834">
        <w:tab/>
        <w:t>Project A123: Lorem ipsum dolor sit amet</w:t>
      </w:r>
    </w:p>
    <w:p w:rsidR="00AB4834" w:rsidRPr="00AB4834" w:rsidRDefault="00AB4834" w:rsidP="00AB4834">
      <w:r w:rsidRPr="00AB4834">
        <w:tab/>
        <w:t>Project B256: Nunc in luctus mi.</w:t>
      </w:r>
    </w:p>
    <w:p w:rsidR="00AB4834" w:rsidRPr="00AB4834" w:rsidRDefault="00BE4754" w:rsidP="00AB4834">
      <w:r>
        <w:t xml:space="preserve">And </w:t>
      </w:r>
      <w:r w:rsidR="00AB4834" w:rsidRPr="00AB4834">
        <w:t xml:space="preserve"> Bob is </w:t>
      </w:r>
      <w:r>
        <w:t>viewing</w:t>
      </w:r>
      <w:r w:rsidR="00AB4834" w:rsidRPr="00AB4834">
        <w:t xml:space="preserve"> the project page</w:t>
      </w:r>
    </w:p>
    <w:p w:rsidR="00AB4834" w:rsidRPr="00AB4834" w:rsidRDefault="00AB4834" w:rsidP="00AB4834">
      <w:r w:rsidRPr="00AB4834">
        <w:t>when bob selects "apply now" for project A123</w:t>
      </w:r>
    </w:p>
    <w:p w:rsidR="00AB4834" w:rsidRPr="00AB4834" w:rsidRDefault="00AB4834" w:rsidP="00AB4834">
      <w:r w:rsidRPr="00AB4834">
        <w:t>then bob sees the login page</w:t>
      </w:r>
    </w:p>
    <w:p w:rsidR="00AB4834" w:rsidRPr="00AB4834" w:rsidRDefault="00AB4834" w:rsidP="00AB4834">
      <w:r>
        <w:rPr>
          <w:noProof/>
          <w:lang w:eastAsia="en-GB"/>
        </w:rPr>
        <w:drawing>
          <wp:inline distT="0" distB="0" distL="0" distR="0">
            <wp:extent cx="5734050" cy="5114925"/>
            <wp:effectExtent l="0" t="0" r="0" b="9525"/>
            <wp:docPr id="1" name="Picture 1" descr="C:\UCL_PG_ADMIN\doc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L_PG_ADMIN\doc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Default="00AB4834" w:rsidP="00AB4834"/>
    <w:p w:rsidR="00C2162A" w:rsidRDefault="00C2162A">
      <w:r>
        <w:br w:type="page"/>
      </w:r>
    </w:p>
    <w:p w:rsidR="00AB4834" w:rsidRPr="00AB4834" w:rsidRDefault="00AB4834" w:rsidP="00AB4834">
      <w:r w:rsidRPr="00AB4834">
        <w:lastRenderedPageBreak/>
        <w:t>Given bob is on the login page</w:t>
      </w:r>
    </w:p>
    <w:p w:rsidR="00AB4834" w:rsidRPr="00AB4834" w:rsidRDefault="00AB4834" w:rsidP="00AB4834">
      <w:r w:rsidRPr="00AB4834">
        <w:t>when bob enters correct credentials and submits</w:t>
      </w:r>
    </w:p>
    <w:p w:rsidR="00AB4834" w:rsidRPr="00AB4834" w:rsidRDefault="00AB4834" w:rsidP="00AB4834">
      <w:r w:rsidRPr="00AB4834">
        <w:t xml:space="preserve">then bob sees </w:t>
      </w:r>
    </w:p>
    <w:p w:rsidR="00AB4834" w:rsidRPr="00AB4834" w:rsidRDefault="00AB4834" w:rsidP="00AB4834">
      <w:r w:rsidRPr="00AB4834">
        <w:tab/>
        <w:t xml:space="preserve">a page with a section labelled "my applications" </w:t>
      </w:r>
    </w:p>
    <w:p w:rsidR="00AB4834" w:rsidRPr="00AB4834" w:rsidRDefault="00AB4834" w:rsidP="00AB4834">
      <w:r w:rsidRPr="00AB4834">
        <w:tab/>
        <w:t>with field "programme name" with value "A123 - Lorem ipsum dolor sit amet"</w:t>
      </w:r>
    </w:p>
    <w:p w:rsidR="00AB4834" w:rsidRPr="00AB4834" w:rsidRDefault="00AB4834" w:rsidP="00AB4834">
      <w:r w:rsidRPr="00AB4834">
        <w:tab/>
        <w:t>and field "Application Number" with a value</w:t>
      </w:r>
    </w:p>
    <w:p w:rsidR="00AB4834" w:rsidRPr="00AB4834" w:rsidRDefault="00AB4834" w:rsidP="00AB4834">
      <w:r w:rsidRPr="00AB4834">
        <w:tab/>
        <w:t xml:space="preserve">and sections labelled </w:t>
      </w:r>
    </w:p>
    <w:p w:rsidR="00AB4834" w:rsidRPr="00AB4834" w:rsidRDefault="00AB4834" w:rsidP="00AB4834">
      <w:r w:rsidRPr="00AB4834">
        <w:tab/>
      </w:r>
      <w:r w:rsidRPr="00AB4834">
        <w:tab/>
        <w:t>"personal details"</w:t>
      </w:r>
      <w:r w:rsidR="00390C6B">
        <w:t xml:space="preserve">, </w:t>
      </w:r>
      <w:r w:rsidRPr="00AB4834">
        <w:t>"address"</w:t>
      </w:r>
      <w:r w:rsidR="00390C6B">
        <w:t xml:space="preserve">, </w:t>
      </w:r>
      <w:r w:rsidRPr="00AB4834">
        <w:t>"qualifications"</w:t>
      </w:r>
      <w:r w:rsidR="00390C6B">
        <w:t xml:space="preserve">,  </w:t>
      </w:r>
      <w:r w:rsidRPr="00AB4834">
        <w:t>"Funding"</w:t>
      </w:r>
      <w:r w:rsidR="00390C6B">
        <w:t xml:space="preserve">,  </w:t>
      </w:r>
      <w:r w:rsidRPr="00AB4834">
        <w:t>"References"</w:t>
      </w:r>
      <w:r w:rsidR="00390C6B">
        <w:t>,</w:t>
      </w:r>
      <w:r w:rsidRPr="00AB4834">
        <w:tab/>
      </w:r>
      <w:r w:rsidRPr="00AB4834">
        <w:tab/>
        <w:t>"documents"</w:t>
      </w:r>
    </w:p>
    <w:p w:rsidR="00AB4834" w:rsidRDefault="009E7447" w:rsidP="00AB4834">
      <w:r>
        <w:rPr>
          <w:noProof/>
          <w:lang w:eastAsia="en-GB"/>
        </w:rPr>
        <w:drawing>
          <wp:inline distT="0" distB="0" distL="0" distR="0">
            <wp:extent cx="5731510" cy="5679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>
      <w:pPr>
        <w:rPr>
          <w:u w:val="single"/>
        </w:rPr>
      </w:pPr>
      <w:r>
        <w:rPr>
          <w:u w:val="single"/>
        </w:rPr>
        <w:br w:type="page"/>
      </w:r>
    </w:p>
    <w:p w:rsidR="00AB4834" w:rsidRPr="00DA7C5A" w:rsidRDefault="00DA7C5A" w:rsidP="00AB4834">
      <w:pPr>
        <w:rPr>
          <w:u w:val="single"/>
        </w:rPr>
      </w:pPr>
      <w:r w:rsidRPr="00DA7C5A">
        <w:rPr>
          <w:u w:val="single"/>
        </w:rPr>
        <w:lastRenderedPageBreak/>
        <w:t>Personal Details</w:t>
      </w:r>
    </w:p>
    <w:p w:rsidR="00AB4834" w:rsidRPr="00AB4834" w:rsidRDefault="00AB4834" w:rsidP="00AB4834">
      <w:r w:rsidRPr="00AB4834">
        <w:t>Given bob is viewing the my applications section for application number 123</w:t>
      </w:r>
    </w:p>
    <w:p w:rsidR="00AB4834" w:rsidRPr="00AB4834" w:rsidRDefault="00AB4834" w:rsidP="00AB4834">
      <w:r w:rsidRPr="00AB4834">
        <w:t xml:space="preserve">when bob selects the "personal details" section </w:t>
      </w:r>
    </w:p>
    <w:p w:rsidR="00AB4834" w:rsidRPr="00AB4834" w:rsidRDefault="00AB4834" w:rsidP="00AB4834">
      <w:r w:rsidRPr="00AB4834">
        <w:t xml:space="preserve">then bob will see a personal details record with </w:t>
      </w:r>
    </w:p>
    <w:p w:rsidR="00AB4834" w:rsidRPr="00AB4834" w:rsidRDefault="00AB4834" w:rsidP="00AB4834">
      <w:r w:rsidRPr="00AB4834">
        <w:tab/>
        <w:t>"First name"  with value "Bob"</w:t>
      </w:r>
    </w:p>
    <w:p w:rsidR="00AB4834" w:rsidRPr="00AB4834" w:rsidRDefault="00AB4834" w:rsidP="00AB4834">
      <w:r w:rsidRPr="00AB4834">
        <w:tab/>
        <w:t>"last name" with value "smith"</w:t>
      </w:r>
    </w:p>
    <w:p w:rsidR="00AB4834" w:rsidRPr="00AB4834" w:rsidRDefault="00AB4834" w:rsidP="00AB4834">
      <w:r w:rsidRPr="00AB4834">
        <w:tab/>
        <w:t>"email"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ab/>
      </w:r>
      <w:r w:rsidR="00E12465">
        <w:rPr>
          <w:noProof/>
          <w:lang w:eastAsia="en-GB"/>
        </w:rPr>
        <w:drawing>
          <wp:inline distT="0" distB="0" distL="0" distR="0" wp14:anchorId="715D2B83" wp14:editId="1E5B46F0">
            <wp:extent cx="5724525" cy="5514975"/>
            <wp:effectExtent l="0" t="0" r="9525" b="9525"/>
            <wp:docPr id="10" name="Picture 10" descr="C:\UCL_PG_ADMIN\docs\personalDetail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CL_PG_ADMIN\docs\personalDetails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6B" w:rsidRDefault="00390C6B" w:rsidP="00AB4834"/>
    <w:p w:rsidR="00AB4834" w:rsidRPr="00AB4834" w:rsidRDefault="00390C6B" w:rsidP="00AB4834">
      <w:r>
        <w:br w:type="page"/>
      </w:r>
      <w:r w:rsidR="00AB4834" w:rsidRPr="00AB4834">
        <w:lastRenderedPageBreak/>
        <w:t xml:space="preserve">Given bob is viewing the personal details section for application number 123  </w:t>
      </w:r>
    </w:p>
    <w:p w:rsidR="00AB4834" w:rsidRPr="00AB4834" w:rsidRDefault="00AB4834" w:rsidP="00AB4834">
      <w:r w:rsidRPr="00AB4834">
        <w:t xml:space="preserve">when bob chooses to view the personal details record </w:t>
      </w:r>
    </w:p>
    <w:p w:rsidR="00AB4834" w:rsidRPr="00AB4834" w:rsidRDefault="00AB4834" w:rsidP="00AB4834">
      <w:r w:rsidRPr="00AB4834">
        <w:t>then bob will see a record details section displaying</w:t>
      </w:r>
    </w:p>
    <w:p w:rsidR="00AB4834" w:rsidRPr="00AB4834" w:rsidRDefault="00AB4834" w:rsidP="00AB4834">
      <w:r w:rsidRPr="00AB4834">
        <w:tab/>
        <w:t>"First name"  with value "Bob"</w:t>
      </w:r>
    </w:p>
    <w:p w:rsidR="00AB4834" w:rsidRPr="00AB4834" w:rsidRDefault="00AB4834" w:rsidP="00AB4834">
      <w:r w:rsidRPr="00AB4834">
        <w:tab/>
        <w:t>"last name" with value "smith"</w:t>
      </w:r>
    </w:p>
    <w:p w:rsidR="00AB4834" w:rsidRPr="00AB4834" w:rsidRDefault="00AB4834" w:rsidP="00AB4834">
      <w:r w:rsidRPr="00AB4834">
        <w:tab/>
        <w:t>"email" with value "bob.smith@test.com"</w:t>
      </w:r>
    </w:p>
    <w:p w:rsidR="00AB4834" w:rsidRPr="00AB4834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 wp14:anchorId="2EBD32E4" wp14:editId="2B56162B">
            <wp:extent cx="5724525" cy="1695450"/>
            <wp:effectExtent l="0" t="0" r="9525" b="0"/>
            <wp:docPr id="11" name="Picture 11" descr="C:\UCL_PG_ADMIN\docs\personalDetails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CL_PG_ADMIN\docs\personalDetails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is viewing the personal details section for application number 123  </w:t>
      </w:r>
    </w:p>
    <w:p w:rsidR="00AB4834" w:rsidRPr="00AB4834" w:rsidRDefault="00AB4834" w:rsidP="00AB4834">
      <w:r w:rsidRPr="00AB4834">
        <w:t xml:space="preserve">when bob chooses to edit the personal details record </w:t>
      </w:r>
    </w:p>
    <w:p w:rsidR="00AB4834" w:rsidRPr="00AB4834" w:rsidRDefault="00AB4834" w:rsidP="00AB4834">
      <w:r w:rsidRPr="00AB4834">
        <w:t xml:space="preserve">then bob will see a record details section with editable fields </w:t>
      </w:r>
    </w:p>
    <w:p w:rsidR="00AB4834" w:rsidRPr="00AB4834" w:rsidRDefault="00AB4834" w:rsidP="00AB4834">
      <w:r w:rsidRPr="00AB4834">
        <w:tab/>
        <w:t>"First name"  with value "Bob"</w:t>
      </w:r>
    </w:p>
    <w:p w:rsidR="00AB4834" w:rsidRPr="00AB4834" w:rsidRDefault="00AB4834" w:rsidP="00AB4834">
      <w:r w:rsidRPr="00AB4834">
        <w:tab/>
        <w:t>"last name" with value "smith"</w:t>
      </w:r>
    </w:p>
    <w:p w:rsidR="00AB4834" w:rsidRPr="00AB4834" w:rsidRDefault="00AB4834" w:rsidP="00AB4834">
      <w:r w:rsidRPr="00AB4834">
        <w:tab/>
        <w:t>"email" with value "bob.smith@test.com"</w:t>
      </w:r>
    </w:p>
    <w:p w:rsidR="00390C6B" w:rsidRDefault="00015F7F" w:rsidP="00AB4834">
      <w:r>
        <w:rPr>
          <w:noProof/>
          <w:lang w:eastAsia="en-GB"/>
        </w:rPr>
        <w:drawing>
          <wp:inline distT="0" distB="0" distL="0" distR="0" wp14:anchorId="209D3216" wp14:editId="49972DE3">
            <wp:extent cx="5724525" cy="1695450"/>
            <wp:effectExtent l="0" t="0" r="9525" b="0"/>
            <wp:docPr id="12" name="Picture 12" descr="C:\UCL_PG_ADMIN\docs\personalDetails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CL_PG_ADMIN\docs\personalDetails_ed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390C6B" w:rsidRDefault="00390C6B">
      <w:r>
        <w:br w:type="page"/>
      </w:r>
    </w:p>
    <w:p w:rsidR="00AB4834" w:rsidRPr="00AB4834" w:rsidRDefault="00AB4834" w:rsidP="00AB4834">
      <w:r w:rsidRPr="00AB4834">
        <w:lastRenderedPageBreak/>
        <w:t xml:space="preserve">Given bob has chosen to edit personal details for application number 123  </w:t>
      </w:r>
    </w:p>
    <w:p w:rsidR="00AB4834" w:rsidRPr="00AB4834" w:rsidRDefault="00AB4834" w:rsidP="00AB4834">
      <w:r w:rsidRPr="00AB4834">
        <w:t xml:space="preserve">when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  <w:t xml:space="preserve">and choses to close  </w:t>
      </w:r>
    </w:p>
    <w:p w:rsidR="00AB4834" w:rsidRPr="00AB4834" w:rsidRDefault="00AB4834" w:rsidP="00AB4834">
      <w:r w:rsidRPr="00AB4834">
        <w:t xml:space="preserve">then record details section disappears and </w:t>
      </w:r>
    </w:p>
    <w:p w:rsidR="00AB4834" w:rsidRPr="00AB4834" w:rsidRDefault="00AB4834" w:rsidP="00AB4834">
      <w:r w:rsidRPr="00AB4834">
        <w:tab/>
        <w:t xml:space="preserve">bob will see a </w:t>
      </w:r>
      <w:r w:rsidR="00390C6B">
        <w:t>personal</w:t>
      </w:r>
      <w:r w:rsidRPr="00AB4834">
        <w:t xml:space="preserve"> details record with </w:t>
      </w:r>
    </w:p>
    <w:p w:rsidR="00AB4834" w:rsidRPr="00AB4834" w:rsidRDefault="00AB4834" w:rsidP="00AB4834">
      <w:r w:rsidRPr="00AB4834">
        <w:tab/>
        <w:t>"First name"  with value "Bob"</w:t>
      </w:r>
    </w:p>
    <w:p w:rsidR="00AB4834" w:rsidRPr="00AB4834" w:rsidRDefault="00AB4834" w:rsidP="00AB4834">
      <w:r w:rsidRPr="00AB4834">
        <w:tab/>
        <w:t>"last name" with value "smith"</w:t>
      </w:r>
    </w:p>
    <w:p w:rsidR="00AB4834" w:rsidRPr="00AB4834" w:rsidRDefault="00AB4834" w:rsidP="00AB4834">
      <w:r w:rsidRPr="00AB4834">
        <w:tab/>
        <w:t>"email"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has chosen to edit personal details for application number 123  </w:t>
      </w:r>
    </w:p>
    <w:p w:rsidR="00AB4834" w:rsidRPr="00AB4834" w:rsidRDefault="00AB4834" w:rsidP="00AB4834">
      <w:r w:rsidRPr="00AB4834">
        <w:t xml:space="preserve">when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  <w:t xml:space="preserve">and choses to save </w:t>
      </w:r>
    </w:p>
    <w:p w:rsidR="00AB4834" w:rsidRPr="00AB4834" w:rsidRDefault="00AB4834" w:rsidP="00AB4834">
      <w:r w:rsidRPr="00AB4834">
        <w:t xml:space="preserve">then record details section disappears and bob will see a personal details record with </w:t>
      </w:r>
    </w:p>
    <w:p w:rsidR="00AB4834" w:rsidRPr="00AB4834" w:rsidRDefault="00AB4834" w:rsidP="00AB4834">
      <w:r w:rsidRPr="00AB4834">
        <w:tab/>
        <w:t>"First name"  with value "Robert"</w:t>
      </w:r>
    </w:p>
    <w:p w:rsidR="00AB4834" w:rsidRPr="00AB4834" w:rsidRDefault="00AB4834" w:rsidP="00AB4834">
      <w:r w:rsidRPr="00AB4834">
        <w:tab/>
        <w:t>"last name" with value "Jones"</w:t>
      </w:r>
    </w:p>
    <w:p w:rsidR="00AB4834" w:rsidRPr="00AB4834" w:rsidRDefault="00AB4834" w:rsidP="00AB4834">
      <w:r w:rsidRPr="00AB4834">
        <w:tab/>
        <w:t>"email" with value "rjones@test.com"</w:t>
      </w:r>
    </w:p>
    <w:p w:rsidR="009E2CD1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 wp14:anchorId="47C84AA3" wp14:editId="69E41BA4">
            <wp:extent cx="5724525" cy="704850"/>
            <wp:effectExtent l="0" t="0" r="9525" b="0"/>
            <wp:docPr id="13" name="Picture 13" descr="C:\UCL_PG_ADMIN\docs\personalDetails_record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CL_PG_ADMIN\docs\personalDetails_record_Edit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79" w:rsidRDefault="005F7279" w:rsidP="00AB4834"/>
    <w:p w:rsidR="005F7279" w:rsidRDefault="005F7279">
      <w:r>
        <w:br w:type="page"/>
      </w:r>
    </w:p>
    <w:p w:rsidR="00C2162A" w:rsidRDefault="005F7279" w:rsidP="005F7279">
      <w:pPr>
        <w:rPr>
          <w:u w:val="single"/>
        </w:rPr>
      </w:pPr>
      <w:r w:rsidRPr="005F7279">
        <w:rPr>
          <w:u w:val="single"/>
        </w:rPr>
        <w:lastRenderedPageBreak/>
        <w:t>Address</w:t>
      </w:r>
    </w:p>
    <w:p w:rsidR="005F7279" w:rsidRPr="005F7279" w:rsidRDefault="00C2162A" w:rsidP="005F7279">
      <w:pPr>
        <w:rPr>
          <w:u w:val="single"/>
        </w:rPr>
      </w:pPr>
      <w:bookmarkStart w:id="0" w:name="_GoBack"/>
      <w:bookmarkEnd w:id="0"/>
      <w:r>
        <w:rPr>
          <w:noProof/>
          <w:u w:val="single"/>
          <w:lang w:eastAsia="en-GB"/>
        </w:rPr>
        <w:drawing>
          <wp:inline distT="0" distB="0" distL="0" distR="0" wp14:anchorId="60B859F6" wp14:editId="1B600AB6">
            <wp:extent cx="5724525" cy="6562725"/>
            <wp:effectExtent l="0" t="0" r="9525" b="9525"/>
            <wp:docPr id="3" name="Picture 3" descr="C:\UCL_PG_ADMIN\docs\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CL_PG_ADMIN\docs\addr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79" w:rsidRDefault="005F7279" w:rsidP="005F7279">
      <w:r>
        <w:t>Given bob is viewing the my applications section for application number 123</w:t>
      </w:r>
    </w:p>
    <w:p w:rsidR="005F7279" w:rsidRDefault="005F7279" w:rsidP="005F7279">
      <w:r>
        <w:t xml:space="preserve">when bob selects the "address" section </w:t>
      </w:r>
    </w:p>
    <w:p w:rsidR="005F7279" w:rsidRDefault="005F7279" w:rsidP="005F7279">
      <w:r>
        <w:t>then bob will see a address record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ab/>
      </w:r>
    </w:p>
    <w:p w:rsidR="005F7279" w:rsidRDefault="005F7279" w:rsidP="005F7279">
      <w:r>
        <w:lastRenderedPageBreak/>
        <w:t xml:space="preserve">Given bob is viewing the address section for application number 123  </w:t>
      </w:r>
    </w:p>
    <w:p w:rsidR="005F7279" w:rsidRDefault="005F7279" w:rsidP="005F7279">
      <w:r>
        <w:t xml:space="preserve">when bob chooses to view the address record </w:t>
      </w:r>
    </w:p>
    <w:p w:rsidR="005F7279" w:rsidRDefault="005F7279" w:rsidP="005F7279">
      <w:r>
        <w:t>then bob will see a record details section displaying</w:t>
      </w:r>
    </w:p>
    <w:p w:rsidR="005F7279" w:rsidRDefault="005F7279" w:rsidP="005F7279">
      <w:r>
        <w:tab/>
        <w:t xml:space="preserve"> "12 somewhere avenue, AV12 C34, UK"</w:t>
      </w:r>
    </w:p>
    <w:p w:rsidR="005F7279" w:rsidRDefault="005F7279" w:rsidP="005F7279"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is viewing the address section for application number 123  </w:t>
      </w:r>
    </w:p>
    <w:p w:rsidR="005F7279" w:rsidRDefault="005F7279" w:rsidP="005F7279">
      <w:r>
        <w:t xml:space="preserve">when bob chooses to edit the address record </w:t>
      </w:r>
    </w:p>
    <w:p w:rsidR="005F7279" w:rsidRDefault="005F7279" w:rsidP="005F7279">
      <w:r>
        <w:t>then bob will see a record details section with editable field</w:t>
      </w:r>
    </w:p>
    <w:p w:rsidR="005F7279" w:rsidRDefault="005F7279" w:rsidP="005F7279">
      <w:r>
        <w:tab/>
        <w:t>"address"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has chosen to edit address for application number 123  </w:t>
      </w:r>
    </w:p>
    <w:p w:rsidR="005F7279" w:rsidRDefault="005F7279" w:rsidP="005F7279">
      <w:r>
        <w:t xml:space="preserve">when bob enters </w:t>
      </w:r>
    </w:p>
    <w:p w:rsidR="005F7279" w:rsidRDefault="005F7279" w:rsidP="005F7279">
      <w:r>
        <w:tab/>
        <w:t>"12 anywhere road, AV12 C34, UK"</w:t>
      </w:r>
      <w:r>
        <w:tab/>
      </w:r>
    </w:p>
    <w:p w:rsidR="005F7279" w:rsidRDefault="005F7279" w:rsidP="005F7279">
      <w:r>
        <w:tab/>
        <w:t>and choses to close</w:t>
      </w:r>
    </w:p>
    <w:p w:rsidR="005F7279" w:rsidRDefault="005F7279" w:rsidP="005F7279">
      <w:r>
        <w:t xml:space="preserve">then record details section disappears and </w:t>
      </w:r>
    </w:p>
    <w:p w:rsidR="005F7279" w:rsidRDefault="005F7279" w:rsidP="005F7279">
      <w:r>
        <w:tab/>
        <w:t xml:space="preserve"> bob will see a address record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has chosen to edit address for application number 123  </w:t>
      </w:r>
    </w:p>
    <w:p w:rsidR="005F7279" w:rsidRDefault="005F7279" w:rsidP="005F7279">
      <w:r>
        <w:t xml:space="preserve">when bob enters </w:t>
      </w:r>
    </w:p>
    <w:p w:rsidR="005F7279" w:rsidRDefault="005F7279" w:rsidP="005F7279">
      <w:r>
        <w:tab/>
        <w:t>"12 anywhere road, AV12 C34, UK"</w:t>
      </w:r>
      <w:r>
        <w:tab/>
      </w:r>
    </w:p>
    <w:p w:rsidR="005F7279" w:rsidRDefault="005F7279" w:rsidP="005F7279">
      <w:r>
        <w:tab/>
        <w:t>and choses to save</w:t>
      </w:r>
    </w:p>
    <w:p w:rsidR="005F7279" w:rsidRDefault="005F7279" w:rsidP="005F7279">
      <w:r>
        <w:t xml:space="preserve">then record details section disappears and </w:t>
      </w:r>
    </w:p>
    <w:p w:rsidR="005F7279" w:rsidRDefault="005F7279" w:rsidP="005F7279">
      <w:r>
        <w:tab/>
        <w:t xml:space="preserve"> bob will see a address record with value "12 anywhere road, AV12 C34, UK"</w:t>
      </w:r>
      <w:r>
        <w:tab/>
      </w:r>
    </w:p>
    <w:p w:rsidR="005F7279" w:rsidRPr="00AB4834" w:rsidRDefault="005F7279" w:rsidP="005F7279">
      <w:r>
        <w:tab/>
      </w:r>
    </w:p>
    <w:sectPr w:rsidR="005F7279" w:rsidRPr="00AB48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34"/>
    <w:rsid w:val="00015F7F"/>
    <w:rsid w:val="00390C6B"/>
    <w:rsid w:val="004A5866"/>
    <w:rsid w:val="004F4951"/>
    <w:rsid w:val="005B263B"/>
    <w:rsid w:val="005F7279"/>
    <w:rsid w:val="00712E94"/>
    <w:rsid w:val="008D341E"/>
    <w:rsid w:val="009E2CD1"/>
    <w:rsid w:val="009E7447"/>
    <w:rsid w:val="00AB4834"/>
    <w:rsid w:val="00B75CB0"/>
    <w:rsid w:val="00BE4754"/>
    <w:rsid w:val="00C2162A"/>
    <w:rsid w:val="00DA7C5A"/>
    <w:rsid w:val="00E12465"/>
    <w:rsid w:val="00F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9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bob.smith@test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Paludan</dc:creator>
  <cp:lastModifiedBy>Karen Paludan</cp:lastModifiedBy>
  <cp:revision>9</cp:revision>
  <dcterms:created xsi:type="dcterms:W3CDTF">2012-02-16T11:33:00Z</dcterms:created>
  <dcterms:modified xsi:type="dcterms:W3CDTF">2012-02-16T12:41:00Z</dcterms:modified>
</cp:coreProperties>
</file>