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6FB9" w14:textId="77777777" w:rsidR="00EA67F1" w:rsidRDefault="00EA67F1">
      <w:pPr>
        <w:spacing w:after="0"/>
        <w:ind w:left="-1440" w:right="10466"/>
      </w:pPr>
    </w:p>
    <w:tbl>
      <w:tblPr>
        <w:tblStyle w:val="TableGrid"/>
        <w:tblW w:w="10906" w:type="dxa"/>
        <w:tblInd w:w="-938" w:type="dxa"/>
        <w:tblCellMar>
          <w:top w:w="948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6"/>
      </w:tblGrid>
      <w:tr w:rsidR="00EA67F1" w14:paraId="2FC25B7F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E391301" w14:textId="77777777" w:rsidR="00EA67F1" w:rsidRDefault="009A71BE">
            <w:pPr>
              <w:spacing w:after="220"/>
              <w:ind w:right="8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CONTENTS </w:t>
            </w:r>
          </w:p>
          <w:p w14:paraId="0E9ADE84" w14:textId="77777777" w:rsidR="00EA67F1" w:rsidRDefault="009A71BE">
            <w:pPr>
              <w:spacing w:after="181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Sl.No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Chapter Name                                                     Page no    </w:t>
            </w:r>
          </w:p>
          <w:p w14:paraId="66571690" w14:textId="77777777" w:rsidR="00EA67F1" w:rsidRDefault="009A71BE">
            <w:pPr>
              <w:numPr>
                <w:ilvl w:val="0"/>
                <w:numId w:val="1"/>
              </w:numPr>
              <w:spacing w:after="213"/>
              <w:ind w:hanging="19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INTRODUCTION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097D63" w14:textId="77777777" w:rsidR="00EA67F1" w:rsidRDefault="009A71BE">
            <w:pPr>
              <w:numPr>
                <w:ilvl w:val="1"/>
                <w:numId w:val="1"/>
              </w:numPr>
              <w:spacing w:after="216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Overview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  <w:p w14:paraId="251C0819" w14:textId="77777777" w:rsidR="00EA67F1" w:rsidRDefault="009A71BE">
            <w:pPr>
              <w:numPr>
                <w:ilvl w:val="1"/>
                <w:numId w:val="1"/>
              </w:numPr>
              <w:spacing w:after="218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Statement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  <w:p w14:paraId="3F6F6559" w14:textId="77777777" w:rsidR="00EA67F1" w:rsidRDefault="009A71BE">
            <w:pPr>
              <w:numPr>
                <w:ilvl w:val="1"/>
                <w:numId w:val="1"/>
              </w:numPr>
              <w:spacing w:after="218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>Motivat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ion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  <w:p w14:paraId="2F8FDF00" w14:textId="77777777" w:rsidR="00EA67F1" w:rsidRDefault="009A71BE">
            <w:pPr>
              <w:numPr>
                <w:ilvl w:val="1"/>
                <w:numId w:val="1"/>
              </w:numPr>
              <w:spacing w:after="216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Technologies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  <w:p w14:paraId="3D6ACA68" w14:textId="77777777" w:rsidR="00EA67F1" w:rsidRDefault="009A71BE">
            <w:pPr>
              <w:numPr>
                <w:ilvl w:val="1"/>
                <w:numId w:val="1"/>
              </w:numPr>
              <w:spacing w:after="223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Applications of Mobile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Application  Development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  <w:p w14:paraId="44E3D597" w14:textId="77777777" w:rsidR="00EA67F1" w:rsidRDefault="009A71BE">
            <w:pPr>
              <w:numPr>
                <w:ilvl w:val="0"/>
                <w:numId w:val="1"/>
              </w:numPr>
              <w:spacing w:after="211"/>
              <w:ind w:hanging="19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                                  3 </w:t>
            </w:r>
          </w:p>
          <w:p w14:paraId="7385EB94" w14:textId="77777777" w:rsidR="00EA67F1" w:rsidRDefault="009A71BE">
            <w:pPr>
              <w:numPr>
                <w:ilvl w:val="1"/>
                <w:numId w:val="1"/>
              </w:numPr>
              <w:spacing w:after="218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Specification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  <w:p w14:paraId="73AB71EA" w14:textId="77777777" w:rsidR="00EA67F1" w:rsidRDefault="009A71BE">
            <w:pPr>
              <w:numPr>
                <w:ilvl w:val="1"/>
                <w:numId w:val="1"/>
              </w:numPr>
              <w:spacing w:after="216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Hardware Specification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3 </w:t>
            </w:r>
          </w:p>
          <w:p w14:paraId="133E269B" w14:textId="77777777" w:rsidR="00EA67F1" w:rsidRDefault="009A71BE">
            <w:pPr>
              <w:numPr>
                <w:ilvl w:val="1"/>
                <w:numId w:val="1"/>
              </w:numPr>
              <w:spacing w:after="223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Characteristics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  <w:p w14:paraId="525BC0E1" w14:textId="77777777" w:rsidR="00EA67F1" w:rsidRDefault="009A71BE">
            <w:pPr>
              <w:numPr>
                <w:ilvl w:val="0"/>
                <w:numId w:val="1"/>
              </w:numPr>
              <w:spacing w:after="213"/>
              <w:ind w:hanging="19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DESIGN                                                                4 </w:t>
            </w:r>
          </w:p>
          <w:p w14:paraId="250356E6" w14:textId="77777777" w:rsidR="00EA67F1" w:rsidRDefault="009A71BE">
            <w:pPr>
              <w:numPr>
                <w:ilvl w:val="1"/>
                <w:numId w:val="1"/>
              </w:numPr>
              <w:spacing w:after="216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Proposed System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  <w:p w14:paraId="0C298342" w14:textId="77777777" w:rsidR="00EA67F1" w:rsidRDefault="009A71BE">
            <w:pPr>
              <w:numPr>
                <w:ilvl w:val="1"/>
                <w:numId w:val="1"/>
              </w:numPr>
              <w:spacing w:after="218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eatures of System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  <w:p w14:paraId="2F9D3C51" w14:textId="77777777" w:rsidR="00EA67F1" w:rsidRDefault="009A71BE">
            <w:pPr>
              <w:numPr>
                <w:ilvl w:val="1"/>
                <w:numId w:val="1"/>
              </w:numPr>
              <w:spacing w:after="216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  <w:p w14:paraId="3E1FB1E3" w14:textId="77777777" w:rsidR="00EA67F1" w:rsidRDefault="009A71BE">
            <w:pPr>
              <w:numPr>
                <w:ilvl w:val="1"/>
                <w:numId w:val="1"/>
              </w:numPr>
              <w:spacing w:after="223"/>
              <w:ind w:hanging="19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  <w:p w14:paraId="60F82FB9" w14:textId="77777777" w:rsidR="00EA67F1" w:rsidRDefault="009A71BE">
            <w:pPr>
              <w:numPr>
                <w:ilvl w:val="0"/>
                <w:numId w:val="1"/>
              </w:numPr>
              <w:spacing w:after="211"/>
              <w:ind w:hanging="19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IMPLEMENTATION                                                          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E2CA2D" w14:textId="77777777" w:rsidR="0097484A" w:rsidRDefault="0097484A" w:rsidP="0097484A">
            <w:pPr>
              <w:spacing w:after="218"/>
              <w:rPr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4.1                           </w:t>
            </w:r>
            <w:r w:rsidR="009A71BE">
              <w:rPr>
                <w:rFonts w:ascii="Times New Roman" w:eastAsia="Times New Roman" w:hAnsi="Times New Roman" w:cs="Times New Roman"/>
                <w:sz w:val="24"/>
              </w:rPr>
              <w:t xml:space="preserve">Module Description                                                                </w:t>
            </w:r>
            <w:r w:rsidR="009A71BE"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</w:p>
          <w:p w14:paraId="5891F778" w14:textId="6FF240FC" w:rsidR="00EA67F1" w:rsidRPr="0097484A" w:rsidRDefault="0097484A" w:rsidP="0097484A">
            <w:pPr>
              <w:spacing w:after="218"/>
              <w:rPr>
                <w:bCs/>
              </w:rPr>
            </w:pPr>
            <w:r w:rsidRPr="0097484A">
              <w:rPr>
                <w:rFonts w:ascii="Times New Roman" w:hAnsi="Times New Roman" w:cs="Times New Roman"/>
                <w:bCs/>
                <w:sz w:val="24"/>
                <w:szCs w:val="24"/>
              </w:rPr>
              <w:t>4.2                           Source Code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</w:t>
            </w:r>
            <w:r w:rsidRPr="009748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72CF9DEB" w14:textId="77777777" w:rsidR="00EA67F1" w:rsidRDefault="009A71BE">
            <w:pPr>
              <w:numPr>
                <w:ilvl w:val="0"/>
                <w:numId w:val="1"/>
              </w:numPr>
              <w:spacing w:after="218"/>
              <w:ind w:hanging="19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13 </w:t>
            </w:r>
          </w:p>
          <w:p w14:paraId="57EC598B" w14:textId="0AF310DB" w:rsidR="007B2E2D" w:rsidRPr="007B2E2D" w:rsidRDefault="009A71BE">
            <w:pPr>
              <w:numPr>
                <w:ilvl w:val="0"/>
                <w:numId w:val="1"/>
              </w:numPr>
              <w:spacing w:after="0"/>
              <w:ind w:hanging="19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CONCLUSION AND FUTURE ENHANCEMENT        20  </w:t>
            </w:r>
            <w:r w:rsidR="007B2E2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</w:t>
            </w:r>
          </w:p>
          <w:p w14:paraId="67114224" w14:textId="77777777" w:rsidR="007B2E2D" w:rsidRDefault="007B2E2D" w:rsidP="007B2E2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A80EEF9" w14:textId="27B02C21" w:rsidR="00EA67F1" w:rsidRDefault="007B2E2D" w:rsidP="007B2E2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42AB7">
              <w:rPr>
                <w:rFonts w:ascii="Times New Roman" w:eastAsia="Times New Roman" w:hAnsi="Times New Roman" w:cs="Times New Roman"/>
                <w:bCs/>
                <w:sz w:val="24"/>
              </w:rPr>
              <w:t>6.1                           Conclusion</w:t>
            </w:r>
            <w:r w:rsidR="009A71BE" w:rsidRPr="00E42AB7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 w:rsidR="009A71BE" w:rsidRPr="00E42AB7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       </w:t>
            </w:r>
            <w:r w:rsidR="00E42AB7" w:rsidRPr="00E42AB7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                                                                  </w:t>
            </w:r>
            <w:r w:rsidR="00E42AB7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 w:rsidR="00E42AB7"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  <w:p w14:paraId="30C1F36F" w14:textId="0D915C2C" w:rsidR="007B2E2D" w:rsidRDefault="00E42AB7" w:rsidP="007B2E2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C3FBA7F" w14:textId="2AA83791" w:rsidR="007B2E2D" w:rsidRDefault="007B2E2D" w:rsidP="007B2E2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42AB7">
              <w:rPr>
                <w:rFonts w:ascii="Times New Roman" w:eastAsia="Times New Roman" w:hAnsi="Times New Roman" w:cs="Times New Roman"/>
                <w:bCs/>
                <w:sz w:val="24"/>
              </w:rPr>
              <w:t>6.2                           Future Enhancement</w:t>
            </w:r>
            <w:r w:rsidR="00E42AB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20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678D6AB" w14:textId="77777777" w:rsidR="007B2E2D" w:rsidRDefault="007B2E2D" w:rsidP="007B2E2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1EA2CB8" w14:textId="2DEAE914" w:rsidR="007B2E2D" w:rsidRPr="007B2E2D" w:rsidRDefault="007B2E2D" w:rsidP="007B2E2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42AB7">
              <w:rPr>
                <w:rFonts w:ascii="Times New Roman" w:eastAsia="Times New Roman" w:hAnsi="Times New Roman" w:cs="Times New Roman"/>
                <w:bCs/>
                <w:sz w:val="24"/>
              </w:rPr>
              <w:t>6.3                           References</w:t>
            </w:r>
            <w:r w:rsidR="00E42AB7" w:rsidRPr="00E42AB7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                     </w:t>
            </w:r>
            <w:r w:rsidR="00E42AB7" w:rsidRPr="00E42AB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</w:t>
            </w:r>
            <w:r w:rsidR="00E42AB7">
              <w:rPr>
                <w:rFonts w:ascii="Times New Roman" w:eastAsia="Times New Roman" w:hAnsi="Times New Roman" w:cs="Times New Roman"/>
                <w:b/>
                <w:sz w:val="24"/>
              </w:rPr>
              <w:t>21</w:t>
            </w:r>
          </w:p>
        </w:tc>
      </w:tr>
    </w:tbl>
    <w:p w14:paraId="4E3CEA02" w14:textId="77777777" w:rsidR="00EA67F1" w:rsidRDefault="00EA67F1">
      <w:pPr>
        <w:spacing w:after="0"/>
        <w:ind w:left="-1440" w:right="10466"/>
      </w:pPr>
    </w:p>
    <w:tbl>
      <w:tblPr>
        <w:tblStyle w:val="TableGrid"/>
        <w:tblW w:w="10906" w:type="dxa"/>
        <w:tblInd w:w="-938" w:type="dxa"/>
        <w:tblCellMar>
          <w:top w:w="948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6"/>
      </w:tblGrid>
      <w:tr w:rsidR="00EA67F1" w14:paraId="46FCDECB" w14:textId="77777777">
        <w:trPr>
          <w:trHeight w:val="15838"/>
        </w:trPr>
        <w:tc>
          <w:tcPr>
            <w:tcW w:w="109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1EA2486" w14:textId="77777777" w:rsidR="00EA67F1" w:rsidRDefault="009A71BE">
            <w:pPr>
              <w:spacing w:after="22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                                          LIST OF FIGURES </w:t>
            </w:r>
          </w:p>
          <w:p w14:paraId="5E87DB54" w14:textId="77777777" w:rsidR="00EA67F1" w:rsidRDefault="009A71BE">
            <w:pPr>
              <w:spacing w:after="21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Figure.No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Figure Name  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Page.No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1CF61DA1" w14:textId="77777777" w:rsidR="00EA67F1" w:rsidRDefault="009A71BE">
            <w:pPr>
              <w:spacing w:after="17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3.4.1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Room Database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DB637C" w14:textId="77777777" w:rsidR="00EA67F1" w:rsidRDefault="009A71BE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5.1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Login Page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845628" w14:textId="77777777" w:rsidR="00EA67F1" w:rsidRDefault="009A71BE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5.2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Register Page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E9E24D" w14:textId="77777777" w:rsidR="00EA67F1" w:rsidRDefault="009A71BE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5.3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User Profile Page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9B4610" w14:textId="77777777" w:rsidR="00EA67F1" w:rsidRDefault="009A71BE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5.4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Restaurants Page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DBC674" w14:textId="77777777" w:rsidR="00EA67F1" w:rsidRDefault="009A71BE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5.5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Menu Page of Restaurant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592688" w14:textId="77777777" w:rsidR="00EA67F1" w:rsidRDefault="009A71BE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5.6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Proceed to Cart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2819CE" w14:textId="77777777" w:rsidR="00EA67F1" w:rsidRDefault="009A71BE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5.7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Order Confirmed Page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72CAFA" w14:textId="77777777" w:rsidR="00EA67F1" w:rsidRDefault="009A71BE">
            <w:pPr>
              <w:spacing w:after="2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E1BC2D" w14:textId="77777777" w:rsidR="00EA67F1" w:rsidRDefault="009A71B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</w:p>
        </w:tc>
      </w:tr>
    </w:tbl>
    <w:p w14:paraId="6DFBE06B" w14:textId="77777777" w:rsidR="009A71BE" w:rsidRDefault="009A71BE"/>
    <w:sectPr w:rsidR="009A71BE">
      <w:pgSz w:w="11906" w:h="16838"/>
      <w:pgMar w:top="502" w:right="1440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187"/>
    <w:multiLevelType w:val="multilevel"/>
    <w:tmpl w:val="88C6B31E"/>
    <w:lvl w:ilvl="0">
      <w:start w:val="1"/>
      <w:numFmt w:val="decimal"/>
      <w:lvlText w:val="%1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886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7F1"/>
    <w:rsid w:val="00602C88"/>
    <w:rsid w:val="007B2E2D"/>
    <w:rsid w:val="0097484A"/>
    <w:rsid w:val="009A71BE"/>
    <w:rsid w:val="00E42AB7"/>
    <w:rsid w:val="00E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A204"/>
  <w15:docId w15:val="{C360713B-30D6-45D6-AAA1-4C2B561D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918431001339</dc:creator>
  <cp:keywords/>
  <cp:lastModifiedBy>Prithviraj Patil</cp:lastModifiedBy>
  <cp:revision>3</cp:revision>
  <dcterms:created xsi:type="dcterms:W3CDTF">2022-07-16T06:28:00Z</dcterms:created>
  <dcterms:modified xsi:type="dcterms:W3CDTF">2022-07-16T06:34:00Z</dcterms:modified>
</cp:coreProperties>
</file>