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DDBA1" w14:textId="77777777" w:rsidR="00C55A99" w:rsidRPr="00C55A99" w:rsidRDefault="00C55A99">
      <w:pPr>
        <w:rPr>
          <w:lang w:val="fr-FR"/>
        </w:rPr>
      </w:pPr>
      <w:r w:rsidRPr="00C55A99">
        <w:rPr>
          <w:lang w:val="fr-FR"/>
        </w:rPr>
        <w:t>Courir “ Le Grand Raid” pour une cause</w:t>
      </w:r>
    </w:p>
    <w:p w14:paraId="60CF7B04" w14:textId="77777777" w:rsidR="00C55A99" w:rsidRPr="00C55A99" w:rsidRDefault="00C55A99">
      <w:pPr>
        <w:rPr>
          <w:lang w:val="fr-FR"/>
        </w:rPr>
      </w:pPr>
    </w:p>
    <w:p w14:paraId="12AF25E4" w14:textId="77777777" w:rsidR="00C55A99" w:rsidRPr="00C55A99" w:rsidRDefault="00C55A99">
      <w:pPr>
        <w:rPr>
          <w:lang w:val="fr-FR"/>
        </w:rPr>
      </w:pPr>
      <w:r w:rsidRPr="00C55A99">
        <w:rPr>
          <w:lang w:val="fr-FR"/>
        </w:rPr>
        <w:t>Projet sponsorisé par:</w:t>
      </w:r>
    </w:p>
    <w:p w14:paraId="644D62B5" w14:textId="77777777" w:rsidR="00C55A99" w:rsidRPr="008521BF" w:rsidRDefault="00C55A99">
      <w:pPr>
        <w:rPr>
          <w:color w:val="00B050"/>
          <w:lang w:val="fr-FR"/>
        </w:rPr>
      </w:pPr>
    </w:p>
    <w:p w14:paraId="07D0B384" w14:textId="77777777" w:rsidR="00C55A99" w:rsidRPr="008521BF" w:rsidRDefault="00C55A99">
      <w:pPr>
        <w:rPr>
          <w:color w:val="00B050"/>
          <w:lang w:val="fr-FR"/>
        </w:rPr>
      </w:pPr>
      <w:r w:rsidRPr="008521BF">
        <w:rPr>
          <w:color w:val="00B050"/>
          <w:lang w:val="fr-FR"/>
        </w:rPr>
        <w:t>Temps restant avant la course :</w:t>
      </w:r>
    </w:p>
    <w:p w14:paraId="6C8388CC" w14:textId="77777777" w:rsidR="00C55A99" w:rsidRDefault="00C55A99">
      <w:pPr>
        <w:rPr>
          <w:lang w:val="fr-FR"/>
        </w:rPr>
      </w:pPr>
    </w:p>
    <w:p w14:paraId="0D23DCA5" w14:textId="77777777" w:rsidR="00C55A99" w:rsidRDefault="00C55A99">
      <w:pPr>
        <w:rPr>
          <w:lang w:val="fr-FR"/>
        </w:rPr>
      </w:pPr>
      <w:r>
        <w:rPr>
          <w:lang w:val="fr-FR"/>
        </w:rPr>
        <w:t>Jours / Heures / Minutes / Secondes</w:t>
      </w:r>
    </w:p>
    <w:p w14:paraId="33D45406" w14:textId="77777777" w:rsidR="00C55A99" w:rsidRDefault="00C55A99">
      <w:pPr>
        <w:rPr>
          <w:lang w:val="fr-FR"/>
        </w:rPr>
      </w:pPr>
    </w:p>
    <w:p w14:paraId="73A838DA" w14:textId="0B0DAF6F" w:rsidR="00C55A99" w:rsidRPr="008521BF" w:rsidRDefault="004D0F63">
      <w:pPr>
        <w:rPr>
          <w:color w:val="00B050"/>
          <w:lang w:val="fr-FR"/>
        </w:rPr>
      </w:pPr>
      <w:r w:rsidRPr="008521BF">
        <w:rPr>
          <w:color w:val="00B050"/>
          <w:lang w:val="fr-FR"/>
        </w:rPr>
        <w:t>Faire une promesse de don</w:t>
      </w:r>
    </w:p>
    <w:p w14:paraId="0B104AAE" w14:textId="77777777" w:rsidR="004D0F63" w:rsidRPr="008521BF" w:rsidRDefault="004D0F63">
      <w:pPr>
        <w:rPr>
          <w:color w:val="00B050"/>
          <w:lang w:val="fr-FR"/>
        </w:rPr>
      </w:pPr>
    </w:p>
    <w:p w14:paraId="270FEDF9" w14:textId="6DD204C9" w:rsidR="004D0F63" w:rsidRPr="008521BF" w:rsidRDefault="004D0F63">
      <w:pPr>
        <w:rPr>
          <w:color w:val="00B050"/>
          <w:lang w:val="fr-FR"/>
        </w:rPr>
      </w:pPr>
      <w:r w:rsidRPr="008521BF">
        <w:rPr>
          <w:color w:val="00B050"/>
          <w:lang w:val="fr-FR"/>
        </w:rPr>
        <w:t>Total des dons par kilomètres :</w:t>
      </w:r>
    </w:p>
    <w:p w14:paraId="01F30F57" w14:textId="6A16D3F0" w:rsidR="004D0F63" w:rsidRPr="008521BF" w:rsidRDefault="004D0F63">
      <w:pPr>
        <w:rPr>
          <w:color w:val="00B050"/>
          <w:lang w:val="fr-FR"/>
        </w:rPr>
      </w:pPr>
      <w:r w:rsidRPr="008521BF">
        <w:rPr>
          <w:color w:val="00B050"/>
          <w:lang w:val="fr-FR"/>
        </w:rPr>
        <w:t>Total des dons pour la course entière :</w:t>
      </w:r>
    </w:p>
    <w:p w14:paraId="16C52F26" w14:textId="77777777" w:rsidR="004D0F63" w:rsidRDefault="004D0F63">
      <w:pPr>
        <w:rPr>
          <w:lang w:val="fr-FR"/>
        </w:rPr>
      </w:pPr>
    </w:p>
    <w:p w14:paraId="25AE7C07" w14:textId="77777777" w:rsidR="004D0F63" w:rsidRDefault="004D0F63">
      <w:pPr>
        <w:rPr>
          <w:lang w:val="fr-FR"/>
        </w:rPr>
      </w:pPr>
    </w:p>
    <w:p w14:paraId="1799F8C3" w14:textId="4E9389EE" w:rsidR="00C55A99" w:rsidRPr="008521BF" w:rsidRDefault="004D0F63">
      <w:pPr>
        <w:rPr>
          <w:color w:val="00B050"/>
          <w:u w:val="thick"/>
          <w:lang w:val="fr-FR"/>
        </w:rPr>
      </w:pPr>
      <w:r w:rsidRPr="008521BF">
        <w:rPr>
          <w:color w:val="00B050"/>
          <w:u w:val="thick"/>
          <w:lang w:val="fr-FR"/>
        </w:rPr>
        <w:t>INTRODUCTION</w:t>
      </w:r>
    </w:p>
    <w:p w14:paraId="08CD7F26" w14:textId="77777777" w:rsidR="004D0F63" w:rsidRPr="008521BF" w:rsidRDefault="004D0F63">
      <w:pPr>
        <w:rPr>
          <w:color w:val="00B050"/>
          <w:lang w:val="fr-FR"/>
        </w:rPr>
      </w:pPr>
    </w:p>
    <w:p w14:paraId="0D1F40FD" w14:textId="7B98D2F8" w:rsidR="004D0F63" w:rsidRPr="008521BF" w:rsidRDefault="004D0F63">
      <w:pPr>
        <w:rPr>
          <w:color w:val="00B050"/>
          <w:lang w:val="fr-FR"/>
        </w:rPr>
      </w:pPr>
      <w:r w:rsidRPr="008521BF">
        <w:rPr>
          <w:color w:val="00B050"/>
          <w:lang w:val="fr-FR"/>
        </w:rPr>
        <w:t>Bienvenue !!</w:t>
      </w:r>
    </w:p>
    <w:p w14:paraId="15BFD69C" w14:textId="77777777" w:rsidR="004D0F63" w:rsidRPr="008521BF" w:rsidRDefault="004D0F63">
      <w:pPr>
        <w:rPr>
          <w:color w:val="00B050"/>
          <w:lang w:val="fr-FR"/>
        </w:rPr>
      </w:pPr>
    </w:p>
    <w:p w14:paraId="30E26C0E" w14:textId="12BDCD1D" w:rsidR="004D0F63" w:rsidRPr="008521BF" w:rsidRDefault="004D0F63">
      <w:pPr>
        <w:rPr>
          <w:color w:val="00B050"/>
          <w:lang w:val="fr-FR"/>
        </w:rPr>
      </w:pPr>
      <w:r w:rsidRPr="008521BF">
        <w:rPr>
          <w:color w:val="00B050"/>
          <w:lang w:val="fr-FR"/>
        </w:rPr>
        <w:t xml:space="preserve">Merci de prendre </w:t>
      </w:r>
      <w:r w:rsidR="007F45DB" w:rsidRPr="008521BF">
        <w:rPr>
          <w:color w:val="00B050"/>
          <w:lang w:val="fr-FR"/>
        </w:rPr>
        <w:t>l</w:t>
      </w:r>
      <w:r w:rsidRPr="008521BF">
        <w:rPr>
          <w:color w:val="00B050"/>
          <w:lang w:val="fr-FR"/>
        </w:rPr>
        <w:t>e temps de visiter cette page !</w:t>
      </w:r>
    </w:p>
    <w:p w14:paraId="16729247" w14:textId="77777777" w:rsidR="007F45DB" w:rsidRPr="008521BF" w:rsidRDefault="007F45DB">
      <w:pPr>
        <w:rPr>
          <w:color w:val="00B050"/>
          <w:lang w:val="fr-FR"/>
        </w:rPr>
      </w:pPr>
    </w:p>
    <w:p w14:paraId="2394D4AC" w14:textId="47E7DD26" w:rsidR="004D0F63" w:rsidRPr="008521BF" w:rsidRDefault="007F45DB">
      <w:pPr>
        <w:rPr>
          <w:color w:val="00B050"/>
          <w:lang w:val="fr-FR"/>
        </w:rPr>
      </w:pPr>
      <w:r w:rsidRPr="008521BF">
        <w:rPr>
          <w:color w:val="00B050"/>
          <w:lang w:val="fr-FR"/>
        </w:rPr>
        <w:t>L’</w:t>
      </w:r>
      <w:r w:rsidR="004D0F63" w:rsidRPr="008521BF">
        <w:rPr>
          <w:color w:val="00B050"/>
          <w:lang w:val="fr-FR"/>
        </w:rPr>
        <w:t xml:space="preserve">objectif </w:t>
      </w:r>
      <w:r w:rsidR="00244808" w:rsidRPr="008521BF">
        <w:rPr>
          <w:color w:val="00B050"/>
          <w:lang w:val="fr-FR"/>
        </w:rPr>
        <w:t>de cette page</w:t>
      </w:r>
      <w:r w:rsidR="004D0F63" w:rsidRPr="008521BF">
        <w:rPr>
          <w:color w:val="00B050"/>
          <w:lang w:val="fr-FR"/>
        </w:rPr>
        <w:t xml:space="preserve"> est de collecter une petite somme d’argent sympa pour l’association « Les enfants du Dragon » ; qui réalise des choses formidables au Vietnam afin d’aider des enfants dans le besoin et leur familles. Pour en savoir plus sur l’association et ses activités, merci de consulter soit la partie dédiée plus bas ou </w:t>
      </w:r>
      <w:r w:rsidR="00244808" w:rsidRPr="008521BF">
        <w:rPr>
          <w:color w:val="00B050"/>
          <w:lang w:val="fr-FR"/>
        </w:rPr>
        <w:t xml:space="preserve">de </w:t>
      </w:r>
      <w:r w:rsidR="004D0F63" w:rsidRPr="008521BF">
        <w:rPr>
          <w:color w:val="00B050"/>
          <w:lang w:val="fr-FR"/>
        </w:rPr>
        <w:t>visiter directement leur site internet.</w:t>
      </w:r>
    </w:p>
    <w:p w14:paraId="15D30E80" w14:textId="77777777" w:rsidR="004D0F63" w:rsidRPr="008521BF" w:rsidRDefault="004D0F63">
      <w:pPr>
        <w:rPr>
          <w:color w:val="00B050"/>
          <w:lang w:val="fr-FR"/>
        </w:rPr>
      </w:pPr>
    </w:p>
    <w:p w14:paraId="750D855A" w14:textId="640A304C" w:rsidR="007F45DB" w:rsidRPr="008521BF" w:rsidRDefault="007F45DB">
      <w:pPr>
        <w:rPr>
          <w:color w:val="00B050"/>
          <w:lang w:val="fr-FR"/>
        </w:rPr>
      </w:pPr>
      <w:r w:rsidRPr="008521BF">
        <w:rPr>
          <w:color w:val="00B050"/>
          <w:lang w:val="fr-FR"/>
        </w:rPr>
        <w:t xml:space="preserve">Pour collecter cette somme, je m’apprête a participer </w:t>
      </w:r>
      <w:r w:rsidRPr="008521BF">
        <w:rPr>
          <w:rFonts w:ascii="Cambria" w:hAnsi="Cambria"/>
          <w:color w:val="00B050"/>
          <w:lang w:val="fr-FR"/>
        </w:rPr>
        <w:t>à</w:t>
      </w:r>
      <w:r w:rsidRPr="008521BF">
        <w:rPr>
          <w:color w:val="00B050"/>
          <w:lang w:val="fr-FR"/>
        </w:rPr>
        <w:t xml:space="preserve"> l’une course de </w:t>
      </w:r>
      <w:proofErr w:type="spellStart"/>
      <w:r w:rsidRPr="008521BF">
        <w:rPr>
          <w:color w:val="00B050"/>
          <w:lang w:val="fr-FR"/>
        </w:rPr>
        <w:t>trail</w:t>
      </w:r>
      <w:proofErr w:type="spellEnd"/>
      <w:r w:rsidRPr="008521BF">
        <w:rPr>
          <w:color w:val="00B050"/>
          <w:lang w:val="fr-FR"/>
        </w:rPr>
        <w:t xml:space="preserve"> parmi l’une des dix réputées comme étant les plus dures au monde : «  La diagonale des fous ».</w:t>
      </w:r>
      <w:r w:rsidR="00244808" w:rsidRPr="008521BF">
        <w:rPr>
          <w:color w:val="00B050"/>
          <w:lang w:val="fr-FR"/>
        </w:rPr>
        <w:t xml:space="preserve"> Cette course, qui se déroule sur l’ile de La Réunion débutera le 22 Octobre 2015 et consiste en un parcours de 163km et 9996 mètres de dénivelé positif. Pour en savoir plus sur la Diagonale des fous, visiter la partie dédiée ci-dessous ou visiter le site officiel. Voir l’emplacement</w:t>
      </w:r>
    </w:p>
    <w:p w14:paraId="19CB45E1" w14:textId="2042CA01" w:rsidR="004D0F63" w:rsidRPr="008521BF" w:rsidRDefault="004D0F63">
      <w:pPr>
        <w:rPr>
          <w:color w:val="00B050"/>
          <w:lang w:val="fr-FR"/>
        </w:rPr>
      </w:pPr>
    </w:p>
    <w:p w14:paraId="030CCF01" w14:textId="282144E0" w:rsidR="004D0F63" w:rsidRPr="008521BF" w:rsidRDefault="00784105">
      <w:pPr>
        <w:rPr>
          <w:color w:val="00B050"/>
          <w:lang w:val="fr-FR"/>
        </w:rPr>
      </w:pPr>
      <w:r w:rsidRPr="008521BF">
        <w:rPr>
          <w:color w:val="00B050"/>
          <w:lang w:val="fr-FR"/>
        </w:rPr>
        <w:t xml:space="preserve">Vous êtes </w:t>
      </w:r>
      <w:r w:rsidR="0030225D" w:rsidRPr="008521BF">
        <w:rPr>
          <w:color w:val="00B050"/>
          <w:lang w:val="fr-FR"/>
        </w:rPr>
        <w:t>invités</w:t>
      </w:r>
      <w:r w:rsidRPr="008521BF">
        <w:rPr>
          <w:color w:val="00B050"/>
          <w:lang w:val="fr-FR"/>
        </w:rPr>
        <w:t xml:space="preserve"> à soutenir le projet en faisant une promesse de don ci-dessous, qui dépendra de la distance totale que je parcourrai pendant la course ! (Bien sur je compte la finir !!!). 100% des dons seront verses directement </w:t>
      </w:r>
      <w:r w:rsidR="0030225D" w:rsidRPr="008521BF">
        <w:rPr>
          <w:color w:val="00B050"/>
          <w:lang w:val="fr-FR"/>
        </w:rPr>
        <w:t>à</w:t>
      </w:r>
      <w:r w:rsidRPr="008521BF">
        <w:rPr>
          <w:color w:val="00B050"/>
          <w:lang w:val="fr-FR"/>
        </w:rPr>
        <w:t xml:space="preserve"> l’association.</w:t>
      </w:r>
    </w:p>
    <w:p w14:paraId="08E9042B" w14:textId="77777777" w:rsidR="00C55A99" w:rsidRPr="008521BF" w:rsidRDefault="00C55A99">
      <w:pPr>
        <w:rPr>
          <w:color w:val="00B050"/>
          <w:lang w:val="fr-FR"/>
        </w:rPr>
      </w:pPr>
    </w:p>
    <w:p w14:paraId="6E51A95B" w14:textId="3ABB1C59" w:rsidR="00974E2E" w:rsidRPr="008521BF" w:rsidRDefault="00784105">
      <w:pPr>
        <w:rPr>
          <w:color w:val="00B050"/>
          <w:lang w:val="fr-FR"/>
        </w:rPr>
      </w:pPr>
      <w:r w:rsidRPr="008521BF">
        <w:rPr>
          <w:color w:val="00B050"/>
          <w:lang w:val="fr-FR"/>
        </w:rPr>
        <w:t>Veuillez visiter les rubriques ci-dessous pour en apprendre davantage sur le projet, et j’espère, faire un don à l’association. Il n’y a pas de petits dons, chaque Euro, Dollar, ou Dong compte !!!</w:t>
      </w:r>
    </w:p>
    <w:p w14:paraId="3CD43358" w14:textId="77777777" w:rsidR="00784105" w:rsidRPr="008521BF" w:rsidRDefault="00784105">
      <w:pPr>
        <w:rPr>
          <w:color w:val="00B050"/>
          <w:lang w:val="fr-FR"/>
        </w:rPr>
      </w:pPr>
    </w:p>
    <w:p w14:paraId="373B5308" w14:textId="28207857" w:rsidR="00784105" w:rsidRPr="008521BF" w:rsidRDefault="00784105">
      <w:pPr>
        <w:rPr>
          <w:color w:val="00B050"/>
          <w:lang w:val="fr-FR"/>
        </w:rPr>
      </w:pPr>
      <w:r w:rsidRPr="008521BF">
        <w:rPr>
          <w:color w:val="00B050"/>
          <w:lang w:val="fr-FR"/>
        </w:rPr>
        <w:t xml:space="preserve">Enfin, si parallèlement à votre soutien </w:t>
      </w:r>
      <w:proofErr w:type="gramStart"/>
      <w:r w:rsidRPr="008521BF">
        <w:rPr>
          <w:color w:val="00B050"/>
          <w:lang w:val="fr-FR"/>
        </w:rPr>
        <w:t>a</w:t>
      </w:r>
      <w:proofErr w:type="gramEnd"/>
      <w:r w:rsidRPr="008521BF">
        <w:rPr>
          <w:color w:val="00B050"/>
          <w:lang w:val="fr-FR"/>
        </w:rPr>
        <w:t xml:space="preserve"> l’association, vous êtes </w:t>
      </w:r>
      <w:r w:rsidR="002018E1" w:rsidRPr="008521BF">
        <w:rPr>
          <w:color w:val="00B050"/>
          <w:lang w:val="fr-FR"/>
        </w:rPr>
        <w:t>intéressé</w:t>
      </w:r>
      <w:r w:rsidRPr="008521BF">
        <w:rPr>
          <w:color w:val="00B050"/>
          <w:lang w:val="fr-FR"/>
        </w:rPr>
        <w:t xml:space="preserve"> pour me sponsoriser, c’est </w:t>
      </w:r>
      <w:r w:rsidR="002018E1" w:rsidRPr="008521BF">
        <w:rPr>
          <w:color w:val="00B050"/>
          <w:lang w:val="fr-FR"/>
        </w:rPr>
        <w:t>excellent</w:t>
      </w:r>
      <w:r w:rsidRPr="008521BF">
        <w:rPr>
          <w:color w:val="00B050"/>
          <w:lang w:val="fr-FR"/>
        </w:rPr>
        <w:t>! Pour cela, merci de me contacter directement. A ce jour, je reçois le soutien de Salomon Vietnam et du Ruby Soho</w:t>
      </w:r>
      <w:r w:rsidR="002018E1" w:rsidRPr="008521BF">
        <w:rPr>
          <w:color w:val="00B050"/>
          <w:lang w:val="fr-FR"/>
        </w:rPr>
        <w:t xml:space="preserve"> Phu </w:t>
      </w:r>
      <w:proofErr w:type="spellStart"/>
      <w:r w:rsidR="002018E1" w:rsidRPr="008521BF">
        <w:rPr>
          <w:color w:val="00B050"/>
          <w:lang w:val="fr-FR"/>
        </w:rPr>
        <w:t>My</w:t>
      </w:r>
      <w:proofErr w:type="spellEnd"/>
      <w:r w:rsidR="002018E1" w:rsidRPr="008521BF">
        <w:rPr>
          <w:color w:val="00B050"/>
          <w:lang w:val="fr-FR"/>
        </w:rPr>
        <w:t xml:space="preserve"> Hung</w:t>
      </w:r>
      <w:r w:rsidRPr="008521BF">
        <w:rPr>
          <w:color w:val="00B050"/>
          <w:lang w:val="fr-FR"/>
        </w:rPr>
        <w:t> !</w:t>
      </w:r>
    </w:p>
    <w:p w14:paraId="79ED256E" w14:textId="77777777" w:rsidR="00784105" w:rsidRPr="008521BF" w:rsidRDefault="00784105">
      <w:pPr>
        <w:rPr>
          <w:color w:val="00B050"/>
          <w:lang w:val="fr-FR"/>
        </w:rPr>
      </w:pPr>
    </w:p>
    <w:p w14:paraId="19C1F0C3" w14:textId="764B014C" w:rsidR="00784105" w:rsidRPr="008521BF" w:rsidRDefault="002018E1">
      <w:pPr>
        <w:rPr>
          <w:color w:val="00B050"/>
          <w:lang w:val="fr-FR"/>
        </w:rPr>
      </w:pPr>
      <w:r w:rsidRPr="008521BF">
        <w:rPr>
          <w:color w:val="00B050"/>
          <w:lang w:val="fr-FR"/>
        </w:rPr>
        <w:t>Dans le cas o</w:t>
      </w:r>
      <w:r w:rsidRPr="008521BF">
        <w:rPr>
          <w:rFonts w:ascii="Cambria" w:hAnsi="Cambria"/>
          <w:color w:val="00B050"/>
          <w:lang w:val="fr-FR"/>
        </w:rPr>
        <w:t>ù</w:t>
      </w:r>
      <w:r w:rsidR="002B696C" w:rsidRPr="008521BF">
        <w:rPr>
          <w:color w:val="00B050"/>
          <w:lang w:val="fr-FR"/>
        </w:rPr>
        <w:t xml:space="preserve"> vous auriez des questions </w:t>
      </w:r>
      <w:r w:rsidR="00C73E1C" w:rsidRPr="008521BF">
        <w:rPr>
          <w:color w:val="00B050"/>
          <w:lang w:val="fr-FR"/>
        </w:rPr>
        <w:t xml:space="preserve">suite à </w:t>
      </w:r>
      <w:r w:rsidR="002B696C" w:rsidRPr="008521BF">
        <w:rPr>
          <w:color w:val="00B050"/>
          <w:lang w:val="fr-FR"/>
        </w:rPr>
        <w:t xml:space="preserve">votre visite du site, merci de me contacter par email : </w:t>
      </w:r>
      <w:hyperlink r:id="rId5" w:history="1">
        <w:r w:rsidR="00C73E1C" w:rsidRPr="008521BF">
          <w:rPr>
            <w:rStyle w:val="Lienhypertexte"/>
            <w:color w:val="00B050"/>
            <w:lang w:val="fr-FR"/>
          </w:rPr>
          <w:t>Nicolas.privet@gmail.com</w:t>
        </w:r>
      </w:hyperlink>
    </w:p>
    <w:p w14:paraId="451CAA10" w14:textId="77777777" w:rsidR="00C73E1C" w:rsidRPr="008521BF" w:rsidRDefault="00C73E1C">
      <w:pPr>
        <w:rPr>
          <w:color w:val="00B050"/>
          <w:lang w:val="fr-FR"/>
        </w:rPr>
      </w:pPr>
    </w:p>
    <w:p w14:paraId="51599B83" w14:textId="75A8613C" w:rsidR="00C73E1C" w:rsidRPr="008521BF" w:rsidRDefault="00C73E1C">
      <w:pPr>
        <w:rPr>
          <w:b/>
          <w:color w:val="00B050"/>
          <w:lang w:val="fr-FR"/>
        </w:rPr>
      </w:pPr>
      <w:r w:rsidRPr="008521BF">
        <w:rPr>
          <w:b/>
          <w:color w:val="00B050"/>
          <w:lang w:val="fr-FR"/>
        </w:rPr>
        <w:t>Bonne Visite  !!!</w:t>
      </w:r>
    </w:p>
    <w:p w14:paraId="1502C800" w14:textId="448F6C55" w:rsidR="002B696C" w:rsidRPr="008521BF" w:rsidRDefault="00C73E1C">
      <w:pPr>
        <w:rPr>
          <w:b/>
          <w:color w:val="00B050"/>
          <w:lang w:val="fr-FR"/>
        </w:rPr>
      </w:pPr>
      <w:r w:rsidRPr="008521BF">
        <w:rPr>
          <w:b/>
          <w:color w:val="00B050"/>
          <w:lang w:val="fr-FR"/>
        </w:rPr>
        <w:lastRenderedPageBreak/>
        <w:t xml:space="preserve">La diagonale des fous </w:t>
      </w:r>
    </w:p>
    <w:p w14:paraId="57A73454" w14:textId="1046C9BA" w:rsidR="00C73E1C" w:rsidRPr="008521BF" w:rsidRDefault="002018E1">
      <w:pPr>
        <w:rPr>
          <w:color w:val="00B050"/>
          <w:lang w:val="fr-FR"/>
        </w:rPr>
      </w:pPr>
      <w:r w:rsidRPr="008521BF">
        <w:rPr>
          <w:color w:val="00B050"/>
          <w:lang w:val="fr-FR"/>
        </w:rPr>
        <w:t>En s</w:t>
      </w:r>
      <w:r w:rsidR="00C73E1C" w:rsidRPr="008521BF">
        <w:rPr>
          <w:color w:val="00B050"/>
          <w:lang w:val="fr-FR"/>
        </w:rPr>
        <w:t>avoir plus</w:t>
      </w:r>
    </w:p>
    <w:p w14:paraId="4D3BCF58" w14:textId="08AD8351" w:rsidR="00C73E1C" w:rsidRPr="008521BF" w:rsidRDefault="00C73E1C">
      <w:pPr>
        <w:rPr>
          <w:color w:val="00B050"/>
          <w:lang w:val="fr-FR"/>
        </w:rPr>
      </w:pPr>
      <w:r w:rsidRPr="008521BF">
        <w:rPr>
          <w:color w:val="00B050"/>
          <w:lang w:val="fr-FR"/>
        </w:rPr>
        <w:t>Galerie photos</w:t>
      </w:r>
    </w:p>
    <w:p w14:paraId="03936690" w14:textId="77777777" w:rsidR="00C73E1C" w:rsidRPr="008521BF" w:rsidRDefault="00C73E1C">
      <w:pPr>
        <w:rPr>
          <w:color w:val="00B050"/>
          <w:lang w:val="fr-FR"/>
        </w:rPr>
      </w:pPr>
    </w:p>
    <w:p w14:paraId="5D95E4AA" w14:textId="25ED90FC" w:rsidR="00C73E1C" w:rsidRPr="008521BF" w:rsidRDefault="00C73E1C" w:rsidP="00C73E1C">
      <w:pPr>
        <w:rPr>
          <w:b/>
          <w:color w:val="00B050"/>
          <w:lang w:val="fr-FR"/>
        </w:rPr>
      </w:pPr>
      <w:r w:rsidRPr="008521BF">
        <w:rPr>
          <w:b/>
          <w:color w:val="00B050"/>
          <w:lang w:val="fr-FR"/>
        </w:rPr>
        <w:t>Nicolas</w:t>
      </w:r>
    </w:p>
    <w:p w14:paraId="5A7247E4" w14:textId="025CD618"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6D3CD283" w14:textId="77777777" w:rsidR="00C73E1C" w:rsidRPr="008521BF" w:rsidRDefault="00C73E1C" w:rsidP="00C73E1C">
      <w:pPr>
        <w:rPr>
          <w:color w:val="00B050"/>
          <w:lang w:val="fr-FR"/>
        </w:rPr>
      </w:pPr>
      <w:r w:rsidRPr="008521BF">
        <w:rPr>
          <w:color w:val="00B050"/>
          <w:lang w:val="fr-FR"/>
        </w:rPr>
        <w:t>Galerie photos</w:t>
      </w:r>
    </w:p>
    <w:p w14:paraId="48D25543" w14:textId="77777777" w:rsidR="00C73E1C" w:rsidRDefault="00C73E1C">
      <w:pPr>
        <w:rPr>
          <w:lang w:val="fr-FR"/>
        </w:rPr>
      </w:pPr>
    </w:p>
    <w:p w14:paraId="2C69C5D1" w14:textId="432D0F3A" w:rsidR="00C73E1C" w:rsidRPr="008521BF" w:rsidRDefault="00C73E1C" w:rsidP="00C73E1C">
      <w:pPr>
        <w:rPr>
          <w:b/>
          <w:color w:val="00B050"/>
          <w:lang w:val="fr-FR"/>
        </w:rPr>
      </w:pPr>
      <w:r w:rsidRPr="008521BF">
        <w:rPr>
          <w:b/>
          <w:color w:val="00B050"/>
          <w:lang w:val="fr-FR"/>
        </w:rPr>
        <w:t>A lire avant de faire un don</w:t>
      </w:r>
    </w:p>
    <w:p w14:paraId="70D6A695" w14:textId="6707F5EB"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25DFC9A6" w14:textId="77777777" w:rsidR="00C73E1C" w:rsidRPr="008521BF" w:rsidRDefault="00C73E1C">
      <w:pPr>
        <w:rPr>
          <w:color w:val="00B050"/>
          <w:lang w:val="fr-FR"/>
        </w:rPr>
      </w:pPr>
    </w:p>
    <w:p w14:paraId="32ADF525" w14:textId="5359E8F8" w:rsidR="00C73E1C" w:rsidRPr="008521BF" w:rsidRDefault="00C73E1C" w:rsidP="00C73E1C">
      <w:pPr>
        <w:rPr>
          <w:b/>
          <w:color w:val="00B050"/>
          <w:lang w:val="fr-FR"/>
        </w:rPr>
      </w:pPr>
      <w:r w:rsidRPr="008521BF">
        <w:rPr>
          <w:b/>
          <w:color w:val="00B050"/>
          <w:lang w:val="fr-FR"/>
        </w:rPr>
        <w:t>L ‘association « Les enfants du Dragon »</w:t>
      </w:r>
    </w:p>
    <w:p w14:paraId="56A25472" w14:textId="31678E4E"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15479E54" w14:textId="77777777" w:rsidR="00C73E1C" w:rsidRDefault="00C73E1C">
      <w:pPr>
        <w:rPr>
          <w:lang w:val="fr-FR"/>
        </w:rPr>
      </w:pPr>
    </w:p>
    <w:p w14:paraId="3B4B5B25" w14:textId="247F0204" w:rsidR="00C73E1C" w:rsidRPr="00684BE8" w:rsidRDefault="00C73E1C" w:rsidP="00C73E1C">
      <w:pPr>
        <w:rPr>
          <w:b/>
          <w:color w:val="00B050"/>
          <w:lang w:val="fr-FR"/>
        </w:rPr>
      </w:pPr>
      <w:r w:rsidRPr="00684BE8">
        <w:rPr>
          <w:b/>
          <w:color w:val="00B050"/>
          <w:lang w:val="fr-FR"/>
        </w:rPr>
        <w:t>Mes sponsors</w:t>
      </w:r>
    </w:p>
    <w:p w14:paraId="7791B8C1" w14:textId="436560A5" w:rsidR="00C73E1C" w:rsidRPr="00684BE8" w:rsidRDefault="002018E1">
      <w:pPr>
        <w:rPr>
          <w:color w:val="00B050"/>
          <w:lang w:val="fr-FR"/>
        </w:rPr>
      </w:pPr>
      <w:r w:rsidRPr="00684BE8">
        <w:rPr>
          <w:color w:val="00B050"/>
          <w:lang w:val="fr-FR"/>
        </w:rPr>
        <w:t>En s</w:t>
      </w:r>
      <w:r w:rsidR="00C73E1C" w:rsidRPr="00684BE8">
        <w:rPr>
          <w:color w:val="00B050"/>
          <w:lang w:val="fr-FR"/>
        </w:rPr>
        <w:t>avoir plus</w:t>
      </w:r>
    </w:p>
    <w:p w14:paraId="377D2846" w14:textId="77777777" w:rsidR="00C73E1C" w:rsidRDefault="00C73E1C">
      <w:pPr>
        <w:rPr>
          <w:lang w:val="fr-FR"/>
        </w:rPr>
      </w:pPr>
    </w:p>
    <w:p w14:paraId="3714C516" w14:textId="61621A38" w:rsidR="00C73E1C" w:rsidRPr="00684BE8" w:rsidRDefault="00C73E1C" w:rsidP="00C73E1C">
      <w:pPr>
        <w:rPr>
          <w:b/>
          <w:color w:val="00B050"/>
          <w:lang w:val="fr-FR"/>
        </w:rPr>
      </w:pPr>
      <w:r w:rsidRPr="00684BE8">
        <w:rPr>
          <w:b/>
          <w:color w:val="00B050"/>
          <w:lang w:val="fr-FR"/>
        </w:rPr>
        <w:t>Contactez-moi</w:t>
      </w:r>
    </w:p>
    <w:p w14:paraId="32D9B87B" w14:textId="704EF7FA" w:rsidR="00C73E1C" w:rsidRPr="00684BE8" w:rsidRDefault="002018E1" w:rsidP="00C73E1C">
      <w:pPr>
        <w:rPr>
          <w:color w:val="00B050"/>
          <w:lang w:val="fr-FR"/>
        </w:rPr>
      </w:pPr>
      <w:r w:rsidRPr="00684BE8">
        <w:rPr>
          <w:color w:val="00B050"/>
          <w:lang w:val="fr-FR"/>
        </w:rPr>
        <w:t>En s</w:t>
      </w:r>
      <w:r w:rsidR="00C73E1C" w:rsidRPr="00684BE8">
        <w:rPr>
          <w:color w:val="00B050"/>
          <w:lang w:val="fr-FR"/>
        </w:rPr>
        <w:t>avoir plus</w:t>
      </w:r>
    </w:p>
    <w:p w14:paraId="577ED095" w14:textId="77777777" w:rsidR="00C73E1C" w:rsidRDefault="00C73E1C">
      <w:pPr>
        <w:rPr>
          <w:lang w:val="fr-FR"/>
        </w:rPr>
      </w:pPr>
    </w:p>
    <w:p w14:paraId="3010C430" w14:textId="5F3B3C1D" w:rsidR="00C73E1C" w:rsidRPr="00684BE8" w:rsidRDefault="00C73E1C" w:rsidP="00C73E1C">
      <w:pPr>
        <w:rPr>
          <w:b/>
          <w:color w:val="00B050"/>
          <w:lang w:val="fr-FR"/>
        </w:rPr>
      </w:pPr>
      <w:r w:rsidRPr="00684BE8">
        <w:rPr>
          <w:b/>
          <w:color w:val="00B050"/>
          <w:lang w:val="fr-FR"/>
        </w:rPr>
        <w:t>Dons</w:t>
      </w:r>
    </w:p>
    <w:p w14:paraId="463210E7" w14:textId="77777777" w:rsidR="00C73E1C" w:rsidRPr="00684BE8" w:rsidRDefault="00C73E1C" w:rsidP="00C73E1C">
      <w:pPr>
        <w:rPr>
          <w:color w:val="00B050"/>
          <w:lang w:val="fr-FR"/>
        </w:rPr>
      </w:pPr>
      <w:r w:rsidRPr="00684BE8">
        <w:rPr>
          <w:color w:val="00B050"/>
          <w:lang w:val="fr-FR"/>
        </w:rPr>
        <w:t>Faire une promesse de don</w:t>
      </w:r>
    </w:p>
    <w:p w14:paraId="0B94C7B7" w14:textId="77777777" w:rsidR="00C73E1C" w:rsidRPr="00684BE8" w:rsidRDefault="00C73E1C">
      <w:pPr>
        <w:rPr>
          <w:color w:val="00B050"/>
          <w:lang w:val="fr-FR"/>
        </w:rPr>
      </w:pPr>
    </w:p>
    <w:p w14:paraId="54AF1BC1" w14:textId="3D062653" w:rsidR="00C73E1C" w:rsidRPr="00684BE8" w:rsidRDefault="002018E1" w:rsidP="00C73E1C">
      <w:pPr>
        <w:rPr>
          <w:color w:val="00B050"/>
          <w:lang w:val="fr-FR"/>
        </w:rPr>
      </w:pPr>
      <w:r w:rsidRPr="00684BE8">
        <w:rPr>
          <w:color w:val="00B050"/>
          <w:lang w:val="fr-FR"/>
        </w:rPr>
        <w:t>Total des dons par kilomètres </w:t>
      </w:r>
    </w:p>
    <w:p w14:paraId="5CC8915B" w14:textId="0114A8B8" w:rsidR="00C73E1C" w:rsidRPr="00684BE8" w:rsidRDefault="00C73E1C" w:rsidP="00C73E1C">
      <w:pPr>
        <w:rPr>
          <w:color w:val="00B050"/>
          <w:lang w:val="fr-FR"/>
        </w:rPr>
      </w:pPr>
      <w:r w:rsidRPr="00684BE8">
        <w:rPr>
          <w:color w:val="00B050"/>
          <w:lang w:val="fr-FR"/>
        </w:rPr>
        <w:t>Total d</w:t>
      </w:r>
      <w:r w:rsidR="002018E1" w:rsidRPr="00684BE8">
        <w:rPr>
          <w:color w:val="00B050"/>
          <w:lang w:val="fr-FR"/>
        </w:rPr>
        <w:t>es dons pour la course entière </w:t>
      </w:r>
    </w:p>
    <w:p w14:paraId="68D87FE3" w14:textId="77777777" w:rsidR="00C73E1C" w:rsidRPr="00684BE8" w:rsidRDefault="00C73E1C">
      <w:pPr>
        <w:rPr>
          <w:color w:val="00B050"/>
          <w:lang w:val="fr-FR"/>
        </w:rPr>
      </w:pPr>
    </w:p>
    <w:p w14:paraId="65BE6423" w14:textId="469926C7" w:rsidR="00C73E1C" w:rsidRDefault="00C73E1C">
      <w:pPr>
        <w:rPr>
          <w:lang w:val="fr-FR"/>
        </w:rPr>
      </w:pPr>
      <w:r>
        <w:rPr>
          <w:lang w:val="fr-FR"/>
        </w:rPr>
        <w:t xml:space="preserve">Dons </w:t>
      </w:r>
      <w:r w:rsidR="002018E1">
        <w:rPr>
          <w:lang w:val="fr-FR"/>
        </w:rPr>
        <w:t>cumulés</w:t>
      </w:r>
      <w:r>
        <w:rPr>
          <w:lang w:val="fr-FR"/>
        </w:rPr>
        <w:t xml:space="preserve"> par kilomètre à ce jour :</w:t>
      </w:r>
    </w:p>
    <w:p w14:paraId="45B1AF01" w14:textId="77777777" w:rsidR="00C73E1C" w:rsidRDefault="00C73E1C">
      <w:pPr>
        <w:rPr>
          <w:lang w:val="fr-FR"/>
        </w:rPr>
      </w:pPr>
    </w:p>
    <w:p w14:paraId="50DF14C6" w14:textId="671FD268" w:rsidR="00C73E1C" w:rsidRPr="00684BE8" w:rsidRDefault="00C73E1C" w:rsidP="00C73E1C">
      <w:pPr>
        <w:rPr>
          <w:b/>
          <w:color w:val="00B050"/>
          <w:lang w:val="fr-FR"/>
        </w:rPr>
      </w:pPr>
      <w:r w:rsidRPr="00684BE8">
        <w:rPr>
          <w:b/>
          <w:color w:val="00B050"/>
          <w:lang w:val="fr-FR"/>
        </w:rPr>
        <w:t>Derniers dons</w:t>
      </w:r>
    </w:p>
    <w:p w14:paraId="4C938BDC" w14:textId="77777777" w:rsidR="00C73E1C" w:rsidRPr="00684BE8" w:rsidRDefault="00C73E1C">
      <w:pPr>
        <w:rPr>
          <w:color w:val="00B050"/>
          <w:lang w:val="fr-FR"/>
        </w:rPr>
      </w:pPr>
    </w:p>
    <w:p w14:paraId="5EA4D839" w14:textId="7258D9D3" w:rsidR="00C73E1C" w:rsidRPr="00684BE8" w:rsidRDefault="00C73E1C" w:rsidP="00C73E1C">
      <w:pPr>
        <w:rPr>
          <w:b/>
          <w:color w:val="00B050"/>
          <w:lang w:val="fr-FR"/>
        </w:rPr>
      </w:pPr>
      <w:r w:rsidRPr="00684BE8">
        <w:rPr>
          <w:b/>
          <w:color w:val="00B050"/>
          <w:lang w:val="fr-FR"/>
        </w:rPr>
        <w:t>Voir tous les dons</w:t>
      </w:r>
    </w:p>
    <w:p w14:paraId="3DF33B93" w14:textId="77777777" w:rsidR="00C73E1C" w:rsidRDefault="00C73E1C">
      <w:pPr>
        <w:rPr>
          <w:lang w:val="fr-FR"/>
        </w:rPr>
      </w:pPr>
    </w:p>
    <w:p w14:paraId="55A962EB" w14:textId="0FA79768" w:rsidR="00C73E1C" w:rsidRDefault="00C73E1C">
      <w:pPr>
        <w:rPr>
          <w:lang w:val="fr-FR"/>
        </w:rPr>
      </w:pPr>
      <w:r>
        <w:rPr>
          <w:lang w:val="fr-FR"/>
        </w:rPr>
        <w:br w:type="page"/>
      </w:r>
    </w:p>
    <w:p w14:paraId="2B6832F2" w14:textId="5C8D37C4" w:rsidR="00C73E1C" w:rsidRPr="00D141DF" w:rsidRDefault="00C73E1C">
      <w:pPr>
        <w:rPr>
          <w:color w:val="00B050"/>
          <w:lang w:val="fr-FR"/>
        </w:rPr>
      </w:pPr>
      <w:r w:rsidRPr="00D141DF">
        <w:rPr>
          <w:color w:val="00B050"/>
          <w:lang w:val="fr-FR"/>
        </w:rPr>
        <w:lastRenderedPageBreak/>
        <w:t>Faire une promesse de don par kilomètre parcourus par Nicolas</w:t>
      </w:r>
    </w:p>
    <w:p w14:paraId="5E44C788" w14:textId="77777777" w:rsidR="00C73E1C" w:rsidRPr="00D141DF" w:rsidRDefault="00C73E1C">
      <w:pPr>
        <w:rPr>
          <w:color w:val="00B050"/>
          <w:lang w:val="fr-FR"/>
        </w:rPr>
      </w:pPr>
    </w:p>
    <w:p w14:paraId="3D44F51C" w14:textId="77777777" w:rsidR="00321C1D" w:rsidRPr="00D141DF" w:rsidRDefault="00321C1D">
      <w:pPr>
        <w:rPr>
          <w:color w:val="00B050"/>
          <w:lang w:val="fr-FR"/>
        </w:rPr>
      </w:pPr>
    </w:p>
    <w:p w14:paraId="197C1914" w14:textId="0C5B93A1" w:rsidR="00321C1D" w:rsidRPr="00D141DF" w:rsidRDefault="00321C1D">
      <w:pPr>
        <w:rPr>
          <w:color w:val="00B050"/>
          <w:lang w:val="fr-FR"/>
        </w:rPr>
      </w:pPr>
      <w:r w:rsidRPr="00D141DF">
        <w:rPr>
          <w:color w:val="00B050"/>
          <w:lang w:val="fr-FR"/>
        </w:rPr>
        <w:t>Nom</w:t>
      </w:r>
    </w:p>
    <w:p w14:paraId="48DAC8F1" w14:textId="43C76AA8" w:rsidR="00321C1D" w:rsidRPr="00D141DF" w:rsidRDefault="00321C1D">
      <w:pPr>
        <w:rPr>
          <w:color w:val="00B050"/>
          <w:lang w:val="fr-FR"/>
        </w:rPr>
      </w:pPr>
      <w:r w:rsidRPr="00D141DF">
        <w:rPr>
          <w:color w:val="00B050"/>
          <w:lang w:val="fr-FR"/>
        </w:rPr>
        <w:t>Prénom</w:t>
      </w:r>
    </w:p>
    <w:p w14:paraId="303B454E" w14:textId="021E967C" w:rsidR="00321C1D" w:rsidRPr="00D141DF" w:rsidRDefault="00321C1D">
      <w:pPr>
        <w:rPr>
          <w:color w:val="00B050"/>
          <w:lang w:val="fr-FR"/>
        </w:rPr>
      </w:pPr>
      <w:r w:rsidRPr="00D141DF">
        <w:rPr>
          <w:color w:val="00B050"/>
          <w:lang w:val="fr-FR"/>
        </w:rPr>
        <w:t>Email</w:t>
      </w:r>
    </w:p>
    <w:p w14:paraId="321C48B8" w14:textId="2104C3B9" w:rsidR="00321C1D" w:rsidRPr="00D141DF" w:rsidRDefault="00321C1D">
      <w:pPr>
        <w:rPr>
          <w:color w:val="00B050"/>
          <w:lang w:val="fr-FR"/>
        </w:rPr>
      </w:pPr>
      <w:r w:rsidRPr="00D141DF">
        <w:rPr>
          <w:color w:val="00B050"/>
          <w:lang w:val="fr-FR"/>
        </w:rPr>
        <w:t>Choisir la devise pour le don</w:t>
      </w:r>
    </w:p>
    <w:p w14:paraId="545376E3" w14:textId="6AFEEF4A" w:rsidR="00321C1D" w:rsidRPr="00D141DF" w:rsidRDefault="00321C1D">
      <w:pPr>
        <w:rPr>
          <w:color w:val="00B050"/>
          <w:lang w:val="fr-FR"/>
        </w:rPr>
      </w:pPr>
      <w:r w:rsidRPr="00D141DF">
        <w:rPr>
          <w:color w:val="00B050"/>
          <w:lang w:val="fr-FR"/>
        </w:rPr>
        <w:t>Montant du don</w:t>
      </w:r>
    </w:p>
    <w:p w14:paraId="4ED56134" w14:textId="0DE8B5FD" w:rsidR="00321C1D" w:rsidRPr="00D141DF" w:rsidRDefault="00321C1D">
      <w:pPr>
        <w:rPr>
          <w:color w:val="00B050"/>
          <w:lang w:val="fr-FR"/>
        </w:rPr>
      </w:pPr>
      <w:r w:rsidRPr="00D141DF">
        <w:rPr>
          <w:color w:val="00B050"/>
          <w:lang w:val="fr-FR"/>
        </w:rPr>
        <w:t>Laisser un message pour Nicolas</w:t>
      </w:r>
    </w:p>
    <w:p w14:paraId="512EDD32" w14:textId="77777777" w:rsidR="00321C1D" w:rsidRPr="00D141DF" w:rsidRDefault="00321C1D">
      <w:pPr>
        <w:rPr>
          <w:color w:val="00B050"/>
          <w:lang w:val="fr-FR"/>
        </w:rPr>
      </w:pPr>
    </w:p>
    <w:p w14:paraId="339A50D3" w14:textId="34CBE165" w:rsidR="00321C1D" w:rsidRPr="00D141DF" w:rsidRDefault="00321C1D">
      <w:pPr>
        <w:rPr>
          <w:color w:val="00B050"/>
          <w:lang w:val="fr-FR"/>
        </w:rPr>
      </w:pPr>
      <w:r w:rsidRPr="00D141DF">
        <w:rPr>
          <w:color w:val="00B050"/>
          <w:lang w:val="fr-FR"/>
        </w:rPr>
        <w:t>Confirmer</w:t>
      </w:r>
    </w:p>
    <w:p w14:paraId="421B850B" w14:textId="77777777" w:rsidR="00321C1D" w:rsidRDefault="00321C1D">
      <w:pPr>
        <w:pBdr>
          <w:bottom w:val="single" w:sz="6" w:space="1" w:color="auto"/>
        </w:pBdr>
        <w:rPr>
          <w:lang w:val="fr-FR"/>
        </w:rPr>
      </w:pPr>
    </w:p>
    <w:p w14:paraId="737CECBB" w14:textId="77777777" w:rsidR="00321C1D" w:rsidRDefault="00321C1D">
      <w:pPr>
        <w:rPr>
          <w:lang w:val="fr-FR"/>
        </w:rPr>
      </w:pPr>
    </w:p>
    <w:p w14:paraId="5369503C" w14:textId="42A39241" w:rsidR="00C73E1C" w:rsidRPr="00311F1D" w:rsidRDefault="007946EF">
      <w:pPr>
        <w:rPr>
          <w:b/>
          <w:color w:val="00B050"/>
          <w:lang w:val="fr-FR"/>
        </w:rPr>
      </w:pPr>
      <w:r w:rsidRPr="00311F1D">
        <w:rPr>
          <w:b/>
          <w:color w:val="00B050"/>
          <w:lang w:val="fr-FR"/>
        </w:rPr>
        <w:t>La diagonale des fous</w:t>
      </w:r>
    </w:p>
    <w:p w14:paraId="7384A464" w14:textId="77777777" w:rsidR="007946EF" w:rsidRPr="00311F1D" w:rsidRDefault="007946EF">
      <w:pPr>
        <w:rPr>
          <w:color w:val="00B050"/>
          <w:lang w:val="fr-FR"/>
        </w:rPr>
      </w:pPr>
    </w:p>
    <w:p w14:paraId="182EA042" w14:textId="7FCE547E" w:rsidR="007946EF" w:rsidRPr="00311F1D" w:rsidRDefault="007946EF">
      <w:pPr>
        <w:rPr>
          <w:color w:val="00B050"/>
          <w:lang w:val="fr-FR"/>
        </w:rPr>
      </w:pPr>
      <w:r w:rsidRPr="00311F1D">
        <w:rPr>
          <w:color w:val="00B050"/>
          <w:lang w:val="fr-FR"/>
        </w:rPr>
        <w:t>Nom : La diagonale des fous</w:t>
      </w:r>
    </w:p>
    <w:p w14:paraId="0B0FFFA0" w14:textId="7FAAA564" w:rsidR="007946EF" w:rsidRPr="00311F1D" w:rsidRDefault="007946EF">
      <w:pPr>
        <w:rPr>
          <w:color w:val="00B050"/>
          <w:lang w:val="fr-FR"/>
        </w:rPr>
      </w:pPr>
      <w:r w:rsidRPr="00311F1D">
        <w:rPr>
          <w:color w:val="00B050"/>
          <w:lang w:val="fr-FR"/>
        </w:rPr>
        <w:t>Depuis : 1989</w:t>
      </w:r>
    </w:p>
    <w:p w14:paraId="56A128E4" w14:textId="775F9338" w:rsidR="007946EF" w:rsidRPr="00311F1D" w:rsidRDefault="007946EF">
      <w:pPr>
        <w:rPr>
          <w:color w:val="00B050"/>
          <w:lang w:val="fr-FR"/>
        </w:rPr>
      </w:pPr>
      <w:r w:rsidRPr="00311F1D">
        <w:rPr>
          <w:color w:val="00B050"/>
          <w:lang w:val="fr-FR"/>
        </w:rPr>
        <w:t>Distance : 163 km</w:t>
      </w:r>
    </w:p>
    <w:p w14:paraId="47B7F5DA" w14:textId="2E7CC551" w:rsidR="007946EF" w:rsidRPr="00311F1D" w:rsidRDefault="007946EF">
      <w:pPr>
        <w:rPr>
          <w:color w:val="00B050"/>
          <w:lang w:val="fr-FR"/>
        </w:rPr>
      </w:pPr>
      <w:r w:rsidRPr="00311F1D">
        <w:rPr>
          <w:color w:val="00B050"/>
          <w:lang w:val="fr-FR"/>
        </w:rPr>
        <w:t>Dénivelé : 9996m</w:t>
      </w:r>
    </w:p>
    <w:p w14:paraId="6B4418EA" w14:textId="77777777" w:rsidR="007946EF" w:rsidRPr="00311F1D" w:rsidRDefault="007946EF">
      <w:pPr>
        <w:rPr>
          <w:color w:val="00B050"/>
          <w:lang w:val="fr-FR"/>
        </w:rPr>
      </w:pPr>
    </w:p>
    <w:p w14:paraId="03AA7518" w14:textId="0F0D84CC" w:rsidR="007946EF" w:rsidRPr="00311F1D" w:rsidRDefault="007946EF">
      <w:pPr>
        <w:rPr>
          <w:color w:val="00B050"/>
          <w:lang w:val="fr-FR"/>
        </w:rPr>
      </w:pPr>
      <w:r w:rsidRPr="00311F1D">
        <w:rPr>
          <w:color w:val="00B050"/>
          <w:lang w:val="fr-FR"/>
        </w:rPr>
        <w:t>Date : du 22 au 25 Octobre 2015</w:t>
      </w:r>
    </w:p>
    <w:p w14:paraId="00F6970D" w14:textId="01AA9E1B" w:rsidR="007946EF" w:rsidRPr="00311F1D" w:rsidRDefault="007946EF">
      <w:pPr>
        <w:rPr>
          <w:color w:val="00B050"/>
          <w:lang w:val="fr-FR"/>
        </w:rPr>
      </w:pPr>
      <w:r w:rsidRPr="00311F1D">
        <w:rPr>
          <w:color w:val="00B050"/>
          <w:lang w:val="fr-FR"/>
        </w:rPr>
        <w:t>Lieu : Ile de la Réunion</w:t>
      </w:r>
    </w:p>
    <w:p w14:paraId="2F71DF7B" w14:textId="12C81E93" w:rsidR="007946EF" w:rsidRPr="00311F1D" w:rsidRDefault="00801456">
      <w:pPr>
        <w:rPr>
          <w:color w:val="00B050"/>
          <w:lang w:val="fr-FR"/>
        </w:rPr>
      </w:pPr>
      <w:r w:rsidRPr="00311F1D">
        <w:rPr>
          <w:color w:val="00B050"/>
          <w:lang w:val="fr-FR"/>
        </w:rPr>
        <w:t xml:space="preserve">Site web : </w:t>
      </w:r>
      <w:hyperlink r:id="rId6" w:history="1">
        <w:r w:rsidRPr="00311F1D">
          <w:rPr>
            <w:rStyle w:val="Lienhypertexte"/>
            <w:color w:val="00B050"/>
            <w:lang w:val="fr-FR"/>
          </w:rPr>
          <w:t>http://www.grandraid-reunion.com/?lang=fr</w:t>
        </w:r>
      </w:hyperlink>
    </w:p>
    <w:p w14:paraId="125252BF" w14:textId="77777777" w:rsidR="00801456" w:rsidRPr="00311F1D" w:rsidRDefault="00801456">
      <w:pPr>
        <w:rPr>
          <w:color w:val="00B050"/>
          <w:lang w:val="fr-FR"/>
        </w:rPr>
      </w:pPr>
    </w:p>
    <w:p w14:paraId="2249B569" w14:textId="77777777" w:rsidR="00801456" w:rsidRPr="00311F1D" w:rsidRDefault="00801456">
      <w:pPr>
        <w:rPr>
          <w:color w:val="00B050"/>
          <w:lang w:val="fr-FR"/>
        </w:rPr>
      </w:pPr>
    </w:p>
    <w:p w14:paraId="48D6A7DA" w14:textId="042CF91D" w:rsidR="007946EF" w:rsidRPr="00311F1D" w:rsidRDefault="00F026C5">
      <w:pPr>
        <w:rPr>
          <w:color w:val="00B050"/>
          <w:lang w:val="fr-FR"/>
        </w:rPr>
      </w:pPr>
      <w:r w:rsidRPr="00311F1D">
        <w:rPr>
          <w:color w:val="00B050"/>
          <w:lang w:val="fr-FR"/>
        </w:rPr>
        <w:t>Le Grand Raid, aussi appelé La diagonale des fous est une course Ultra-Marathon. Cette course se déroule chaque année en Octobre sur l’Ile de la Réunion, petite Ile française située entre Madagascar et L’Ile Maurice. Voir l’emplacement</w:t>
      </w:r>
    </w:p>
    <w:p w14:paraId="626CB0CE" w14:textId="77777777" w:rsidR="00F026C5" w:rsidRPr="00311F1D" w:rsidRDefault="00F026C5">
      <w:pPr>
        <w:rPr>
          <w:color w:val="00B050"/>
          <w:lang w:val="fr-FR"/>
        </w:rPr>
      </w:pPr>
    </w:p>
    <w:p w14:paraId="4E4DF31F" w14:textId="74A5F662" w:rsidR="00F026C5" w:rsidRPr="00311F1D" w:rsidRDefault="00E338D3">
      <w:pPr>
        <w:rPr>
          <w:color w:val="00B050"/>
          <w:lang w:val="fr-FR"/>
        </w:rPr>
      </w:pPr>
      <w:r w:rsidRPr="00311F1D">
        <w:rPr>
          <w:color w:val="00B050"/>
          <w:lang w:val="fr-FR"/>
        </w:rPr>
        <w:t>Vous pensez que courir un Marathon est difficile ?</w:t>
      </w:r>
    </w:p>
    <w:p w14:paraId="1DEA15E6" w14:textId="77777777" w:rsidR="00E338D3" w:rsidRPr="00311F1D" w:rsidRDefault="00E338D3">
      <w:pPr>
        <w:rPr>
          <w:color w:val="00B050"/>
          <w:lang w:val="fr-FR"/>
        </w:rPr>
      </w:pPr>
    </w:p>
    <w:p w14:paraId="3856DB9E" w14:textId="555D9307" w:rsidR="00E338D3" w:rsidRPr="00311F1D" w:rsidRDefault="009042E4">
      <w:pPr>
        <w:rPr>
          <w:color w:val="00B050"/>
          <w:lang w:val="fr-FR"/>
        </w:rPr>
      </w:pPr>
      <w:r w:rsidRPr="00311F1D">
        <w:rPr>
          <w:color w:val="00B050"/>
          <w:lang w:val="fr-FR"/>
        </w:rPr>
        <w:t>Alors i</w:t>
      </w:r>
      <w:r w:rsidR="00E338D3" w:rsidRPr="00311F1D">
        <w:rPr>
          <w:color w:val="00B050"/>
          <w:lang w:val="fr-FR"/>
        </w:rPr>
        <w:t>maginez courir quatre marathons de suite… Un peu fou !!</w:t>
      </w:r>
    </w:p>
    <w:p w14:paraId="0A59D409" w14:textId="77777777" w:rsidR="00321C1D" w:rsidRPr="00311F1D" w:rsidRDefault="00321C1D">
      <w:pPr>
        <w:rPr>
          <w:color w:val="00B050"/>
          <w:lang w:val="fr-FR"/>
        </w:rPr>
      </w:pPr>
    </w:p>
    <w:p w14:paraId="33281551" w14:textId="42853D92" w:rsidR="00321C1D" w:rsidRPr="00311F1D" w:rsidRDefault="00E338D3">
      <w:pPr>
        <w:rPr>
          <w:color w:val="00B050"/>
          <w:lang w:val="fr-FR"/>
        </w:rPr>
      </w:pPr>
      <w:r w:rsidRPr="00311F1D">
        <w:rPr>
          <w:color w:val="00B050"/>
          <w:lang w:val="fr-FR"/>
        </w:rPr>
        <w:t>Et pourtant, c’est ce qu’accomplissent les coureurs de la diagonale des fous. En arrivant au bout des 163Km et des 9996 mètres de dénivelé (équivalent a 30 Tour Eiffel), les participants</w:t>
      </w:r>
      <w:r w:rsidR="009042E4" w:rsidRPr="00311F1D">
        <w:rPr>
          <w:color w:val="00B050"/>
          <w:lang w:val="fr-FR"/>
        </w:rPr>
        <w:t xml:space="preserve"> reçoivent un T-shirt mythique mentionnant</w:t>
      </w:r>
      <w:r w:rsidRPr="00311F1D">
        <w:rPr>
          <w:color w:val="00B050"/>
          <w:lang w:val="fr-FR"/>
        </w:rPr>
        <w:t xml:space="preserve"> </w:t>
      </w:r>
      <w:r w:rsidR="009042E4" w:rsidRPr="00311F1D">
        <w:rPr>
          <w:color w:val="00B050"/>
          <w:lang w:val="fr-FR"/>
        </w:rPr>
        <w:t xml:space="preserve">« J’ai survécu ! » </w:t>
      </w:r>
      <w:r w:rsidRPr="00311F1D">
        <w:rPr>
          <w:color w:val="00B050"/>
          <w:lang w:val="fr-FR"/>
        </w:rPr>
        <w:t>Cette course est réputée comme l’une des plus dures du monde.</w:t>
      </w:r>
    </w:p>
    <w:p w14:paraId="4BD481A6" w14:textId="77777777" w:rsidR="00E338D3" w:rsidRDefault="00E338D3">
      <w:pPr>
        <w:rPr>
          <w:lang w:val="fr-FR"/>
        </w:rPr>
      </w:pPr>
    </w:p>
    <w:p w14:paraId="3B908E19" w14:textId="14F8D0ED" w:rsidR="00E338D3" w:rsidRPr="00311F1D" w:rsidRDefault="00E338D3">
      <w:pPr>
        <w:rPr>
          <w:color w:val="00B050"/>
          <w:lang w:val="fr-FR"/>
        </w:rPr>
      </w:pPr>
      <w:r w:rsidRPr="00311F1D">
        <w:rPr>
          <w:color w:val="00B050"/>
          <w:lang w:val="fr-FR"/>
        </w:rPr>
        <w:t>Et c’est ce que Nicolas s’apprête à accomplir !</w:t>
      </w:r>
    </w:p>
    <w:p w14:paraId="33A83883" w14:textId="77777777" w:rsidR="00E338D3" w:rsidRPr="00311F1D" w:rsidRDefault="00E338D3">
      <w:pPr>
        <w:rPr>
          <w:color w:val="00B050"/>
          <w:lang w:val="fr-FR"/>
        </w:rPr>
      </w:pPr>
    </w:p>
    <w:p w14:paraId="00E3B43A" w14:textId="6120A65E" w:rsidR="00E338D3" w:rsidRPr="00311F1D" w:rsidRDefault="00E338D3">
      <w:pPr>
        <w:rPr>
          <w:color w:val="00B050"/>
          <w:lang w:val="fr-FR"/>
        </w:rPr>
      </w:pPr>
      <w:r w:rsidRPr="00311F1D">
        <w:rPr>
          <w:color w:val="00B050"/>
          <w:lang w:val="fr-FR"/>
        </w:rPr>
        <w:t xml:space="preserve">Le grand raid est un challenge fantastique, pour des </w:t>
      </w:r>
      <w:r w:rsidR="009042E4" w:rsidRPr="00311F1D">
        <w:rPr>
          <w:color w:val="00B050"/>
          <w:lang w:val="fr-FR"/>
        </w:rPr>
        <w:t>moitiés de</w:t>
      </w:r>
      <w:r w:rsidRPr="00311F1D">
        <w:rPr>
          <w:color w:val="00B050"/>
          <w:lang w:val="fr-FR"/>
        </w:rPr>
        <w:t xml:space="preserve"> sportifs, </w:t>
      </w:r>
      <w:r w:rsidR="009042E4" w:rsidRPr="00311F1D">
        <w:rPr>
          <w:color w:val="00B050"/>
          <w:lang w:val="fr-FR"/>
        </w:rPr>
        <w:t>mais des complètements</w:t>
      </w:r>
      <w:r w:rsidRPr="00311F1D">
        <w:rPr>
          <w:color w:val="00B050"/>
          <w:lang w:val="fr-FR"/>
        </w:rPr>
        <w:t xml:space="preserve"> fous ! Pendant la course, les coureurs atteignent 5 sommets de 2000 mètres et plus, s’approchent du volcan, flirtent avec des ravins, et des </w:t>
      </w:r>
      <w:r w:rsidR="009042E4" w:rsidRPr="00311F1D">
        <w:rPr>
          <w:color w:val="00B050"/>
          <w:lang w:val="fr-FR"/>
        </w:rPr>
        <w:t>forêts</w:t>
      </w:r>
      <w:r w:rsidRPr="00311F1D">
        <w:rPr>
          <w:color w:val="00B050"/>
          <w:lang w:val="fr-FR"/>
        </w:rPr>
        <w:t xml:space="preserve"> primaires. Sur les 2500 coureurs du départ, seulement 70% finiront la course.</w:t>
      </w:r>
    </w:p>
    <w:p w14:paraId="69A7979F" w14:textId="77777777" w:rsidR="00E338D3" w:rsidRPr="00311F1D" w:rsidRDefault="00E338D3">
      <w:pPr>
        <w:rPr>
          <w:color w:val="00B050"/>
          <w:lang w:val="fr-FR"/>
        </w:rPr>
      </w:pPr>
    </w:p>
    <w:p w14:paraId="33AD1734" w14:textId="6BCF3549" w:rsidR="00E338D3" w:rsidRPr="00311F1D" w:rsidRDefault="00E338D3">
      <w:pPr>
        <w:rPr>
          <w:color w:val="00B050"/>
          <w:lang w:val="fr-FR"/>
        </w:rPr>
      </w:pPr>
      <w:r w:rsidRPr="00311F1D">
        <w:rPr>
          <w:color w:val="00B050"/>
          <w:lang w:val="fr-FR"/>
        </w:rPr>
        <w:t>La gagnant, coureur professionnel, finira en environ 22 heures mais les derniers pourront mettre jusqu'à</w:t>
      </w:r>
      <w:r w:rsidR="004F2143" w:rsidRPr="00311F1D">
        <w:rPr>
          <w:color w:val="00B050"/>
          <w:lang w:val="fr-FR"/>
        </w:rPr>
        <w:t xml:space="preserve"> 64 heures ; dernière barrière de temps.</w:t>
      </w:r>
      <w:r w:rsidRPr="00311F1D">
        <w:rPr>
          <w:color w:val="00B050"/>
          <w:lang w:val="fr-FR"/>
        </w:rPr>
        <w:t xml:space="preserve"> </w:t>
      </w:r>
    </w:p>
    <w:p w14:paraId="7860002E" w14:textId="77777777" w:rsidR="00E338D3" w:rsidRDefault="00E338D3">
      <w:pPr>
        <w:rPr>
          <w:lang w:val="fr-FR"/>
        </w:rPr>
      </w:pPr>
    </w:p>
    <w:p w14:paraId="465D10E1" w14:textId="65DD30A6" w:rsidR="00E338D3" w:rsidRDefault="00E338D3">
      <w:pPr>
        <w:rPr>
          <w:lang w:val="fr-FR"/>
        </w:rPr>
      </w:pPr>
      <w:r>
        <w:rPr>
          <w:lang w:val="fr-FR"/>
        </w:rPr>
        <w:lastRenderedPageBreak/>
        <w:t>Site officiel</w:t>
      </w:r>
    </w:p>
    <w:p w14:paraId="1D9E883C" w14:textId="4A9B7186" w:rsidR="00E338D3" w:rsidRDefault="009F2B20">
      <w:pPr>
        <w:rPr>
          <w:lang w:val="fr-FR"/>
        </w:rPr>
      </w:pPr>
      <w:r>
        <w:rPr>
          <w:lang w:val="fr-FR"/>
        </w:rPr>
        <w:t>Page Facebook officielle</w:t>
      </w:r>
    </w:p>
    <w:p w14:paraId="30F1294E" w14:textId="77777777" w:rsidR="009F2B20" w:rsidRDefault="009F2B20">
      <w:pPr>
        <w:pBdr>
          <w:bottom w:val="single" w:sz="6" w:space="1" w:color="auto"/>
        </w:pBdr>
        <w:rPr>
          <w:lang w:val="fr-FR"/>
        </w:rPr>
      </w:pPr>
    </w:p>
    <w:p w14:paraId="3B19973C" w14:textId="77777777" w:rsidR="00840CCD" w:rsidRDefault="00840CCD">
      <w:pPr>
        <w:rPr>
          <w:lang w:val="fr-FR"/>
        </w:rPr>
      </w:pPr>
    </w:p>
    <w:p w14:paraId="22FD0B19" w14:textId="51DA95EA" w:rsidR="00840CCD" w:rsidRPr="00311F1D" w:rsidRDefault="00840CCD">
      <w:pPr>
        <w:rPr>
          <w:b/>
          <w:color w:val="00B050"/>
          <w:lang w:val="fr-FR"/>
        </w:rPr>
      </w:pPr>
      <w:r w:rsidRPr="00311F1D">
        <w:rPr>
          <w:b/>
          <w:color w:val="00B050"/>
          <w:lang w:val="fr-FR"/>
        </w:rPr>
        <w:t>Nicolas</w:t>
      </w:r>
    </w:p>
    <w:p w14:paraId="609F7826" w14:textId="77777777" w:rsidR="00840CCD" w:rsidRPr="00311F1D" w:rsidRDefault="00840CCD">
      <w:pPr>
        <w:rPr>
          <w:color w:val="00B050"/>
          <w:lang w:val="fr-FR"/>
        </w:rPr>
      </w:pPr>
    </w:p>
    <w:p w14:paraId="60D1413D" w14:textId="77777777" w:rsidR="00840CCD" w:rsidRPr="00311F1D" w:rsidRDefault="00840CCD">
      <w:pPr>
        <w:rPr>
          <w:color w:val="00B050"/>
          <w:lang w:val="fr-FR"/>
        </w:rPr>
      </w:pPr>
    </w:p>
    <w:p w14:paraId="7B5D5C8E" w14:textId="7607CEC3" w:rsidR="00E338D3" w:rsidRPr="00311F1D" w:rsidRDefault="005E2E70">
      <w:pPr>
        <w:rPr>
          <w:color w:val="00B050"/>
          <w:lang w:val="fr-FR"/>
        </w:rPr>
      </w:pPr>
      <w:r w:rsidRPr="00311F1D">
        <w:rPr>
          <w:color w:val="00B050"/>
          <w:lang w:val="fr-FR"/>
        </w:rPr>
        <w:t xml:space="preserve">Nicolas </w:t>
      </w:r>
      <w:r w:rsidR="004D7038" w:rsidRPr="00311F1D">
        <w:rPr>
          <w:color w:val="00B050"/>
          <w:lang w:val="fr-FR"/>
        </w:rPr>
        <w:t>a</w:t>
      </w:r>
      <w:r w:rsidRPr="00311F1D">
        <w:rPr>
          <w:color w:val="00B050"/>
          <w:lang w:val="fr-FR"/>
        </w:rPr>
        <w:t xml:space="preserve"> 33 ans,</w:t>
      </w:r>
      <w:r w:rsidR="00840CCD" w:rsidRPr="00311F1D">
        <w:rPr>
          <w:color w:val="00B050"/>
          <w:lang w:val="fr-FR"/>
        </w:rPr>
        <w:t xml:space="preserve"> vit et travaille au Vietnam depuis 2006.</w:t>
      </w:r>
    </w:p>
    <w:p w14:paraId="49B61A28" w14:textId="77777777" w:rsidR="00840CCD" w:rsidRPr="00311F1D" w:rsidRDefault="00840CCD">
      <w:pPr>
        <w:rPr>
          <w:color w:val="00B050"/>
          <w:lang w:val="fr-FR"/>
        </w:rPr>
      </w:pPr>
    </w:p>
    <w:p w14:paraId="76F3105E" w14:textId="63B1CBA5" w:rsidR="00840CCD" w:rsidRPr="00311F1D" w:rsidRDefault="00840CCD">
      <w:pPr>
        <w:rPr>
          <w:b/>
          <w:color w:val="00B050"/>
          <w:lang w:val="fr-FR"/>
        </w:rPr>
      </w:pPr>
      <w:r w:rsidRPr="00311F1D">
        <w:rPr>
          <w:b/>
          <w:color w:val="00B050"/>
          <w:lang w:val="fr-FR"/>
        </w:rPr>
        <w:t xml:space="preserve">Ses débuts en course </w:t>
      </w:r>
      <w:r w:rsidR="004D7038" w:rsidRPr="00311F1D">
        <w:rPr>
          <w:b/>
          <w:color w:val="00B050"/>
          <w:lang w:val="fr-FR"/>
        </w:rPr>
        <w:t>à</w:t>
      </w:r>
      <w:r w:rsidRPr="00311F1D">
        <w:rPr>
          <w:b/>
          <w:color w:val="00B050"/>
          <w:lang w:val="fr-FR"/>
        </w:rPr>
        <w:t xml:space="preserve"> pied</w:t>
      </w:r>
    </w:p>
    <w:p w14:paraId="125FE429" w14:textId="77777777" w:rsidR="00E338D3" w:rsidRPr="00311F1D" w:rsidRDefault="00E338D3">
      <w:pPr>
        <w:rPr>
          <w:color w:val="00B050"/>
          <w:lang w:val="fr-FR"/>
        </w:rPr>
      </w:pPr>
    </w:p>
    <w:p w14:paraId="03C0AA34" w14:textId="04029157" w:rsidR="00E338D3" w:rsidRPr="00311F1D" w:rsidRDefault="00840CCD">
      <w:pPr>
        <w:rPr>
          <w:color w:val="00B050"/>
          <w:lang w:val="fr-FR"/>
        </w:rPr>
      </w:pPr>
      <w:r w:rsidRPr="00311F1D">
        <w:rPr>
          <w:color w:val="00B050"/>
          <w:lang w:val="fr-FR"/>
        </w:rPr>
        <w:t xml:space="preserve">Nicolas a </w:t>
      </w:r>
      <w:r w:rsidR="00C9180F" w:rsidRPr="00311F1D">
        <w:rPr>
          <w:color w:val="00B050"/>
          <w:lang w:val="fr-FR"/>
        </w:rPr>
        <w:t>commencé</w:t>
      </w:r>
      <w:r w:rsidRPr="00311F1D">
        <w:rPr>
          <w:color w:val="00B050"/>
          <w:lang w:val="fr-FR"/>
        </w:rPr>
        <w:t xml:space="preserve"> </w:t>
      </w:r>
      <w:r w:rsidR="004F2143" w:rsidRPr="00311F1D">
        <w:rPr>
          <w:color w:val="00B050"/>
          <w:lang w:val="fr-FR"/>
        </w:rPr>
        <w:t>à</w:t>
      </w:r>
      <w:r w:rsidRPr="00311F1D">
        <w:rPr>
          <w:color w:val="00B050"/>
          <w:lang w:val="fr-FR"/>
        </w:rPr>
        <w:t xml:space="preserve"> courir très récemment, il y a environ 2 ans, sa première course étant un 10 kilomètres. Un mois plus tard, il courrait déjà un 50</w:t>
      </w:r>
      <w:r w:rsidR="004F2143" w:rsidRPr="00311F1D">
        <w:rPr>
          <w:color w:val="00B050"/>
          <w:lang w:val="fr-FR"/>
        </w:rPr>
        <w:t xml:space="preserve"> </w:t>
      </w:r>
      <w:r w:rsidRPr="00311F1D">
        <w:rPr>
          <w:color w:val="00B050"/>
          <w:lang w:val="fr-FR"/>
        </w:rPr>
        <w:t>km en Thaïlande.</w:t>
      </w:r>
    </w:p>
    <w:p w14:paraId="450571CC" w14:textId="77777777" w:rsidR="00840CCD" w:rsidRPr="00311F1D" w:rsidRDefault="00840CCD">
      <w:pPr>
        <w:rPr>
          <w:color w:val="00B050"/>
          <w:lang w:val="fr-FR"/>
        </w:rPr>
      </w:pPr>
    </w:p>
    <w:p w14:paraId="1EB947D5" w14:textId="07E849AB" w:rsidR="00840CCD" w:rsidRPr="00311F1D" w:rsidRDefault="00840CCD">
      <w:pPr>
        <w:rPr>
          <w:color w:val="00B050"/>
          <w:lang w:val="fr-FR"/>
        </w:rPr>
      </w:pPr>
      <w:r w:rsidRPr="00311F1D">
        <w:rPr>
          <w:color w:val="00B050"/>
          <w:lang w:val="fr-FR"/>
        </w:rPr>
        <w:t>Puis, après un an d’entrainement et quelques courses, Nicolas retourna en Thaïlande pour courir son premier 100 KM avec un résultat satisfaisant, finissant 29eme sur 191.</w:t>
      </w:r>
    </w:p>
    <w:p w14:paraId="4D8BD146" w14:textId="77777777" w:rsidR="00840CCD" w:rsidRPr="00311F1D" w:rsidRDefault="00840CCD">
      <w:pPr>
        <w:rPr>
          <w:color w:val="00B050"/>
          <w:lang w:val="fr-FR"/>
        </w:rPr>
      </w:pPr>
    </w:p>
    <w:p w14:paraId="755ED36D" w14:textId="5DD2D906" w:rsidR="00840CCD" w:rsidRPr="00311F1D" w:rsidRDefault="00840CCD">
      <w:pPr>
        <w:rPr>
          <w:color w:val="00B050"/>
          <w:lang w:val="fr-FR"/>
        </w:rPr>
      </w:pPr>
      <w:r w:rsidRPr="00311F1D">
        <w:rPr>
          <w:color w:val="00B050"/>
          <w:lang w:val="fr-FR"/>
        </w:rPr>
        <w:t xml:space="preserve">Ce jour, Nicolas décida de s’inscrire </w:t>
      </w:r>
      <w:r w:rsidR="004D7038" w:rsidRPr="00311F1D">
        <w:rPr>
          <w:color w:val="00B050"/>
          <w:lang w:val="fr-FR"/>
        </w:rPr>
        <w:t>à</w:t>
      </w:r>
      <w:r w:rsidRPr="00311F1D">
        <w:rPr>
          <w:color w:val="00B050"/>
          <w:lang w:val="fr-FR"/>
        </w:rPr>
        <w:t xml:space="preserve"> quelque chose de plus fous, La Diagonale des Fous, 163km pour 9996 mètres de dénivelé.</w:t>
      </w:r>
    </w:p>
    <w:p w14:paraId="7F988C0B" w14:textId="77777777" w:rsidR="00840CCD" w:rsidRPr="00311F1D" w:rsidRDefault="00840CCD">
      <w:pPr>
        <w:rPr>
          <w:color w:val="00B050"/>
          <w:lang w:val="fr-FR"/>
        </w:rPr>
      </w:pPr>
    </w:p>
    <w:p w14:paraId="6A62EE7B" w14:textId="40CAC906" w:rsidR="00CB19B8" w:rsidRPr="00311F1D" w:rsidRDefault="00CB19B8" w:rsidP="00CB19B8">
      <w:pPr>
        <w:rPr>
          <w:b/>
          <w:color w:val="00B050"/>
          <w:lang w:val="fr-FR"/>
        </w:rPr>
      </w:pPr>
      <w:r w:rsidRPr="00311F1D">
        <w:rPr>
          <w:b/>
          <w:color w:val="00B050"/>
          <w:lang w:val="fr-FR"/>
        </w:rPr>
        <w:t>Nicolas et l’Ile de la Réunion</w:t>
      </w:r>
    </w:p>
    <w:p w14:paraId="3C4A1090" w14:textId="77777777" w:rsidR="00840CCD" w:rsidRPr="00311F1D" w:rsidRDefault="00840CCD">
      <w:pPr>
        <w:rPr>
          <w:color w:val="00B050"/>
          <w:lang w:val="fr-FR"/>
        </w:rPr>
      </w:pPr>
    </w:p>
    <w:p w14:paraId="23C6992C" w14:textId="5FD1B026" w:rsidR="00321C1D" w:rsidRPr="00311F1D" w:rsidRDefault="00CB19B8">
      <w:pPr>
        <w:rPr>
          <w:color w:val="00B050"/>
          <w:lang w:val="fr-FR"/>
        </w:rPr>
      </w:pPr>
      <w:r w:rsidRPr="00311F1D">
        <w:rPr>
          <w:color w:val="00B050"/>
          <w:lang w:val="fr-FR"/>
        </w:rPr>
        <w:t>Nicolas connaît bien les lieux. En 2005, il séjourna sur l’Ile 5 semaines et parcouru la plupart de ses sentiers en randonnée avec son pote Jojo. A se rappeler de ce voyage</w:t>
      </w:r>
      <w:r w:rsidR="004F2143" w:rsidRPr="00311F1D">
        <w:rPr>
          <w:color w:val="00B050"/>
          <w:lang w:val="fr-FR"/>
        </w:rPr>
        <w:t> ?</w:t>
      </w:r>
      <w:r w:rsidRPr="00311F1D">
        <w:rPr>
          <w:color w:val="00B050"/>
          <w:lang w:val="fr-FR"/>
        </w:rPr>
        <w:t xml:space="preserve"> «  Paysage merveilleux, faune et flore fantastique, chemins très techniques, dénivelés impressionnant et un excellent Rhum ! » </w:t>
      </w:r>
    </w:p>
    <w:p w14:paraId="1993228F" w14:textId="77777777" w:rsidR="003C658D" w:rsidRPr="00311F1D" w:rsidRDefault="003C658D">
      <w:pPr>
        <w:rPr>
          <w:color w:val="00B050"/>
          <w:lang w:val="fr-FR"/>
        </w:rPr>
      </w:pPr>
    </w:p>
    <w:p w14:paraId="442A27CF" w14:textId="33F776A9" w:rsidR="003C658D" w:rsidRPr="00311F1D" w:rsidRDefault="003C658D" w:rsidP="003C658D">
      <w:pPr>
        <w:rPr>
          <w:b/>
          <w:color w:val="00B050"/>
          <w:lang w:val="fr-FR"/>
        </w:rPr>
      </w:pPr>
      <w:r w:rsidRPr="00311F1D">
        <w:rPr>
          <w:b/>
          <w:color w:val="00B050"/>
          <w:lang w:val="fr-FR"/>
        </w:rPr>
        <w:t>#Courir pour une cause </w:t>
      </w:r>
    </w:p>
    <w:p w14:paraId="3CA17DF9" w14:textId="77777777" w:rsidR="003C658D" w:rsidRPr="00311F1D" w:rsidRDefault="003C658D">
      <w:pPr>
        <w:rPr>
          <w:color w:val="00B050"/>
          <w:lang w:val="fr-FR"/>
        </w:rPr>
      </w:pPr>
    </w:p>
    <w:p w14:paraId="1A6A91E0" w14:textId="15890C16" w:rsidR="003C658D" w:rsidRPr="00311F1D" w:rsidRDefault="00197395">
      <w:pPr>
        <w:rPr>
          <w:color w:val="00B050"/>
          <w:lang w:val="fr-FR"/>
        </w:rPr>
      </w:pPr>
      <w:r w:rsidRPr="00311F1D">
        <w:rPr>
          <w:color w:val="00B050"/>
          <w:lang w:val="fr-FR"/>
        </w:rPr>
        <w:t>Afin de donner un sens a son nouveau challenge, avoir un impact et durcir la motivation, Nicolas a décidé de ne pas courir seulement pour lui, mais de soutenir une association caritative, a chaque pas qu’il parcourra pendant la course…Nicolas a contacte la bien connue association Les enfants du Dragon, qui s’est montrée très intéressée en ce projet.</w:t>
      </w:r>
    </w:p>
    <w:p w14:paraId="5ED21486" w14:textId="77777777" w:rsidR="00197395" w:rsidRPr="00311F1D" w:rsidRDefault="00197395">
      <w:pPr>
        <w:rPr>
          <w:color w:val="00B050"/>
          <w:lang w:val="fr-FR"/>
        </w:rPr>
      </w:pPr>
    </w:p>
    <w:p w14:paraId="5D863680" w14:textId="70F3B08A" w:rsidR="00197395" w:rsidRPr="00311F1D" w:rsidRDefault="00197395" w:rsidP="00197395">
      <w:pPr>
        <w:rPr>
          <w:b/>
          <w:color w:val="00B050"/>
          <w:lang w:val="fr-FR"/>
        </w:rPr>
      </w:pPr>
      <w:r w:rsidRPr="00311F1D">
        <w:rPr>
          <w:b/>
          <w:color w:val="00B050"/>
          <w:lang w:val="fr-FR"/>
        </w:rPr>
        <w:t>100% des dons seront directement versés à l’association Le Enfants du Dragon</w:t>
      </w:r>
    </w:p>
    <w:p w14:paraId="378FFE0C" w14:textId="77777777" w:rsidR="003C658D" w:rsidRPr="00311F1D" w:rsidRDefault="003C658D">
      <w:pPr>
        <w:rPr>
          <w:color w:val="00B050"/>
          <w:lang w:val="fr-FR"/>
        </w:rPr>
      </w:pPr>
    </w:p>
    <w:p w14:paraId="440CCAFB" w14:textId="0A0CDD0D" w:rsidR="00197395" w:rsidRPr="00311F1D" w:rsidRDefault="00197395" w:rsidP="00197395">
      <w:pPr>
        <w:rPr>
          <w:b/>
          <w:color w:val="00B050"/>
          <w:lang w:val="fr-FR"/>
        </w:rPr>
      </w:pPr>
      <w:r w:rsidRPr="00311F1D">
        <w:rPr>
          <w:b/>
          <w:color w:val="00B050"/>
          <w:lang w:val="fr-FR"/>
        </w:rPr>
        <w:t>Entrainement</w:t>
      </w:r>
    </w:p>
    <w:p w14:paraId="116FD361" w14:textId="77777777" w:rsidR="00197395" w:rsidRPr="00311F1D" w:rsidRDefault="00197395" w:rsidP="00197395">
      <w:pPr>
        <w:rPr>
          <w:b/>
          <w:color w:val="00B050"/>
          <w:lang w:val="fr-FR"/>
        </w:rPr>
      </w:pPr>
    </w:p>
    <w:p w14:paraId="2A88E0AA" w14:textId="06765249" w:rsidR="00197395" w:rsidRPr="00311F1D" w:rsidRDefault="00197395" w:rsidP="00197395">
      <w:pPr>
        <w:rPr>
          <w:color w:val="00B050"/>
          <w:lang w:val="fr-FR"/>
        </w:rPr>
      </w:pPr>
      <w:r w:rsidRPr="00311F1D">
        <w:rPr>
          <w:color w:val="00B050"/>
          <w:lang w:val="fr-FR"/>
        </w:rPr>
        <w:t>Le contenu de l‘entrainement… La chaleur Vietnamienne dans laquelle Nicolas s’entraine l’aidera pendant la course sur l’ile tropical, cependant Saigon est désespérément … PLAT… ce qui est un problème important. Afin de compenser, Nicolas s’entraine dans des cages d’escalier (24 étages) et aime sa corde a sauter…</w:t>
      </w:r>
    </w:p>
    <w:p w14:paraId="4FC88250" w14:textId="77777777" w:rsidR="00197395" w:rsidRPr="00311F1D" w:rsidRDefault="00197395">
      <w:pPr>
        <w:rPr>
          <w:color w:val="00B050"/>
          <w:lang w:val="fr-FR"/>
        </w:rPr>
      </w:pPr>
    </w:p>
    <w:p w14:paraId="2A507ACD" w14:textId="68480877" w:rsidR="00197395" w:rsidRPr="00311F1D" w:rsidRDefault="00197395" w:rsidP="00197395">
      <w:pPr>
        <w:rPr>
          <w:b/>
          <w:color w:val="00B050"/>
          <w:lang w:val="fr-FR"/>
        </w:rPr>
      </w:pPr>
      <w:r w:rsidRPr="00311F1D">
        <w:rPr>
          <w:b/>
          <w:color w:val="00B050"/>
          <w:lang w:val="fr-FR"/>
        </w:rPr>
        <w:t>Dernières courses auxquelles Nicolas a participé :</w:t>
      </w:r>
    </w:p>
    <w:p w14:paraId="5EF3F1DC" w14:textId="77777777" w:rsidR="00197395" w:rsidRDefault="00197395" w:rsidP="00197395">
      <w:pPr>
        <w:rPr>
          <w:b/>
          <w:color w:val="1F497D" w:themeColor="text2"/>
          <w:lang w:val="fr-FR"/>
        </w:rPr>
      </w:pPr>
    </w:p>
    <w:p w14:paraId="4F927C95" w14:textId="77777777" w:rsidR="00197395" w:rsidRDefault="00197395" w:rsidP="00197395">
      <w:pPr>
        <w:rPr>
          <w:b/>
          <w:color w:val="1F497D" w:themeColor="text2"/>
          <w:lang w:val="fr-FR"/>
        </w:rPr>
      </w:pPr>
    </w:p>
    <w:p w14:paraId="043F6E73" w14:textId="77777777" w:rsidR="00197395" w:rsidRDefault="00197395">
      <w:pPr>
        <w:rPr>
          <w:lang w:val="fr-FR"/>
        </w:rPr>
      </w:pPr>
    </w:p>
    <w:p w14:paraId="558824F5" w14:textId="3EFBF6EB" w:rsidR="00197395" w:rsidRDefault="00197395" w:rsidP="00197395">
      <w:pPr>
        <w:rPr>
          <w:b/>
          <w:color w:val="1F497D" w:themeColor="text2"/>
          <w:lang w:val="fr-FR"/>
        </w:rPr>
      </w:pPr>
      <w:r>
        <w:rPr>
          <w:b/>
          <w:color w:val="1F497D" w:themeColor="text2"/>
          <w:lang w:val="fr-FR"/>
        </w:rPr>
        <w:t>Compétitions à venir avant La Diagonale des Fous</w:t>
      </w:r>
    </w:p>
    <w:p w14:paraId="107CE089" w14:textId="77777777" w:rsidR="00197395" w:rsidRDefault="00197395">
      <w:pPr>
        <w:rPr>
          <w:lang w:val="fr-FR"/>
        </w:rPr>
      </w:pPr>
    </w:p>
    <w:p w14:paraId="5A3C0B5B" w14:textId="77777777" w:rsidR="00197395" w:rsidRDefault="00197395">
      <w:pPr>
        <w:rPr>
          <w:lang w:val="fr-FR"/>
        </w:rPr>
      </w:pPr>
    </w:p>
    <w:p w14:paraId="4C8C8929" w14:textId="38C37C9F" w:rsidR="00197395" w:rsidRPr="00311F1D" w:rsidRDefault="00197395">
      <w:pPr>
        <w:rPr>
          <w:b/>
          <w:color w:val="00B050"/>
          <w:lang w:val="fr-FR"/>
        </w:rPr>
      </w:pPr>
      <w:r w:rsidRPr="00311F1D">
        <w:rPr>
          <w:b/>
          <w:color w:val="00B050"/>
          <w:lang w:val="fr-FR"/>
        </w:rPr>
        <w:t>Autres sports et évènements durant lesquels Nicolas a gagne en expériences qui lui seront utiles :</w:t>
      </w:r>
    </w:p>
    <w:p w14:paraId="3E90BE06" w14:textId="77777777" w:rsidR="00197395" w:rsidRDefault="00197395">
      <w:pPr>
        <w:rPr>
          <w:lang w:val="fr-FR"/>
        </w:rPr>
      </w:pPr>
    </w:p>
    <w:p w14:paraId="4676C156" w14:textId="77777777" w:rsidR="00197395" w:rsidRDefault="00197395">
      <w:pPr>
        <w:rPr>
          <w:lang w:val="fr-FR"/>
        </w:rPr>
      </w:pPr>
    </w:p>
    <w:p w14:paraId="2A11E53B" w14:textId="545D98EB" w:rsidR="003C658D" w:rsidRPr="00311F1D" w:rsidRDefault="00D6349C">
      <w:pPr>
        <w:rPr>
          <w:b/>
          <w:color w:val="00B050"/>
          <w:lang w:val="fr-FR"/>
        </w:rPr>
      </w:pPr>
      <w:r w:rsidRPr="00311F1D">
        <w:rPr>
          <w:b/>
          <w:color w:val="00B050"/>
          <w:lang w:val="fr-FR"/>
        </w:rPr>
        <w:t>Ici, Nicolas publiera des articles sur sont entrainement avant la course et sur d’autres sujets.</w:t>
      </w:r>
    </w:p>
    <w:p w14:paraId="056AFEBE" w14:textId="77777777" w:rsidR="003C658D" w:rsidRDefault="003C658D">
      <w:pPr>
        <w:rPr>
          <w:lang w:val="fr-FR"/>
        </w:rPr>
      </w:pPr>
    </w:p>
    <w:p w14:paraId="25C05055" w14:textId="77777777" w:rsidR="00D6349C" w:rsidRDefault="00D6349C">
      <w:pPr>
        <w:rPr>
          <w:lang w:val="fr-FR"/>
        </w:rPr>
      </w:pPr>
    </w:p>
    <w:p w14:paraId="5DD68D77" w14:textId="77777777" w:rsidR="00D6349C" w:rsidRDefault="00D6349C">
      <w:pPr>
        <w:pBdr>
          <w:bottom w:val="single" w:sz="6" w:space="1" w:color="auto"/>
        </w:pBdr>
        <w:rPr>
          <w:lang w:val="fr-FR"/>
        </w:rPr>
      </w:pPr>
    </w:p>
    <w:p w14:paraId="4D09E630" w14:textId="77777777" w:rsidR="00D6349C" w:rsidRDefault="00D6349C">
      <w:pPr>
        <w:rPr>
          <w:lang w:val="fr-FR"/>
        </w:rPr>
      </w:pPr>
    </w:p>
    <w:p w14:paraId="52EAEF90" w14:textId="6E1069E8" w:rsidR="00D6349C" w:rsidRPr="00D856D5" w:rsidRDefault="007B44C8">
      <w:pPr>
        <w:rPr>
          <w:b/>
          <w:color w:val="00B050"/>
          <w:lang w:val="fr-FR"/>
        </w:rPr>
      </w:pPr>
      <w:r w:rsidRPr="00D856D5">
        <w:rPr>
          <w:b/>
          <w:color w:val="00B050"/>
          <w:lang w:val="fr-FR"/>
        </w:rPr>
        <w:t>Important : A</w:t>
      </w:r>
      <w:r w:rsidR="00D6349C" w:rsidRPr="00D856D5">
        <w:rPr>
          <w:b/>
          <w:color w:val="00B050"/>
          <w:lang w:val="fr-FR"/>
        </w:rPr>
        <w:t xml:space="preserve"> lire avant de faire un don </w:t>
      </w:r>
    </w:p>
    <w:p w14:paraId="72DC9320" w14:textId="77777777" w:rsidR="00D6349C" w:rsidRPr="00D856D5" w:rsidRDefault="00D6349C">
      <w:pPr>
        <w:rPr>
          <w:color w:val="00B050"/>
          <w:lang w:val="fr-FR"/>
        </w:rPr>
      </w:pPr>
    </w:p>
    <w:p w14:paraId="1305183B" w14:textId="45E572A6" w:rsidR="00D6349C" w:rsidRPr="00D856D5" w:rsidRDefault="007B44C8">
      <w:pPr>
        <w:rPr>
          <w:color w:val="00B050"/>
          <w:lang w:val="fr-FR"/>
        </w:rPr>
      </w:pPr>
      <w:r w:rsidRPr="00D856D5">
        <w:rPr>
          <w:color w:val="00B050"/>
          <w:lang w:val="fr-FR"/>
        </w:rPr>
        <w:t>Avant de faire un don, il est important que vous soyez clair sur les points ci-dessous. Lisez ces quelques lignes attentivement et n’hésitez pas a me contacter si vous avez des questions (</w:t>
      </w:r>
      <w:hyperlink r:id="rId7" w:history="1">
        <w:r w:rsidRPr="00D856D5">
          <w:rPr>
            <w:rStyle w:val="Lienhypertexte"/>
            <w:color w:val="00B050"/>
            <w:lang w:val="fr-FR"/>
          </w:rPr>
          <w:t>nicolas.privet@gmail.com</w:t>
        </w:r>
      </w:hyperlink>
      <w:r w:rsidRPr="00D856D5">
        <w:rPr>
          <w:color w:val="00B050"/>
          <w:lang w:val="fr-FR"/>
        </w:rPr>
        <w:t xml:space="preserve"> ou +84 91 400 8393)</w:t>
      </w:r>
    </w:p>
    <w:p w14:paraId="4BB3A361" w14:textId="1D3E8C2E" w:rsidR="007B44C8" w:rsidRPr="00D856D5" w:rsidRDefault="007B44C8">
      <w:pPr>
        <w:rPr>
          <w:color w:val="00B050"/>
          <w:lang w:val="fr-FR"/>
        </w:rPr>
      </w:pPr>
      <w:r w:rsidRPr="00D856D5">
        <w:rPr>
          <w:color w:val="00B050"/>
          <w:lang w:val="fr-FR"/>
        </w:rPr>
        <w:t>D’avance, merci de votre soutien aux enfants, et de me donner l’énergie nécessaire a finir cette course !!!</w:t>
      </w:r>
    </w:p>
    <w:p w14:paraId="19F559E1" w14:textId="77777777" w:rsidR="00D6349C" w:rsidRPr="00D856D5" w:rsidRDefault="00D6349C">
      <w:pPr>
        <w:rPr>
          <w:color w:val="00B050"/>
          <w:lang w:val="fr-FR"/>
        </w:rPr>
      </w:pPr>
    </w:p>
    <w:p w14:paraId="7485DC29" w14:textId="77777777" w:rsidR="00D6349C" w:rsidRPr="00D856D5" w:rsidRDefault="00D6349C">
      <w:pPr>
        <w:rPr>
          <w:color w:val="00B050"/>
          <w:lang w:val="fr-FR"/>
        </w:rPr>
      </w:pPr>
    </w:p>
    <w:p w14:paraId="4DD86EEB" w14:textId="379272B2" w:rsidR="007F308D" w:rsidRPr="00D856D5" w:rsidRDefault="007F308D" w:rsidP="007F308D">
      <w:pPr>
        <w:pStyle w:val="Paragraphedeliste"/>
        <w:numPr>
          <w:ilvl w:val="0"/>
          <w:numId w:val="1"/>
        </w:numPr>
        <w:rPr>
          <w:color w:val="00B050"/>
          <w:lang w:val="fr-FR"/>
        </w:rPr>
      </w:pPr>
      <w:r w:rsidRPr="00D856D5">
        <w:rPr>
          <w:color w:val="00B050"/>
          <w:lang w:val="fr-FR"/>
        </w:rPr>
        <w:t>100% des dons seront directement donnés à l’association. Nous leur donnerons également vos coordonnées.</w:t>
      </w:r>
    </w:p>
    <w:p w14:paraId="0846E6C4" w14:textId="1E620666" w:rsidR="007F308D" w:rsidRPr="00D856D5" w:rsidRDefault="007F308D" w:rsidP="007F308D">
      <w:pPr>
        <w:pStyle w:val="Paragraphedeliste"/>
        <w:numPr>
          <w:ilvl w:val="0"/>
          <w:numId w:val="1"/>
        </w:numPr>
        <w:rPr>
          <w:color w:val="00B050"/>
          <w:lang w:val="fr-FR"/>
        </w:rPr>
      </w:pPr>
      <w:r w:rsidRPr="00D856D5">
        <w:rPr>
          <w:color w:val="00B050"/>
          <w:lang w:val="fr-FR"/>
        </w:rPr>
        <w:t>Les dons sont à faire par kilomètres, ce qui signifie que le montant maximum sera 163 fois plus élevé. Par exemple, si vous décidez de donner 20 centimes d’Euro par Km, le don total sera de 163*0.2=32.2 Euros</w:t>
      </w:r>
    </w:p>
    <w:p w14:paraId="41FBEE3D" w14:textId="7E993A65" w:rsidR="007F308D" w:rsidRPr="00D856D5" w:rsidRDefault="007F308D" w:rsidP="007F308D">
      <w:pPr>
        <w:pStyle w:val="Paragraphedeliste"/>
        <w:numPr>
          <w:ilvl w:val="0"/>
          <w:numId w:val="1"/>
        </w:numPr>
        <w:rPr>
          <w:color w:val="00B050"/>
          <w:lang w:val="fr-FR"/>
        </w:rPr>
      </w:pPr>
      <w:r w:rsidRPr="00D856D5">
        <w:rPr>
          <w:color w:val="00B050"/>
          <w:lang w:val="fr-FR"/>
        </w:rPr>
        <w:t xml:space="preserve">Pour l’instant, ce ne sont que des promesses de dons, et le montant final sera calculé en fonction de ma performance ce pendant la course, ensuite l’argents sera collecté. </w:t>
      </w:r>
    </w:p>
    <w:p w14:paraId="576240E2" w14:textId="7DD13119" w:rsidR="007F308D" w:rsidRPr="00D856D5" w:rsidRDefault="007F308D" w:rsidP="007F308D">
      <w:pPr>
        <w:pStyle w:val="Paragraphedeliste"/>
        <w:numPr>
          <w:ilvl w:val="0"/>
          <w:numId w:val="1"/>
        </w:numPr>
        <w:rPr>
          <w:color w:val="00B050"/>
          <w:lang w:val="fr-FR"/>
        </w:rPr>
      </w:pPr>
      <w:r w:rsidRPr="00D856D5">
        <w:rPr>
          <w:color w:val="00B050"/>
          <w:lang w:val="fr-FR"/>
        </w:rPr>
        <w:t>Plusieurs possibilités seront offertes afin de recevoir les dons aussi bien en France, qu’au Vietnam</w:t>
      </w:r>
      <w:r w:rsidR="008D408F" w:rsidRPr="00D856D5">
        <w:rPr>
          <w:color w:val="00B050"/>
          <w:lang w:val="fr-FR"/>
        </w:rPr>
        <w:t>. Nous vous contacterons directement en Octobre afin de connaitre vos préférences.</w:t>
      </w:r>
      <w:r w:rsidRPr="00D856D5">
        <w:rPr>
          <w:color w:val="00B050"/>
          <w:lang w:val="fr-FR"/>
        </w:rPr>
        <w:t xml:space="preserve"> </w:t>
      </w:r>
    </w:p>
    <w:p w14:paraId="5498DBAB" w14:textId="620A042F" w:rsidR="008D408F" w:rsidRPr="00D856D5" w:rsidRDefault="00846DEA" w:rsidP="007F308D">
      <w:pPr>
        <w:pStyle w:val="Paragraphedeliste"/>
        <w:numPr>
          <w:ilvl w:val="0"/>
          <w:numId w:val="1"/>
        </w:numPr>
        <w:rPr>
          <w:color w:val="00B050"/>
          <w:lang w:val="fr-FR"/>
        </w:rPr>
      </w:pPr>
      <w:r w:rsidRPr="00D856D5">
        <w:rPr>
          <w:color w:val="00B050"/>
          <w:lang w:val="fr-FR"/>
        </w:rPr>
        <w:t xml:space="preserve">Nous organiserons après la course une petite cérémonie au Vietnam afin de remettre les dons </w:t>
      </w:r>
      <w:r w:rsidR="004D7038" w:rsidRPr="00D856D5">
        <w:rPr>
          <w:color w:val="00B050"/>
          <w:lang w:val="fr-FR"/>
        </w:rPr>
        <w:t>à</w:t>
      </w:r>
      <w:r w:rsidRPr="00D856D5">
        <w:rPr>
          <w:color w:val="00B050"/>
          <w:lang w:val="fr-FR"/>
        </w:rPr>
        <w:t xml:space="preserve"> l’association Les Enfants du Dragon. Des certificats de dons seront imprimés.</w:t>
      </w:r>
    </w:p>
    <w:p w14:paraId="5CA32B9C" w14:textId="77777777" w:rsidR="00846DEA" w:rsidRPr="00D856D5" w:rsidRDefault="00846DEA" w:rsidP="004D7038">
      <w:pPr>
        <w:rPr>
          <w:color w:val="00B050"/>
          <w:lang w:val="fr-FR"/>
        </w:rPr>
      </w:pPr>
    </w:p>
    <w:p w14:paraId="41A31136" w14:textId="7E0F6E0D" w:rsidR="004D7038" w:rsidRPr="00D856D5" w:rsidRDefault="004D7038" w:rsidP="004D7038">
      <w:pPr>
        <w:rPr>
          <w:b/>
          <w:color w:val="00B050"/>
          <w:lang w:val="fr-FR"/>
        </w:rPr>
      </w:pPr>
      <w:r w:rsidRPr="00D856D5">
        <w:rPr>
          <w:b/>
          <w:color w:val="00B050"/>
          <w:lang w:val="fr-FR"/>
        </w:rPr>
        <w:t>Encore une fois, merci encore de votre soutien a l’association, cela les aidera à réaliser de grandes choses au Vietnam !!!</w:t>
      </w:r>
    </w:p>
    <w:p w14:paraId="71BD706E" w14:textId="77777777" w:rsidR="004D7038" w:rsidRDefault="004D7038" w:rsidP="00D856D5">
      <w:pPr>
        <w:pBdr>
          <w:bottom w:val="single" w:sz="6" w:space="3" w:color="auto"/>
        </w:pBdr>
        <w:rPr>
          <w:b/>
          <w:color w:val="1F497D" w:themeColor="text2"/>
          <w:lang w:val="fr-FR"/>
        </w:rPr>
      </w:pPr>
    </w:p>
    <w:p w14:paraId="0D002BA2" w14:textId="77777777" w:rsidR="004D7038" w:rsidRPr="00D856D5" w:rsidRDefault="004D7038" w:rsidP="004D7038">
      <w:pPr>
        <w:rPr>
          <w:color w:val="00B050"/>
          <w:lang w:val="fr-FR"/>
        </w:rPr>
      </w:pPr>
    </w:p>
    <w:p w14:paraId="6D7D8428" w14:textId="42D4AB26" w:rsidR="00846DEA" w:rsidRPr="00D856D5" w:rsidRDefault="00C9180F" w:rsidP="00846DEA">
      <w:pPr>
        <w:rPr>
          <w:b/>
          <w:color w:val="00B050"/>
          <w:lang w:val="fr-FR"/>
        </w:rPr>
      </w:pPr>
      <w:r w:rsidRPr="00D856D5">
        <w:rPr>
          <w:b/>
          <w:color w:val="00B050"/>
          <w:lang w:val="fr-FR"/>
        </w:rPr>
        <w:t>Les enfants du Dragon</w:t>
      </w:r>
    </w:p>
    <w:p w14:paraId="6E36AE96" w14:textId="77777777" w:rsidR="00C9180F" w:rsidRDefault="00C9180F" w:rsidP="00846DEA">
      <w:pPr>
        <w:rPr>
          <w:lang w:val="fr-FR"/>
        </w:rPr>
      </w:pPr>
    </w:p>
    <w:p w14:paraId="73B6B7FA" w14:textId="77777777" w:rsidR="00C9180F" w:rsidRPr="00846DEA" w:rsidRDefault="00C9180F" w:rsidP="00846DEA">
      <w:pPr>
        <w:rPr>
          <w:lang w:val="fr-FR"/>
        </w:rPr>
      </w:pPr>
    </w:p>
    <w:p w14:paraId="5D559426" w14:textId="77777777" w:rsidR="008D408F" w:rsidRPr="008D408F" w:rsidRDefault="008D408F" w:rsidP="008D408F">
      <w:pPr>
        <w:rPr>
          <w:lang w:val="fr-FR"/>
        </w:rPr>
      </w:pPr>
    </w:p>
    <w:p w14:paraId="219B7C59" w14:textId="77777777" w:rsidR="007F308D" w:rsidRPr="00D856D5" w:rsidRDefault="007F308D" w:rsidP="007F308D">
      <w:pPr>
        <w:rPr>
          <w:color w:val="00B050"/>
          <w:lang w:val="fr-FR"/>
        </w:rPr>
      </w:pPr>
    </w:p>
    <w:p w14:paraId="7E6EF269" w14:textId="1D280000" w:rsidR="007F308D" w:rsidRPr="00D856D5" w:rsidRDefault="001D5213" w:rsidP="007F308D">
      <w:pPr>
        <w:rPr>
          <w:color w:val="00B050"/>
          <w:lang w:val="fr-FR"/>
        </w:rPr>
      </w:pPr>
      <w:r w:rsidRPr="00D856D5">
        <w:rPr>
          <w:color w:val="00B050"/>
          <w:lang w:val="fr-FR"/>
        </w:rPr>
        <w:t xml:space="preserve">« Les enfants du Dragon » est une association caritative créée en 2009 par Marc de </w:t>
      </w:r>
      <w:proofErr w:type="spellStart"/>
      <w:r w:rsidRPr="00D856D5">
        <w:rPr>
          <w:color w:val="00B050"/>
          <w:lang w:val="fr-FR"/>
        </w:rPr>
        <w:t>Muynck</w:t>
      </w:r>
      <w:proofErr w:type="spellEnd"/>
      <w:r w:rsidRPr="00D856D5">
        <w:rPr>
          <w:color w:val="00B050"/>
          <w:lang w:val="fr-FR"/>
        </w:rPr>
        <w:t xml:space="preserve"> et ses amis. L’association est officiellement enregistrée en France et au Vietnam.</w:t>
      </w:r>
    </w:p>
    <w:p w14:paraId="3DD7DC37" w14:textId="77777777" w:rsidR="001D5213" w:rsidRPr="00D856D5" w:rsidRDefault="001D5213" w:rsidP="007F308D">
      <w:pPr>
        <w:rPr>
          <w:color w:val="00B050"/>
          <w:lang w:val="fr-FR"/>
        </w:rPr>
      </w:pPr>
    </w:p>
    <w:p w14:paraId="2294C78F" w14:textId="2012EBE0" w:rsidR="001D5213" w:rsidRPr="00D856D5" w:rsidRDefault="001D5213" w:rsidP="007F308D">
      <w:pPr>
        <w:rPr>
          <w:color w:val="00B050"/>
          <w:lang w:val="fr-FR"/>
        </w:rPr>
      </w:pPr>
      <w:r w:rsidRPr="00D856D5">
        <w:rPr>
          <w:color w:val="00B050"/>
          <w:lang w:val="fr-FR"/>
        </w:rPr>
        <w:t xml:space="preserve">L’association soutient financièrement et matériellement des projets bénéficiant aux enfants pauvres et leurs familles au Vietnam. Les actions se concentrent sur les plus pauvres (tels que les orphelins, les enfants des rues, les handicapés, ou infectés par les virus du VIH) et consiste en la remise en état ou la construction d’écoles, de dispensaires, et la construction de </w:t>
      </w:r>
      <w:r w:rsidR="00B57201" w:rsidRPr="00D856D5">
        <w:rPr>
          <w:color w:val="00B050"/>
          <w:lang w:val="fr-FR"/>
        </w:rPr>
        <w:t>maisons pour es familles les plus démunies.</w:t>
      </w:r>
    </w:p>
    <w:p w14:paraId="679099B8" w14:textId="77777777" w:rsidR="00B57201" w:rsidRPr="00D856D5" w:rsidRDefault="00B57201" w:rsidP="007F308D">
      <w:pPr>
        <w:rPr>
          <w:color w:val="00B050"/>
          <w:lang w:val="fr-FR"/>
        </w:rPr>
      </w:pPr>
    </w:p>
    <w:p w14:paraId="3AD0DD12" w14:textId="678087CA" w:rsidR="00B57201" w:rsidRPr="00D856D5" w:rsidRDefault="00B57201" w:rsidP="007F308D">
      <w:pPr>
        <w:rPr>
          <w:color w:val="00B050"/>
          <w:lang w:val="fr-FR"/>
        </w:rPr>
      </w:pPr>
      <w:r w:rsidRPr="00D856D5">
        <w:rPr>
          <w:color w:val="00B050"/>
          <w:lang w:val="fr-FR"/>
        </w:rPr>
        <w:t>En Mai 2015, l’association a débutée la construction d’un orphelinat proche de Saigon. Cet important projet ambitionne de recevoir environ 100 enfants et de leur offrir une éducation, des formations professionnelles, et l’apprentissage des langues étrangères. Un endroit o</w:t>
      </w:r>
      <w:r w:rsidRPr="00D856D5">
        <w:rPr>
          <w:rFonts w:ascii="Cambria" w:hAnsi="Cambria"/>
          <w:color w:val="00B050"/>
          <w:lang w:val="fr-FR"/>
        </w:rPr>
        <w:t>ù</w:t>
      </w:r>
      <w:r w:rsidRPr="00D856D5">
        <w:rPr>
          <w:color w:val="00B050"/>
          <w:lang w:val="fr-FR"/>
        </w:rPr>
        <w:t xml:space="preserve"> les enfants se sentent comme dans une grande famille, o</w:t>
      </w:r>
      <w:r w:rsidRPr="00D856D5">
        <w:rPr>
          <w:rFonts w:ascii="Cambria" w:hAnsi="Cambria"/>
          <w:color w:val="00B050"/>
          <w:lang w:val="fr-FR"/>
        </w:rPr>
        <w:t>ù</w:t>
      </w:r>
      <w:r w:rsidRPr="00D856D5">
        <w:rPr>
          <w:color w:val="00B050"/>
          <w:lang w:val="fr-FR"/>
        </w:rPr>
        <w:t xml:space="preserve"> ils se sentent aimés.</w:t>
      </w:r>
    </w:p>
    <w:p w14:paraId="0492A630" w14:textId="77777777" w:rsidR="00B57201" w:rsidRPr="00D856D5" w:rsidRDefault="00B57201" w:rsidP="007F308D">
      <w:pPr>
        <w:rPr>
          <w:color w:val="00B050"/>
          <w:lang w:val="fr-FR"/>
        </w:rPr>
      </w:pPr>
    </w:p>
    <w:p w14:paraId="10EFA2A8" w14:textId="47BF0097" w:rsidR="00B57201" w:rsidRPr="00D856D5" w:rsidRDefault="0046409C" w:rsidP="007F308D">
      <w:pPr>
        <w:rPr>
          <w:color w:val="00B050"/>
          <w:lang w:val="fr-FR"/>
        </w:rPr>
      </w:pPr>
      <w:r w:rsidRPr="00D856D5">
        <w:rPr>
          <w:color w:val="00B050"/>
          <w:lang w:val="fr-FR"/>
        </w:rPr>
        <w:t xml:space="preserve">Pour les aider </w:t>
      </w:r>
      <w:r w:rsidR="00F40A59" w:rsidRPr="00D856D5">
        <w:rPr>
          <w:color w:val="00B050"/>
          <w:lang w:val="fr-FR"/>
        </w:rPr>
        <w:t>à</w:t>
      </w:r>
      <w:r w:rsidRPr="00D856D5">
        <w:rPr>
          <w:color w:val="00B050"/>
          <w:lang w:val="fr-FR"/>
        </w:rPr>
        <w:t xml:space="preserve"> réaliser ce beau projet, l’association a besoin de nous !</w:t>
      </w:r>
    </w:p>
    <w:p w14:paraId="3401C9BA" w14:textId="77777777" w:rsidR="00B57201" w:rsidRDefault="00B57201" w:rsidP="007F308D">
      <w:pPr>
        <w:rPr>
          <w:lang w:val="fr-FR"/>
        </w:rPr>
      </w:pPr>
    </w:p>
    <w:p w14:paraId="058682CA" w14:textId="0410F2AC" w:rsidR="00F40A59" w:rsidRDefault="00F40A59" w:rsidP="007F308D">
      <w:pPr>
        <w:rPr>
          <w:lang w:val="fr-FR"/>
        </w:rPr>
      </w:pPr>
      <w:r>
        <w:rPr>
          <w:lang w:val="fr-FR"/>
        </w:rPr>
        <w:t>Vous pouvez trouver plus d’informations sur l’association et ses actions sur :</w:t>
      </w:r>
    </w:p>
    <w:p w14:paraId="193A6383" w14:textId="77777777" w:rsidR="00F40A59" w:rsidRDefault="00F40A59" w:rsidP="007F308D">
      <w:pPr>
        <w:rPr>
          <w:lang w:val="fr-FR"/>
        </w:rPr>
      </w:pPr>
    </w:p>
    <w:p w14:paraId="3C661A0A" w14:textId="77777777" w:rsidR="00F40A59" w:rsidRPr="00F40A59" w:rsidRDefault="00F40A59" w:rsidP="00F40A59">
      <w:pPr>
        <w:rPr>
          <w:lang w:val="fr-FR"/>
        </w:rPr>
      </w:pPr>
      <w:r w:rsidRPr="00F40A59">
        <w:rPr>
          <w:lang w:val="fr-FR"/>
        </w:rPr>
        <w:t>www.lesenfantsdudragon.com</w:t>
      </w:r>
    </w:p>
    <w:p w14:paraId="3401C5DA" w14:textId="77777777" w:rsidR="00F40A59" w:rsidRPr="00F40A59" w:rsidRDefault="00F40A59" w:rsidP="00F40A59">
      <w:pPr>
        <w:rPr>
          <w:lang w:val="fr-FR"/>
        </w:rPr>
      </w:pPr>
      <w:r w:rsidRPr="00F40A59">
        <w:rPr>
          <w:lang w:val="fr-FR"/>
        </w:rPr>
        <w:t>Email: contact@lesenfantsdudragon.com</w:t>
      </w:r>
    </w:p>
    <w:p w14:paraId="43101C54" w14:textId="3EA8E2B1" w:rsidR="00F40A59" w:rsidRPr="00F40A59" w:rsidRDefault="00F40A59" w:rsidP="00F40A59">
      <w:pPr>
        <w:rPr>
          <w:lang w:val="fr-FR"/>
        </w:rPr>
      </w:pPr>
      <w:r>
        <w:rPr>
          <w:lang w:val="fr-FR"/>
        </w:rPr>
        <w:t xml:space="preserve">Ou contacter directement : </w:t>
      </w:r>
      <w:r w:rsidRPr="00F40A59">
        <w:rPr>
          <w:lang w:val="fr-FR"/>
        </w:rPr>
        <w:t xml:space="preserve">Mr Marc de </w:t>
      </w:r>
      <w:proofErr w:type="spellStart"/>
      <w:r w:rsidRPr="00F40A59">
        <w:rPr>
          <w:lang w:val="fr-FR"/>
        </w:rPr>
        <w:t>Muynh</w:t>
      </w:r>
      <w:proofErr w:type="spellEnd"/>
      <w:r w:rsidRPr="00F40A59">
        <w:rPr>
          <w:lang w:val="fr-FR"/>
        </w:rPr>
        <w:t xml:space="preserve"> (Email: marcopolo1949@gmail.com)</w:t>
      </w:r>
    </w:p>
    <w:p w14:paraId="1454425F" w14:textId="5C1B9E14" w:rsidR="00F40A59" w:rsidRPr="007F308D" w:rsidRDefault="00F40A59" w:rsidP="00F40A59">
      <w:pPr>
        <w:rPr>
          <w:lang w:val="fr-FR"/>
        </w:rPr>
      </w:pPr>
      <w:r w:rsidRPr="00F40A59">
        <w:rPr>
          <w:lang w:val="fr-FR"/>
        </w:rPr>
        <w:t>Facebook: https://www.facebook.com/groups/Enfantsdudragon/</w:t>
      </w:r>
    </w:p>
    <w:p w14:paraId="03240950" w14:textId="77777777" w:rsidR="007F308D" w:rsidRDefault="007F308D">
      <w:pPr>
        <w:pBdr>
          <w:bottom w:val="single" w:sz="6" w:space="1" w:color="auto"/>
        </w:pBdr>
        <w:rPr>
          <w:lang w:val="fr-FR"/>
        </w:rPr>
      </w:pPr>
    </w:p>
    <w:p w14:paraId="6C47ABF2" w14:textId="77777777" w:rsidR="000B5007" w:rsidRDefault="000B5007">
      <w:pPr>
        <w:rPr>
          <w:lang w:val="fr-FR"/>
        </w:rPr>
      </w:pPr>
    </w:p>
    <w:p w14:paraId="4C5FE0FE" w14:textId="32BA3ACF" w:rsidR="000B5007" w:rsidRPr="00E81927" w:rsidRDefault="000B5007">
      <w:pPr>
        <w:rPr>
          <w:b/>
          <w:color w:val="00B050"/>
          <w:lang w:val="fr-FR"/>
        </w:rPr>
      </w:pPr>
      <w:r w:rsidRPr="00E81927">
        <w:rPr>
          <w:b/>
          <w:color w:val="00B050"/>
          <w:lang w:val="fr-FR"/>
        </w:rPr>
        <w:t>Mes sponsors :</w:t>
      </w:r>
    </w:p>
    <w:p w14:paraId="2D6EEC18" w14:textId="77777777" w:rsidR="000B5007" w:rsidRPr="00E81927" w:rsidRDefault="000B5007">
      <w:pPr>
        <w:rPr>
          <w:color w:val="00B050"/>
          <w:lang w:val="fr-FR"/>
        </w:rPr>
      </w:pPr>
    </w:p>
    <w:p w14:paraId="136426D8" w14:textId="306208BD" w:rsidR="000B5007" w:rsidRPr="00E81927" w:rsidRDefault="000B5007">
      <w:pPr>
        <w:rPr>
          <w:color w:val="00B050"/>
          <w:lang w:val="fr-FR"/>
        </w:rPr>
      </w:pPr>
      <w:r w:rsidRPr="00E81927">
        <w:rPr>
          <w:color w:val="00B050"/>
          <w:lang w:val="fr-FR"/>
        </w:rPr>
        <w:t>Cette page est dédiée à mes sponsors, qui me supportent de plusieurs manières, soit financièrement, matériellement et m’offrant beaucoup de motivation !!!</w:t>
      </w:r>
    </w:p>
    <w:p w14:paraId="0432E2F2" w14:textId="77777777" w:rsidR="000B5007" w:rsidRPr="00E81927" w:rsidRDefault="000B5007">
      <w:pPr>
        <w:rPr>
          <w:color w:val="00B050"/>
          <w:lang w:val="fr-FR"/>
        </w:rPr>
      </w:pPr>
    </w:p>
    <w:p w14:paraId="4112595B" w14:textId="70592A8F" w:rsidR="000B5007" w:rsidRPr="00E81927" w:rsidRDefault="000B5007">
      <w:pPr>
        <w:rPr>
          <w:color w:val="00B050"/>
          <w:lang w:val="fr-FR"/>
        </w:rPr>
      </w:pPr>
      <w:r w:rsidRPr="00E81927">
        <w:rPr>
          <w:color w:val="00B050"/>
          <w:lang w:val="fr-FR"/>
        </w:rPr>
        <w:t xml:space="preserve">Je tiens à les remercier sincèrement de leur soutien, et sans eux ce </w:t>
      </w:r>
      <w:r w:rsidR="00D02077" w:rsidRPr="00E81927">
        <w:rPr>
          <w:color w:val="00B050"/>
          <w:lang w:val="fr-FR"/>
        </w:rPr>
        <w:t xml:space="preserve">projet ne </w:t>
      </w:r>
      <w:r w:rsidRPr="00E81927">
        <w:rPr>
          <w:color w:val="00B050"/>
          <w:lang w:val="fr-FR"/>
        </w:rPr>
        <w:t>serait pas possible.</w:t>
      </w:r>
    </w:p>
    <w:p w14:paraId="6BA3DE1D" w14:textId="77777777" w:rsidR="000B5007" w:rsidRPr="00E81927" w:rsidRDefault="000B5007">
      <w:pPr>
        <w:rPr>
          <w:color w:val="00B050"/>
          <w:lang w:val="fr-FR"/>
        </w:rPr>
      </w:pPr>
    </w:p>
    <w:p w14:paraId="3BF5FFD2" w14:textId="17F650B4" w:rsidR="000B5007" w:rsidRPr="00E81927" w:rsidRDefault="00807888">
      <w:pPr>
        <w:rPr>
          <w:b/>
          <w:color w:val="00B050"/>
          <w:lang w:val="fr-FR"/>
        </w:rPr>
      </w:pPr>
      <w:r w:rsidRPr="00E81927">
        <w:rPr>
          <w:b/>
          <w:color w:val="00B050"/>
          <w:lang w:val="fr-FR"/>
        </w:rPr>
        <w:t>SALOMON VIETNAM</w:t>
      </w:r>
    </w:p>
    <w:p w14:paraId="14EE606F" w14:textId="77777777" w:rsidR="00807888" w:rsidRPr="00E81927" w:rsidRDefault="00807888">
      <w:pPr>
        <w:rPr>
          <w:color w:val="00B050"/>
          <w:lang w:val="fr-FR"/>
        </w:rPr>
      </w:pPr>
    </w:p>
    <w:p w14:paraId="38988BDF" w14:textId="50EEC229" w:rsidR="00D1294C" w:rsidRPr="00E81927" w:rsidRDefault="00D1294C">
      <w:pPr>
        <w:rPr>
          <w:color w:val="00B050"/>
          <w:lang w:val="fr-FR"/>
        </w:rPr>
      </w:pPr>
      <w:r w:rsidRPr="00E81927">
        <w:rPr>
          <w:color w:val="00B050"/>
          <w:lang w:val="fr-FR"/>
        </w:rPr>
        <w:t xml:space="preserve">Salomon Vietnam s’est montré très intéressé dans ce projet </w:t>
      </w:r>
      <w:r w:rsidR="00D02077" w:rsidRPr="00E81927">
        <w:rPr>
          <w:color w:val="00B050"/>
          <w:lang w:val="fr-FR"/>
        </w:rPr>
        <w:t>dès</w:t>
      </w:r>
      <w:r w:rsidRPr="00E81927">
        <w:rPr>
          <w:color w:val="00B050"/>
          <w:lang w:val="fr-FR"/>
        </w:rPr>
        <w:t xml:space="preserve"> le début, et ainsi, c</w:t>
      </w:r>
      <w:r w:rsidR="00807888" w:rsidRPr="00E81927">
        <w:rPr>
          <w:color w:val="00B050"/>
          <w:lang w:val="fr-FR"/>
        </w:rPr>
        <w:t xml:space="preserve">’est avec grande fierté que je vais courir </w:t>
      </w:r>
      <w:r w:rsidRPr="00E81927">
        <w:rPr>
          <w:color w:val="00B050"/>
          <w:lang w:val="fr-FR"/>
        </w:rPr>
        <w:t xml:space="preserve">la Diagonale des Fous </w:t>
      </w:r>
      <w:r w:rsidR="00807888" w:rsidRPr="00E81927">
        <w:rPr>
          <w:color w:val="00B050"/>
          <w:lang w:val="fr-FR"/>
        </w:rPr>
        <w:t xml:space="preserve">avec des chaussures et équipements </w:t>
      </w:r>
      <w:r w:rsidRPr="00E81927">
        <w:rPr>
          <w:color w:val="00B050"/>
          <w:lang w:val="fr-FR"/>
        </w:rPr>
        <w:t xml:space="preserve">offerts par l’équipe de Salomon Vietnam. </w:t>
      </w:r>
    </w:p>
    <w:p w14:paraId="729B8CBD" w14:textId="77777777" w:rsidR="00D02077" w:rsidRPr="00E81927" w:rsidRDefault="00D02077">
      <w:pPr>
        <w:rPr>
          <w:color w:val="00B050"/>
          <w:lang w:val="fr-FR"/>
        </w:rPr>
      </w:pPr>
    </w:p>
    <w:p w14:paraId="5F82BCB7" w14:textId="329A51F4" w:rsidR="00807888" w:rsidRPr="00E81927" w:rsidRDefault="00D1294C">
      <w:pPr>
        <w:rPr>
          <w:color w:val="00B050"/>
          <w:lang w:val="fr-FR"/>
        </w:rPr>
      </w:pPr>
      <w:r w:rsidRPr="00E81927">
        <w:rPr>
          <w:color w:val="00B050"/>
          <w:lang w:val="fr-FR"/>
        </w:rPr>
        <w:t>Salomon</w:t>
      </w:r>
      <w:r w:rsidR="00D02077" w:rsidRPr="00E81927">
        <w:rPr>
          <w:color w:val="00B050"/>
          <w:lang w:val="fr-FR"/>
        </w:rPr>
        <w:t>, entreprise Haute-Savoyarde,</w:t>
      </w:r>
      <w:r w:rsidRPr="00E81927">
        <w:rPr>
          <w:color w:val="00B050"/>
          <w:lang w:val="fr-FR"/>
        </w:rPr>
        <w:t xml:space="preserve"> est la plus grande marque d’équipement de </w:t>
      </w:r>
      <w:proofErr w:type="spellStart"/>
      <w:r w:rsidRPr="00E81927">
        <w:rPr>
          <w:color w:val="00B050"/>
          <w:lang w:val="fr-FR"/>
        </w:rPr>
        <w:t>trail</w:t>
      </w:r>
      <w:proofErr w:type="spellEnd"/>
      <w:r w:rsidRPr="00E81927">
        <w:rPr>
          <w:color w:val="00B050"/>
          <w:lang w:val="fr-FR"/>
        </w:rPr>
        <w:t>, spécialement sur les longues distances ou il n’y a pas de place pour le hasard…</w:t>
      </w:r>
    </w:p>
    <w:p w14:paraId="272A783D" w14:textId="77777777" w:rsidR="00D1294C" w:rsidRPr="00E81927" w:rsidRDefault="00D1294C">
      <w:pPr>
        <w:rPr>
          <w:color w:val="00B050"/>
          <w:lang w:val="fr-FR"/>
        </w:rPr>
      </w:pPr>
    </w:p>
    <w:p w14:paraId="43EA29A2" w14:textId="2DC62FF4" w:rsidR="00D1294C" w:rsidRPr="00E81927" w:rsidRDefault="00D1294C">
      <w:pPr>
        <w:rPr>
          <w:color w:val="00B050"/>
          <w:lang w:val="fr-FR"/>
        </w:rPr>
      </w:pPr>
      <w:r w:rsidRPr="00E81927">
        <w:rPr>
          <w:color w:val="00B050"/>
          <w:lang w:val="fr-FR"/>
        </w:rPr>
        <w:t>MERCI SALOMON VIETNAM !!!</w:t>
      </w:r>
    </w:p>
    <w:p w14:paraId="094C0A44" w14:textId="77777777" w:rsidR="00D1294C" w:rsidRDefault="00D1294C">
      <w:pPr>
        <w:rPr>
          <w:lang w:val="fr-FR"/>
        </w:rPr>
      </w:pPr>
    </w:p>
    <w:p w14:paraId="45328115" w14:textId="1FDC986E" w:rsidR="00D1294C" w:rsidRDefault="00D1294C">
      <w:pPr>
        <w:rPr>
          <w:lang w:val="fr-FR"/>
        </w:rPr>
      </w:pPr>
      <w:r>
        <w:rPr>
          <w:lang w:val="fr-FR"/>
        </w:rPr>
        <w:lastRenderedPageBreak/>
        <w:t>Site internet :</w:t>
      </w:r>
    </w:p>
    <w:p w14:paraId="6CD07825" w14:textId="77777777" w:rsidR="00D1294C" w:rsidRDefault="00D1294C">
      <w:pPr>
        <w:rPr>
          <w:lang w:val="fr-FR"/>
        </w:rPr>
      </w:pPr>
    </w:p>
    <w:p w14:paraId="149E0886" w14:textId="6A021E6D" w:rsidR="00D1294C" w:rsidRDefault="00D1294C">
      <w:pPr>
        <w:rPr>
          <w:lang w:val="fr-FR"/>
        </w:rPr>
      </w:pPr>
      <w:r>
        <w:rPr>
          <w:lang w:val="fr-FR"/>
        </w:rPr>
        <w:t>Page Facebook :</w:t>
      </w:r>
    </w:p>
    <w:p w14:paraId="6E561ECD" w14:textId="77777777" w:rsidR="00D1294C" w:rsidRDefault="00D1294C">
      <w:pPr>
        <w:rPr>
          <w:lang w:val="fr-FR"/>
        </w:rPr>
      </w:pPr>
    </w:p>
    <w:p w14:paraId="2CA12178" w14:textId="77777777" w:rsidR="008F414F" w:rsidRDefault="008F414F" w:rsidP="00D1294C">
      <w:pPr>
        <w:rPr>
          <w:lang w:val="fr-FR"/>
        </w:rPr>
      </w:pPr>
    </w:p>
    <w:p w14:paraId="3C8DBFC7" w14:textId="77777777" w:rsidR="008F414F" w:rsidRDefault="008F414F" w:rsidP="00D1294C">
      <w:pPr>
        <w:rPr>
          <w:lang w:val="fr-FR"/>
        </w:rPr>
      </w:pPr>
    </w:p>
    <w:p w14:paraId="154C0942" w14:textId="632890DE" w:rsidR="00D1294C" w:rsidRPr="00E81927" w:rsidRDefault="00D1294C" w:rsidP="00D1294C">
      <w:pPr>
        <w:rPr>
          <w:b/>
          <w:color w:val="00B050"/>
          <w:lang w:val="fr-FR"/>
        </w:rPr>
      </w:pPr>
      <w:r w:rsidRPr="00E81927">
        <w:rPr>
          <w:b/>
          <w:color w:val="00B050"/>
          <w:lang w:val="fr-FR"/>
        </w:rPr>
        <w:t>Ruby Soho</w:t>
      </w:r>
    </w:p>
    <w:p w14:paraId="3D8EED2D" w14:textId="77777777" w:rsidR="00D1294C" w:rsidRPr="00E81927" w:rsidRDefault="00D1294C">
      <w:pPr>
        <w:rPr>
          <w:color w:val="00B050"/>
          <w:lang w:val="fr-FR"/>
        </w:rPr>
      </w:pPr>
    </w:p>
    <w:p w14:paraId="2F2DBC6D" w14:textId="762E21E0" w:rsidR="00D1294C" w:rsidRPr="00E81927" w:rsidRDefault="00D1294C">
      <w:pPr>
        <w:rPr>
          <w:color w:val="00B050"/>
          <w:lang w:val="fr-FR"/>
        </w:rPr>
      </w:pPr>
      <w:r w:rsidRPr="00E81927">
        <w:rPr>
          <w:color w:val="00B050"/>
          <w:lang w:val="fr-FR"/>
        </w:rPr>
        <w:t xml:space="preserve">Le Ruby Soho est un bar super sympa situé au </w:t>
      </w:r>
      <w:proofErr w:type="spellStart"/>
      <w:r w:rsidRPr="00E81927">
        <w:rPr>
          <w:color w:val="00B050"/>
          <w:lang w:val="fr-FR"/>
        </w:rPr>
        <w:t>Skygarden</w:t>
      </w:r>
      <w:proofErr w:type="spellEnd"/>
      <w:r w:rsidRPr="00E81927">
        <w:rPr>
          <w:color w:val="00B050"/>
          <w:lang w:val="fr-FR"/>
        </w:rPr>
        <w:t xml:space="preserve">, Phu </w:t>
      </w:r>
      <w:proofErr w:type="spellStart"/>
      <w:r w:rsidRPr="00E81927">
        <w:rPr>
          <w:color w:val="00B050"/>
          <w:lang w:val="fr-FR"/>
        </w:rPr>
        <w:t>My</w:t>
      </w:r>
      <w:proofErr w:type="spellEnd"/>
      <w:r w:rsidRPr="00E81927">
        <w:rPr>
          <w:color w:val="00B050"/>
          <w:lang w:val="fr-FR"/>
        </w:rPr>
        <w:t xml:space="preserve"> Hung, tenu par un amoureux de Rock et de Manga, Fred et sa femme </w:t>
      </w:r>
      <w:proofErr w:type="spellStart"/>
      <w:r w:rsidRPr="00E81927">
        <w:rPr>
          <w:color w:val="00B050"/>
          <w:lang w:val="fr-FR"/>
        </w:rPr>
        <w:t>Doanh</w:t>
      </w:r>
      <w:proofErr w:type="spellEnd"/>
      <w:r w:rsidRPr="00E81927">
        <w:rPr>
          <w:color w:val="00B050"/>
          <w:lang w:val="fr-FR"/>
        </w:rPr>
        <w:t>.</w:t>
      </w:r>
    </w:p>
    <w:p w14:paraId="264A6E44" w14:textId="3A6C0EE4" w:rsidR="00D1294C" w:rsidRPr="00E81927" w:rsidRDefault="00D1294C">
      <w:pPr>
        <w:rPr>
          <w:color w:val="00B050"/>
          <w:lang w:val="fr-FR"/>
        </w:rPr>
      </w:pPr>
      <w:r w:rsidRPr="00E81927">
        <w:rPr>
          <w:color w:val="00B050"/>
          <w:lang w:val="fr-FR"/>
        </w:rPr>
        <w:t xml:space="preserve">Tous les soirs, le bar est anime, et des concerts de music live sont organisés chaque Vendredi soir. Le meilleur endroit pour se détendre avec une bière après l’entrainement (ou </w:t>
      </w:r>
      <w:bookmarkStart w:id="0" w:name="_GoBack"/>
      <w:bookmarkEnd w:id="0"/>
      <w:r w:rsidRPr="00E81927">
        <w:rPr>
          <w:color w:val="00B050"/>
          <w:lang w:val="fr-FR"/>
        </w:rPr>
        <w:t>le travail) !</w:t>
      </w:r>
    </w:p>
    <w:p w14:paraId="7F1EF431" w14:textId="77777777" w:rsidR="00D1294C" w:rsidRDefault="00D1294C">
      <w:pPr>
        <w:rPr>
          <w:lang w:val="fr-FR"/>
        </w:rPr>
      </w:pPr>
    </w:p>
    <w:p w14:paraId="618B073E" w14:textId="1744D45A" w:rsidR="00D1294C" w:rsidRDefault="00D1294C">
      <w:pPr>
        <w:rPr>
          <w:lang w:val="fr-FR"/>
        </w:rPr>
      </w:pPr>
      <w:r>
        <w:rPr>
          <w:lang w:val="fr-FR"/>
        </w:rPr>
        <w:t xml:space="preserve">Adresse : </w:t>
      </w:r>
    </w:p>
    <w:p w14:paraId="1074E379" w14:textId="77777777" w:rsidR="00D1294C" w:rsidRDefault="00D1294C">
      <w:pPr>
        <w:pBdr>
          <w:bottom w:val="single" w:sz="6" w:space="1" w:color="auto"/>
        </w:pBdr>
        <w:rPr>
          <w:lang w:val="fr-FR"/>
        </w:rPr>
      </w:pPr>
    </w:p>
    <w:p w14:paraId="5E2F15EF" w14:textId="77777777" w:rsidR="008F414F" w:rsidRDefault="008F414F">
      <w:pPr>
        <w:rPr>
          <w:lang w:val="fr-FR"/>
        </w:rPr>
      </w:pPr>
    </w:p>
    <w:p w14:paraId="150FCFDD" w14:textId="0D8CB0CC" w:rsidR="008F414F" w:rsidRDefault="008F414F">
      <w:pPr>
        <w:rPr>
          <w:lang w:val="fr-FR"/>
        </w:rPr>
      </w:pPr>
      <w:r>
        <w:rPr>
          <w:lang w:val="fr-FR"/>
        </w:rPr>
        <w:t>Contactez-moi:</w:t>
      </w:r>
    </w:p>
    <w:p w14:paraId="69673C2D" w14:textId="77777777" w:rsidR="008F414F" w:rsidRDefault="008F414F">
      <w:pPr>
        <w:rPr>
          <w:lang w:val="fr-FR"/>
        </w:rPr>
      </w:pPr>
    </w:p>
    <w:p w14:paraId="387C81C9" w14:textId="77777777" w:rsidR="008F414F" w:rsidRDefault="008F414F">
      <w:pPr>
        <w:rPr>
          <w:lang w:val="fr-FR"/>
        </w:rPr>
      </w:pPr>
    </w:p>
    <w:p w14:paraId="154752BB" w14:textId="77777777" w:rsidR="000B5007" w:rsidRDefault="000B5007">
      <w:pPr>
        <w:rPr>
          <w:lang w:val="fr-FR"/>
        </w:rPr>
      </w:pPr>
    </w:p>
    <w:p w14:paraId="6C3D9D55" w14:textId="77777777" w:rsidR="000B5007" w:rsidRDefault="000B5007">
      <w:pPr>
        <w:rPr>
          <w:lang w:val="fr-FR"/>
        </w:rPr>
      </w:pPr>
    </w:p>
    <w:p w14:paraId="12C9B813" w14:textId="77777777" w:rsidR="000B5007" w:rsidRPr="00C55A99" w:rsidRDefault="000B5007">
      <w:pPr>
        <w:rPr>
          <w:lang w:val="fr-FR"/>
        </w:rPr>
      </w:pPr>
    </w:p>
    <w:sectPr w:rsidR="000B5007" w:rsidRPr="00C55A99" w:rsidSect="00577E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265B8"/>
    <w:multiLevelType w:val="hybridMultilevel"/>
    <w:tmpl w:val="46988804"/>
    <w:lvl w:ilvl="0" w:tplc="C004F0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62"/>
    <w:rsid w:val="000B5007"/>
    <w:rsid w:val="00197395"/>
    <w:rsid w:val="001D5213"/>
    <w:rsid w:val="002018E1"/>
    <w:rsid w:val="00244808"/>
    <w:rsid w:val="002B696C"/>
    <w:rsid w:val="0030225D"/>
    <w:rsid w:val="00311F1D"/>
    <w:rsid w:val="00321C1D"/>
    <w:rsid w:val="003C658D"/>
    <w:rsid w:val="0046409C"/>
    <w:rsid w:val="004D0F63"/>
    <w:rsid w:val="004D7038"/>
    <w:rsid w:val="004F2143"/>
    <w:rsid w:val="00577E55"/>
    <w:rsid w:val="005E2E70"/>
    <w:rsid w:val="00684BE8"/>
    <w:rsid w:val="00784105"/>
    <w:rsid w:val="007946EF"/>
    <w:rsid w:val="007B44C8"/>
    <w:rsid w:val="007F308D"/>
    <w:rsid w:val="007F45DB"/>
    <w:rsid w:val="00801456"/>
    <w:rsid w:val="00807888"/>
    <w:rsid w:val="00840CCD"/>
    <w:rsid w:val="00846DEA"/>
    <w:rsid w:val="008521BF"/>
    <w:rsid w:val="008D408F"/>
    <w:rsid w:val="008F414F"/>
    <w:rsid w:val="009042E4"/>
    <w:rsid w:val="00974E2E"/>
    <w:rsid w:val="009F2B20"/>
    <w:rsid w:val="00B57201"/>
    <w:rsid w:val="00C55A99"/>
    <w:rsid w:val="00C73E1C"/>
    <w:rsid w:val="00C9180F"/>
    <w:rsid w:val="00CB19B8"/>
    <w:rsid w:val="00D02077"/>
    <w:rsid w:val="00D1294C"/>
    <w:rsid w:val="00D141DF"/>
    <w:rsid w:val="00D6349C"/>
    <w:rsid w:val="00D856D5"/>
    <w:rsid w:val="00E338D3"/>
    <w:rsid w:val="00E81927"/>
    <w:rsid w:val="00ED1062"/>
    <w:rsid w:val="00F026C5"/>
    <w:rsid w:val="00F4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3F8DA"/>
  <w14:defaultImageDpi w14:val="300"/>
  <w15:docId w15:val="{C832CEC8-D487-4CF1-B8AF-48C166C2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3E1C"/>
    <w:rPr>
      <w:color w:val="0000FF" w:themeColor="hyperlink"/>
      <w:u w:val="single"/>
    </w:rPr>
  </w:style>
  <w:style w:type="paragraph" w:styleId="Paragraphedeliste">
    <w:name w:val="List Paragraph"/>
    <w:basedOn w:val="Normal"/>
    <w:uiPriority w:val="34"/>
    <w:qFormat/>
    <w:rsid w:val="007F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olas.priv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raid-reunion.com/?lang=fr" TargetMode="External"/><Relationship Id="rId5" Type="http://schemas.openxmlformats.org/officeDocument/2006/relationships/hyperlink" Target="mailto:Nicolas.prive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1536</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nprivet</dc:creator>
  <cp:keywords/>
  <dc:description/>
  <cp:lastModifiedBy>Rémi Privet</cp:lastModifiedBy>
  <cp:revision>4</cp:revision>
  <dcterms:created xsi:type="dcterms:W3CDTF">2015-07-30T18:11:00Z</dcterms:created>
  <dcterms:modified xsi:type="dcterms:W3CDTF">2015-07-30T20:31:00Z</dcterms:modified>
</cp:coreProperties>
</file>