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jsGrid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jsGrid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jsGrid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://adminlte.io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