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Tooltips Examples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over the buttons below to see the four tooltips directions: top, right, bottom, and left.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