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/.github        export-ignore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/.php_cs.dist   export-ignore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*.php diff=php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