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2F" w:rsidRDefault="00471C25">
      <w:r>
        <w:t>Hdiydh</w:t>
      </w:r>
    </w:p>
    <w:p w:rsidR="00471C25" w:rsidRDefault="00471C25">
      <w:r>
        <w:t>Feferf</w:t>
      </w:r>
    </w:p>
    <w:p w:rsidR="00471C25" w:rsidRDefault="00471C25">
      <w:r>
        <w:t>Rer</w:t>
      </w:r>
    </w:p>
    <w:p w:rsidR="00471C25" w:rsidRDefault="00471C25"/>
    <w:sectPr w:rsidR="00471C25" w:rsidSect="00630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1C25"/>
    <w:rsid w:val="00013E6B"/>
    <w:rsid w:val="00471C25"/>
    <w:rsid w:val="00630FFE"/>
    <w:rsid w:val="00E7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2023-06-09T05:19:00Z</dcterms:created>
  <dcterms:modified xsi:type="dcterms:W3CDTF">2023-06-09T05:19:00Z</dcterms:modified>
</cp:coreProperties>
</file>