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7EF1"/>
    <w:p w:rsidR="00641383" w:rsidRDefault="00641383"/>
    <w:p w:rsidR="00641383" w:rsidRDefault="00641383"/>
    <w:p w:rsidR="00641383" w:rsidRDefault="00641383" w:rsidP="0064138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SEKAR                                                            AGE/SEX : 23Y/M</w:t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26/04/2019                                                                           UHID : 91754</w:t>
      </w:r>
    </w:p>
    <w:p w:rsidR="00641383" w:rsidRDefault="00641383" w:rsidP="006413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41383" w:rsidRDefault="00641383" w:rsidP="006413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641383" w:rsidRDefault="00641383" w:rsidP="006413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41383" w:rsidRDefault="00641383" w:rsidP="006413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64138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06BFB" w:rsidRDefault="00606BFB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06BFB" w:rsidRDefault="00606BFB" w:rsidP="0064138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06BFB" w:rsidRDefault="00606BFB" w:rsidP="00606B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06BFB" w:rsidRDefault="00606BFB" w:rsidP="00606B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SEKAR                                                            AGE/SEX : 23Y/M</w:t>
      </w:r>
    </w:p>
    <w:p w:rsidR="00641383" w:rsidRDefault="00606BFB" w:rsidP="006413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26/04/2019                                                                           UHID : 91754</w:t>
      </w:r>
    </w:p>
    <w:p w:rsidR="00641383" w:rsidRDefault="00641383" w:rsidP="006413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41383" w:rsidRDefault="00641383" w:rsidP="0064138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41383" w:rsidRDefault="00641383"/>
    <w:p w:rsidR="00F44DBB" w:rsidRDefault="00F44DBB"/>
    <w:p w:rsidR="00F44DBB" w:rsidRDefault="00F44D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4DB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4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41383"/>
    <w:rsid w:val="00347EF1"/>
    <w:rsid w:val="00606BFB"/>
    <w:rsid w:val="00641383"/>
    <w:rsid w:val="00F44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41383"/>
  </w:style>
  <w:style w:type="paragraph" w:styleId="BalloonText">
    <w:name w:val="Balloon Text"/>
    <w:basedOn w:val="Normal"/>
    <w:link w:val="BalloonTextChar"/>
    <w:uiPriority w:val="99"/>
    <w:semiHidden/>
    <w:unhideWhenUsed/>
    <w:rsid w:val="00641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3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2019-04-29T04:06:00Z</cp:lastPrinted>
  <dcterms:created xsi:type="dcterms:W3CDTF">2019-04-29T04:05:00Z</dcterms:created>
  <dcterms:modified xsi:type="dcterms:W3CDTF">2019-04-29T04:39:00Z</dcterms:modified>
</cp:coreProperties>
</file>