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A52B9"/>
    <w:p w:rsidR="00597789" w:rsidRDefault="00597789"/>
    <w:p w:rsidR="00597789" w:rsidRDefault="00597789"/>
    <w:p w:rsidR="00597789" w:rsidRDefault="00597789" w:rsidP="0059778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97789" w:rsidRDefault="00597789" w:rsidP="0059778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MAHABIR                                                                          AGE/SEX : 64Y/M</w:t>
      </w:r>
    </w:p>
    <w:p w:rsidR="00597789" w:rsidRDefault="00597789" w:rsidP="0059778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14</w:t>
      </w:r>
      <w:r w:rsidR="00AA52B9" w:rsidRPr="00AA52B9">
        <w:rPr>
          <w:rFonts w:ascii="Arial" w:hAnsi="Arial" w:cs="Arial"/>
          <w:b/>
          <w:bCs/>
          <w:color w:val="00000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000000"/>
        </w:rPr>
        <w:t>/02/2019                                                                           UHID : 89974</w:t>
      </w:r>
    </w:p>
    <w:p w:rsidR="00597789" w:rsidRDefault="00597789" w:rsidP="00597789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597789" w:rsidRDefault="00597789" w:rsidP="0059778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97789" w:rsidRDefault="00597789" w:rsidP="0059778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597789" w:rsidRDefault="00597789" w:rsidP="0059778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597789" w:rsidRDefault="00597789" w:rsidP="0059778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97789" w:rsidRDefault="00597789" w:rsidP="0059778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97789" w:rsidRDefault="00597789" w:rsidP="0059778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97789" w:rsidRDefault="00597789"/>
    <w:sectPr w:rsidR="00597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97789"/>
    <w:rsid w:val="00597789"/>
    <w:rsid w:val="00AA52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7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2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2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07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2019-02-16T07:05:00Z</dcterms:created>
  <dcterms:modified xsi:type="dcterms:W3CDTF">2019-02-16T07:08:00Z</dcterms:modified>
</cp:coreProperties>
</file>