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D5EF5"/>
    <w:p w:rsidR="00954BFA" w:rsidRDefault="00954BFA"/>
    <w:p w:rsidR="00954BFA" w:rsidRDefault="00954BFA" w:rsidP="00954BF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54BFA" w:rsidRDefault="00954BFA" w:rsidP="00954BF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:SIMMI</w:t>
      </w:r>
      <w:proofErr w:type="gramEnd"/>
      <w:r>
        <w:rPr>
          <w:rFonts w:ascii="Arial" w:hAnsi="Arial" w:cs="Arial"/>
          <w:b/>
          <w:bCs/>
          <w:color w:val="000000"/>
        </w:rPr>
        <w:t xml:space="preserve"> TAUHEED                                                                         AGE/SEX : 41Y/F</w:t>
      </w:r>
    </w:p>
    <w:p w:rsidR="00954BFA" w:rsidRDefault="00954BFA" w:rsidP="00954BF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UHID : 88794</w:t>
      </w:r>
    </w:p>
    <w:p w:rsidR="00954BFA" w:rsidRDefault="00954BFA" w:rsidP="00954B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54BFA" w:rsidRDefault="00954BFA" w:rsidP="00954B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954BFA" w:rsidRDefault="00954BFA" w:rsidP="00954B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54BFA" w:rsidRDefault="00954BFA" w:rsidP="00954B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954BFA" w:rsidRDefault="00954BFA" w:rsidP="00954B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54BFA" w:rsidRDefault="00954BFA" w:rsidP="00954B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954BFA" w:rsidRDefault="00954BFA" w:rsidP="00954BF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54BFA" w:rsidRDefault="00FD5EF5">
      <w:r w:rsidRPr="00FD5EF5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4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54BFA"/>
    <w:rsid w:val="00954BFA"/>
    <w:rsid w:val="00FD5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4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E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3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2019-03-05T05:46:00Z</dcterms:created>
  <dcterms:modified xsi:type="dcterms:W3CDTF">2019-03-05T05:57:00Z</dcterms:modified>
</cp:coreProperties>
</file>