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D5EF2"/>
    <w:p w:rsidR="00D776AF" w:rsidRDefault="00D776AF"/>
    <w:p w:rsidR="00D776AF" w:rsidRDefault="00D776AF"/>
    <w:p w:rsidR="00D776AF" w:rsidRDefault="00D776AF"/>
    <w:p w:rsidR="00D776AF" w:rsidRDefault="00D776AF" w:rsidP="00D776A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776AF" w:rsidRDefault="00D776AF" w:rsidP="00D776AF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POONAM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        AGE/SEX : 42Y/F</w:t>
      </w:r>
    </w:p>
    <w:p w:rsidR="00D776AF" w:rsidRDefault="00D776AF" w:rsidP="00D776AF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09/03/2019                                                                           UHID : 88407</w:t>
      </w:r>
    </w:p>
    <w:p w:rsidR="00D776AF" w:rsidRDefault="00D776AF" w:rsidP="00D776AF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D776AF" w:rsidRDefault="00D776AF" w:rsidP="00D776AF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776AF" w:rsidRDefault="00D776AF" w:rsidP="00D776A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D776AF" w:rsidRDefault="00D776AF" w:rsidP="00D776A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776AF" w:rsidRDefault="00D776AF" w:rsidP="00D776A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Heart size is normal.</w:t>
      </w:r>
    </w:p>
    <w:p w:rsidR="00D776AF" w:rsidRDefault="00D776AF" w:rsidP="00D776A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776AF" w:rsidRDefault="00D776AF" w:rsidP="00D776A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500050"/>
        </w:rPr>
        <w:t>Bony thorax appears normal.</w:t>
      </w:r>
    </w:p>
    <w:p w:rsidR="00D776AF" w:rsidRDefault="00D776AF" w:rsidP="00D776AF">
      <w:pPr>
        <w:pStyle w:val="NormalWeb"/>
        <w:shd w:val="clear" w:color="auto" w:fill="FFFFFF"/>
        <w:rPr>
          <w:rFonts w:ascii="Arial" w:hAnsi="Arial" w:cs="Arial"/>
          <w:color w:val="500050"/>
          <w:sz w:val="21"/>
          <w:szCs w:val="21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776AF" w:rsidRDefault="00D776AF"/>
    <w:p w:rsidR="00D776AF" w:rsidRDefault="00D776AF"/>
    <w:p w:rsidR="00D776AF" w:rsidRDefault="00D776A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D776AF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776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776AF"/>
    <w:rsid w:val="00D776AF"/>
    <w:rsid w:val="00ED5E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776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776AF"/>
  </w:style>
  <w:style w:type="paragraph" w:styleId="BalloonText">
    <w:name w:val="Balloon Text"/>
    <w:basedOn w:val="Normal"/>
    <w:link w:val="BalloonTextChar"/>
    <w:uiPriority w:val="99"/>
    <w:semiHidden/>
    <w:unhideWhenUsed/>
    <w:rsid w:val="00D776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76A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92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75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2019-03-11T10:01:00Z</cp:lastPrinted>
  <dcterms:created xsi:type="dcterms:W3CDTF">2019-03-11T10:01:00Z</dcterms:created>
  <dcterms:modified xsi:type="dcterms:W3CDTF">2019-03-11T14:12:00Z</dcterms:modified>
</cp:coreProperties>
</file>