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327" w:rsidRDefault="008C5327"/>
    <w:p w:rsidR="008C5327" w:rsidRDefault="008C5327"/>
    <w:p w:rsidR="008C5327" w:rsidRPr="008C5327" w:rsidRDefault="008C5327" w:rsidP="008C532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327" w:rsidRPr="008C5327" w:rsidRDefault="008C5327" w:rsidP="008C5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327" w:rsidRPr="008C5327" w:rsidRDefault="008C5327" w:rsidP="008C5327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C5327" w:rsidRPr="008C5327" w:rsidRDefault="008C5327" w:rsidP="008C53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USHA AHLUWALIA                                                      AGE/SEX : 80Y/F</w:t>
      </w:r>
    </w:p>
    <w:p w:rsidR="008C5327" w:rsidRPr="008C5327" w:rsidRDefault="008C5327" w:rsidP="008C53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</w:t>
      </w:r>
      <w:r w:rsidR="003D19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  <w:r w:rsidRPr="008C53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/05/2019                                                                           UHID : 91985</w:t>
      </w:r>
    </w:p>
    <w:p w:rsidR="008C5327" w:rsidRPr="008C5327" w:rsidRDefault="008C5327" w:rsidP="008C532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C532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C53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C532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32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C5327" w:rsidRPr="008C5327" w:rsidRDefault="008C5327" w:rsidP="008C532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532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C532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C5327" w:rsidRDefault="008C5327"/>
    <w:p w:rsidR="00407CB6" w:rsidRDefault="00407CB6"/>
    <w:p w:rsidR="00407CB6" w:rsidRDefault="00407CB6"/>
    <w:p w:rsidR="00407CB6" w:rsidRDefault="00407CB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07CB6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7CB6" w:rsidSect="00E8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5327"/>
    <w:rsid w:val="003D191F"/>
    <w:rsid w:val="00407CB6"/>
    <w:rsid w:val="008C5327"/>
    <w:rsid w:val="00E81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C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19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639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757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2019-05-08T12:35:00Z</cp:lastPrinted>
  <dcterms:created xsi:type="dcterms:W3CDTF">2019-05-06T07:36:00Z</dcterms:created>
  <dcterms:modified xsi:type="dcterms:W3CDTF">2019-05-08T12:35:00Z</dcterms:modified>
</cp:coreProperties>
</file>