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8CB" w:rsidRDefault="00F028CB"/>
    <w:p w:rsidR="001D5519" w:rsidRDefault="001D5519"/>
    <w:p w:rsidR="000E4C16" w:rsidRDefault="000E4C16"/>
    <w:p w:rsidR="001D5519" w:rsidRDefault="001D5519"/>
    <w:p w:rsidR="001D5519" w:rsidRDefault="001D5519" w:rsidP="001D551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D5519" w:rsidRDefault="001D5519" w:rsidP="001D551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USMAN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0E4C16">
        <w:rPr>
          <w:rFonts w:ascii="Arial" w:hAnsi="Arial" w:cs="Arial"/>
          <w:b/>
          <w:bCs/>
          <w:color w:val="000000"/>
          <w:shd w:val="clear" w:color="auto" w:fill="FFFFFF"/>
        </w:rPr>
        <w:t>SIDDIQUE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</w:t>
      </w:r>
      <w:r w:rsidR="000E4C16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 AGE/SEX : 34Y/M</w:t>
      </w:r>
    </w:p>
    <w:p w:rsidR="001D5519" w:rsidRDefault="001D5519" w:rsidP="001D551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09/11/2019                            </w:t>
      </w:r>
      <w:r w:rsidR="000E4C16"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                   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UHID : 96895</w:t>
      </w:r>
    </w:p>
    <w:p w:rsidR="001D5519" w:rsidRDefault="001D5519" w:rsidP="001D551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D5519" w:rsidRDefault="001D5519" w:rsidP="001D551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1D5519" w:rsidRDefault="001D5519" w:rsidP="001D551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D5519" w:rsidRDefault="001D5519" w:rsidP="001D551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D5519" w:rsidRPr="000E4C16" w:rsidRDefault="001D5519" w:rsidP="000E4C1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1D5519" w:rsidRDefault="001D55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D5519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5519" w:rsidSect="00F0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D5519"/>
    <w:rsid w:val="000E4C16"/>
    <w:rsid w:val="001D5519"/>
    <w:rsid w:val="00F02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5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D5519"/>
  </w:style>
  <w:style w:type="paragraph" w:styleId="BalloonText">
    <w:name w:val="Balloon Text"/>
    <w:basedOn w:val="Normal"/>
    <w:link w:val="BalloonTextChar"/>
    <w:uiPriority w:val="99"/>
    <w:semiHidden/>
    <w:unhideWhenUsed/>
    <w:rsid w:val="001D5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5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7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2019-12-23T11:43:00Z</cp:lastPrinted>
  <dcterms:created xsi:type="dcterms:W3CDTF">2019-11-16T03:28:00Z</dcterms:created>
  <dcterms:modified xsi:type="dcterms:W3CDTF">2019-12-23T11:43:00Z</dcterms:modified>
</cp:coreProperties>
</file>