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6B5565" w:rsidTr="006B5565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6B5565" w:rsidRDefault="006B556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Preeti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Oberoi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6B5565" w:rsidRDefault="006B5565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01-Oct-2020</w:t>
            </w:r>
          </w:p>
        </w:tc>
      </w:tr>
      <w:tr w:rsidR="006B5565" w:rsidTr="006B5565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6B5565" w:rsidRDefault="006B556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48Y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6B5565" w:rsidRDefault="006B556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180039711</w:t>
            </w:r>
          </w:p>
        </w:tc>
      </w:tr>
      <w:tr w:rsidR="006B5565" w:rsidTr="006B5565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6B5565" w:rsidRDefault="006B5565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6B5565" w:rsidRDefault="006B5565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6B5565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7C099D" w:rsidP="00C07170">
      <w:pPr>
        <w:rPr>
          <w:rFonts w:ascii="Bookman Old Style" w:hAnsi="Bookman Old Style" w:cs="Arial"/>
        </w:rPr>
      </w:pPr>
      <w:r w:rsidRPr="007C099D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6B556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E0EC4"/>
    <w:rsid w:val="000F6B9F"/>
    <w:rsid w:val="00366EB2"/>
    <w:rsid w:val="00374096"/>
    <w:rsid w:val="0048048A"/>
    <w:rsid w:val="005E350A"/>
    <w:rsid w:val="005F5AC1"/>
    <w:rsid w:val="00616A3F"/>
    <w:rsid w:val="00685ADB"/>
    <w:rsid w:val="006B22D6"/>
    <w:rsid w:val="006B5565"/>
    <w:rsid w:val="007C099D"/>
    <w:rsid w:val="00810FCA"/>
    <w:rsid w:val="00921429"/>
    <w:rsid w:val="009E21D8"/>
    <w:rsid w:val="00A0177A"/>
    <w:rsid w:val="00A25890"/>
    <w:rsid w:val="00A72F61"/>
    <w:rsid w:val="00B07ADA"/>
    <w:rsid w:val="00C6486D"/>
    <w:rsid w:val="00C65369"/>
    <w:rsid w:val="00C74750"/>
    <w:rsid w:val="00F7285A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58900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2020-09-28T06:21:00Z</dcterms:created>
  <dcterms:modified xsi:type="dcterms:W3CDTF">2020-11-21T05:34:00Z</dcterms:modified>
</cp:coreProperties>
</file>