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4F15A9" w:rsidTr="004F15A9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4F15A9" w:rsidRDefault="004F15A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Sushila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Jain</w:t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4F15A9" w:rsidRDefault="004F15A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10-Oct-2020</w:t>
            </w:r>
          </w:p>
        </w:tc>
      </w:tr>
      <w:tr w:rsidR="004F15A9" w:rsidTr="004F15A9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4F15A9" w:rsidRDefault="004F15A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68Y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4F15A9" w:rsidRDefault="004F15A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180039784</w:t>
            </w:r>
          </w:p>
        </w:tc>
      </w:tr>
      <w:tr w:rsidR="004F15A9" w:rsidTr="004F15A9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4F15A9" w:rsidRDefault="004F15A9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4F15A9" w:rsidRDefault="004F15A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4F15A9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2B0756" w:rsidRPr="00775250" w:rsidRDefault="002B0756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  <w:b/>
          <w:i/>
        </w:rPr>
      </w:pPr>
      <w:r w:rsidRPr="00775250">
        <w:rPr>
          <w:rFonts w:ascii="Tahoma" w:hAnsi="Tahoma" w:cs="Tahoma"/>
          <w:b/>
          <w:i/>
        </w:rPr>
        <w:t xml:space="preserve">Prominent </w:t>
      </w:r>
      <w:proofErr w:type="spellStart"/>
      <w:r w:rsidRPr="00775250">
        <w:rPr>
          <w:rFonts w:ascii="Tahoma" w:hAnsi="Tahoma" w:cs="Tahoma"/>
          <w:b/>
          <w:i/>
        </w:rPr>
        <w:t>bronchovascular</w:t>
      </w:r>
      <w:proofErr w:type="spellEnd"/>
      <w:r w:rsidRPr="00775250">
        <w:rPr>
          <w:rFonts w:ascii="Tahoma" w:hAnsi="Tahoma" w:cs="Tahoma"/>
          <w:b/>
          <w:i/>
        </w:rPr>
        <w:t xml:space="preserve"> markings are seen in both lung fields. 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B44036" w:rsidP="00C07170">
      <w:pPr>
        <w:rPr>
          <w:rFonts w:ascii="Bookman Old Style" w:hAnsi="Bookman Old Style" w:cs="Arial"/>
        </w:rPr>
      </w:pPr>
      <w:r w:rsidRPr="00B44036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4F15A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E5D06"/>
    <w:rsid w:val="000F6B9F"/>
    <w:rsid w:val="002B0756"/>
    <w:rsid w:val="00366EB2"/>
    <w:rsid w:val="00374096"/>
    <w:rsid w:val="0048048A"/>
    <w:rsid w:val="004F15A9"/>
    <w:rsid w:val="005E350A"/>
    <w:rsid w:val="005F5AC1"/>
    <w:rsid w:val="00616A3F"/>
    <w:rsid w:val="00685ADB"/>
    <w:rsid w:val="006B22D6"/>
    <w:rsid w:val="007B40DB"/>
    <w:rsid w:val="00810FCA"/>
    <w:rsid w:val="00921429"/>
    <w:rsid w:val="009E21D8"/>
    <w:rsid w:val="00A0177A"/>
    <w:rsid w:val="00A25890"/>
    <w:rsid w:val="00A72F61"/>
    <w:rsid w:val="00A96D2D"/>
    <w:rsid w:val="00B07ADA"/>
    <w:rsid w:val="00B44036"/>
    <w:rsid w:val="00C6486D"/>
    <w:rsid w:val="00C65369"/>
    <w:rsid w:val="00C74750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6</cp:revision>
  <dcterms:created xsi:type="dcterms:W3CDTF">2020-09-28T06:21:00Z</dcterms:created>
  <dcterms:modified xsi:type="dcterms:W3CDTF">2020-11-21T06:54:00Z</dcterms:modified>
</cp:coreProperties>
</file>