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12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FF6862" w:rsidTr="00FF6862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FF6862" w:rsidRDefault="00FF6862" w:rsidP="00FF686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Rekha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Rani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FF6862" w:rsidRDefault="00FF6862" w:rsidP="00FF6862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05-Nov-2020</w:t>
            </w:r>
          </w:p>
        </w:tc>
      </w:tr>
      <w:tr w:rsidR="00FF6862" w:rsidTr="00FF6862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FF6862" w:rsidRDefault="00FF6862" w:rsidP="00FF686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24Y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FF6862" w:rsidRDefault="00FF6862" w:rsidP="00FF6862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180039972</w:t>
            </w:r>
          </w:p>
        </w:tc>
      </w:tr>
      <w:tr w:rsidR="00FF6862" w:rsidTr="00FF6862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FF6862" w:rsidRDefault="00FF6862" w:rsidP="00FF6862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Self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F6862" w:rsidRDefault="00FF6862" w:rsidP="00FF6862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FF6862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FF6862" w:rsidP="00C07170">
      <w:pPr>
        <w:rPr>
          <w:rFonts w:ascii="Bookman Old Style" w:hAnsi="Bookman Old Style" w:cs="Arial"/>
        </w:rPr>
      </w:pPr>
      <w:r w:rsidRPr="00280D18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D27C20" w:rsidRPr="003C716B" w:rsidRDefault="00D27C20" w:rsidP="00D27C2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FF686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80D18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795FFE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4241B"/>
    <w:rsid w:val="00C6486D"/>
    <w:rsid w:val="00C65369"/>
    <w:rsid w:val="00C74750"/>
    <w:rsid w:val="00D27C20"/>
    <w:rsid w:val="00F96BAC"/>
    <w:rsid w:val="00FF6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2020-11-26T06:50:00Z</dcterms:modified>
</cp:coreProperties>
</file>