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33" w:rsidRDefault="577F73BF">
      <w:bookmarkStart w:id="0" w:name="_GoBack"/>
      <w:bookmarkEnd w:id="0"/>
      <w:r>
        <w:t xml:space="preserve">Project </w:t>
      </w:r>
      <w:proofErr w:type="gramStart"/>
      <w:r>
        <w:t>Capstone :</w:t>
      </w:r>
      <w:proofErr w:type="gramEnd"/>
      <w:r>
        <w:t xml:space="preserve"> Lint error screenshot in Jenkins pipeline </w:t>
      </w:r>
    </w:p>
    <w:p w:rsidR="577F73BF" w:rsidRDefault="577F73BF" w:rsidP="577F73BF"/>
    <w:p w:rsidR="577F73BF" w:rsidRDefault="00CA383C" w:rsidP="577F73BF">
      <w:r>
        <w:rPr>
          <w:noProof/>
        </w:rPr>
        <w:drawing>
          <wp:inline distT="0" distB="0" distL="0" distR="0">
            <wp:extent cx="5943600" cy="27024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AA" w:rsidRDefault="00D972AA" w:rsidP="577F73BF"/>
    <w:sectPr w:rsidR="00D972AA" w:rsidSect="00C0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4E73EC4"/>
    <w:rsid w:val="00C07733"/>
    <w:rsid w:val="00CA383C"/>
    <w:rsid w:val="00D972AA"/>
    <w:rsid w:val="24E73EC4"/>
    <w:rsid w:val="577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Peyush Jain</dc:creator>
  <cp:keywords/>
  <dc:description/>
  <cp:lastModifiedBy>priyanka</cp:lastModifiedBy>
  <cp:revision>2</cp:revision>
  <dcterms:created xsi:type="dcterms:W3CDTF">2020-09-20T12:37:00Z</dcterms:created>
  <dcterms:modified xsi:type="dcterms:W3CDTF">2020-09-29T10:05:00Z</dcterms:modified>
</cp:coreProperties>
</file>