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single"/>
          <w:shd w:fill="auto" w:val="clear"/>
          <w:vertAlign w:val="baseline"/>
          <w:rtl w:val="0"/>
        </w:rPr>
        <w:t xml:space="preserve">Assignment No-03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SUBJECT: MICROPROCESSOR LAB (MPL)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 PRIYANKA SALUNKE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CLASS: SE COMP A                                        ROLL NO.: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shd w:fill="auto" w:val="clear"/>
                <w:vertAlign w:val="baseline"/>
                <w:rtl w:val="0"/>
              </w:rPr>
              <w:t xml:space="preserve">F19111151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SEM-IV                                      YEAR: 2020-21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PERFORMANCE:                          DATE OF SUBMISSION: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EXAMINED: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Title:-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Find the largest of given numbers.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Assignment Name: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 X86/64 ALP to find the largest of given Byte/Word/Dword/64-bit numbers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Objective-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To understand the assembly language program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To understand 64 bit interrupt.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Outcome-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Students will be able to write code for how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largest of given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Students will be able to understand different assembly language instruction.</w:t>
      </w:r>
    </w:p>
    <w:p w:rsidR="00000000" w:rsidDel="00000000" w:rsidP="00000000" w:rsidRDefault="00000000" w:rsidRPr="00000000" w14:paraId="00000012">
      <w:pPr>
        <w:pStyle w:val="Heading3"/>
        <w:spacing w:after="0" w:before="0" w:line="360" w:lineRule="auto"/>
        <w:jc w:val="both"/>
        <w:rPr>
          <w:rFonts w:ascii="Times New Roman" w:cs="Times New Roman" w:eastAsia="Times New Roman" w:hAnsi="Times New Roman"/>
          <w:color w:val="000000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1111"/>
            <w:u w:val="single"/>
            <w:rtl w:val="0"/>
          </w:rPr>
          <w:t xml:space="preserve">Prerequisite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call of Unix for Assembly language Program.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Hardware Requirement-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Desktop PC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Software Requirement-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Ubuntu 14.04,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Assembler: NASM version 2.10.07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Linker: ld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Introduction:-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Algorithm: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Start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Initialise section .data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Define variable for array,large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Using cmp instruction find larger number from array.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Display largest number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Terminate program using system call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Stop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Conclusion: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Hence we implemented an ALP find the largest of given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Questions:-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Q.1.Explain macro used with Example?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Q.2 Explain CMP instruction?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Q.3 Draw and explain TSS segment of 80386?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Programs:-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.data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array db 10,2,13,24h,5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msg1 db 10,13,"Largest no in an array is:"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len1 equ $-msg1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.bss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cnt resb 1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result resb 16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large resb 1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.text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global _start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_start: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;display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Rax,1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Rdi,1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Rsi,msg1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Rdx,len1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byte[cnt],5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rsi,array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al,0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LP: cmp al,[rsi]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jg skip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xchg al ,[rsi]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skip: inc rsi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dec byte[cnt]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jnz LP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mov [large],al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call display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;exit system call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Rax ,60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Rdi,0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%macro dispmsg 2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Rax,1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Rdi,1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rsi,%1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rdx,%2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%endmacro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display: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bl,[large]                      ; store no in rbx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rdi,result                   ;point rdi to result variable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mov cx,02                       ;load count of rotation in cl 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up1: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rol bl,04               ;rotate no of left by four bits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mov al,bl</w:t>
        <w:tab/>
        <w:t xml:space="preserve">         ; move lower byte in dl</w:t>
        <w:tab/>
        <w:tab/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and al,0fh               ;get only LSB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cmp al,09h               ;compare with 39h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jg add_37                ;if greater than 39h skip add 37   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add al,30h                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jmp skip1                 ;else add 30     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add_37: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add al,37h                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skip1: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mov [rdi],al             ;store ascii code in result variable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inc rdi                  ; point to next byte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dec cx                   ; decrement counter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jnz up1                  ; if not zero jump to repeat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dispmsg result,16        ;call to macro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726690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</w:pPr>
    <w:rPr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ctionary.reference.com/browse/prerequisite" TargetMode="External"/><Relationship Id="rId7" Type="http://schemas.openxmlformats.org/officeDocument/2006/relationships/hyperlink" Target="http://dictionary.reference.com/browse/prerequisit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