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CE9178"/>
          <w:sz w:val="21"/>
          <w:szCs w:val="21"/>
        </w:rPr>
        <w:t>'../app/models/users'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CE9178"/>
          <w:sz w:val="21"/>
          <w:szCs w:val="21"/>
        </w:rPr>
        <w:t>'./config'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jwtStrategy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CE9178"/>
          <w:sz w:val="21"/>
          <w:szCs w:val="21"/>
        </w:rPr>
        <w:t>'passport-jwt'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extractJwt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CE9178"/>
          <w:sz w:val="21"/>
          <w:szCs w:val="21"/>
        </w:rPr>
        <w:t>'passport-jwt'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ExtractJwt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localStrategy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CE9178"/>
          <w:sz w:val="21"/>
          <w:szCs w:val="21"/>
        </w:rPr>
        <w:t>'passport-local'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localOptions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usernameField: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jwtOptions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jwtFromRequest: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extractJwt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fromAuthHeaderAsBearerToken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secretOrKey: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issuer 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CE9178"/>
          <w:sz w:val="21"/>
          <w:szCs w:val="21"/>
        </w:rPr>
        <w:t>'com.microsoft.example'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audience 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CE9178"/>
          <w:sz w:val="21"/>
          <w:szCs w:val="21"/>
        </w:rPr>
        <w:t>"com.chirps.www"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jwtLogin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4EC9B0"/>
          <w:sz w:val="21"/>
          <w:szCs w:val="21"/>
        </w:rPr>
        <w:t>jwtStrategy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jwtOptions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);});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localLogin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4EC9B0"/>
          <w:sz w:val="21"/>
          <w:szCs w:val="21"/>
        </w:rPr>
        <w:t>localStrategy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localOptions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  .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  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     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CE9178"/>
          <w:sz w:val="21"/>
          <w:szCs w:val="21"/>
        </w:rPr>
        <w:t>"Email not found."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    }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     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comparePassword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       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         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        }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          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CE9178"/>
          <w:sz w:val="21"/>
          <w:szCs w:val="21"/>
        </w:rPr>
        <w:t>'Invalid username or password'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        }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       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            }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          });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        }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   })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);});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generateToken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setUserInfo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17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issuer: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CE9178"/>
          <w:sz w:val="21"/>
          <w:szCs w:val="21"/>
        </w:rPr>
        <w:t>"edu.uwm"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7E1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setUserInfo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generateToken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localLogin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7E14" w:rsidRPr="00B17E14" w:rsidRDefault="00B17E14" w:rsidP="00B17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E1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E14">
        <w:rPr>
          <w:rFonts w:ascii="Consolas" w:eastAsia="Times New Roman" w:hAnsi="Consolas" w:cs="Times New Roman"/>
          <w:color w:val="9CDCFE"/>
          <w:sz w:val="21"/>
          <w:szCs w:val="21"/>
        </w:rPr>
        <w:t>jwtLogin</w:t>
      </w:r>
      <w:r w:rsidRPr="00B17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7E14" w:rsidRPr="00B17E14" w:rsidRDefault="00B17E14" w:rsidP="00B17E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4C44" w:rsidRDefault="00B17E14">
      <w:bookmarkStart w:id="0" w:name="_GoBack"/>
      <w:bookmarkEnd w:id="0"/>
    </w:p>
    <w:sectPr w:rsidR="00074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14"/>
    <w:rsid w:val="002B7DD1"/>
    <w:rsid w:val="004D614E"/>
    <w:rsid w:val="00A12465"/>
    <w:rsid w:val="00B17E14"/>
    <w:rsid w:val="00B2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2B4A1-DFB8-4DCA-9186-F751BD17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Mavani</dc:creator>
  <cp:keywords/>
  <dc:description/>
  <cp:lastModifiedBy>Priyank Mavani</cp:lastModifiedBy>
  <cp:revision>1</cp:revision>
  <dcterms:created xsi:type="dcterms:W3CDTF">2017-11-19T23:35:00Z</dcterms:created>
  <dcterms:modified xsi:type="dcterms:W3CDTF">2017-11-19T23:36:00Z</dcterms:modified>
</cp:coreProperties>
</file>