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13B4D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1. Homepage</w:t>
      </w:r>
    </w:p>
    <w:p w14:paraId="0FBCBD4F" w14:textId="77777777" w:rsidR="001F32CC" w:rsidRPr="001F32CC" w:rsidRDefault="001F32CC" w:rsidP="001F32CC">
      <w:pPr>
        <w:numPr>
          <w:ilvl w:val="0"/>
          <w:numId w:val="1"/>
        </w:numPr>
      </w:pPr>
      <w:r w:rsidRPr="001F32CC">
        <w:rPr>
          <w:b/>
          <w:bCs/>
        </w:rPr>
        <w:t>Hero Section</w:t>
      </w:r>
      <w:r w:rsidRPr="001F32CC">
        <w:t>:</w:t>
      </w:r>
    </w:p>
    <w:p w14:paraId="56B74C5A" w14:textId="77777777" w:rsidR="001F32CC" w:rsidRPr="001F32CC" w:rsidRDefault="001F32CC" w:rsidP="001F32CC">
      <w:pPr>
        <w:numPr>
          <w:ilvl w:val="1"/>
          <w:numId w:val="1"/>
        </w:numPr>
      </w:pPr>
      <w:r w:rsidRPr="001F32CC">
        <w:t xml:space="preserve">Title: </w:t>
      </w:r>
      <w:r w:rsidRPr="001F32CC">
        <w:rPr>
          <w:i/>
          <w:iCs/>
        </w:rPr>
        <w:t>"Empowering Farmers, Transforming Agriculture"</w:t>
      </w:r>
    </w:p>
    <w:p w14:paraId="50F8EB91" w14:textId="77777777" w:rsidR="001F32CC" w:rsidRPr="001F32CC" w:rsidRDefault="001F32CC" w:rsidP="001F32CC">
      <w:pPr>
        <w:numPr>
          <w:ilvl w:val="1"/>
          <w:numId w:val="1"/>
        </w:numPr>
      </w:pPr>
      <w:r w:rsidRPr="001F32CC">
        <w:t>Brief tagline about the app's purpose.</w:t>
      </w:r>
    </w:p>
    <w:p w14:paraId="7871EF77" w14:textId="77777777" w:rsidR="001F32CC" w:rsidRPr="001F32CC" w:rsidRDefault="001F32CC" w:rsidP="001F32CC">
      <w:pPr>
        <w:numPr>
          <w:ilvl w:val="1"/>
          <w:numId w:val="1"/>
        </w:numPr>
      </w:pPr>
      <w:r w:rsidRPr="001F32CC">
        <w:t xml:space="preserve">Call-to-action (CTA) buttons: </w:t>
      </w:r>
      <w:r w:rsidRPr="001F32CC">
        <w:rPr>
          <w:i/>
          <w:iCs/>
        </w:rPr>
        <w:t>"Download the App"</w:t>
      </w:r>
      <w:r w:rsidRPr="001F32CC">
        <w:t xml:space="preserve"> and </w:t>
      </w:r>
      <w:r w:rsidRPr="001F32CC">
        <w:rPr>
          <w:i/>
          <w:iCs/>
        </w:rPr>
        <w:t>"Learn More"</w:t>
      </w:r>
    </w:p>
    <w:p w14:paraId="45FCA79C" w14:textId="77777777" w:rsidR="001F32CC" w:rsidRPr="001F32CC" w:rsidRDefault="001F32CC" w:rsidP="001F32CC">
      <w:pPr>
        <w:numPr>
          <w:ilvl w:val="0"/>
          <w:numId w:val="1"/>
        </w:numPr>
      </w:pPr>
      <w:r w:rsidRPr="001F32CC">
        <w:rPr>
          <w:b/>
          <w:bCs/>
        </w:rPr>
        <w:t>Key Features</w:t>
      </w:r>
      <w:r w:rsidRPr="001F32CC">
        <w:t>:</w:t>
      </w:r>
    </w:p>
    <w:p w14:paraId="08B6DD6C" w14:textId="77777777" w:rsidR="001F32CC" w:rsidRPr="001F32CC" w:rsidRDefault="001F32CC" w:rsidP="001F32CC">
      <w:pPr>
        <w:numPr>
          <w:ilvl w:val="1"/>
          <w:numId w:val="1"/>
        </w:numPr>
      </w:pPr>
      <w:r w:rsidRPr="001F32CC">
        <w:t>Highlights of major features like Farmer Support, Marketplace, Networking, etc.</w:t>
      </w:r>
    </w:p>
    <w:p w14:paraId="6A59323A" w14:textId="77777777" w:rsidR="001F32CC" w:rsidRPr="001F32CC" w:rsidRDefault="001F32CC" w:rsidP="001F32CC">
      <w:pPr>
        <w:numPr>
          <w:ilvl w:val="1"/>
          <w:numId w:val="1"/>
        </w:numPr>
      </w:pPr>
      <w:r w:rsidRPr="001F32CC">
        <w:t>Interactive icons for each feature.</w:t>
      </w:r>
    </w:p>
    <w:p w14:paraId="7AE8CB89" w14:textId="77777777" w:rsidR="001F32CC" w:rsidRPr="001F32CC" w:rsidRDefault="001F32CC" w:rsidP="001F32CC">
      <w:pPr>
        <w:numPr>
          <w:ilvl w:val="0"/>
          <w:numId w:val="1"/>
        </w:numPr>
      </w:pPr>
      <w:r w:rsidRPr="001F32CC">
        <w:rPr>
          <w:b/>
          <w:bCs/>
        </w:rPr>
        <w:t>Testimonials</w:t>
      </w:r>
      <w:r w:rsidRPr="001F32CC">
        <w:t>:</w:t>
      </w:r>
    </w:p>
    <w:p w14:paraId="4FD53942" w14:textId="77777777" w:rsidR="001F32CC" w:rsidRPr="001F32CC" w:rsidRDefault="001F32CC" w:rsidP="001F32CC">
      <w:pPr>
        <w:numPr>
          <w:ilvl w:val="1"/>
          <w:numId w:val="1"/>
        </w:numPr>
      </w:pPr>
      <w:r w:rsidRPr="001F32CC">
        <w:t>Reviews from farmers, buyers, and experts.</w:t>
      </w:r>
    </w:p>
    <w:p w14:paraId="420287CC" w14:textId="77777777" w:rsidR="001F32CC" w:rsidRPr="001F32CC" w:rsidRDefault="001F32CC" w:rsidP="001F32CC">
      <w:pPr>
        <w:numPr>
          <w:ilvl w:val="0"/>
          <w:numId w:val="1"/>
        </w:numPr>
      </w:pPr>
      <w:r w:rsidRPr="001F32CC">
        <w:rPr>
          <w:b/>
          <w:bCs/>
        </w:rPr>
        <w:t>Video Introduction</w:t>
      </w:r>
      <w:r w:rsidRPr="001F32CC">
        <w:t>:</w:t>
      </w:r>
    </w:p>
    <w:p w14:paraId="76206962" w14:textId="77777777" w:rsidR="001F32CC" w:rsidRPr="001F32CC" w:rsidRDefault="001F32CC" w:rsidP="001F32CC">
      <w:pPr>
        <w:numPr>
          <w:ilvl w:val="1"/>
          <w:numId w:val="1"/>
        </w:numPr>
      </w:pPr>
      <w:r w:rsidRPr="001F32CC">
        <w:t>Embed a short video explaining the app's functionality.</w:t>
      </w:r>
    </w:p>
    <w:p w14:paraId="5477D15B" w14:textId="77777777" w:rsidR="001F32CC" w:rsidRPr="001F32CC" w:rsidRDefault="001F32CC" w:rsidP="001F32CC">
      <w:pPr>
        <w:numPr>
          <w:ilvl w:val="0"/>
          <w:numId w:val="1"/>
        </w:numPr>
      </w:pPr>
      <w:r w:rsidRPr="001F32CC">
        <w:rPr>
          <w:b/>
          <w:bCs/>
        </w:rPr>
        <w:t>Footer</w:t>
      </w:r>
      <w:r w:rsidRPr="001F32CC">
        <w:t>:</w:t>
      </w:r>
    </w:p>
    <w:p w14:paraId="13A77A89" w14:textId="77777777" w:rsidR="001F32CC" w:rsidRPr="001F32CC" w:rsidRDefault="001F32CC" w:rsidP="001F32CC">
      <w:pPr>
        <w:numPr>
          <w:ilvl w:val="1"/>
          <w:numId w:val="1"/>
        </w:numPr>
      </w:pPr>
      <w:r w:rsidRPr="001F32CC">
        <w:t>Links to Privacy Policy, Terms of Service, Social Media, and Contact.</w:t>
      </w:r>
    </w:p>
    <w:p w14:paraId="1B149185" w14:textId="77777777" w:rsidR="001F32CC" w:rsidRPr="001F32CC" w:rsidRDefault="001F32CC" w:rsidP="001F32CC">
      <w:r w:rsidRPr="001F32CC">
        <w:pict w14:anchorId="0D004B3D">
          <v:rect id="_x0000_i1085" style="width:0;height:1.5pt" o:hralign="center" o:hrstd="t" o:hr="t" fillcolor="#a0a0a0" stroked="f"/>
        </w:pict>
      </w:r>
    </w:p>
    <w:p w14:paraId="7F1F542F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2. About Us</w:t>
      </w:r>
    </w:p>
    <w:p w14:paraId="6FED8A1B" w14:textId="77777777" w:rsidR="001F32CC" w:rsidRPr="001F32CC" w:rsidRDefault="001F32CC" w:rsidP="001F32CC">
      <w:pPr>
        <w:numPr>
          <w:ilvl w:val="0"/>
          <w:numId w:val="2"/>
        </w:numPr>
      </w:pPr>
      <w:r w:rsidRPr="001F32CC">
        <w:rPr>
          <w:b/>
          <w:bCs/>
        </w:rPr>
        <w:t>Mission and Vision</w:t>
      </w:r>
      <w:r w:rsidRPr="001F32CC">
        <w:t>:</w:t>
      </w:r>
    </w:p>
    <w:p w14:paraId="06D8118B" w14:textId="77777777" w:rsidR="001F32CC" w:rsidRPr="001F32CC" w:rsidRDefault="001F32CC" w:rsidP="001F32CC">
      <w:pPr>
        <w:numPr>
          <w:ilvl w:val="1"/>
          <w:numId w:val="2"/>
        </w:numPr>
      </w:pPr>
      <w:r w:rsidRPr="001F32CC">
        <w:t>Outline the app’s purpose and goals.</w:t>
      </w:r>
    </w:p>
    <w:p w14:paraId="2A25ABFB" w14:textId="77777777" w:rsidR="001F32CC" w:rsidRPr="001F32CC" w:rsidRDefault="001F32CC" w:rsidP="001F32CC">
      <w:pPr>
        <w:numPr>
          <w:ilvl w:val="0"/>
          <w:numId w:val="2"/>
        </w:numPr>
      </w:pPr>
      <w:r w:rsidRPr="001F32CC">
        <w:rPr>
          <w:b/>
          <w:bCs/>
        </w:rPr>
        <w:t xml:space="preserve">Our </w:t>
      </w:r>
      <w:proofErr w:type="gramStart"/>
      <w:r w:rsidRPr="001F32CC">
        <w:rPr>
          <w:b/>
          <w:bCs/>
        </w:rPr>
        <w:t>Journey</w:t>
      </w:r>
      <w:proofErr w:type="gramEnd"/>
      <w:r w:rsidRPr="001F32CC">
        <w:t>:</w:t>
      </w:r>
    </w:p>
    <w:p w14:paraId="024395A7" w14:textId="77777777" w:rsidR="001F32CC" w:rsidRPr="001F32CC" w:rsidRDefault="001F32CC" w:rsidP="001F32CC">
      <w:pPr>
        <w:numPr>
          <w:ilvl w:val="1"/>
          <w:numId w:val="2"/>
        </w:numPr>
      </w:pPr>
      <w:r w:rsidRPr="001F32CC">
        <w:t>Timeline or story of how the app was developed.</w:t>
      </w:r>
    </w:p>
    <w:p w14:paraId="75D0D67F" w14:textId="77777777" w:rsidR="001F32CC" w:rsidRPr="001F32CC" w:rsidRDefault="001F32CC" w:rsidP="001F32CC">
      <w:pPr>
        <w:numPr>
          <w:ilvl w:val="0"/>
          <w:numId w:val="2"/>
        </w:numPr>
      </w:pPr>
      <w:r w:rsidRPr="001F32CC">
        <w:rPr>
          <w:b/>
          <w:bCs/>
        </w:rPr>
        <w:t>Team</w:t>
      </w:r>
      <w:r w:rsidRPr="001F32CC">
        <w:t>:</w:t>
      </w:r>
    </w:p>
    <w:p w14:paraId="67C1B422" w14:textId="77777777" w:rsidR="001F32CC" w:rsidRPr="001F32CC" w:rsidRDefault="001F32CC" w:rsidP="001F32CC">
      <w:pPr>
        <w:numPr>
          <w:ilvl w:val="1"/>
          <w:numId w:val="2"/>
        </w:numPr>
      </w:pPr>
      <w:r w:rsidRPr="001F32CC">
        <w:t>Profiles of the key team members.</w:t>
      </w:r>
    </w:p>
    <w:p w14:paraId="0D285FC9" w14:textId="77777777" w:rsidR="001F32CC" w:rsidRPr="001F32CC" w:rsidRDefault="001F32CC" w:rsidP="001F32CC">
      <w:r w:rsidRPr="001F32CC">
        <w:pict w14:anchorId="5F532A57">
          <v:rect id="_x0000_i1086" style="width:0;height:1.5pt" o:hralign="center" o:hrstd="t" o:hr="t" fillcolor="#a0a0a0" stroked="f"/>
        </w:pict>
      </w:r>
    </w:p>
    <w:p w14:paraId="60EF56EB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3. Features</w:t>
      </w:r>
    </w:p>
    <w:p w14:paraId="58E6585A" w14:textId="77777777" w:rsidR="001F32CC" w:rsidRPr="001F32CC" w:rsidRDefault="001F32CC" w:rsidP="001F32CC">
      <w:pPr>
        <w:numPr>
          <w:ilvl w:val="0"/>
          <w:numId w:val="3"/>
        </w:numPr>
      </w:pPr>
      <w:r w:rsidRPr="001F32CC">
        <w:rPr>
          <w:b/>
          <w:bCs/>
        </w:rPr>
        <w:t>Farmer Support</w:t>
      </w:r>
      <w:r w:rsidRPr="001F32CC">
        <w:t>:</w:t>
      </w:r>
    </w:p>
    <w:p w14:paraId="17D84C84" w14:textId="77777777" w:rsidR="001F32CC" w:rsidRPr="001F32CC" w:rsidRDefault="001F32CC" w:rsidP="001F32CC">
      <w:pPr>
        <w:numPr>
          <w:ilvl w:val="1"/>
          <w:numId w:val="3"/>
        </w:numPr>
      </w:pPr>
      <w:r w:rsidRPr="001F32CC">
        <w:t>Details about crop advisory, weather updates, and disease diagnosis.</w:t>
      </w:r>
    </w:p>
    <w:p w14:paraId="5FFC12EE" w14:textId="77777777" w:rsidR="001F32CC" w:rsidRPr="001F32CC" w:rsidRDefault="001F32CC" w:rsidP="001F32CC">
      <w:pPr>
        <w:numPr>
          <w:ilvl w:val="0"/>
          <w:numId w:val="3"/>
        </w:numPr>
      </w:pPr>
      <w:r w:rsidRPr="001F32CC">
        <w:rPr>
          <w:b/>
          <w:bCs/>
        </w:rPr>
        <w:t>Marketplace</w:t>
      </w:r>
      <w:r w:rsidRPr="001F32CC">
        <w:t>:</w:t>
      </w:r>
    </w:p>
    <w:p w14:paraId="646F3064" w14:textId="77777777" w:rsidR="001F32CC" w:rsidRPr="001F32CC" w:rsidRDefault="001F32CC" w:rsidP="001F32CC">
      <w:pPr>
        <w:numPr>
          <w:ilvl w:val="1"/>
          <w:numId w:val="3"/>
        </w:numPr>
      </w:pPr>
      <w:r w:rsidRPr="001F32CC">
        <w:lastRenderedPageBreak/>
        <w:t>How users can buy and sell crops and tools.</w:t>
      </w:r>
    </w:p>
    <w:p w14:paraId="18A056CE" w14:textId="77777777" w:rsidR="001F32CC" w:rsidRPr="001F32CC" w:rsidRDefault="001F32CC" w:rsidP="001F32CC">
      <w:pPr>
        <w:numPr>
          <w:ilvl w:val="0"/>
          <w:numId w:val="3"/>
        </w:numPr>
      </w:pPr>
      <w:r w:rsidRPr="001F32CC">
        <w:rPr>
          <w:b/>
          <w:bCs/>
        </w:rPr>
        <w:t>Networking</w:t>
      </w:r>
      <w:r w:rsidRPr="001F32CC">
        <w:t>:</w:t>
      </w:r>
    </w:p>
    <w:p w14:paraId="5A2ED495" w14:textId="77777777" w:rsidR="001F32CC" w:rsidRPr="001F32CC" w:rsidRDefault="001F32CC" w:rsidP="001F32CC">
      <w:pPr>
        <w:numPr>
          <w:ilvl w:val="1"/>
          <w:numId w:val="3"/>
        </w:numPr>
      </w:pPr>
      <w:r w:rsidRPr="001F32CC">
        <w:t>Community forums and expert consultations.</w:t>
      </w:r>
    </w:p>
    <w:p w14:paraId="519E375D" w14:textId="77777777" w:rsidR="001F32CC" w:rsidRPr="001F32CC" w:rsidRDefault="001F32CC" w:rsidP="001F32CC">
      <w:pPr>
        <w:numPr>
          <w:ilvl w:val="0"/>
          <w:numId w:val="3"/>
        </w:numPr>
      </w:pPr>
      <w:r w:rsidRPr="001F32CC">
        <w:rPr>
          <w:b/>
          <w:bCs/>
        </w:rPr>
        <w:t>Financial Support</w:t>
      </w:r>
      <w:r w:rsidRPr="001F32CC">
        <w:t>:</w:t>
      </w:r>
    </w:p>
    <w:p w14:paraId="3DBEBF74" w14:textId="77777777" w:rsidR="001F32CC" w:rsidRPr="001F32CC" w:rsidRDefault="001F32CC" w:rsidP="001F32CC">
      <w:pPr>
        <w:numPr>
          <w:ilvl w:val="1"/>
          <w:numId w:val="3"/>
        </w:numPr>
      </w:pPr>
      <w:r w:rsidRPr="001F32CC">
        <w:t>Loan assistance, subsidies, and insurance services.</w:t>
      </w:r>
    </w:p>
    <w:p w14:paraId="59C3A8B8" w14:textId="77777777" w:rsidR="001F32CC" w:rsidRPr="001F32CC" w:rsidRDefault="001F32CC" w:rsidP="001F32CC">
      <w:pPr>
        <w:numPr>
          <w:ilvl w:val="0"/>
          <w:numId w:val="3"/>
        </w:numPr>
      </w:pPr>
      <w:r w:rsidRPr="001F32CC">
        <w:rPr>
          <w:b/>
          <w:bCs/>
        </w:rPr>
        <w:t>Farm Management Tools</w:t>
      </w:r>
      <w:r w:rsidRPr="001F32CC">
        <w:t>:</w:t>
      </w:r>
    </w:p>
    <w:p w14:paraId="422C840B" w14:textId="77777777" w:rsidR="001F32CC" w:rsidRPr="001F32CC" w:rsidRDefault="001F32CC" w:rsidP="001F32CC">
      <w:pPr>
        <w:numPr>
          <w:ilvl w:val="1"/>
          <w:numId w:val="3"/>
        </w:numPr>
      </w:pPr>
      <w:r w:rsidRPr="001F32CC">
        <w:t>Digital diary, pest alerts, and resource calculators.</w:t>
      </w:r>
    </w:p>
    <w:p w14:paraId="40D274BC" w14:textId="77777777" w:rsidR="001F32CC" w:rsidRPr="001F32CC" w:rsidRDefault="001F32CC" w:rsidP="001F32CC">
      <w:pPr>
        <w:numPr>
          <w:ilvl w:val="0"/>
          <w:numId w:val="3"/>
        </w:numPr>
      </w:pPr>
      <w:r w:rsidRPr="001F32CC">
        <w:rPr>
          <w:b/>
          <w:bCs/>
        </w:rPr>
        <w:t>Data Analytics</w:t>
      </w:r>
      <w:r w:rsidRPr="001F32CC">
        <w:t>:</w:t>
      </w:r>
    </w:p>
    <w:p w14:paraId="64D528DC" w14:textId="77777777" w:rsidR="001F32CC" w:rsidRPr="001F32CC" w:rsidRDefault="001F32CC" w:rsidP="001F32CC">
      <w:pPr>
        <w:numPr>
          <w:ilvl w:val="1"/>
          <w:numId w:val="3"/>
        </w:numPr>
      </w:pPr>
      <w:r w:rsidRPr="001F32CC">
        <w:t>Yield predictions and productivity tracking.</w:t>
      </w:r>
    </w:p>
    <w:p w14:paraId="608D7495" w14:textId="77777777" w:rsidR="001F32CC" w:rsidRPr="001F32CC" w:rsidRDefault="001F32CC" w:rsidP="001F32CC">
      <w:pPr>
        <w:numPr>
          <w:ilvl w:val="0"/>
          <w:numId w:val="3"/>
        </w:numPr>
      </w:pPr>
      <w:r w:rsidRPr="001F32CC">
        <w:rPr>
          <w:b/>
          <w:bCs/>
        </w:rPr>
        <w:t>Language Support</w:t>
      </w:r>
      <w:r w:rsidRPr="001F32CC">
        <w:t>:</w:t>
      </w:r>
    </w:p>
    <w:p w14:paraId="2DBE7137" w14:textId="77777777" w:rsidR="001F32CC" w:rsidRPr="001F32CC" w:rsidRDefault="001F32CC" w:rsidP="001F32CC">
      <w:pPr>
        <w:numPr>
          <w:ilvl w:val="1"/>
          <w:numId w:val="3"/>
        </w:numPr>
      </w:pPr>
      <w:r w:rsidRPr="001F32CC">
        <w:t>Multi-language options and accessibility.</w:t>
      </w:r>
    </w:p>
    <w:p w14:paraId="7E0A12D5" w14:textId="77777777" w:rsidR="001F32CC" w:rsidRPr="001F32CC" w:rsidRDefault="001F32CC" w:rsidP="001F32CC">
      <w:pPr>
        <w:numPr>
          <w:ilvl w:val="0"/>
          <w:numId w:val="3"/>
        </w:numPr>
      </w:pPr>
      <w:r w:rsidRPr="001F32CC">
        <w:rPr>
          <w:b/>
          <w:bCs/>
        </w:rPr>
        <w:t>Logistics Integration</w:t>
      </w:r>
      <w:r w:rsidRPr="001F32CC">
        <w:t>:</w:t>
      </w:r>
    </w:p>
    <w:p w14:paraId="63817CFF" w14:textId="77777777" w:rsidR="001F32CC" w:rsidRPr="001F32CC" w:rsidRDefault="001F32CC" w:rsidP="001F32CC">
      <w:pPr>
        <w:numPr>
          <w:ilvl w:val="1"/>
          <w:numId w:val="3"/>
        </w:numPr>
      </w:pPr>
      <w:r w:rsidRPr="001F32CC">
        <w:t>Transport booking and warehouse locator.</w:t>
      </w:r>
    </w:p>
    <w:p w14:paraId="79A53A25" w14:textId="77777777" w:rsidR="001F32CC" w:rsidRPr="001F32CC" w:rsidRDefault="001F32CC" w:rsidP="001F32CC">
      <w:r w:rsidRPr="001F32CC">
        <w:pict w14:anchorId="148C3AE1">
          <v:rect id="_x0000_i1087" style="width:0;height:1.5pt" o:hralign="center" o:hrstd="t" o:hr="t" fillcolor="#a0a0a0" stroked="f"/>
        </w:pict>
      </w:r>
    </w:p>
    <w:p w14:paraId="52B492C7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4. User Dashboard (Dynamic Section)</w:t>
      </w:r>
    </w:p>
    <w:p w14:paraId="746FC783" w14:textId="77777777" w:rsidR="001F32CC" w:rsidRPr="001F32CC" w:rsidRDefault="001F32CC" w:rsidP="001F32CC">
      <w:pPr>
        <w:numPr>
          <w:ilvl w:val="0"/>
          <w:numId w:val="4"/>
        </w:numPr>
      </w:pPr>
      <w:r w:rsidRPr="001F32CC">
        <w:t>Personalized feed with:</w:t>
      </w:r>
    </w:p>
    <w:p w14:paraId="7F45EA04" w14:textId="77777777" w:rsidR="001F32CC" w:rsidRPr="001F32CC" w:rsidRDefault="001F32CC" w:rsidP="001F32CC">
      <w:pPr>
        <w:numPr>
          <w:ilvl w:val="1"/>
          <w:numId w:val="4"/>
        </w:numPr>
      </w:pPr>
      <w:r w:rsidRPr="001F32CC">
        <w:t>Weather updates.</w:t>
      </w:r>
    </w:p>
    <w:p w14:paraId="382F9E5B" w14:textId="77777777" w:rsidR="001F32CC" w:rsidRPr="001F32CC" w:rsidRDefault="001F32CC" w:rsidP="001F32CC">
      <w:pPr>
        <w:numPr>
          <w:ilvl w:val="1"/>
          <w:numId w:val="4"/>
        </w:numPr>
      </w:pPr>
      <w:r w:rsidRPr="001F32CC">
        <w:t>Market trends.</w:t>
      </w:r>
    </w:p>
    <w:p w14:paraId="15DAC920" w14:textId="77777777" w:rsidR="001F32CC" w:rsidRPr="001F32CC" w:rsidRDefault="001F32CC" w:rsidP="001F32CC">
      <w:pPr>
        <w:numPr>
          <w:ilvl w:val="1"/>
          <w:numId w:val="4"/>
        </w:numPr>
      </w:pPr>
      <w:r w:rsidRPr="001F32CC">
        <w:t>Notifications for price changes and advisories.</w:t>
      </w:r>
    </w:p>
    <w:p w14:paraId="05628FB8" w14:textId="77777777" w:rsidR="001F32CC" w:rsidRPr="001F32CC" w:rsidRDefault="001F32CC" w:rsidP="001F32CC">
      <w:pPr>
        <w:numPr>
          <w:ilvl w:val="0"/>
          <w:numId w:val="4"/>
        </w:numPr>
      </w:pPr>
      <w:r w:rsidRPr="001F32CC">
        <w:rPr>
          <w:b/>
          <w:bCs/>
        </w:rPr>
        <w:t>Quick Actions</w:t>
      </w:r>
      <w:r w:rsidRPr="001F32CC">
        <w:t>:</w:t>
      </w:r>
    </w:p>
    <w:p w14:paraId="31303713" w14:textId="77777777" w:rsidR="001F32CC" w:rsidRPr="001F32CC" w:rsidRDefault="001F32CC" w:rsidP="001F32CC">
      <w:pPr>
        <w:numPr>
          <w:ilvl w:val="1"/>
          <w:numId w:val="4"/>
        </w:numPr>
      </w:pPr>
      <w:r w:rsidRPr="001F32CC">
        <w:t>Record-keeping tools.</w:t>
      </w:r>
    </w:p>
    <w:p w14:paraId="21BD9458" w14:textId="77777777" w:rsidR="001F32CC" w:rsidRPr="001F32CC" w:rsidRDefault="001F32CC" w:rsidP="001F32CC">
      <w:pPr>
        <w:numPr>
          <w:ilvl w:val="1"/>
          <w:numId w:val="4"/>
        </w:numPr>
      </w:pPr>
      <w:r w:rsidRPr="001F32CC">
        <w:t>Direct links to expert consultations.</w:t>
      </w:r>
    </w:p>
    <w:p w14:paraId="00F0AF8A" w14:textId="77777777" w:rsidR="001F32CC" w:rsidRPr="001F32CC" w:rsidRDefault="001F32CC" w:rsidP="001F32CC">
      <w:r w:rsidRPr="001F32CC">
        <w:pict w14:anchorId="62BB7319">
          <v:rect id="_x0000_i1088" style="width:0;height:1.5pt" o:hralign="center" o:hrstd="t" o:hr="t" fillcolor="#a0a0a0" stroked="f"/>
        </w:pict>
      </w:r>
    </w:p>
    <w:p w14:paraId="2C8B041F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5. Login/Signup Page</w:t>
      </w:r>
    </w:p>
    <w:p w14:paraId="6C29DB92" w14:textId="77777777" w:rsidR="001F32CC" w:rsidRPr="001F32CC" w:rsidRDefault="001F32CC" w:rsidP="001F32CC">
      <w:pPr>
        <w:numPr>
          <w:ilvl w:val="0"/>
          <w:numId w:val="5"/>
        </w:numPr>
      </w:pPr>
      <w:r w:rsidRPr="001F32CC">
        <w:rPr>
          <w:b/>
          <w:bCs/>
        </w:rPr>
        <w:t>User Roles</w:t>
      </w:r>
      <w:r w:rsidRPr="001F32CC">
        <w:t>:</w:t>
      </w:r>
    </w:p>
    <w:p w14:paraId="1CD9723B" w14:textId="77777777" w:rsidR="001F32CC" w:rsidRPr="001F32CC" w:rsidRDefault="001F32CC" w:rsidP="001F32CC">
      <w:pPr>
        <w:numPr>
          <w:ilvl w:val="1"/>
          <w:numId w:val="5"/>
        </w:numPr>
      </w:pPr>
      <w:r w:rsidRPr="001F32CC">
        <w:t>Options for Farmers, Buyers, Experts, and Suppliers.</w:t>
      </w:r>
    </w:p>
    <w:p w14:paraId="5CFFF8CE" w14:textId="77777777" w:rsidR="001F32CC" w:rsidRPr="001F32CC" w:rsidRDefault="001F32CC" w:rsidP="001F32CC">
      <w:pPr>
        <w:numPr>
          <w:ilvl w:val="0"/>
          <w:numId w:val="5"/>
        </w:numPr>
      </w:pPr>
      <w:r w:rsidRPr="001F32CC">
        <w:rPr>
          <w:b/>
          <w:bCs/>
        </w:rPr>
        <w:t>Login Methods</w:t>
      </w:r>
      <w:r w:rsidRPr="001F32CC">
        <w:t>:</w:t>
      </w:r>
    </w:p>
    <w:p w14:paraId="62F8D997" w14:textId="77777777" w:rsidR="001F32CC" w:rsidRPr="001F32CC" w:rsidRDefault="001F32CC" w:rsidP="001F32CC">
      <w:pPr>
        <w:numPr>
          <w:ilvl w:val="1"/>
          <w:numId w:val="5"/>
        </w:numPr>
      </w:pPr>
      <w:r w:rsidRPr="001F32CC">
        <w:t>OTP-based login or Aadhar integration.</w:t>
      </w:r>
    </w:p>
    <w:p w14:paraId="7FC05F20" w14:textId="77777777" w:rsidR="001F32CC" w:rsidRPr="001F32CC" w:rsidRDefault="001F32CC" w:rsidP="001F32CC">
      <w:pPr>
        <w:numPr>
          <w:ilvl w:val="1"/>
          <w:numId w:val="5"/>
        </w:numPr>
      </w:pPr>
      <w:r w:rsidRPr="001F32CC">
        <w:lastRenderedPageBreak/>
        <w:t>Social media login (optional).</w:t>
      </w:r>
    </w:p>
    <w:p w14:paraId="120E56B3" w14:textId="77777777" w:rsidR="001F32CC" w:rsidRPr="001F32CC" w:rsidRDefault="001F32CC" w:rsidP="001F32CC">
      <w:pPr>
        <w:numPr>
          <w:ilvl w:val="0"/>
          <w:numId w:val="5"/>
        </w:numPr>
      </w:pPr>
      <w:r w:rsidRPr="001F32CC">
        <w:rPr>
          <w:b/>
          <w:bCs/>
        </w:rPr>
        <w:t>Signup Form</w:t>
      </w:r>
      <w:r w:rsidRPr="001F32CC">
        <w:t>:</w:t>
      </w:r>
    </w:p>
    <w:p w14:paraId="4B20BF1C" w14:textId="77777777" w:rsidR="001F32CC" w:rsidRPr="001F32CC" w:rsidRDefault="001F32CC" w:rsidP="001F32CC">
      <w:pPr>
        <w:numPr>
          <w:ilvl w:val="1"/>
          <w:numId w:val="5"/>
        </w:numPr>
      </w:pPr>
      <w:r w:rsidRPr="001F32CC">
        <w:t>Basic details like name, contact, and location.</w:t>
      </w:r>
    </w:p>
    <w:p w14:paraId="425063D9" w14:textId="77777777" w:rsidR="001F32CC" w:rsidRPr="001F32CC" w:rsidRDefault="001F32CC" w:rsidP="001F32CC">
      <w:r w:rsidRPr="001F32CC">
        <w:pict w14:anchorId="4C3B6A1C">
          <v:rect id="_x0000_i1089" style="width:0;height:1.5pt" o:hralign="center" o:hrstd="t" o:hr="t" fillcolor="#a0a0a0" stroked="f"/>
        </w:pict>
      </w:r>
    </w:p>
    <w:p w14:paraId="21134B09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6. Marketplace Page</w:t>
      </w:r>
    </w:p>
    <w:p w14:paraId="7C324B84" w14:textId="77777777" w:rsidR="001F32CC" w:rsidRPr="001F32CC" w:rsidRDefault="001F32CC" w:rsidP="001F32CC">
      <w:pPr>
        <w:numPr>
          <w:ilvl w:val="0"/>
          <w:numId w:val="6"/>
        </w:numPr>
      </w:pPr>
      <w:r w:rsidRPr="001F32CC">
        <w:rPr>
          <w:b/>
          <w:bCs/>
        </w:rPr>
        <w:t>Buy &amp; Sell Section</w:t>
      </w:r>
      <w:r w:rsidRPr="001F32CC">
        <w:t>:</w:t>
      </w:r>
    </w:p>
    <w:p w14:paraId="30881073" w14:textId="77777777" w:rsidR="001F32CC" w:rsidRPr="001F32CC" w:rsidRDefault="001F32CC" w:rsidP="001F32CC">
      <w:pPr>
        <w:numPr>
          <w:ilvl w:val="1"/>
          <w:numId w:val="6"/>
        </w:numPr>
      </w:pPr>
      <w:r w:rsidRPr="001F32CC">
        <w:t>Listings of crops, tools, and produce.</w:t>
      </w:r>
    </w:p>
    <w:p w14:paraId="6EEBCB3D" w14:textId="77777777" w:rsidR="001F32CC" w:rsidRPr="001F32CC" w:rsidRDefault="001F32CC" w:rsidP="001F32CC">
      <w:pPr>
        <w:numPr>
          <w:ilvl w:val="1"/>
          <w:numId w:val="6"/>
        </w:numPr>
      </w:pPr>
      <w:r w:rsidRPr="001F32CC">
        <w:t>Filter options for category, location, and price.</w:t>
      </w:r>
    </w:p>
    <w:p w14:paraId="66E0DD97" w14:textId="77777777" w:rsidR="001F32CC" w:rsidRPr="001F32CC" w:rsidRDefault="001F32CC" w:rsidP="001F32CC">
      <w:pPr>
        <w:numPr>
          <w:ilvl w:val="0"/>
          <w:numId w:val="6"/>
        </w:numPr>
      </w:pPr>
      <w:r w:rsidRPr="001F32CC">
        <w:rPr>
          <w:b/>
          <w:bCs/>
        </w:rPr>
        <w:t>Post a Requirement</w:t>
      </w:r>
      <w:r w:rsidRPr="001F32CC">
        <w:t>:</w:t>
      </w:r>
    </w:p>
    <w:p w14:paraId="5BA1E290" w14:textId="77777777" w:rsidR="001F32CC" w:rsidRPr="001F32CC" w:rsidRDefault="001F32CC" w:rsidP="001F32CC">
      <w:pPr>
        <w:numPr>
          <w:ilvl w:val="1"/>
          <w:numId w:val="6"/>
        </w:numPr>
      </w:pPr>
      <w:r w:rsidRPr="001F32CC">
        <w:t>Buyers can post their purchasing needs.</w:t>
      </w:r>
    </w:p>
    <w:p w14:paraId="6C7DA00D" w14:textId="77777777" w:rsidR="001F32CC" w:rsidRPr="001F32CC" w:rsidRDefault="001F32CC" w:rsidP="001F32CC">
      <w:pPr>
        <w:numPr>
          <w:ilvl w:val="0"/>
          <w:numId w:val="6"/>
        </w:numPr>
      </w:pPr>
      <w:r w:rsidRPr="001F32CC">
        <w:rPr>
          <w:b/>
          <w:bCs/>
        </w:rPr>
        <w:t>Pricing Trends</w:t>
      </w:r>
      <w:r w:rsidRPr="001F32CC">
        <w:t>:</w:t>
      </w:r>
    </w:p>
    <w:p w14:paraId="2A720896" w14:textId="77777777" w:rsidR="001F32CC" w:rsidRPr="001F32CC" w:rsidRDefault="001F32CC" w:rsidP="001F32CC">
      <w:pPr>
        <w:numPr>
          <w:ilvl w:val="1"/>
          <w:numId w:val="6"/>
        </w:numPr>
      </w:pPr>
      <w:r w:rsidRPr="001F32CC">
        <w:t>Daily and predictive price graphs.</w:t>
      </w:r>
    </w:p>
    <w:p w14:paraId="73C031B0" w14:textId="77777777" w:rsidR="001F32CC" w:rsidRPr="001F32CC" w:rsidRDefault="001F32CC" w:rsidP="001F32CC">
      <w:r w:rsidRPr="001F32CC">
        <w:pict w14:anchorId="1E62A0D2">
          <v:rect id="_x0000_i1090" style="width:0;height:1.5pt" o:hralign="center" o:hrstd="t" o:hr="t" fillcolor="#a0a0a0" stroked="f"/>
        </w:pict>
      </w:r>
    </w:p>
    <w:p w14:paraId="2F3F2CEB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7. Community Forum</w:t>
      </w:r>
    </w:p>
    <w:p w14:paraId="25AAF024" w14:textId="77777777" w:rsidR="001F32CC" w:rsidRPr="001F32CC" w:rsidRDefault="001F32CC" w:rsidP="001F32CC">
      <w:pPr>
        <w:numPr>
          <w:ilvl w:val="0"/>
          <w:numId w:val="7"/>
        </w:numPr>
      </w:pPr>
      <w:r w:rsidRPr="001F32CC">
        <w:rPr>
          <w:b/>
          <w:bCs/>
        </w:rPr>
        <w:t>Discussion Topics</w:t>
      </w:r>
      <w:r w:rsidRPr="001F32CC">
        <w:t>:</w:t>
      </w:r>
    </w:p>
    <w:p w14:paraId="29CB5478" w14:textId="77777777" w:rsidR="001F32CC" w:rsidRPr="001F32CC" w:rsidRDefault="001F32CC" w:rsidP="001F32CC">
      <w:pPr>
        <w:numPr>
          <w:ilvl w:val="1"/>
          <w:numId w:val="7"/>
        </w:numPr>
      </w:pPr>
      <w:r w:rsidRPr="001F32CC">
        <w:t>Crop-specific tips, pest control, and irrigation.</w:t>
      </w:r>
    </w:p>
    <w:p w14:paraId="78744CB1" w14:textId="77777777" w:rsidR="001F32CC" w:rsidRPr="001F32CC" w:rsidRDefault="001F32CC" w:rsidP="001F32CC">
      <w:pPr>
        <w:numPr>
          <w:ilvl w:val="0"/>
          <w:numId w:val="7"/>
        </w:numPr>
      </w:pPr>
      <w:r w:rsidRPr="001F32CC">
        <w:rPr>
          <w:b/>
          <w:bCs/>
        </w:rPr>
        <w:t>Q&amp;A</w:t>
      </w:r>
      <w:r w:rsidRPr="001F32CC">
        <w:t>:</w:t>
      </w:r>
    </w:p>
    <w:p w14:paraId="20AF1EFC" w14:textId="77777777" w:rsidR="001F32CC" w:rsidRPr="001F32CC" w:rsidRDefault="001F32CC" w:rsidP="001F32CC">
      <w:pPr>
        <w:numPr>
          <w:ilvl w:val="1"/>
          <w:numId w:val="7"/>
        </w:numPr>
      </w:pPr>
      <w:r w:rsidRPr="001F32CC">
        <w:t>Farmers can ask questions and get answers from peers or experts.</w:t>
      </w:r>
    </w:p>
    <w:p w14:paraId="7944669C" w14:textId="77777777" w:rsidR="001F32CC" w:rsidRPr="001F32CC" w:rsidRDefault="001F32CC" w:rsidP="001F32CC">
      <w:pPr>
        <w:numPr>
          <w:ilvl w:val="0"/>
          <w:numId w:val="7"/>
        </w:numPr>
      </w:pPr>
      <w:r w:rsidRPr="001F32CC">
        <w:rPr>
          <w:b/>
          <w:bCs/>
        </w:rPr>
        <w:t>Featured Discussions</w:t>
      </w:r>
      <w:r w:rsidRPr="001F32CC">
        <w:t>:</w:t>
      </w:r>
    </w:p>
    <w:p w14:paraId="5021704C" w14:textId="77777777" w:rsidR="001F32CC" w:rsidRPr="001F32CC" w:rsidRDefault="001F32CC" w:rsidP="001F32CC">
      <w:pPr>
        <w:numPr>
          <w:ilvl w:val="1"/>
          <w:numId w:val="7"/>
        </w:numPr>
      </w:pPr>
      <w:r w:rsidRPr="001F32CC">
        <w:t>Highlighted topics or success stories.</w:t>
      </w:r>
    </w:p>
    <w:p w14:paraId="2DDDF6BE" w14:textId="77777777" w:rsidR="001F32CC" w:rsidRPr="001F32CC" w:rsidRDefault="001F32CC" w:rsidP="001F32CC">
      <w:r w:rsidRPr="001F32CC">
        <w:pict w14:anchorId="48C05A4D">
          <v:rect id="_x0000_i1091" style="width:0;height:1.5pt" o:hralign="center" o:hrstd="t" o:hr="t" fillcolor="#a0a0a0" stroked="f"/>
        </w:pict>
      </w:r>
    </w:p>
    <w:p w14:paraId="374F966A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8. Expert Consultation</w:t>
      </w:r>
    </w:p>
    <w:p w14:paraId="034A2D9D" w14:textId="77777777" w:rsidR="001F32CC" w:rsidRPr="001F32CC" w:rsidRDefault="001F32CC" w:rsidP="001F32CC">
      <w:pPr>
        <w:numPr>
          <w:ilvl w:val="0"/>
          <w:numId w:val="8"/>
        </w:numPr>
      </w:pPr>
      <w:r w:rsidRPr="001F32CC">
        <w:rPr>
          <w:b/>
          <w:bCs/>
        </w:rPr>
        <w:t>Schedule Appointments</w:t>
      </w:r>
      <w:r w:rsidRPr="001F32CC">
        <w:t>:</w:t>
      </w:r>
    </w:p>
    <w:p w14:paraId="4FC48FFD" w14:textId="77777777" w:rsidR="001F32CC" w:rsidRPr="001F32CC" w:rsidRDefault="001F32CC" w:rsidP="001F32CC">
      <w:pPr>
        <w:numPr>
          <w:ilvl w:val="1"/>
          <w:numId w:val="8"/>
        </w:numPr>
      </w:pPr>
      <w:r w:rsidRPr="001F32CC">
        <w:t>Video or chat sessions with experts.</w:t>
      </w:r>
    </w:p>
    <w:p w14:paraId="42D4C058" w14:textId="77777777" w:rsidR="001F32CC" w:rsidRPr="001F32CC" w:rsidRDefault="001F32CC" w:rsidP="001F32CC">
      <w:pPr>
        <w:numPr>
          <w:ilvl w:val="0"/>
          <w:numId w:val="8"/>
        </w:numPr>
      </w:pPr>
      <w:r w:rsidRPr="001F32CC">
        <w:rPr>
          <w:b/>
          <w:bCs/>
        </w:rPr>
        <w:t>Subscription Plans</w:t>
      </w:r>
      <w:r w:rsidRPr="001F32CC">
        <w:t>:</w:t>
      </w:r>
    </w:p>
    <w:p w14:paraId="76E3BBDE" w14:textId="77777777" w:rsidR="001F32CC" w:rsidRPr="001F32CC" w:rsidRDefault="001F32CC" w:rsidP="001F32CC">
      <w:pPr>
        <w:numPr>
          <w:ilvl w:val="1"/>
          <w:numId w:val="8"/>
        </w:numPr>
      </w:pPr>
      <w:r w:rsidRPr="001F32CC">
        <w:t>Details about paid advisory services.</w:t>
      </w:r>
    </w:p>
    <w:p w14:paraId="19AB33EE" w14:textId="77777777" w:rsidR="001F32CC" w:rsidRPr="001F32CC" w:rsidRDefault="001F32CC" w:rsidP="001F32CC">
      <w:r w:rsidRPr="001F32CC">
        <w:pict w14:anchorId="165516CA">
          <v:rect id="_x0000_i1092" style="width:0;height:1.5pt" o:hralign="center" o:hrstd="t" o:hr="t" fillcolor="#a0a0a0" stroked="f"/>
        </w:pict>
      </w:r>
    </w:p>
    <w:p w14:paraId="57F3E3BD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9. Financial Support</w:t>
      </w:r>
    </w:p>
    <w:p w14:paraId="42749EEE" w14:textId="77777777" w:rsidR="001F32CC" w:rsidRPr="001F32CC" w:rsidRDefault="001F32CC" w:rsidP="001F32CC">
      <w:pPr>
        <w:numPr>
          <w:ilvl w:val="0"/>
          <w:numId w:val="9"/>
        </w:numPr>
      </w:pPr>
      <w:r w:rsidRPr="001F32CC">
        <w:rPr>
          <w:b/>
          <w:bCs/>
        </w:rPr>
        <w:lastRenderedPageBreak/>
        <w:t>Loan Assistance</w:t>
      </w:r>
      <w:r w:rsidRPr="001F32CC">
        <w:t>:</w:t>
      </w:r>
    </w:p>
    <w:p w14:paraId="0F01DF10" w14:textId="77777777" w:rsidR="001F32CC" w:rsidRPr="001F32CC" w:rsidRDefault="001F32CC" w:rsidP="001F32CC">
      <w:pPr>
        <w:numPr>
          <w:ilvl w:val="1"/>
          <w:numId w:val="9"/>
        </w:numPr>
      </w:pPr>
      <w:r w:rsidRPr="001F32CC">
        <w:t>Eligibility checker and application form.</w:t>
      </w:r>
    </w:p>
    <w:p w14:paraId="55D7310B" w14:textId="77777777" w:rsidR="001F32CC" w:rsidRPr="001F32CC" w:rsidRDefault="001F32CC" w:rsidP="001F32CC">
      <w:pPr>
        <w:numPr>
          <w:ilvl w:val="0"/>
          <w:numId w:val="9"/>
        </w:numPr>
      </w:pPr>
      <w:r w:rsidRPr="001F32CC">
        <w:rPr>
          <w:b/>
          <w:bCs/>
        </w:rPr>
        <w:t>Subsidies</w:t>
      </w:r>
      <w:r w:rsidRPr="001F32CC">
        <w:t>:</w:t>
      </w:r>
    </w:p>
    <w:p w14:paraId="3B8150BB" w14:textId="77777777" w:rsidR="001F32CC" w:rsidRPr="001F32CC" w:rsidRDefault="001F32CC" w:rsidP="001F32CC">
      <w:pPr>
        <w:numPr>
          <w:ilvl w:val="1"/>
          <w:numId w:val="9"/>
        </w:numPr>
      </w:pPr>
      <w:r w:rsidRPr="001F32CC">
        <w:t>Links to government schemes.</w:t>
      </w:r>
    </w:p>
    <w:p w14:paraId="6B02F8B0" w14:textId="77777777" w:rsidR="001F32CC" w:rsidRPr="001F32CC" w:rsidRDefault="001F32CC" w:rsidP="001F32CC">
      <w:pPr>
        <w:numPr>
          <w:ilvl w:val="0"/>
          <w:numId w:val="9"/>
        </w:numPr>
      </w:pPr>
      <w:r w:rsidRPr="001F32CC">
        <w:rPr>
          <w:b/>
          <w:bCs/>
        </w:rPr>
        <w:t>Insurance</w:t>
      </w:r>
      <w:r w:rsidRPr="001F32CC">
        <w:t>:</w:t>
      </w:r>
    </w:p>
    <w:p w14:paraId="6C0B6136" w14:textId="77777777" w:rsidR="001F32CC" w:rsidRPr="001F32CC" w:rsidRDefault="001F32CC" w:rsidP="001F32CC">
      <w:pPr>
        <w:numPr>
          <w:ilvl w:val="1"/>
          <w:numId w:val="9"/>
        </w:numPr>
      </w:pPr>
      <w:r w:rsidRPr="001F32CC">
        <w:t>Crop insurance options and claim processes.</w:t>
      </w:r>
    </w:p>
    <w:p w14:paraId="0B9D3667" w14:textId="77777777" w:rsidR="001F32CC" w:rsidRPr="001F32CC" w:rsidRDefault="001F32CC" w:rsidP="001F32CC">
      <w:r w:rsidRPr="001F32CC">
        <w:pict w14:anchorId="5957FC8D">
          <v:rect id="_x0000_i1093" style="width:0;height:1.5pt" o:hralign="center" o:hrstd="t" o:hr="t" fillcolor="#a0a0a0" stroked="f"/>
        </w:pict>
      </w:r>
    </w:p>
    <w:p w14:paraId="293CC28B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10. Contact Us</w:t>
      </w:r>
    </w:p>
    <w:p w14:paraId="1B002005" w14:textId="77777777" w:rsidR="001F32CC" w:rsidRPr="001F32CC" w:rsidRDefault="001F32CC" w:rsidP="001F32CC">
      <w:pPr>
        <w:numPr>
          <w:ilvl w:val="0"/>
          <w:numId w:val="10"/>
        </w:numPr>
      </w:pPr>
      <w:r w:rsidRPr="001F32CC">
        <w:rPr>
          <w:b/>
          <w:bCs/>
        </w:rPr>
        <w:t>Inquiry Form</w:t>
      </w:r>
      <w:r w:rsidRPr="001F32CC">
        <w:t>:</w:t>
      </w:r>
    </w:p>
    <w:p w14:paraId="6ED92B44" w14:textId="77777777" w:rsidR="001F32CC" w:rsidRPr="001F32CC" w:rsidRDefault="001F32CC" w:rsidP="001F32CC">
      <w:pPr>
        <w:numPr>
          <w:ilvl w:val="1"/>
          <w:numId w:val="10"/>
        </w:numPr>
      </w:pPr>
      <w:r w:rsidRPr="001F32CC">
        <w:t>Fields for name, email, phone, and message.</w:t>
      </w:r>
    </w:p>
    <w:p w14:paraId="1C5DCC89" w14:textId="77777777" w:rsidR="001F32CC" w:rsidRPr="001F32CC" w:rsidRDefault="001F32CC" w:rsidP="001F32CC">
      <w:pPr>
        <w:numPr>
          <w:ilvl w:val="0"/>
          <w:numId w:val="10"/>
        </w:numPr>
      </w:pPr>
      <w:r w:rsidRPr="001F32CC">
        <w:rPr>
          <w:b/>
          <w:bCs/>
        </w:rPr>
        <w:t>Support Details</w:t>
      </w:r>
      <w:r w:rsidRPr="001F32CC">
        <w:t>:</w:t>
      </w:r>
    </w:p>
    <w:p w14:paraId="557C6EEC" w14:textId="77777777" w:rsidR="001F32CC" w:rsidRPr="001F32CC" w:rsidRDefault="001F32CC" w:rsidP="001F32CC">
      <w:pPr>
        <w:numPr>
          <w:ilvl w:val="1"/>
          <w:numId w:val="10"/>
        </w:numPr>
      </w:pPr>
      <w:r w:rsidRPr="001F32CC">
        <w:t>Email, phone number, and address.</w:t>
      </w:r>
    </w:p>
    <w:p w14:paraId="21B834B2" w14:textId="77777777" w:rsidR="001F32CC" w:rsidRPr="001F32CC" w:rsidRDefault="001F32CC" w:rsidP="001F32CC">
      <w:pPr>
        <w:numPr>
          <w:ilvl w:val="0"/>
          <w:numId w:val="10"/>
        </w:numPr>
      </w:pPr>
      <w:r w:rsidRPr="001F32CC">
        <w:rPr>
          <w:b/>
          <w:bCs/>
        </w:rPr>
        <w:t>FAQs</w:t>
      </w:r>
      <w:r w:rsidRPr="001F32CC">
        <w:t>:</w:t>
      </w:r>
    </w:p>
    <w:p w14:paraId="32CA45CA" w14:textId="77777777" w:rsidR="001F32CC" w:rsidRPr="001F32CC" w:rsidRDefault="001F32CC" w:rsidP="001F32CC">
      <w:pPr>
        <w:numPr>
          <w:ilvl w:val="1"/>
          <w:numId w:val="10"/>
        </w:numPr>
      </w:pPr>
      <w:r w:rsidRPr="001F32CC">
        <w:t>Common questions about app usage.</w:t>
      </w:r>
    </w:p>
    <w:p w14:paraId="14E427E8" w14:textId="77777777" w:rsidR="001F32CC" w:rsidRPr="001F32CC" w:rsidRDefault="001F32CC" w:rsidP="001F32CC">
      <w:r w:rsidRPr="001F32CC">
        <w:pict w14:anchorId="1F809DC4">
          <v:rect id="_x0000_i1094" style="width:0;height:1.5pt" o:hralign="center" o:hrstd="t" o:hr="t" fillcolor="#a0a0a0" stroked="f"/>
        </w:pict>
      </w:r>
    </w:p>
    <w:p w14:paraId="0FDBBABD" w14:textId="77777777" w:rsidR="001F32CC" w:rsidRPr="001F32CC" w:rsidRDefault="001F32CC" w:rsidP="001F32CC">
      <w:pPr>
        <w:rPr>
          <w:b/>
          <w:bCs/>
        </w:rPr>
      </w:pPr>
      <w:r w:rsidRPr="001F32CC">
        <w:rPr>
          <w:b/>
          <w:bCs/>
        </w:rPr>
        <w:t>Technology Stack</w:t>
      </w:r>
    </w:p>
    <w:p w14:paraId="7B9794C3" w14:textId="77777777" w:rsidR="001F32CC" w:rsidRPr="001F32CC" w:rsidRDefault="001F32CC" w:rsidP="001F32CC">
      <w:pPr>
        <w:numPr>
          <w:ilvl w:val="0"/>
          <w:numId w:val="11"/>
        </w:numPr>
      </w:pPr>
      <w:r w:rsidRPr="001F32CC">
        <w:rPr>
          <w:b/>
          <w:bCs/>
        </w:rPr>
        <w:t>Frontend</w:t>
      </w:r>
      <w:r w:rsidRPr="001F32CC">
        <w:t>:</w:t>
      </w:r>
    </w:p>
    <w:p w14:paraId="0132EE36" w14:textId="77777777" w:rsidR="001F32CC" w:rsidRPr="001F32CC" w:rsidRDefault="001F32CC" w:rsidP="001F32CC">
      <w:pPr>
        <w:numPr>
          <w:ilvl w:val="1"/>
          <w:numId w:val="11"/>
        </w:numPr>
      </w:pPr>
      <w:r w:rsidRPr="001F32CC">
        <w:t>HTML5, CSS3, JavaScript (React.js for interactive components).</w:t>
      </w:r>
    </w:p>
    <w:p w14:paraId="19E93A5A" w14:textId="77777777" w:rsidR="001F32CC" w:rsidRPr="001F32CC" w:rsidRDefault="001F32CC" w:rsidP="001F32CC">
      <w:pPr>
        <w:numPr>
          <w:ilvl w:val="0"/>
          <w:numId w:val="11"/>
        </w:numPr>
      </w:pPr>
      <w:r w:rsidRPr="001F32CC">
        <w:rPr>
          <w:b/>
          <w:bCs/>
        </w:rPr>
        <w:t>Backend</w:t>
      </w:r>
      <w:r w:rsidRPr="001F32CC">
        <w:t>:</w:t>
      </w:r>
    </w:p>
    <w:p w14:paraId="23705308" w14:textId="77777777" w:rsidR="001F32CC" w:rsidRPr="001F32CC" w:rsidRDefault="001F32CC" w:rsidP="001F32CC">
      <w:pPr>
        <w:numPr>
          <w:ilvl w:val="1"/>
          <w:numId w:val="11"/>
        </w:numPr>
      </w:pPr>
      <w:r w:rsidRPr="001F32CC">
        <w:t>Node.js with Express.js.</w:t>
      </w:r>
    </w:p>
    <w:p w14:paraId="272E3210" w14:textId="77777777" w:rsidR="001F32CC" w:rsidRPr="001F32CC" w:rsidRDefault="001F32CC" w:rsidP="001F32CC">
      <w:pPr>
        <w:numPr>
          <w:ilvl w:val="0"/>
          <w:numId w:val="11"/>
        </w:numPr>
      </w:pPr>
      <w:r w:rsidRPr="001F32CC">
        <w:rPr>
          <w:b/>
          <w:bCs/>
        </w:rPr>
        <w:t>Database</w:t>
      </w:r>
      <w:r w:rsidRPr="001F32CC">
        <w:t>:</w:t>
      </w:r>
    </w:p>
    <w:p w14:paraId="32434AF8" w14:textId="77777777" w:rsidR="001F32CC" w:rsidRPr="001F32CC" w:rsidRDefault="001F32CC" w:rsidP="001F32CC">
      <w:pPr>
        <w:numPr>
          <w:ilvl w:val="1"/>
          <w:numId w:val="11"/>
        </w:numPr>
      </w:pPr>
      <w:r w:rsidRPr="001F32CC">
        <w:t>MongoDB or MySQL for storing user profiles, listings, and transactions.</w:t>
      </w:r>
    </w:p>
    <w:p w14:paraId="5A9FE24C" w14:textId="77777777" w:rsidR="001F32CC" w:rsidRPr="001F32CC" w:rsidRDefault="001F32CC" w:rsidP="001F32CC">
      <w:pPr>
        <w:numPr>
          <w:ilvl w:val="0"/>
          <w:numId w:val="11"/>
        </w:numPr>
      </w:pPr>
      <w:r w:rsidRPr="001F32CC">
        <w:rPr>
          <w:b/>
          <w:bCs/>
        </w:rPr>
        <w:t>Cloud Services</w:t>
      </w:r>
      <w:r w:rsidRPr="001F32CC">
        <w:t>:</w:t>
      </w:r>
    </w:p>
    <w:p w14:paraId="42B969C5" w14:textId="77777777" w:rsidR="001F32CC" w:rsidRPr="001F32CC" w:rsidRDefault="001F32CC" w:rsidP="001F32CC">
      <w:pPr>
        <w:numPr>
          <w:ilvl w:val="1"/>
          <w:numId w:val="11"/>
        </w:numPr>
      </w:pPr>
      <w:r w:rsidRPr="001F32CC">
        <w:t>AWS or Google Cloud for hosting and storage.</w:t>
      </w:r>
    </w:p>
    <w:p w14:paraId="5E1B78CA" w14:textId="77777777" w:rsidR="001F32CC" w:rsidRPr="001F32CC" w:rsidRDefault="001F32CC" w:rsidP="001F32CC">
      <w:pPr>
        <w:numPr>
          <w:ilvl w:val="0"/>
          <w:numId w:val="11"/>
        </w:numPr>
      </w:pPr>
      <w:r w:rsidRPr="001F32CC">
        <w:rPr>
          <w:b/>
          <w:bCs/>
        </w:rPr>
        <w:t>AI Features</w:t>
      </w:r>
      <w:r w:rsidRPr="001F32CC">
        <w:t>:</w:t>
      </w:r>
    </w:p>
    <w:p w14:paraId="5EF5CF7F" w14:textId="77777777" w:rsidR="001F32CC" w:rsidRPr="001F32CC" w:rsidRDefault="001F32CC" w:rsidP="001F32CC">
      <w:pPr>
        <w:numPr>
          <w:ilvl w:val="1"/>
          <w:numId w:val="11"/>
        </w:numPr>
      </w:pPr>
      <w:r w:rsidRPr="001F32CC">
        <w:t>TensorFlow.js or a similar framework for disease diagnosis.</w:t>
      </w:r>
    </w:p>
    <w:p w14:paraId="17262D7B" w14:textId="77777777" w:rsidR="001F32CC" w:rsidRPr="001F32CC" w:rsidRDefault="001F32CC" w:rsidP="001F32CC">
      <w:pPr>
        <w:numPr>
          <w:ilvl w:val="0"/>
          <w:numId w:val="11"/>
        </w:numPr>
      </w:pPr>
      <w:r w:rsidRPr="001F32CC">
        <w:rPr>
          <w:b/>
          <w:bCs/>
        </w:rPr>
        <w:t>Payment Integration</w:t>
      </w:r>
      <w:r w:rsidRPr="001F32CC">
        <w:t>:</w:t>
      </w:r>
    </w:p>
    <w:p w14:paraId="2EAB8234" w14:textId="77777777" w:rsidR="001F32CC" w:rsidRPr="001F32CC" w:rsidRDefault="001F32CC" w:rsidP="001F32CC">
      <w:pPr>
        <w:numPr>
          <w:ilvl w:val="1"/>
          <w:numId w:val="11"/>
        </w:numPr>
      </w:pPr>
      <w:proofErr w:type="spellStart"/>
      <w:r w:rsidRPr="001F32CC">
        <w:t>Razorpay</w:t>
      </w:r>
      <w:proofErr w:type="spellEnd"/>
      <w:r w:rsidRPr="001F32CC">
        <w:t xml:space="preserve"> or Paytm for secure transactions.</w:t>
      </w:r>
    </w:p>
    <w:p w14:paraId="44CB7408" w14:textId="77777777" w:rsidR="00BB0E68" w:rsidRDefault="00BB0E68"/>
    <w:sectPr w:rsidR="00BB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7621"/>
    <w:multiLevelType w:val="multilevel"/>
    <w:tmpl w:val="4032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4DC7"/>
    <w:multiLevelType w:val="multilevel"/>
    <w:tmpl w:val="26F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70632"/>
    <w:multiLevelType w:val="multilevel"/>
    <w:tmpl w:val="D8A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35593"/>
    <w:multiLevelType w:val="multilevel"/>
    <w:tmpl w:val="699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250"/>
    <w:multiLevelType w:val="multilevel"/>
    <w:tmpl w:val="C01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304B9"/>
    <w:multiLevelType w:val="multilevel"/>
    <w:tmpl w:val="AF1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83EAE"/>
    <w:multiLevelType w:val="multilevel"/>
    <w:tmpl w:val="9EF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7701B"/>
    <w:multiLevelType w:val="multilevel"/>
    <w:tmpl w:val="21F2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95921"/>
    <w:multiLevelType w:val="multilevel"/>
    <w:tmpl w:val="F9BA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0597D"/>
    <w:multiLevelType w:val="multilevel"/>
    <w:tmpl w:val="A8D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13450"/>
    <w:multiLevelType w:val="multilevel"/>
    <w:tmpl w:val="3CE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641596">
    <w:abstractNumId w:val="6"/>
  </w:num>
  <w:num w:numId="2" w16cid:durableId="1951742666">
    <w:abstractNumId w:val="7"/>
  </w:num>
  <w:num w:numId="3" w16cid:durableId="665210738">
    <w:abstractNumId w:val="3"/>
  </w:num>
  <w:num w:numId="4" w16cid:durableId="746414342">
    <w:abstractNumId w:val="0"/>
  </w:num>
  <w:num w:numId="5" w16cid:durableId="277756493">
    <w:abstractNumId w:val="10"/>
  </w:num>
  <w:num w:numId="6" w16cid:durableId="1238437095">
    <w:abstractNumId w:val="8"/>
  </w:num>
  <w:num w:numId="7" w16cid:durableId="1314915491">
    <w:abstractNumId w:val="5"/>
  </w:num>
  <w:num w:numId="8" w16cid:durableId="281230043">
    <w:abstractNumId w:val="1"/>
  </w:num>
  <w:num w:numId="9" w16cid:durableId="338502556">
    <w:abstractNumId w:val="4"/>
  </w:num>
  <w:num w:numId="10" w16cid:durableId="1821967924">
    <w:abstractNumId w:val="9"/>
  </w:num>
  <w:num w:numId="11" w16cid:durableId="135360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CC"/>
    <w:rsid w:val="001F32CC"/>
    <w:rsid w:val="002854A5"/>
    <w:rsid w:val="00833603"/>
    <w:rsid w:val="00BB0E68"/>
    <w:rsid w:val="00BD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2F65"/>
  <w15:chartTrackingRefBased/>
  <w15:docId w15:val="{375CE8E7-0075-49A9-8EDA-527E2454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PRIYANZ VARSHNEY</dc:creator>
  <cp:keywords/>
  <dc:description/>
  <cp:lastModifiedBy>PRIYANZ VARSHNEY</cp:lastModifiedBy>
  <cp:revision>2</cp:revision>
  <dcterms:created xsi:type="dcterms:W3CDTF">2024-11-20T11:39:00Z</dcterms:created>
  <dcterms:modified xsi:type="dcterms:W3CDTF">2024-11-20T11:41:00Z</dcterms:modified>
</cp:coreProperties>
</file>