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CCA" w:rsidRDefault="00107618">
      <w:pPr>
        <w:rPr>
          <w:sz w:val="56"/>
          <w:szCs w:val="56"/>
        </w:rPr>
      </w:pPr>
      <w:r>
        <w:rPr>
          <w:sz w:val="56"/>
          <w:szCs w:val="56"/>
        </w:rPr>
        <w:t xml:space="preserve">           ASSIGNMENT -9.3</w:t>
      </w:r>
    </w:p>
    <w:p w:rsidR="00107618" w:rsidRDefault="00107618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Task Description#1 Basic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Generation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Write python function to return sum of even and odd numbers in the given list.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Incorporate manual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in code with Google Style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Use an AI-assisted tool (e.g., Copilot, Cursor AI) to generate a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describing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the function.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Compare the AI-generated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with your manually written one.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Outcome#1: Students understand how AI can produce function-level documentation</w:t>
      </w:r>
    </w:p>
    <w:p w:rsidR="00107618" w:rsidRDefault="00107618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107618" w:rsidRDefault="001076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2" name="Picture 1" descr="Screenshot 2025-09-13 150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031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18" w:rsidRDefault="00107618">
      <w:pPr>
        <w:rPr>
          <w:sz w:val="28"/>
          <w:szCs w:val="28"/>
        </w:rPr>
      </w:pPr>
    </w:p>
    <w:p w:rsidR="00107618" w:rsidRDefault="00107618">
      <w:pPr>
        <w:rPr>
          <w:sz w:val="28"/>
          <w:szCs w:val="28"/>
        </w:rPr>
      </w:pPr>
    </w:p>
    <w:p w:rsidR="00107618" w:rsidRDefault="00107618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</w:t>
      </w:r>
      <w:proofErr w:type="gram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Description#2 Automatic Inline Comments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Write python program for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sru_student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class with attributes like name, roll no.,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hostel_status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and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fee_update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method and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display_details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method.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Write comments manually for each line/code block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lastRenderedPageBreak/>
        <w:t>• Ask an AI tool to add inline comments explaining each line/step.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Compare the AI-generated comments with your manually written one.</w:t>
      </w:r>
    </w:p>
    <w:p w:rsidR="00107618" w:rsidRDefault="00107618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107618" w:rsidRDefault="001076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13 152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291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618" w:rsidRDefault="00107618">
      <w:pPr>
        <w:rPr>
          <w:sz w:val="28"/>
          <w:szCs w:val="28"/>
        </w:rPr>
      </w:pPr>
    </w:p>
    <w:p w:rsidR="00107618" w:rsidRDefault="00107618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Task Description#3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• Write a Python script with 3–4 functions (e.g., calculator: add, subtract, multiply</w:t>
      </w: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divide).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Incorporate manual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in code with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NumPy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Style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Use AI assistance to generate a module-level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+ individual function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docstrings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• Compare the AI-generated </w:t>
      </w:r>
      <w:proofErr w:type="spell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with your manually written one</w:t>
      </w:r>
    </w:p>
    <w:p w:rsidR="00107618" w:rsidRDefault="00107618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proofErr w:type="gramStart"/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Expected Output#3: Students learn structured documentation for multi-function scripts.</w:t>
      </w:r>
      <w:proofErr w:type="gramEnd"/>
    </w:p>
    <w:p w:rsidR="00107618" w:rsidRDefault="00107618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:rsidR="00107618" w:rsidRPr="00107618" w:rsidRDefault="0010761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2005"/>
            <wp:effectExtent l="19050" t="0" r="0" b="0"/>
            <wp:docPr id="4" name="Picture 3" descr="Screenshot 2025-09-13 15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1535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618" w:rsidRPr="00107618" w:rsidSect="00D71C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07618"/>
    <w:rsid w:val="00107618"/>
    <w:rsid w:val="00D71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107618"/>
  </w:style>
  <w:style w:type="paragraph" w:styleId="BalloonText">
    <w:name w:val="Balloon Text"/>
    <w:basedOn w:val="Normal"/>
    <w:link w:val="BalloonTextChar"/>
    <w:uiPriority w:val="99"/>
    <w:semiHidden/>
    <w:unhideWhenUsed/>
    <w:rsid w:val="00107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6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2025-09-13T10:06:00Z</dcterms:created>
  <dcterms:modified xsi:type="dcterms:W3CDTF">2025-09-13T10:11:00Z</dcterms:modified>
</cp:coreProperties>
</file>