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1A3" w14:textId="64EE1CAF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E419FD">
        <w:rPr>
          <w:b/>
          <w:bCs/>
          <w:sz w:val="28"/>
          <w:szCs w:val="28"/>
        </w:rPr>
        <w:t>6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6CC009DD" w:rsidR="00AD5F7E" w:rsidRDefault="00AD5F7E" w:rsidP="00AD5F7E">
      <w:r w:rsidRPr="00AD5F7E">
        <w:rPr>
          <w:b/>
          <w:bCs/>
        </w:rPr>
        <w:t xml:space="preserve">Работу выполнил: </w:t>
      </w:r>
      <w:r w:rsidR="005C6C46">
        <w:t>Галлямов Камиль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="008F70E6">
        <w:t>1</w:t>
      </w:r>
      <w:r w:rsidR="005C6C46">
        <w:t>10</w:t>
      </w:r>
    </w:p>
    <w:p w14:paraId="2CD638DE" w14:textId="77777777" w:rsidR="00402009" w:rsidRDefault="00402009" w:rsidP="00AD5F7E"/>
    <w:p w14:paraId="562D7D6B" w14:textId="500D7DC9" w:rsidR="003E4C5E" w:rsidRDefault="00E419FD" w:rsidP="00AD5F7E">
      <w:pPr>
        <w:rPr>
          <w:b/>
          <w:bCs/>
        </w:rPr>
      </w:pPr>
      <w:r>
        <w:rPr>
          <w:b/>
          <w:bCs/>
        </w:rPr>
        <w:t>Построить знаковый граф</w:t>
      </w:r>
      <w:r w:rsidR="003E4C5E" w:rsidRPr="003E4C5E">
        <w:rPr>
          <w:b/>
          <w:bCs/>
        </w:rPr>
        <w:t>.</w:t>
      </w:r>
    </w:p>
    <w:p w14:paraId="42BC899F" w14:textId="77777777" w:rsidR="00E419FD" w:rsidRDefault="00E419FD" w:rsidP="00AD5F7E">
      <w:pPr>
        <w:rPr>
          <w:b/>
          <w:bCs/>
        </w:rPr>
      </w:pPr>
    </w:p>
    <w:p w14:paraId="39201ACC" w14:textId="1D567809" w:rsidR="00E419FD" w:rsidRDefault="00E419FD" w:rsidP="00AD5F7E">
      <w:r>
        <w:t xml:space="preserve">Построим знаковый ориентированный граф, который будет показывать заявки в друзья в социальной сети. Вершины графа – это люди.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>
        <w:rPr>
          <w:lang w:val="en-US"/>
        </w:rPr>
        <w:t>u</w:t>
      </w:r>
      <w:r w:rsidRPr="00E419FD">
        <w:t xml:space="preserve"> </w:t>
      </w:r>
      <w:r>
        <w:t xml:space="preserve">отправил </w:t>
      </w:r>
      <w:r>
        <w:rPr>
          <w:lang w:val="en-US"/>
        </w:rPr>
        <w:t>v</w:t>
      </w:r>
      <w:r w:rsidRPr="00E419FD">
        <w:t xml:space="preserve"> </w:t>
      </w:r>
      <w:r>
        <w:t xml:space="preserve">заявку в друзья. Если на ребре стоит +, то это значит, что </w:t>
      </w:r>
      <w:r>
        <w:rPr>
          <w:lang w:val="en-US"/>
        </w:rPr>
        <w:t>v</w:t>
      </w:r>
      <w:r w:rsidRPr="00E419FD">
        <w:t xml:space="preserve"> </w:t>
      </w:r>
      <w:r>
        <w:t xml:space="preserve">принял заявку. Если на ребре стоит минус, то значит, что </w:t>
      </w:r>
      <w:r>
        <w:rPr>
          <w:lang w:val="en-US"/>
        </w:rPr>
        <w:t>v</w:t>
      </w:r>
      <w:r w:rsidRPr="00E419FD">
        <w:t xml:space="preserve"> </w:t>
      </w:r>
      <w:r>
        <w:t>не принял заявку в друзья.</w:t>
      </w:r>
    </w:p>
    <w:p w14:paraId="6EA18CDF" w14:textId="77777777" w:rsidR="00A57D15" w:rsidRDefault="00A57D15" w:rsidP="00AD5F7E"/>
    <w:p w14:paraId="7374413F" w14:textId="4A1DB423" w:rsidR="00A57D15" w:rsidRPr="00E419FD" w:rsidRDefault="00A57D15" w:rsidP="00AD5F7E">
      <w:r>
        <w:rPr>
          <w:noProof/>
        </w:rPr>
        <w:drawing>
          <wp:inline distT="0" distB="0" distL="0" distR="0" wp14:anchorId="70949221" wp14:editId="0EB70004">
            <wp:extent cx="6505575" cy="4991100"/>
            <wp:effectExtent l="0" t="0" r="9525" b="0"/>
            <wp:docPr id="1299543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15" w:rsidRPr="00E419FD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A60B" w14:textId="77777777" w:rsidR="00781286" w:rsidRDefault="00781286" w:rsidP="0076548B">
      <w:r>
        <w:separator/>
      </w:r>
    </w:p>
  </w:endnote>
  <w:endnote w:type="continuationSeparator" w:id="0">
    <w:p w14:paraId="5B0A3808" w14:textId="77777777" w:rsidR="00781286" w:rsidRDefault="00781286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C613" w14:textId="77777777" w:rsidR="00781286" w:rsidRDefault="00781286" w:rsidP="0076548B">
      <w:r>
        <w:separator/>
      </w:r>
    </w:p>
  </w:footnote>
  <w:footnote w:type="continuationSeparator" w:id="0">
    <w:p w14:paraId="648671FE" w14:textId="77777777" w:rsidR="00781286" w:rsidRDefault="00781286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53423">
    <w:abstractNumId w:val="1"/>
  </w:num>
  <w:num w:numId="2" w16cid:durableId="597762088">
    <w:abstractNumId w:val="0"/>
  </w:num>
  <w:num w:numId="3" w16cid:durableId="1572958315">
    <w:abstractNumId w:val="6"/>
  </w:num>
  <w:num w:numId="4" w16cid:durableId="1470050037">
    <w:abstractNumId w:val="3"/>
  </w:num>
  <w:num w:numId="5" w16cid:durableId="1297419642">
    <w:abstractNumId w:val="4"/>
  </w:num>
  <w:num w:numId="6" w16cid:durableId="1526752261">
    <w:abstractNumId w:val="5"/>
  </w:num>
  <w:num w:numId="7" w16cid:durableId="298582313">
    <w:abstractNumId w:val="2"/>
  </w:num>
  <w:num w:numId="8" w16cid:durableId="1640765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C5008"/>
    <w:rsid w:val="001D3F62"/>
    <w:rsid w:val="002050A0"/>
    <w:rsid w:val="0021699A"/>
    <w:rsid w:val="002316C0"/>
    <w:rsid w:val="00287038"/>
    <w:rsid w:val="00295275"/>
    <w:rsid w:val="002A6D37"/>
    <w:rsid w:val="002D6584"/>
    <w:rsid w:val="00336E63"/>
    <w:rsid w:val="003432F7"/>
    <w:rsid w:val="003844A0"/>
    <w:rsid w:val="00394002"/>
    <w:rsid w:val="0039562E"/>
    <w:rsid w:val="003C7FA7"/>
    <w:rsid w:val="003E4C5E"/>
    <w:rsid w:val="00402009"/>
    <w:rsid w:val="0040295A"/>
    <w:rsid w:val="00461A8C"/>
    <w:rsid w:val="00465688"/>
    <w:rsid w:val="00520FE9"/>
    <w:rsid w:val="00526805"/>
    <w:rsid w:val="005453D1"/>
    <w:rsid w:val="0059053B"/>
    <w:rsid w:val="005C6C46"/>
    <w:rsid w:val="00610F4A"/>
    <w:rsid w:val="00613A35"/>
    <w:rsid w:val="00622CE7"/>
    <w:rsid w:val="00690F14"/>
    <w:rsid w:val="00695388"/>
    <w:rsid w:val="006D402E"/>
    <w:rsid w:val="006F6FAF"/>
    <w:rsid w:val="00702420"/>
    <w:rsid w:val="0076548B"/>
    <w:rsid w:val="00781286"/>
    <w:rsid w:val="007A1768"/>
    <w:rsid w:val="008C5569"/>
    <w:rsid w:val="008F70E6"/>
    <w:rsid w:val="00903EDB"/>
    <w:rsid w:val="00915A78"/>
    <w:rsid w:val="00996BF9"/>
    <w:rsid w:val="009A7002"/>
    <w:rsid w:val="009E263B"/>
    <w:rsid w:val="00A02521"/>
    <w:rsid w:val="00A12CDF"/>
    <w:rsid w:val="00A57D15"/>
    <w:rsid w:val="00A64C1F"/>
    <w:rsid w:val="00A77B68"/>
    <w:rsid w:val="00AB03BE"/>
    <w:rsid w:val="00AC44DC"/>
    <w:rsid w:val="00AD5F7E"/>
    <w:rsid w:val="00AF7F69"/>
    <w:rsid w:val="00B03559"/>
    <w:rsid w:val="00B209FB"/>
    <w:rsid w:val="00BB22BE"/>
    <w:rsid w:val="00BE43D5"/>
    <w:rsid w:val="00C143DC"/>
    <w:rsid w:val="00C23CF7"/>
    <w:rsid w:val="00C50B0E"/>
    <w:rsid w:val="00C64CBC"/>
    <w:rsid w:val="00CA17B3"/>
    <w:rsid w:val="00D85FA3"/>
    <w:rsid w:val="00D93B7A"/>
    <w:rsid w:val="00E419FD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32</cp:revision>
  <dcterms:created xsi:type="dcterms:W3CDTF">2023-02-12T19:11:00Z</dcterms:created>
  <dcterms:modified xsi:type="dcterms:W3CDTF">2023-04-11T17:44:00Z</dcterms:modified>
</cp:coreProperties>
</file>