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1C327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&lt;td&gt; charoff Attribute</w:t>
      </w:r>
    </w:p>
    <w:p w:rsidR="001C327B" w:rsidRPr="001C327B" w:rsidRDefault="001C327B" w:rsidP="001C327B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1C327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04 Oct, 2024</w:t>
      </w:r>
    </w:p>
    <w:p w:rsidR="001C327B" w:rsidRPr="001C327B" w:rsidRDefault="001C327B" w:rsidP="001C327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C327B" w:rsidRPr="001C327B" w:rsidRDefault="001C327B" w:rsidP="001C327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C327B" w:rsidRPr="001C327B" w:rsidRDefault="001C327B" w:rsidP="001C327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C327B" w:rsidRPr="001C327B" w:rsidRDefault="001C327B" w:rsidP="001C327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&lt;td&gt; charoff attribute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specifies the offset for aligning text around a specified character within a table cell. It is used with the char attribute and is now considered obsolete in modern HTML. This attribute can only be used in the </w:t>
      </w: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char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attribute and the </w:t>
      </w: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align 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attribute is specified in the </w:t>
      </w:r>
      <w:hyperlink r:id="rId5" w:history="1">
        <w:r w:rsidRPr="001C327B">
          <w:rPr>
            <w:rFonts w:ascii="var(--font-secondary)" w:eastAsia="Times New Roman" w:hAnsi="var(--font-secondary)" w:cs="Times New Roman"/>
            <w:b/>
            <w:bCs/>
            <w:sz w:val="27"/>
            <w:szCs w:val="27"/>
            <w:bdr w:val="none" w:sz="0" w:space="0" w:color="auto" w:frame="1"/>
          </w:rPr>
          <w:t>td</w:t>
        </w:r>
      </w:hyperlink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element.</w:t>
      </w:r>
    </w:p>
    <w:p w:rsidR="001C327B" w:rsidRPr="001C327B" w:rsidRDefault="001C327B" w:rsidP="001C327B">
      <w:pPr>
        <w:shd w:val="clear" w:color="auto" w:fill="FFFFFF"/>
        <w:spacing w:line="240" w:lineRule="auto"/>
        <w:jc w:val="both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</w:rPr>
        <w:t>Note:</w:t>
      </w:r>
      <w:r w:rsidRPr="001C327B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  The &lt;td&gt; </w:t>
      </w:r>
      <w:r w:rsidRPr="001C327B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</w:rPr>
        <w:t>charoff</w:t>
      </w:r>
      <w:r w:rsidRPr="001C327B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 attribute is not supported by HTML5.  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1C327B" w:rsidRPr="001C327B" w:rsidRDefault="001C327B" w:rsidP="001C327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C327B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&lt;td charoff="number"&gt;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Attribute Values</w:t>
      </w:r>
    </w:p>
    <w:p w:rsidR="001C327B" w:rsidRPr="001C327B" w:rsidRDefault="001C327B" w:rsidP="001C327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number: 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It contains the numeric value that specifies the alignment of the </w:t>
      </w:r>
      <w:hyperlink r:id="rId6" w:history="1">
        <w:r w:rsidRPr="001C327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td</w:t>
        </w:r>
      </w:hyperlink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element.</w:t>
      </w:r>
    </w:p>
    <w:p w:rsidR="001C327B" w:rsidRPr="001C327B" w:rsidRDefault="001C327B" w:rsidP="001C327B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Positive values: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Indicate the alignment to the right of the characters.</w:t>
      </w:r>
    </w:p>
    <w:p w:rsidR="001C327B" w:rsidRPr="001C327B" w:rsidRDefault="001C327B" w:rsidP="001C327B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Negative values: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Indicate the alignment to the left of the characters.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: In this example we creates a table using the &lt;td&gt; charoff attribute to align content based on character offset. However, the charoff attribute is now obsolete.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C327B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7" o:title=""/>
          </v:shape>
          <w:control r:id="rId8" w:name="DefaultOcxName" w:shapeid="_x0000_i1029"/>
        </w:objec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HTML td charoff attribute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body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1C327B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center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h1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color: </w:t>
      </w:r>
      <w:r w:rsidRPr="001C327B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green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color: </w:t>
      </w:r>
      <w:r w:rsidRPr="001C327B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blue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tbody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1C327B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C327B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C327B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border-collapse: </w:t>
      </w:r>
      <w:r w:rsidRPr="001C327B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&lt;center&gt;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HTML td charoff Attribute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&lt;thead&gt;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C327B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tr tag starts here --&gt;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C327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align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C327B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"char"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C327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charoff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C327B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"."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Country_name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Ranking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&lt;thead&gt;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&lt;tbody&gt;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42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C327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align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C327B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"char"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C327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charoff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C327B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"."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    China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44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34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45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46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47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India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48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45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49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50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&lt;/tbody&gt;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51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52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53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54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C327B" w:rsidRPr="001C327B" w:rsidRDefault="001C327B" w:rsidP="001C327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327B">
        <w:rPr>
          <w:rFonts w:ascii="Courier New" w:eastAsia="Times New Roman" w:hAnsi="Courier New" w:cs="Courier New"/>
          <w:color w:val="000000"/>
          <w:sz w:val="19"/>
          <w:szCs w:val="19"/>
        </w:rPr>
        <w:t>55</w:t>
      </w:r>
    </w:p>
    <w:p w:rsidR="001C327B" w:rsidRPr="001C327B" w:rsidRDefault="001C327B" w:rsidP="001C3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C327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172075" cy="2162175"/>
            <wp:effectExtent l="0" t="0" r="9525" b="9525"/>
            <wp:docPr id="1" name="Picture 1" descr="HTML &lt;td&gt; charoff Attribute” width=”543″ height=”inherit” srcset=”https://media.geeksforgeeks.org/wp-content/uploads/20220203150139/output.png, “&gt;&lt;figcaption&gt;HTML  charoff Attribute&lt;/figcaption&gt;&lt;/figure&gt;&lt;h3&gt;&lt;b&gt;&lt;strong&gt;Supported Browsers&lt;/strong&gt;&lt;/b&gt;&lt;/h3&gt;&lt;ul&gt;&lt;li valu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&lt;td&gt; charoff Attribute” width=”543″ height=”inherit” srcset=”https://media.geeksforgeeks.org/wp-content/uploads/20220203150139/output.png, “&gt;&lt;figcaption&gt;HTML  charoff Attribute&lt;/figcaption&gt;&lt;/figure&gt;&lt;h3&gt;&lt;b&gt;&lt;strong&gt;Supported Browsers&lt;/strong&gt;&lt;/b&gt;&lt;/h3&gt;&lt;ul&gt;&lt;li value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Google Chrome Not supported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Symbol" w:cs="Times New Roman"/>
          <w:color w:val="273239"/>
          <w:sz w:val="27"/>
          <w:szCs w:val="27"/>
        </w:rPr>
        <w:t>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 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Internet Explorer Not supported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Symbol" w:cs="Times New Roman"/>
          <w:color w:val="273239"/>
          <w:sz w:val="27"/>
          <w:szCs w:val="27"/>
        </w:rPr>
        <w:t>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 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Firefox Not supported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Symbol" w:cs="Times New Roman"/>
          <w:color w:val="273239"/>
          <w:sz w:val="27"/>
          <w:szCs w:val="27"/>
        </w:rPr>
        <w:t>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 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Apple Safari Not supported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C327B">
        <w:rPr>
          <w:rFonts w:ascii="var(--font-secondary)" w:eastAsia="Times New Roman" w:hAnsi="Symbol" w:cs="Times New Roman"/>
          <w:color w:val="273239"/>
          <w:sz w:val="27"/>
          <w:szCs w:val="27"/>
        </w:rPr>
        <w:t>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 </w:t>
      </w:r>
      <w:r w:rsidRPr="001C327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Opera Not supported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&lt;td&gt; charoff Attribute – FAQs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I still use charoff for text alignment in tables?</w:t>
      </w:r>
    </w:p>
    <w:p w:rsidR="001C327B" w:rsidRPr="001C327B" w:rsidRDefault="001C327B" w:rsidP="001C327B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It is not recommended as it is deprecated and lacks support in modern web development.</w:t>
      </w:r>
    </w:p>
    <w:p w:rsidR="001C327B" w:rsidRPr="001C327B" w:rsidRDefault="001C327B" w:rsidP="001C327B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C327B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is the alternative to the charoff attribute in modern HTML?</w:t>
      </w:r>
    </w:p>
    <w:p w:rsidR="001C327B" w:rsidRPr="001C327B" w:rsidRDefault="001C327B" w:rsidP="001C327B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1C327B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Use CSS for text alignment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E543C"/>
    <w:multiLevelType w:val="multilevel"/>
    <w:tmpl w:val="B4FA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81578"/>
    <w:multiLevelType w:val="multilevel"/>
    <w:tmpl w:val="ABB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7"/>
    <w:rsid w:val="001C327B"/>
    <w:rsid w:val="001D4824"/>
    <w:rsid w:val="005725B0"/>
    <w:rsid w:val="00A73B77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EC343-B342-4E3A-950C-6A9E9164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2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2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1C327B"/>
  </w:style>
  <w:style w:type="paragraph" w:styleId="NormalWeb">
    <w:name w:val="Normal (Web)"/>
    <w:basedOn w:val="Normal"/>
    <w:uiPriority w:val="99"/>
    <w:semiHidden/>
    <w:unhideWhenUsed/>
    <w:rsid w:val="001C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C32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32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27B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1C327B"/>
  </w:style>
  <w:style w:type="character" w:customStyle="1" w:styleId="cm-tag">
    <w:name w:val="cm-tag"/>
    <w:basedOn w:val="DefaultParagraphFont"/>
    <w:rsid w:val="001C327B"/>
  </w:style>
  <w:style w:type="character" w:customStyle="1" w:styleId="cm-property">
    <w:name w:val="cm-property"/>
    <w:basedOn w:val="DefaultParagraphFont"/>
    <w:rsid w:val="001C327B"/>
  </w:style>
  <w:style w:type="character" w:customStyle="1" w:styleId="cm-atom">
    <w:name w:val="cm-atom"/>
    <w:basedOn w:val="DefaultParagraphFont"/>
    <w:rsid w:val="001C327B"/>
  </w:style>
  <w:style w:type="character" w:customStyle="1" w:styleId="cm-keyword">
    <w:name w:val="cm-keyword"/>
    <w:basedOn w:val="DefaultParagraphFont"/>
    <w:rsid w:val="001C327B"/>
  </w:style>
  <w:style w:type="character" w:customStyle="1" w:styleId="cm-number">
    <w:name w:val="cm-number"/>
    <w:basedOn w:val="DefaultParagraphFont"/>
    <w:rsid w:val="001C327B"/>
  </w:style>
  <w:style w:type="character" w:customStyle="1" w:styleId="cm-comment">
    <w:name w:val="cm-comment"/>
    <w:basedOn w:val="DefaultParagraphFont"/>
    <w:rsid w:val="001C327B"/>
  </w:style>
  <w:style w:type="character" w:customStyle="1" w:styleId="cm-attribute">
    <w:name w:val="cm-attribute"/>
    <w:basedOn w:val="DefaultParagraphFont"/>
    <w:rsid w:val="001C327B"/>
  </w:style>
  <w:style w:type="character" w:customStyle="1" w:styleId="cm-string">
    <w:name w:val="cm-string"/>
    <w:basedOn w:val="DefaultParagraphFont"/>
    <w:rsid w:val="001C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4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2988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49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28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44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2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9162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28038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11983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3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7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2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56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1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3451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94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43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3607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9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46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6384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75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91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4083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92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4688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54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55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2297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38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2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197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14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786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47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9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9386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2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58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783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87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2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6044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4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9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903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10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902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99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654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14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31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4247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73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7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7342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32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9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0878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51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7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9724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67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880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82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43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7326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2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03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53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12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5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90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9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60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1888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46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7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5113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12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9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4073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1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825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72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9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3764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85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5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8141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8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53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965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88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89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093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0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7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8283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90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3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6739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95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81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0267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07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7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3044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0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3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5332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5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04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7702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58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09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3627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67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45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935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9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3730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49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68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5904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44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42124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8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11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0328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98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2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0725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34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23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279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61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34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0051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70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45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5855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72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35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11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01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276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2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77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143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19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01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2094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686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02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46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19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1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646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00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79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007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76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3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7539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29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2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5631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2171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td-ta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html-td-ta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2025-01-17T19:00:00Z</dcterms:created>
  <dcterms:modified xsi:type="dcterms:W3CDTF">2025-01-17T19:00:00Z</dcterms:modified>
</cp:coreProperties>
</file>