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4C96BF60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39D857CB" w14:textId="788B50E5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3BACE3BC" w14:textId="00702C32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Goedele Reynders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7BFCCB76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6D77D0">
              <w:rPr>
                <w:rFonts w:cstheme="minorHAnsi"/>
              </w:rPr>
              <w:t>1</w:t>
            </w:r>
            <w:r w:rsidR="001C1CFE">
              <w:rPr>
                <w:rFonts w:cstheme="minorHAnsi"/>
              </w:rPr>
              <w:t xml:space="preserve"> Aanmelden</w:t>
            </w:r>
          </w:p>
        </w:tc>
      </w:tr>
      <w:tr w:rsidR="00A73ADB" w:rsidRPr="001456B1" w14:paraId="4752F311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700E0BCD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  <w:r w:rsidR="001C1CFE">
              <w:rPr>
                <w:rFonts w:cstheme="minorHAnsi"/>
              </w:rPr>
              <w:t xml:space="preserve"> meldt zich aan in het systeem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67374AD7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</w:p>
        </w:tc>
      </w:tr>
      <w:tr w:rsidR="00A73ADB" w:rsidRPr="001456B1" w14:paraId="729D9C94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4F3F192F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4A88508F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heeft bestaand account</w:t>
            </w:r>
            <w:r w:rsidR="006D77D0">
              <w:rPr>
                <w:rFonts w:cstheme="minorHAnsi"/>
              </w:rPr>
              <w:t xml:space="preserve"> (aangemaakt door de systeembeheerder). </w:t>
            </w:r>
            <w:bookmarkStart w:id="0" w:name="_GoBack"/>
            <w:bookmarkEnd w:id="0"/>
          </w:p>
        </w:tc>
      </w:tr>
      <w:tr w:rsidR="00A73ADB" w:rsidRPr="001456B1" w14:paraId="4E7C128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2E4DC29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10DECD71" w14:textId="32E579DA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Helpdeskmedewerker of systeembeheerder zijn niet ingelogd. 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781E86D3" w:rsidR="00FE792E" w:rsidRPr="001456B1" w:rsidRDefault="00DA47C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  <w:r w:rsidR="001C1CFE">
              <w:rPr>
                <w:rFonts w:cstheme="minorHAnsi"/>
              </w:rPr>
              <w:t xml:space="preserve"> is aangemeld in het systeem</w:t>
            </w:r>
          </w:p>
        </w:tc>
      </w:tr>
      <w:tr w:rsidR="00FE792E" w:rsidRPr="001456B1" w14:paraId="31BF504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515148B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4C20179" w14:textId="37D833E2" w:rsidR="00FE792E" w:rsidRPr="001456B1" w:rsidRDefault="001C1CF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Systeem toont het dashboard van </w:t>
            </w:r>
            <w:r w:rsidR="00DA47C7">
              <w:rPr>
                <w:rFonts w:cstheme="minorHAnsi"/>
              </w:rPr>
              <w:t>de helpdeskmedewerker of de systeembeheerder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7"/>
        <w:gridCol w:w="2180"/>
        <w:gridCol w:w="6085"/>
      </w:tblGrid>
      <w:tr w:rsidR="00FE792E" w:rsidRPr="001456B1" w14:paraId="6266E28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63DB67C4" w14:textId="44290CAC" w:rsidR="00FE792E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14:paraId="7328C216" w14:textId="1EBCD294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Gaat naar </w:t>
            </w:r>
            <w:r w:rsidR="002967F3">
              <w:rPr>
                <w:rFonts w:cstheme="minorHAnsi"/>
              </w:rPr>
              <w:t>aanmeldpagina</w:t>
            </w:r>
            <w:r>
              <w:rPr>
                <w:rFonts w:cstheme="minorHAnsi"/>
              </w:rPr>
              <w:t xml:space="preserve"> van het systeem</w:t>
            </w:r>
          </w:p>
        </w:tc>
      </w:tr>
      <w:tr w:rsidR="00FE792E" w:rsidRPr="001456B1" w14:paraId="76AF6EC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D9D4D68" w14:textId="547D6147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</w:t>
            </w:r>
            <w:r w:rsidR="002967F3">
              <w:rPr>
                <w:rFonts w:cstheme="minorHAnsi"/>
              </w:rPr>
              <w:t>aanmeldpagina</w:t>
            </w:r>
          </w:p>
        </w:tc>
      </w:tr>
      <w:tr w:rsidR="001C1CFE" w:rsidRPr="001456B1" w14:paraId="1F205B2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5EE9738A" w14:textId="38C61511" w:rsidR="001C1CFE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14:paraId="3D025FC2" w14:textId="4695E741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Geeft logingegevens in (gebruikersnaam en wachtwoord)</w:t>
            </w:r>
          </w:p>
        </w:tc>
      </w:tr>
      <w:tr w:rsidR="001C1CFE" w:rsidRPr="001456B1" w14:paraId="27EA8A9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2722C862" w14:textId="7133D20E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7C6E20BA" w14:textId="05F9BF70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Zoekt gegevens </w:t>
            </w:r>
            <w:r w:rsidR="00DA47C7">
              <w:rPr>
                <w:rFonts w:cstheme="minorHAnsi"/>
              </w:rPr>
              <w:t>medewerker</w:t>
            </w:r>
            <w:r>
              <w:rPr>
                <w:rFonts w:cstheme="minorHAnsi"/>
              </w:rPr>
              <w:t xml:space="preserve"> in database</w:t>
            </w:r>
          </w:p>
        </w:tc>
      </w:tr>
      <w:tr w:rsidR="001C1CFE" w:rsidRPr="001456B1" w14:paraId="2F660AF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A09A83F" w14:textId="78C06DC3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7F883CD8" w14:textId="17A82738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8932102" w14:textId="2F8D3658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dashboard van </w:t>
            </w:r>
            <w:r w:rsidR="00DA47C7">
              <w:rPr>
                <w:rFonts w:cstheme="minorHAnsi"/>
              </w:rPr>
              <w:t>de medewerker</w:t>
            </w:r>
          </w:p>
        </w:tc>
      </w:tr>
    </w:tbl>
    <w:p w14:paraId="433922D4" w14:textId="77777777" w:rsidR="00A73ADB" w:rsidRDefault="00A73ADB"/>
    <w:p w14:paraId="1C50BA9D" w14:textId="77777777" w:rsidR="00DA47C7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6ED52F54" w14:textId="276BECDA" w:rsidR="00B42F9E" w:rsidRPr="00DA47C7" w:rsidRDefault="00DA47C7">
      <w:pPr>
        <w:rPr>
          <w:b/>
          <w:bCs/>
        </w:rPr>
      </w:pPr>
      <w:r>
        <w:t>Gebruiker medewerker</w:t>
      </w:r>
      <w:r w:rsidR="001C1CFE">
        <w:t xml:space="preserve"> bestaat niet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14:paraId="4793339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52E8217" w14:textId="2178929B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4.a.1</w:t>
            </w:r>
          </w:p>
        </w:tc>
        <w:tc>
          <w:tcPr>
            <w:tcW w:w="992" w:type="dxa"/>
          </w:tcPr>
          <w:p w14:paraId="14419795" w14:textId="5E368383" w:rsidR="001456B1" w:rsidRPr="001456B1" w:rsidRDefault="001A451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1C1CFE">
              <w:rPr>
                <w:rFonts w:cstheme="minorHAnsi"/>
              </w:rPr>
              <w:t>ysteem</w:t>
            </w:r>
          </w:p>
        </w:tc>
        <w:tc>
          <w:tcPr>
            <w:tcW w:w="7224" w:type="dxa"/>
          </w:tcPr>
          <w:p w14:paraId="3360DFE9" w14:textId="6A06B6F8" w:rsidR="001456B1" w:rsidRPr="001456B1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waarschuwing aan </w:t>
            </w:r>
            <w:r w:rsidR="001A451C">
              <w:rPr>
                <w:rFonts w:cstheme="minorHAnsi"/>
              </w:rPr>
              <w:t>de medewerker</w:t>
            </w:r>
          </w:p>
        </w:tc>
      </w:tr>
      <w:tr w:rsidR="002967F3" w:rsidRPr="001456B1" w14:paraId="13B158C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D4AF637" w14:textId="4B3A5CED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4.a.2</w:t>
            </w:r>
          </w:p>
        </w:tc>
        <w:tc>
          <w:tcPr>
            <w:tcW w:w="992" w:type="dxa"/>
          </w:tcPr>
          <w:p w14:paraId="6FD4822E" w14:textId="2E5DF5C2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693159F" w14:textId="41DC855F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aanmeldpagina</w:t>
            </w:r>
          </w:p>
        </w:tc>
      </w:tr>
    </w:tbl>
    <w:p w14:paraId="580313D2" w14:textId="5665D56F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A451C"/>
    <w:rsid w:val="001C1CFE"/>
    <w:rsid w:val="002967F3"/>
    <w:rsid w:val="0051644D"/>
    <w:rsid w:val="006D77D0"/>
    <w:rsid w:val="00A73ADB"/>
    <w:rsid w:val="00B42F9E"/>
    <w:rsid w:val="00C67332"/>
    <w:rsid w:val="00DA47C7"/>
    <w:rsid w:val="00E712B9"/>
    <w:rsid w:val="00EC5E3B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Goedele Reynders</cp:lastModifiedBy>
  <cp:revision>3</cp:revision>
  <dcterms:created xsi:type="dcterms:W3CDTF">2020-03-15T17:53:00Z</dcterms:created>
  <dcterms:modified xsi:type="dcterms:W3CDTF">2020-03-15T17:59:00Z</dcterms:modified>
</cp:coreProperties>
</file>