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23D8" w14:textId="77441C36" w:rsidR="00844CD0" w:rsidRDefault="00844CD0" w:rsidP="00844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Cámara de Seguridad con Raspberry Pi – Instalación, programación e implementación</w:t>
      </w:r>
    </w:p>
    <w:p w14:paraId="7331F4E2" w14:textId="056115A6" w:rsidR="00844CD0" w:rsidRPr="00844CD0" w:rsidRDefault="00844CD0" w:rsidP="00844CD0">
      <w:pPr>
        <w:rPr>
          <w:b/>
          <w:bCs/>
          <w:sz w:val="24"/>
          <w:szCs w:val="24"/>
        </w:rPr>
      </w:pPr>
      <w:r w:rsidRPr="00844CD0">
        <w:rPr>
          <w:b/>
          <w:bCs/>
          <w:sz w:val="24"/>
          <w:szCs w:val="24"/>
        </w:rPr>
        <w:t>Laboratorio DELTA</w:t>
      </w:r>
    </w:p>
    <w:p w14:paraId="1C87DF0D" w14:textId="002AADAE" w:rsidR="00844CD0" w:rsidRPr="00844CD0" w:rsidRDefault="00844CD0" w:rsidP="00844CD0">
      <w:pPr>
        <w:rPr>
          <w:b/>
          <w:bCs/>
          <w:sz w:val="24"/>
          <w:szCs w:val="24"/>
        </w:rPr>
      </w:pPr>
      <w:r w:rsidRPr="00844CD0">
        <w:rPr>
          <w:b/>
          <w:bCs/>
          <w:sz w:val="24"/>
          <w:szCs w:val="24"/>
        </w:rPr>
        <w:t xml:space="preserve">Colaboradores del documento: </w:t>
      </w:r>
      <w:r>
        <w:rPr>
          <w:b/>
          <w:bCs/>
          <w:sz w:val="24"/>
          <w:szCs w:val="24"/>
        </w:rPr>
        <w:t xml:space="preserve">Jairo Rodríguez B, </w:t>
      </w:r>
      <w:r w:rsidRPr="00844CD0">
        <w:rPr>
          <w:b/>
          <w:bCs/>
          <w:sz w:val="24"/>
          <w:szCs w:val="24"/>
        </w:rPr>
        <w:t>Gabriel González R.</w:t>
      </w:r>
    </w:p>
    <w:p w14:paraId="38EFBA71" w14:textId="19F8A72C" w:rsidR="00AA442E" w:rsidRDefault="00844CD0">
      <w:pPr>
        <w:pStyle w:val="Ttulo2"/>
      </w:pPr>
      <w:r>
        <w:t>Raspberry Pi</w:t>
      </w:r>
    </w:p>
    <w:p w14:paraId="5FD04263" w14:textId="77777777" w:rsidR="00AA442E" w:rsidRDefault="00844CD0">
      <w:pPr>
        <w:pStyle w:val="Ttulo3"/>
      </w:pPr>
      <w:bookmarkStart w:id="0" w:name="_43ctgrw4d7i7" w:colFirst="0" w:colLast="0"/>
      <w:bookmarkEnd w:id="0"/>
      <w:r>
        <w:t>Configuración inicial:</w:t>
      </w:r>
    </w:p>
    <w:p w14:paraId="538FB8CA" w14:textId="77777777" w:rsidR="00AA442E" w:rsidRDefault="00844CD0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https://quavoce.wordpress.com/2017/10/25/how-to-make-a-59-fully-featured-raspberry-pi-home-security-camera-newbie-guid</w:t>
        </w:r>
        <w:r>
          <w:rPr>
            <w:color w:val="1155CC"/>
            <w:sz w:val="24"/>
            <w:szCs w:val="24"/>
            <w:u w:val="single"/>
          </w:rPr>
          <w:t>e/</w:t>
        </w:r>
      </w:hyperlink>
    </w:p>
    <w:p w14:paraId="4BB0FBA4" w14:textId="77777777" w:rsidR="00AA442E" w:rsidRDefault="00AA442E">
      <w:pPr>
        <w:rPr>
          <w:sz w:val="24"/>
          <w:szCs w:val="24"/>
        </w:rPr>
      </w:pPr>
    </w:p>
    <w:p w14:paraId="5FB2AFBF" w14:textId="77777777" w:rsidR="00AA442E" w:rsidRDefault="00844CD0">
      <w:pPr>
        <w:rPr>
          <w:sz w:val="24"/>
          <w:szCs w:val="24"/>
        </w:rPr>
      </w:pPr>
      <w:r>
        <w:rPr>
          <w:sz w:val="24"/>
          <w:szCs w:val="24"/>
        </w:rPr>
        <w:t xml:space="preserve">(Revisar detenidamente las instrucciones específicas en el </w:t>
      </w: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 anterior, lo siguiente es nada más una lista de los pasos a realizar)</w:t>
      </w:r>
    </w:p>
    <w:p w14:paraId="650D252D" w14:textId="77777777" w:rsidR="00AA442E" w:rsidRDefault="00AA442E">
      <w:pPr>
        <w:rPr>
          <w:sz w:val="24"/>
          <w:szCs w:val="24"/>
        </w:rPr>
      </w:pPr>
    </w:p>
    <w:p w14:paraId="445813AD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Instalar </w:t>
      </w:r>
      <w:r>
        <w:rPr>
          <w:b/>
          <w:sz w:val="24"/>
          <w:szCs w:val="24"/>
        </w:rPr>
        <w:t xml:space="preserve">Raspberry Pi </w:t>
      </w:r>
      <w:proofErr w:type="spellStart"/>
      <w:r>
        <w:rPr>
          <w:b/>
          <w:sz w:val="24"/>
          <w:szCs w:val="24"/>
        </w:rPr>
        <w:t>Imager</w:t>
      </w:r>
      <w:proofErr w:type="spellEnd"/>
    </w:p>
    <w:p w14:paraId="01F7B602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Instalar </w:t>
      </w:r>
      <w:r>
        <w:rPr>
          <w:b/>
          <w:sz w:val="24"/>
          <w:szCs w:val="24"/>
        </w:rPr>
        <w:t>Etcher.io</w:t>
      </w:r>
    </w:p>
    <w:p w14:paraId="170E1C42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Quemar Raspberry Pi OS en la tarjeta SD</w:t>
      </w:r>
    </w:p>
    <w:p w14:paraId="135EC5EE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Configuración de los archivos</w:t>
      </w:r>
      <w:r>
        <w:rPr>
          <w:sz w:val="24"/>
          <w:szCs w:val="24"/>
        </w:rPr>
        <w:t xml:space="preserve"> en la tarjeta SD</w:t>
      </w:r>
    </w:p>
    <w:p w14:paraId="35DBFD8C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Encontrar la dirección IP del Raspberry Pi.</w:t>
      </w:r>
    </w:p>
    <w:p w14:paraId="539AC5A4" w14:textId="77777777" w:rsidR="00AA442E" w:rsidRPr="00844CD0" w:rsidRDefault="00844CD0">
      <w:pPr>
        <w:ind w:left="720"/>
        <w:rPr>
          <w:sz w:val="24"/>
          <w:szCs w:val="24"/>
          <w:lang w:val="en-US"/>
        </w:rPr>
      </w:pPr>
      <w:hyperlink r:id="rId6" w:anchor="introduction-to-remote-access">
        <w:r w:rsidRPr="00844CD0">
          <w:rPr>
            <w:color w:val="1155CC"/>
            <w:sz w:val="24"/>
            <w:szCs w:val="24"/>
            <w:u w:val="single"/>
            <w:lang w:val="en-US"/>
          </w:rPr>
          <w:t>https://www.raspberrypi.org/documentation/computers/remote-access.htm</w:t>
        </w:r>
        <w:r w:rsidRPr="00844CD0">
          <w:rPr>
            <w:color w:val="1155CC"/>
            <w:sz w:val="24"/>
            <w:szCs w:val="24"/>
            <w:u w:val="single"/>
            <w:lang w:val="en-US"/>
          </w:rPr>
          <w:t>l#introduction-to-remote-access</w:t>
        </w:r>
      </w:hyperlink>
      <w:r w:rsidRPr="00844CD0">
        <w:rPr>
          <w:sz w:val="24"/>
          <w:szCs w:val="24"/>
          <w:lang w:val="en-US"/>
        </w:rPr>
        <w:t xml:space="preserve"> (Ver </w:t>
      </w:r>
      <w:proofErr w:type="spellStart"/>
      <w:r w:rsidRPr="00844CD0">
        <w:rPr>
          <w:sz w:val="24"/>
          <w:szCs w:val="24"/>
          <w:lang w:val="en-US"/>
        </w:rPr>
        <w:t>sección</w:t>
      </w:r>
      <w:proofErr w:type="spellEnd"/>
      <w:r w:rsidRPr="00844CD0">
        <w:rPr>
          <w:sz w:val="24"/>
          <w:szCs w:val="24"/>
          <w:lang w:val="en-US"/>
        </w:rPr>
        <w:t>: How to Find your IP Address)</w:t>
      </w:r>
    </w:p>
    <w:p w14:paraId="739CFFFD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Conectarse al Raspberry Pi de forma remota con SSH (</w:t>
      </w:r>
      <w:r>
        <w:rPr>
          <w:b/>
          <w:sz w:val="24"/>
          <w:szCs w:val="24"/>
        </w:rPr>
        <w:t xml:space="preserve">Software: </w:t>
      </w:r>
      <w:proofErr w:type="spellStart"/>
      <w:r>
        <w:rPr>
          <w:b/>
          <w:sz w:val="24"/>
          <w:szCs w:val="24"/>
        </w:rPr>
        <w:t>PuTTY</w:t>
      </w:r>
      <w:proofErr w:type="spellEnd"/>
      <w:r>
        <w:rPr>
          <w:sz w:val="24"/>
          <w:szCs w:val="24"/>
        </w:rPr>
        <w:t>).</w:t>
      </w:r>
    </w:p>
    <w:p w14:paraId="69157DD3" w14:textId="77777777" w:rsidR="00AA442E" w:rsidRPr="00844CD0" w:rsidRDefault="00844CD0">
      <w:pPr>
        <w:ind w:left="720"/>
        <w:rPr>
          <w:sz w:val="24"/>
          <w:szCs w:val="24"/>
          <w:lang w:val="en-US"/>
        </w:rPr>
      </w:pPr>
      <w:hyperlink r:id="rId7" w:anchor="introduction-to-remote-access">
        <w:r w:rsidRPr="00844CD0">
          <w:rPr>
            <w:color w:val="1155CC"/>
            <w:sz w:val="24"/>
            <w:szCs w:val="24"/>
            <w:u w:val="single"/>
            <w:lang w:val="en-US"/>
          </w:rPr>
          <w:t>https://www.raspberrypi.org/documentation/computers/remote-access.html#introduction-to-remote-access</w:t>
        </w:r>
      </w:hyperlink>
      <w:r w:rsidRPr="00844CD0">
        <w:rPr>
          <w:sz w:val="24"/>
          <w:szCs w:val="24"/>
          <w:lang w:val="en-US"/>
        </w:rPr>
        <w:t xml:space="preserve"> (Ver </w:t>
      </w:r>
      <w:proofErr w:type="spellStart"/>
      <w:r w:rsidRPr="00844CD0">
        <w:rPr>
          <w:sz w:val="24"/>
          <w:szCs w:val="24"/>
          <w:lang w:val="en-US"/>
        </w:rPr>
        <w:t>sección</w:t>
      </w:r>
      <w:proofErr w:type="spellEnd"/>
      <w:r w:rsidRPr="00844CD0">
        <w:rPr>
          <w:sz w:val="24"/>
          <w:szCs w:val="24"/>
          <w:lang w:val="en-US"/>
        </w:rPr>
        <w:t>: Secure Shell from Windows 10)</w:t>
      </w:r>
    </w:p>
    <w:p w14:paraId="7888FDA9" w14:textId="77777777" w:rsidR="00AA442E" w:rsidRDefault="00844CD0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Extras:</w:t>
      </w:r>
    </w:p>
    <w:p w14:paraId="3A783FD2" w14:textId="77777777" w:rsidR="00AA442E" w:rsidRPr="00844CD0" w:rsidRDefault="00844CD0">
      <w:pPr>
        <w:numPr>
          <w:ilvl w:val="1"/>
          <w:numId w:val="5"/>
        </w:numPr>
        <w:rPr>
          <w:i/>
          <w:sz w:val="24"/>
          <w:szCs w:val="24"/>
          <w:lang w:val="en-US"/>
        </w:rPr>
      </w:pPr>
      <w:proofErr w:type="spellStart"/>
      <w:r w:rsidRPr="00844CD0">
        <w:rPr>
          <w:i/>
          <w:sz w:val="24"/>
          <w:szCs w:val="24"/>
          <w:lang w:val="en-US"/>
        </w:rPr>
        <w:t>Passwordless</w:t>
      </w:r>
      <w:proofErr w:type="spellEnd"/>
      <w:r w:rsidRPr="00844CD0">
        <w:rPr>
          <w:i/>
          <w:sz w:val="24"/>
          <w:szCs w:val="24"/>
          <w:lang w:val="en-US"/>
        </w:rPr>
        <w:t xml:space="preserve"> SSH Access (with SSH Key)</w:t>
      </w:r>
    </w:p>
    <w:p w14:paraId="323525D8" w14:textId="77777777" w:rsidR="00AA442E" w:rsidRDefault="00844CD0">
      <w:pPr>
        <w:numPr>
          <w:ilvl w:val="1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Copia de Seguridad (copiar los archivos del </w:t>
      </w:r>
      <w:proofErr w:type="spellStart"/>
      <w:r>
        <w:rPr>
          <w:i/>
          <w:sz w:val="24"/>
          <w:szCs w:val="24"/>
        </w:rPr>
        <w:t>raspbe</w:t>
      </w:r>
      <w:r>
        <w:rPr>
          <w:i/>
          <w:sz w:val="24"/>
          <w:szCs w:val="24"/>
        </w:rPr>
        <w:t>rry</w:t>
      </w:r>
      <w:proofErr w:type="spellEnd"/>
      <w:r>
        <w:rPr>
          <w:i/>
          <w:sz w:val="24"/>
          <w:szCs w:val="24"/>
        </w:rPr>
        <w:t xml:space="preserve"> en un dispositivo aparte)</w:t>
      </w:r>
    </w:p>
    <w:p w14:paraId="3BF99F0B" w14:textId="77777777" w:rsidR="00AA442E" w:rsidRDefault="00844CD0">
      <w:pPr>
        <w:numPr>
          <w:ilvl w:val="1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RSYNC (sincronizar archivos entre Raspberry y computadora)</w:t>
      </w:r>
    </w:p>
    <w:p w14:paraId="72573F16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Utilizar el Raspberry Pi de forma remota a través de otro dispositivo (</w:t>
      </w:r>
      <w:r>
        <w:rPr>
          <w:b/>
          <w:sz w:val="24"/>
          <w:szCs w:val="24"/>
        </w:rPr>
        <w:t xml:space="preserve">Software: VNC </w:t>
      </w:r>
      <w:proofErr w:type="spellStart"/>
      <w:r>
        <w:rPr>
          <w:b/>
          <w:sz w:val="24"/>
          <w:szCs w:val="24"/>
        </w:rPr>
        <w:t>Viewer</w:t>
      </w:r>
      <w:proofErr w:type="spellEnd"/>
      <w:r>
        <w:rPr>
          <w:sz w:val="24"/>
          <w:szCs w:val="24"/>
        </w:rPr>
        <w:t>).</w:t>
      </w:r>
    </w:p>
    <w:p w14:paraId="181C23E2" w14:textId="77777777" w:rsidR="00AA442E" w:rsidRDefault="00844CD0">
      <w:pPr>
        <w:ind w:left="720"/>
        <w:rPr>
          <w:sz w:val="24"/>
          <w:szCs w:val="24"/>
        </w:rPr>
      </w:pPr>
      <w:hyperlink r:id="rId8" w:anchor="introduction-to-remote-access">
        <w:r>
          <w:rPr>
            <w:color w:val="1155CC"/>
            <w:sz w:val="24"/>
            <w:szCs w:val="24"/>
            <w:u w:val="single"/>
          </w:rPr>
          <w:t>https://www.raspberrypi.org/documentation/computers/remote-access.html#introduction-to-remote-access</w:t>
        </w:r>
      </w:hyperlink>
      <w:r>
        <w:rPr>
          <w:sz w:val="24"/>
          <w:szCs w:val="24"/>
        </w:rPr>
        <w:t xml:space="preserve"> (Ver </w:t>
      </w:r>
      <w:proofErr w:type="spellStart"/>
      <w:proofErr w:type="gramStart"/>
      <w:r>
        <w:rPr>
          <w:sz w:val="24"/>
          <w:szCs w:val="24"/>
        </w:rPr>
        <w:t>sección:Virtual</w:t>
      </w:r>
      <w:proofErr w:type="spellEnd"/>
      <w:proofErr w:type="gram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(VNC))</w:t>
      </w:r>
    </w:p>
    <w:p w14:paraId="0A99565E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Actualizar el Raspberry Pi y habilitar la cámara</w:t>
      </w:r>
    </w:p>
    <w:p w14:paraId="37930FA4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Instalar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Web Cam </w:t>
      </w:r>
      <w:proofErr w:type="gramStart"/>
      <w:r>
        <w:rPr>
          <w:sz w:val="24"/>
          <w:szCs w:val="24"/>
        </w:rPr>
        <w:t>Interface</w:t>
      </w:r>
      <w:proofErr w:type="gramEnd"/>
    </w:p>
    <w:p w14:paraId="1FCBE8F6" w14:textId="77777777" w:rsidR="00AA442E" w:rsidRDefault="00844CD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Acceder a la </w:t>
      </w:r>
      <w:proofErr w:type="spellStart"/>
      <w:r>
        <w:rPr>
          <w:sz w:val="24"/>
          <w:szCs w:val="24"/>
        </w:rPr>
        <w:t>RPi</w:t>
      </w:r>
      <w:proofErr w:type="spellEnd"/>
      <w:r>
        <w:rPr>
          <w:sz w:val="24"/>
          <w:szCs w:val="24"/>
        </w:rPr>
        <w:t xml:space="preserve"> Web Cam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desde el navegador y configurar los parámetros</w:t>
      </w:r>
    </w:p>
    <w:p w14:paraId="6CB4EBCC" w14:textId="77777777" w:rsidR="00AA442E" w:rsidRDefault="00844CD0">
      <w:pPr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Extra: Implementar funcionalidades avanzadas</w:t>
      </w:r>
    </w:p>
    <w:p w14:paraId="73C6E76B" w14:textId="77777777" w:rsidR="00AA442E" w:rsidRDefault="00AA442E">
      <w:pPr>
        <w:rPr>
          <w:sz w:val="24"/>
          <w:szCs w:val="24"/>
        </w:rPr>
      </w:pPr>
    </w:p>
    <w:p w14:paraId="30A8ECE2" w14:textId="77777777" w:rsidR="00AA442E" w:rsidRDefault="00844CD0">
      <w:pPr>
        <w:rPr>
          <w:sz w:val="24"/>
          <w:szCs w:val="24"/>
        </w:rPr>
      </w:pPr>
      <w:r>
        <w:rPr>
          <w:sz w:val="24"/>
          <w:szCs w:val="24"/>
        </w:rPr>
        <w:t>Notas:</w:t>
      </w:r>
    </w:p>
    <w:p w14:paraId="5B945B10" w14:textId="77777777" w:rsidR="00AA442E" w:rsidRDefault="00844CD0">
      <w:pPr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>La lista anterior contiene los pasos para el caso de estar trabajando con Windows, en los enlaces vienen las instrucciones para Linux y Mac.</w:t>
      </w:r>
    </w:p>
    <w:p w14:paraId="65766128" w14:textId="77777777" w:rsidR="00AA442E" w:rsidRDefault="00AA442E">
      <w:pPr>
        <w:rPr>
          <w:sz w:val="24"/>
          <w:szCs w:val="24"/>
        </w:rPr>
      </w:pPr>
    </w:p>
    <w:p w14:paraId="097A2E66" w14:textId="77777777" w:rsidR="00AA442E" w:rsidRDefault="00844CD0">
      <w:pPr>
        <w:pStyle w:val="Ttulo4"/>
      </w:pPr>
      <w:bookmarkStart w:id="1" w:name="_ug4kkvfezyau" w:colFirst="0" w:colLast="0"/>
      <w:bookmarkEnd w:id="1"/>
      <w:r>
        <w:t>Material de apoyo:</w:t>
      </w:r>
    </w:p>
    <w:p w14:paraId="2F52C3FD" w14:textId="77777777" w:rsidR="00AA442E" w:rsidRDefault="00844CD0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https://elinux.org/RPi-Cam-Web-Interface</w:t>
        </w:r>
      </w:hyperlink>
    </w:p>
    <w:p w14:paraId="15359EF3" w14:textId="77777777" w:rsidR="00AA442E" w:rsidRDefault="00844CD0">
      <w:pPr>
        <w:pStyle w:val="Ttulo3"/>
      </w:pPr>
      <w:bookmarkStart w:id="2" w:name="_hkc9b2773k3b" w:colFirst="0" w:colLast="0"/>
      <w:bookmarkEnd w:id="2"/>
      <w:r>
        <w:t xml:space="preserve">Configuración para </w:t>
      </w:r>
      <w:proofErr w:type="spellStart"/>
      <w:r>
        <w:t>telegram</w:t>
      </w:r>
      <w:proofErr w:type="spellEnd"/>
      <w:r>
        <w:t>:</w:t>
      </w:r>
    </w:p>
    <w:p w14:paraId="451F822E" w14:textId="77777777" w:rsidR="00AA442E" w:rsidRDefault="00844CD0">
      <w:p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https://quavoce.wordpress.com/2017/09/29/t</w:t>
        </w:r>
        <w:r>
          <w:rPr>
            <w:color w:val="1155CC"/>
            <w:sz w:val="24"/>
            <w:szCs w:val="24"/>
            <w:u w:val="single"/>
          </w:rPr>
          <w:t>elegram-send-messages-photos-animated-gifs-from-your-raspberry-pi-and-rpi-web-cam/</w:t>
        </w:r>
      </w:hyperlink>
    </w:p>
    <w:p w14:paraId="64D1F780" w14:textId="77777777" w:rsidR="00AA442E" w:rsidRDefault="00AA442E">
      <w:pPr>
        <w:rPr>
          <w:sz w:val="24"/>
          <w:szCs w:val="24"/>
        </w:rPr>
      </w:pPr>
    </w:p>
    <w:p w14:paraId="6610CCB4" w14:textId="77777777" w:rsidR="00AA442E" w:rsidRDefault="00844CD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(instrucciones más adelante en el documento)</w:t>
      </w:r>
    </w:p>
    <w:p w14:paraId="2D8A021D" w14:textId="77777777" w:rsidR="00AA442E" w:rsidRDefault="00844CD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Guardar la siguiente información sobre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en un lugar seguro (quién tenga acceso al token del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puede controlarlo y hacer lo que quiera con él):</w:t>
      </w:r>
    </w:p>
    <w:p w14:paraId="227FDB84" w14:textId="77777777" w:rsidR="00AA442E" w:rsidRDefault="00844CD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Nombre de usuario</w:t>
      </w:r>
    </w:p>
    <w:p w14:paraId="1E152DA6" w14:textId="77777777" w:rsidR="00AA442E" w:rsidRDefault="00844C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 elige al crear el </w:t>
      </w:r>
      <w:proofErr w:type="spellStart"/>
      <w:r>
        <w:rPr>
          <w:sz w:val="24"/>
          <w:szCs w:val="24"/>
        </w:rPr>
        <w:t>bot</w:t>
      </w:r>
      <w:proofErr w:type="spellEnd"/>
    </w:p>
    <w:p w14:paraId="2D84F2DA" w14:textId="77777777" w:rsidR="00AA442E" w:rsidRDefault="00844CD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HTTP Token</w:t>
      </w:r>
    </w:p>
    <w:p w14:paraId="60655BDA" w14:textId="77777777" w:rsidR="00AA442E" w:rsidRDefault="00844C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 obtiene al crear el </w:t>
      </w:r>
      <w:proofErr w:type="spellStart"/>
      <w:r>
        <w:rPr>
          <w:sz w:val="24"/>
          <w:szCs w:val="24"/>
        </w:rPr>
        <w:t>bot</w:t>
      </w:r>
      <w:proofErr w:type="spellEnd"/>
    </w:p>
    <w:p w14:paraId="2B819F0D" w14:textId="77777777" w:rsidR="00AA442E" w:rsidRDefault="00844CD0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Chat ID (Se puede hacer un grupo de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, agregar al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y obtener el ID de este chat, para que varias personas pued</w:t>
      </w:r>
      <w:r>
        <w:rPr>
          <w:sz w:val="24"/>
          <w:szCs w:val="24"/>
        </w:rPr>
        <w:t xml:space="preserve">an hacer uso </w:t>
      </w:r>
      <w:proofErr w:type="gramStart"/>
      <w:r>
        <w:rPr>
          <w:sz w:val="24"/>
          <w:szCs w:val="24"/>
        </w:rPr>
        <w:t>del mismo</w:t>
      </w:r>
      <w:proofErr w:type="gramEnd"/>
      <w:r>
        <w:rPr>
          <w:sz w:val="24"/>
          <w:szCs w:val="24"/>
        </w:rPr>
        <w:t>)</w:t>
      </w:r>
    </w:p>
    <w:p w14:paraId="26BF7BEF" w14:textId="77777777" w:rsidR="00AA442E" w:rsidRDefault="00844CD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 averiguar el chat ID:</w:t>
      </w:r>
    </w:p>
    <w:p w14:paraId="1B023ADF" w14:textId="77777777" w:rsidR="00AA442E" w:rsidRDefault="00844CD0">
      <w:pPr>
        <w:ind w:left="2160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https://api.telegram.org/botYourToken/getUpdates</w:t>
        </w:r>
      </w:hyperlink>
      <w:r>
        <w:rPr>
          <w:sz w:val="24"/>
          <w:szCs w:val="24"/>
        </w:rPr>
        <w:t xml:space="preserve"> (sustituir la palabra “</w:t>
      </w:r>
      <w:proofErr w:type="spellStart"/>
      <w:r>
        <w:rPr>
          <w:sz w:val="24"/>
          <w:szCs w:val="24"/>
        </w:rPr>
        <w:t>YourToken</w:t>
      </w:r>
      <w:proofErr w:type="spellEnd"/>
      <w:r>
        <w:rPr>
          <w:sz w:val="24"/>
          <w:szCs w:val="24"/>
        </w:rPr>
        <w:t xml:space="preserve">” por el token del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)</w:t>
      </w:r>
    </w:p>
    <w:p w14:paraId="3F993595" w14:textId="77777777" w:rsidR="00AA442E" w:rsidRDefault="00844CD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Escribir el script en el Raspberry Pi q</w:t>
      </w:r>
      <w:r>
        <w:rPr>
          <w:sz w:val="24"/>
          <w:szCs w:val="24"/>
        </w:rPr>
        <w:t xml:space="preserve">ue va a controlar cuándo y qué archivos o mensajes enviar al chat de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(el correspondiente al chat ID anteriormente mencionado)</w:t>
      </w:r>
    </w:p>
    <w:p w14:paraId="73A97449" w14:textId="77777777" w:rsidR="00AA442E" w:rsidRDefault="00844C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script se encuentra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con el nombre “</w:t>
      </w:r>
      <w:proofErr w:type="spellStart"/>
      <w:r>
        <w:rPr>
          <w:sz w:val="24"/>
          <w:szCs w:val="24"/>
        </w:rPr>
        <w:t>ScriptEnvio</w:t>
      </w:r>
      <w:proofErr w:type="spellEnd"/>
      <w:r>
        <w:rPr>
          <w:sz w:val="24"/>
          <w:szCs w:val="24"/>
        </w:rPr>
        <w:t>”</w:t>
      </w:r>
    </w:p>
    <w:p w14:paraId="46DF0895" w14:textId="77777777" w:rsidR="00AA442E" w:rsidRDefault="00844C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Documentación sobre la programación del </w:t>
      </w:r>
      <w:proofErr w:type="spellStart"/>
      <w:r>
        <w:rPr>
          <w:sz w:val="24"/>
          <w:szCs w:val="24"/>
        </w:rPr>
        <w:t>bot</w:t>
      </w:r>
      <w:proofErr w:type="spellEnd"/>
    </w:p>
    <w:p w14:paraId="755923E7" w14:textId="77777777" w:rsidR="00AA442E" w:rsidRDefault="00844CD0">
      <w:pPr>
        <w:ind w:left="1440"/>
        <w:rPr>
          <w:sz w:val="24"/>
          <w:szCs w:val="24"/>
        </w:rPr>
      </w:pPr>
      <w:hyperlink r:id="rId12" w:anchor="sendvideo">
        <w:r>
          <w:rPr>
            <w:color w:val="1155CC"/>
            <w:sz w:val="24"/>
            <w:szCs w:val="24"/>
            <w:u w:val="single"/>
          </w:rPr>
          <w:t>https://core.telegram.org/bots/api#sendvideo</w:t>
        </w:r>
      </w:hyperlink>
    </w:p>
    <w:p w14:paraId="77C344B5" w14:textId="77777777" w:rsidR="00AA442E" w:rsidRDefault="00AA442E">
      <w:pPr>
        <w:rPr>
          <w:sz w:val="24"/>
          <w:szCs w:val="24"/>
        </w:rPr>
      </w:pPr>
    </w:p>
    <w:p w14:paraId="192FD442" w14:textId="77777777" w:rsidR="00AA442E" w:rsidRDefault="00AA442E">
      <w:pPr>
        <w:rPr>
          <w:sz w:val="24"/>
          <w:szCs w:val="24"/>
        </w:rPr>
      </w:pPr>
    </w:p>
    <w:p w14:paraId="5AEEAF3B" w14:textId="77777777" w:rsidR="00AA442E" w:rsidRDefault="00AA442E">
      <w:pPr>
        <w:rPr>
          <w:sz w:val="24"/>
          <w:szCs w:val="24"/>
        </w:rPr>
      </w:pPr>
    </w:p>
    <w:p w14:paraId="11C560AC" w14:textId="77777777" w:rsidR="00AA442E" w:rsidRDefault="00AA442E">
      <w:pPr>
        <w:rPr>
          <w:sz w:val="24"/>
          <w:szCs w:val="24"/>
        </w:rPr>
      </w:pPr>
    </w:p>
    <w:p w14:paraId="5C1A7216" w14:textId="77777777" w:rsidR="00AA442E" w:rsidRDefault="00844CD0">
      <w:pPr>
        <w:pStyle w:val="Ttulo2"/>
      </w:pPr>
      <w:bookmarkStart w:id="3" w:name="_umqbkd99m8hm" w:colFirst="0" w:colLast="0"/>
      <w:bookmarkEnd w:id="3"/>
      <w:r>
        <w:br w:type="page"/>
      </w:r>
    </w:p>
    <w:p w14:paraId="7D979A65" w14:textId="77777777" w:rsidR="00AA442E" w:rsidRDefault="00844CD0">
      <w:pPr>
        <w:pStyle w:val="Ttulo2"/>
      </w:pPr>
      <w:bookmarkStart w:id="4" w:name="_bg9mc3ldiwnt" w:colFirst="0" w:colLast="0"/>
      <w:bookmarkEnd w:id="4"/>
      <w:r>
        <w:lastRenderedPageBreak/>
        <w:t xml:space="preserve">Bot de </w:t>
      </w:r>
      <w:proofErr w:type="spellStart"/>
      <w:r>
        <w:t>Telegram</w:t>
      </w:r>
      <w:proofErr w:type="spellEnd"/>
    </w:p>
    <w:p w14:paraId="3C0AFDD1" w14:textId="77777777" w:rsidR="00AA442E" w:rsidRDefault="00844CD0">
      <w:pPr>
        <w:pStyle w:val="Ttulo3"/>
      </w:pPr>
      <w:bookmarkStart w:id="5" w:name="_zc9a8b1uqoh1" w:colFirst="0" w:colLast="0"/>
      <w:bookmarkEnd w:id="5"/>
      <w:r>
        <w:t xml:space="preserve">Creación del </w:t>
      </w:r>
      <w:proofErr w:type="spellStart"/>
      <w:r>
        <w:t>bot</w:t>
      </w:r>
      <w:proofErr w:type="spellEnd"/>
      <w:r>
        <w:t xml:space="preserve"> en </w:t>
      </w:r>
      <w:proofErr w:type="spellStart"/>
      <w:r>
        <w:t>telegram</w:t>
      </w:r>
      <w:proofErr w:type="spellEnd"/>
      <w:r>
        <w:t>:</w:t>
      </w:r>
    </w:p>
    <w:p w14:paraId="0CB80EC6" w14:textId="77777777" w:rsidR="00AA442E" w:rsidRDefault="00AA442E">
      <w:pPr>
        <w:rPr>
          <w:b/>
          <w:sz w:val="24"/>
          <w:szCs w:val="24"/>
        </w:rPr>
      </w:pPr>
    </w:p>
    <w:p w14:paraId="0C1B7F39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Botfather</w:t>
      </w:r>
      <w:proofErr w:type="spellEnd"/>
      <w:r>
        <w:rPr>
          <w:sz w:val="24"/>
          <w:szCs w:val="24"/>
        </w:rPr>
        <w:t xml:space="preserve">: </w:t>
      </w:r>
      <w:hyperlink r:id="rId13">
        <w:r>
          <w:rPr>
            <w:color w:val="1155CC"/>
            <w:sz w:val="24"/>
            <w:szCs w:val="24"/>
            <w:u w:val="single"/>
          </w:rPr>
          <w:t>https://core.telegram.org/bots</w:t>
        </w:r>
      </w:hyperlink>
    </w:p>
    <w:p w14:paraId="15EC7784" w14:textId="77777777" w:rsidR="00AA442E" w:rsidRDefault="00AA442E">
      <w:pPr>
        <w:rPr>
          <w:sz w:val="24"/>
          <w:szCs w:val="24"/>
        </w:rPr>
      </w:pPr>
    </w:p>
    <w:p w14:paraId="2BB1B335" w14:textId="77777777" w:rsidR="00AA442E" w:rsidRDefault="00844C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64606FB" wp14:editId="5786A060">
            <wp:extent cx="2488906" cy="422275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t="4580" b="19137"/>
                    <a:stretch>
                      <a:fillRect/>
                    </a:stretch>
                  </pic:blipFill>
                  <pic:spPr>
                    <a:xfrm>
                      <a:off x="0" y="0"/>
                      <a:ext cx="2488906" cy="422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 wp14:anchorId="62C370DE" wp14:editId="7ECDE75C">
            <wp:extent cx="2018883" cy="422557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883" cy="422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C31B825" wp14:editId="5A7249DE">
                <wp:simplePos x="0" y="0"/>
                <wp:positionH relativeFrom="column">
                  <wp:posOffset>1876425</wp:posOffset>
                </wp:positionH>
                <wp:positionV relativeFrom="paragraph">
                  <wp:posOffset>723900</wp:posOffset>
                </wp:positionV>
                <wp:extent cx="950148" cy="2540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83850" y="2415675"/>
                          <a:ext cx="1870200" cy="99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1876425</wp:posOffset>
                </wp:positionH>
                <wp:positionV relativeFrom="paragraph">
                  <wp:posOffset>723900</wp:posOffset>
                </wp:positionV>
                <wp:extent cx="950148" cy="254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148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34D131" w14:textId="77777777" w:rsidR="00AA442E" w:rsidRDefault="00844C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88AF19" wp14:editId="2FB2500A">
            <wp:extent cx="2438400" cy="2400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t="5315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A35F2" w14:textId="77777777" w:rsidR="00AA442E" w:rsidRDefault="00AA442E">
      <w:pPr>
        <w:rPr>
          <w:sz w:val="24"/>
          <w:szCs w:val="24"/>
        </w:rPr>
      </w:pPr>
    </w:p>
    <w:p w14:paraId="7E044307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Guardar el token en un lugar seguro (se usa para conectar el código con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y cualquier persona con acceso a él puede controlar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)</w:t>
      </w:r>
    </w:p>
    <w:p w14:paraId="048C53A4" w14:textId="77777777" w:rsidR="00AA442E" w:rsidRDefault="00844C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6B55025" wp14:editId="54D08457">
            <wp:extent cx="2482688" cy="4021614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23183"/>
                    <a:stretch>
                      <a:fillRect/>
                    </a:stretch>
                  </pic:blipFill>
                  <pic:spPr>
                    <a:xfrm>
                      <a:off x="0" y="0"/>
                      <a:ext cx="2482688" cy="4021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163DE" w14:textId="77777777" w:rsidR="00AA442E" w:rsidRDefault="00AA442E">
      <w:pPr>
        <w:jc w:val="center"/>
        <w:rPr>
          <w:sz w:val="24"/>
          <w:szCs w:val="24"/>
        </w:rPr>
      </w:pPr>
    </w:p>
    <w:p w14:paraId="1710F259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a gust</w:t>
      </w:r>
      <w:r>
        <w:rPr>
          <w:sz w:val="24"/>
          <w:szCs w:val="24"/>
        </w:rPr>
        <w:t>o</w:t>
      </w:r>
    </w:p>
    <w:p w14:paraId="002E0ABD" w14:textId="77777777" w:rsidR="00AA442E" w:rsidRDefault="00844CD0">
      <w:pPr>
        <w:pStyle w:val="Ttulo3"/>
      </w:pPr>
      <w:bookmarkStart w:id="6" w:name="_3nk41fklky2o" w:colFirst="0" w:colLast="0"/>
      <w:bookmarkEnd w:id="6"/>
      <w:r>
        <w:t xml:space="preserve">Programación del </w:t>
      </w:r>
      <w:proofErr w:type="spellStart"/>
      <w:r>
        <w:t>bot</w:t>
      </w:r>
      <w:proofErr w:type="spellEnd"/>
      <w:r>
        <w:t xml:space="preserve"> en </w:t>
      </w:r>
      <w:proofErr w:type="spellStart"/>
      <w:r>
        <w:t>python</w:t>
      </w:r>
      <w:proofErr w:type="spellEnd"/>
      <w:r>
        <w:t>:</w:t>
      </w:r>
    </w:p>
    <w:p w14:paraId="015EB64D" w14:textId="77777777" w:rsidR="00AA442E" w:rsidRDefault="00AA442E"/>
    <w:p w14:paraId="29845FF2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 el entorno de desarrollo donde esté trabajando con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se ha usado para anteriores proyectos) descargar la librería de </w:t>
      </w:r>
      <w:proofErr w:type="spellStart"/>
      <w:r>
        <w:rPr>
          <w:sz w:val="24"/>
          <w:szCs w:val="24"/>
        </w:rPr>
        <w:t>python-telegram-bot</w:t>
      </w:r>
      <w:proofErr w:type="spellEnd"/>
      <w:r>
        <w:rPr>
          <w:sz w:val="24"/>
          <w:szCs w:val="24"/>
        </w:rPr>
        <w:t xml:space="preserve"> desde la terminal:</w:t>
      </w:r>
    </w:p>
    <w:p w14:paraId="5661A310" w14:textId="77777777" w:rsidR="00AA442E" w:rsidRDefault="00AA442E">
      <w:pPr>
        <w:ind w:left="720"/>
        <w:rPr>
          <w:sz w:val="24"/>
          <w:szCs w:val="24"/>
        </w:rPr>
      </w:pPr>
    </w:p>
    <w:p w14:paraId="7AB97B4B" w14:textId="77777777" w:rsidR="00AA442E" w:rsidRDefault="00844CD0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&gt; </w:t>
      </w:r>
      <w:proofErr w:type="spellStart"/>
      <w:r>
        <w:rPr>
          <w:i/>
          <w:sz w:val="24"/>
          <w:szCs w:val="24"/>
        </w:rPr>
        <w:t>pip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install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python-telegram-bot</w:t>
      </w:r>
      <w:proofErr w:type="spellEnd"/>
    </w:p>
    <w:p w14:paraId="38BBEE53" w14:textId="77777777" w:rsidR="00AA442E" w:rsidRDefault="00AA442E">
      <w:pPr>
        <w:rPr>
          <w:sz w:val="24"/>
          <w:szCs w:val="24"/>
        </w:rPr>
      </w:pPr>
    </w:p>
    <w:p w14:paraId="1CB2A638" w14:textId="77777777" w:rsidR="00AA442E" w:rsidRDefault="00844C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71E2D5" wp14:editId="5217EE6D">
            <wp:extent cx="5333105" cy="1938338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105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7B22BEC2" wp14:editId="7EFD1FA5">
                <wp:simplePos x="0" y="0"/>
                <wp:positionH relativeFrom="column">
                  <wp:posOffset>3433763</wp:posOffset>
                </wp:positionH>
                <wp:positionV relativeFrom="paragraph">
                  <wp:posOffset>142875</wp:posOffset>
                </wp:positionV>
                <wp:extent cx="1995488" cy="2762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00" y="2065000"/>
                          <a:ext cx="5172300" cy="4188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3F0DB" w14:textId="77777777" w:rsidR="00AA442E" w:rsidRDefault="00AA442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3433763</wp:posOffset>
                </wp:positionH>
                <wp:positionV relativeFrom="paragraph">
                  <wp:posOffset>142875</wp:posOffset>
                </wp:positionV>
                <wp:extent cx="1995488" cy="276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548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9F7170" w14:textId="77777777" w:rsidR="00AA442E" w:rsidRDefault="00AA442E">
      <w:pPr>
        <w:rPr>
          <w:sz w:val="24"/>
          <w:szCs w:val="24"/>
        </w:rPr>
      </w:pPr>
    </w:p>
    <w:p w14:paraId="5BCF86EA" w14:textId="77777777" w:rsidR="00AA442E" w:rsidRDefault="00844CD0">
      <w:pPr>
        <w:rPr>
          <w:sz w:val="24"/>
          <w:szCs w:val="24"/>
        </w:rPr>
      </w:pPr>
      <w:r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tiene que tenerse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 xml:space="preserve"> instalado en</w:t>
      </w:r>
      <w:r>
        <w:rPr>
          <w:sz w:val="24"/>
          <w:szCs w:val="24"/>
        </w:rPr>
        <w:t xml:space="preserve"> la computadora:</w:t>
      </w:r>
    </w:p>
    <w:p w14:paraId="4377A5CF" w14:textId="77777777" w:rsidR="00AA442E" w:rsidRDefault="00844CD0">
      <w:pPr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https://tecnonucleous.com/2018/01/28/como-instalar-pip-para-python-en-windows-mac-y-linux/</w:t>
        </w:r>
      </w:hyperlink>
    </w:p>
    <w:p w14:paraId="6020D821" w14:textId="77777777" w:rsidR="00AA442E" w:rsidRDefault="00AA442E">
      <w:pPr>
        <w:rPr>
          <w:sz w:val="24"/>
          <w:szCs w:val="24"/>
        </w:rPr>
      </w:pPr>
    </w:p>
    <w:p w14:paraId="67105356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Programar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. Ver código ya hecho en el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profcotarola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LabDELTA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Camara</w:t>
      </w:r>
      <w:proofErr w:type="spellEnd"/>
    </w:p>
    <w:p w14:paraId="7859F2EA" w14:textId="77777777" w:rsidR="00AA442E" w:rsidRDefault="00AA442E">
      <w:pPr>
        <w:rPr>
          <w:i/>
          <w:sz w:val="24"/>
          <w:szCs w:val="24"/>
        </w:rPr>
      </w:pPr>
    </w:p>
    <w:p w14:paraId="2DC8F1B2" w14:textId="77777777" w:rsidR="00AA442E" w:rsidRDefault="00844C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Para iniciar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correr el siguiente comando en la terminal:</w:t>
      </w:r>
    </w:p>
    <w:p w14:paraId="10ED08B7" w14:textId="77777777" w:rsidR="00AA442E" w:rsidRDefault="00AA442E">
      <w:pPr>
        <w:rPr>
          <w:sz w:val="24"/>
          <w:szCs w:val="24"/>
        </w:rPr>
      </w:pPr>
    </w:p>
    <w:p w14:paraId="70742028" w14:textId="77777777" w:rsidR="00AA442E" w:rsidRDefault="00844CD0">
      <w:pPr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&gt;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bot.py</w:t>
      </w:r>
    </w:p>
    <w:p w14:paraId="320289E8" w14:textId="77777777" w:rsidR="00AA442E" w:rsidRDefault="00AA442E">
      <w:pPr>
        <w:rPr>
          <w:i/>
          <w:sz w:val="24"/>
          <w:szCs w:val="24"/>
        </w:rPr>
      </w:pPr>
    </w:p>
    <w:p w14:paraId="26714800" w14:textId="77777777" w:rsidR="00AA442E" w:rsidRDefault="00844CD0">
      <w:pPr>
        <w:rPr>
          <w:sz w:val="24"/>
          <w:szCs w:val="24"/>
        </w:rPr>
      </w:pPr>
      <w:r>
        <w:rPr>
          <w:sz w:val="24"/>
          <w:szCs w:val="24"/>
        </w:rPr>
        <w:t>Notas:</w:t>
      </w:r>
    </w:p>
    <w:p w14:paraId="62E3DCBF" w14:textId="77777777" w:rsidR="00AA442E" w:rsidRDefault="00844CD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este caso “bot.py” es el nombre del archivo que queremos correr, u</w:t>
      </w:r>
      <w:r>
        <w:rPr>
          <w:sz w:val="24"/>
          <w:szCs w:val="24"/>
        </w:rPr>
        <w:t>tilizar el nombre con el que se nombró el archivo</w:t>
      </w:r>
    </w:p>
    <w:p w14:paraId="5A9886CB" w14:textId="77777777" w:rsidR="00AA442E" w:rsidRDefault="00844CD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tiene varias versiones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instaladas es probable que salga algún error al correr este comando. Se recomienda tener una única versión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instalada.</w:t>
      </w:r>
    </w:p>
    <w:p w14:paraId="2877F9CE" w14:textId="77777777" w:rsidR="00AA442E" w:rsidRDefault="00AA442E">
      <w:pPr>
        <w:jc w:val="both"/>
        <w:rPr>
          <w:sz w:val="24"/>
          <w:szCs w:val="24"/>
        </w:rPr>
      </w:pPr>
    </w:p>
    <w:p w14:paraId="1DB7286F" w14:textId="77777777" w:rsidR="00AA442E" w:rsidRDefault="00844CD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apagar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escribir: </w:t>
      </w:r>
      <w:proofErr w:type="spellStart"/>
      <w:r>
        <w:rPr>
          <w:sz w:val="24"/>
          <w:szCs w:val="24"/>
        </w:rPr>
        <w:t>ctrl+c</w:t>
      </w:r>
      <w:proofErr w:type="spellEnd"/>
    </w:p>
    <w:p w14:paraId="1696E093" w14:textId="77777777" w:rsidR="00AA442E" w:rsidRDefault="00AA442E">
      <w:pPr>
        <w:jc w:val="both"/>
        <w:rPr>
          <w:sz w:val="24"/>
          <w:szCs w:val="24"/>
        </w:rPr>
      </w:pPr>
    </w:p>
    <w:p w14:paraId="35322E5C" w14:textId="77777777" w:rsidR="00AA442E" w:rsidRDefault="00844CD0">
      <w:pPr>
        <w:pStyle w:val="Ttulo3"/>
        <w:jc w:val="both"/>
        <w:rPr>
          <w:sz w:val="24"/>
          <w:szCs w:val="24"/>
        </w:rPr>
      </w:pPr>
      <w:bookmarkStart w:id="7" w:name="_arl788bki8h0" w:colFirst="0" w:colLast="0"/>
      <w:bookmarkEnd w:id="7"/>
      <w:r>
        <w:t>Mate</w:t>
      </w:r>
      <w:r>
        <w:t>rial de apoyo:</w:t>
      </w:r>
    </w:p>
    <w:p w14:paraId="612959C9" w14:textId="77777777" w:rsidR="00AA442E" w:rsidRDefault="00844CD0">
      <w:pPr>
        <w:jc w:val="both"/>
        <w:rPr>
          <w:sz w:val="24"/>
          <w:szCs w:val="24"/>
        </w:rPr>
      </w:pPr>
      <w:hyperlink r:id="rId23">
        <w:r>
          <w:rPr>
            <w:color w:val="1155CC"/>
            <w:sz w:val="24"/>
            <w:szCs w:val="24"/>
            <w:u w:val="single"/>
          </w:rPr>
          <w:t>https://www.youtube.com/watch?v=yEtsoxkxF_0</w:t>
        </w:r>
      </w:hyperlink>
      <w:r>
        <w:rPr>
          <w:sz w:val="24"/>
          <w:szCs w:val="24"/>
        </w:rPr>
        <w:t xml:space="preserve"> (al inicio del video, en la sección de Entorno de Desarrollo, lo que se hace es conectar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con el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esto es</w:t>
      </w:r>
      <w:r>
        <w:rPr>
          <w:sz w:val="24"/>
          <w:szCs w:val="24"/>
        </w:rPr>
        <w:t xml:space="preserve"> opcional)</w:t>
      </w:r>
    </w:p>
    <w:p w14:paraId="0A66501C" w14:textId="77777777" w:rsidR="00AA442E" w:rsidRDefault="00AA442E">
      <w:pPr>
        <w:jc w:val="both"/>
        <w:rPr>
          <w:sz w:val="24"/>
          <w:szCs w:val="24"/>
        </w:rPr>
      </w:pPr>
    </w:p>
    <w:p w14:paraId="121BFEB8" w14:textId="77777777" w:rsidR="00AA442E" w:rsidRDefault="00AA442E">
      <w:pPr>
        <w:rPr>
          <w:sz w:val="24"/>
          <w:szCs w:val="24"/>
        </w:rPr>
      </w:pPr>
    </w:p>
    <w:p w14:paraId="57078354" w14:textId="77777777" w:rsidR="00AA442E" w:rsidRDefault="00AA442E">
      <w:pPr>
        <w:rPr>
          <w:sz w:val="24"/>
          <w:szCs w:val="24"/>
        </w:rPr>
      </w:pPr>
    </w:p>
    <w:sectPr w:rsidR="00AA44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15"/>
    <w:multiLevelType w:val="multilevel"/>
    <w:tmpl w:val="6B6A4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E1B31"/>
    <w:multiLevelType w:val="multilevel"/>
    <w:tmpl w:val="B46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E4E65"/>
    <w:multiLevelType w:val="multilevel"/>
    <w:tmpl w:val="80B87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537E1A"/>
    <w:multiLevelType w:val="multilevel"/>
    <w:tmpl w:val="08A04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F430D"/>
    <w:multiLevelType w:val="multilevel"/>
    <w:tmpl w:val="1638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B6A35"/>
    <w:multiLevelType w:val="multilevel"/>
    <w:tmpl w:val="9DBA6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192E94"/>
    <w:multiLevelType w:val="multilevel"/>
    <w:tmpl w:val="5E9CF5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2E"/>
    <w:rsid w:val="00844CD0"/>
    <w:rsid w:val="00A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3498"/>
  <w15:docId w15:val="{40B3D904-6431-4222-AD77-B133CA9C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mputers/remote-access.html" TargetMode="External"/><Relationship Id="rId13" Type="http://schemas.openxmlformats.org/officeDocument/2006/relationships/hyperlink" Target="https://core.telegram.org/bots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raspberrypi.org/documentation/computers/remote-access.html" TargetMode="External"/><Relationship Id="rId12" Type="http://schemas.openxmlformats.org/officeDocument/2006/relationships/hyperlink" Target="https://core.telegram.org/bots/api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computers/remote-access.html" TargetMode="External"/><Relationship Id="rId11" Type="http://schemas.openxmlformats.org/officeDocument/2006/relationships/hyperlink" Target="https://api.telegram.org/TOKEN/getUpdat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quavoce.wordpress.com/2017/10/25/how-to-make-a-59-fully-featured-raspberry-pi-home-security-camera-newbie-guide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www.youtube.com/watch?v=yEtsoxkxF_0" TargetMode="External"/><Relationship Id="rId10" Type="http://schemas.openxmlformats.org/officeDocument/2006/relationships/hyperlink" Target="https://quavoce.wordpress.com/2017/09/29/telegram-send-messages-photos-animated-gifs-from-your-raspberry-pi-and-rpi-web-cam/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elinux.org/RPi-Cam-Web-Interface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tecnonucleous.com/2018/01/28/como-instalar-pip-para-python-en-windows-mac-y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GONZALEZ RODRIGUEZ GABRIEL ORLANDO</cp:lastModifiedBy>
  <cp:revision>2</cp:revision>
  <dcterms:created xsi:type="dcterms:W3CDTF">2021-09-05T00:25:00Z</dcterms:created>
  <dcterms:modified xsi:type="dcterms:W3CDTF">2021-09-05T00:31:00Z</dcterms:modified>
</cp:coreProperties>
</file>