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4EC4" w14:textId="1410CF9F" w:rsidR="00142443" w:rsidRDefault="00142443"/>
    <w:p w14:paraId="70464EC9" w14:textId="402941D8" w:rsidR="0088094B" w:rsidRDefault="00A3705C" w:rsidP="00E77945">
      <w:r w:rsidRPr="00A3705C">
        <w:drawing>
          <wp:inline distT="0" distB="0" distL="0" distR="0" wp14:anchorId="09CFC701" wp14:editId="10254698">
            <wp:extent cx="5612130" cy="3005455"/>
            <wp:effectExtent l="0" t="0" r="1270" b="4445"/>
            <wp:docPr id="349594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94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A8"/>
    <w:rsid w:val="00142443"/>
    <w:rsid w:val="002B7E60"/>
    <w:rsid w:val="00402231"/>
    <w:rsid w:val="00476D62"/>
    <w:rsid w:val="0088094B"/>
    <w:rsid w:val="00A3705C"/>
    <w:rsid w:val="00BE7D1F"/>
    <w:rsid w:val="00E044A8"/>
    <w:rsid w:val="00E04BC5"/>
    <w:rsid w:val="00E7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C1776"/>
  <w15:chartTrackingRefBased/>
  <w15:docId w15:val="{44B7E762-0A8F-0B45-9B21-58844A8E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4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4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4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4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4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4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4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4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4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4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4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4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4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4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4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4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4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L</dc:creator>
  <cp:keywords/>
  <dc:description/>
  <cp:lastModifiedBy>J L</cp:lastModifiedBy>
  <cp:revision>3</cp:revision>
  <dcterms:created xsi:type="dcterms:W3CDTF">2025-12-07T01:23:00Z</dcterms:created>
  <dcterms:modified xsi:type="dcterms:W3CDTF">2025-12-07T01:23:00Z</dcterms:modified>
</cp:coreProperties>
</file>