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037CC" w14:textId="77777777" w:rsidR="00C96181" w:rsidRPr="00C96181" w:rsidRDefault="00C96181" w:rsidP="00C9618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181">
        <w:rPr>
          <w:rFonts w:ascii="Times New Roman" w:eastAsia="Times New Roman" w:hAnsi="Times New Roman" w:cs="Times New Roman"/>
          <w:b/>
          <w:bCs/>
          <w:kern w:val="36"/>
          <w:sz w:val="48"/>
          <w:szCs w:val="48"/>
          <w14:ligatures w14:val="none"/>
        </w:rPr>
        <w:t>Chapter 8: Multimodal Capabilities</w:t>
      </w:r>
    </w:p>
    <w:p w14:paraId="70898537" w14:textId="77777777" w:rsidR="00C96181" w:rsidRPr="00C96181" w:rsidRDefault="00C96181" w:rsidP="00C961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181">
        <w:rPr>
          <w:rFonts w:ascii="Times New Roman" w:eastAsia="Times New Roman" w:hAnsi="Times New Roman" w:cs="Times New Roman"/>
          <w:b/>
          <w:bCs/>
          <w:kern w:val="0"/>
          <w:sz w:val="36"/>
          <w:szCs w:val="36"/>
          <w14:ligatures w14:val="none"/>
        </w:rPr>
        <w:t>Introduction to the Chapter</w:t>
      </w:r>
    </w:p>
    <w:p w14:paraId="66C895C6"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 xml:space="preserve">The future of AI lies not in text-only interactions, but in systems that can seamlessly understand and generate across multiple modalities—text, images, audio, video, and beyond. Modern research and professional work increasingly </w:t>
      </w:r>
      <w:proofErr w:type="gramStart"/>
      <w:r w:rsidRPr="00C96181">
        <w:rPr>
          <w:rFonts w:ascii="Times New Roman" w:eastAsia="Times New Roman" w:hAnsi="Times New Roman" w:cs="Times New Roman"/>
          <w:kern w:val="0"/>
          <w14:ligatures w14:val="none"/>
        </w:rPr>
        <w:t>involves</w:t>
      </w:r>
      <w:proofErr w:type="gramEnd"/>
      <w:r w:rsidRPr="00C96181">
        <w:rPr>
          <w:rFonts w:ascii="Times New Roman" w:eastAsia="Times New Roman" w:hAnsi="Times New Roman" w:cs="Times New Roman"/>
          <w:kern w:val="0"/>
          <w14:ligatures w14:val="none"/>
        </w:rPr>
        <w:t xml:space="preserve"> complex documents with charts, diagrams, images, and multimedia content that traditional text-only AI systems cannot fully comprehend or utilize.</w:t>
      </w:r>
    </w:p>
    <w:p w14:paraId="3826C471"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Multimodal AI represents a fundamental evolution in artificial intelligence, enabling systems that can analyze scientific papers with complex diagrams, understand business presentations with charts and graphs, process audio recordings alongside transcripts, and generate rich, mixed-media responses that match human communication patterns.</w:t>
      </w:r>
    </w:p>
    <w:p w14:paraId="424AF206"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In this chapter, you'll transform your research assistant into a truly multimodal system capable of processing documents with embedded images, analyzing charts and diagrams, transcribing and understanding audio content, and generating responses that can include visualizations, formatted documents, and rich media. This capability is essential for modern AI applications from scientific research to business intelligence to creative content generation.</w:t>
      </w:r>
    </w:p>
    <w:p w14:paraId="5033BB40"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The techniques you'll learn are at the cutting edge of AI development, representing the next generation of human-computer interaction where the boundaries between different types of content dissolve into seamless, intelligent understanding.</w:t>
      </w:r>
    </w:p>
    <w:p w14:paraId="6BA375BE"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Introductory Video</w:t>
      </w:r>
    </w:p>
    <w:p w14:paraId="78E8DEA6"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i/>
          <w:iCs/>
          <w:kern w:val="0"/>
          <w14:ligatures w14:val="none"/>
        </w:rPr>
        <w:t>[Video: "Beyond Text - Building AI Systems That See, Hear, and Create" - 22 minutes]</w:t>
      </w:r>
    </w:p>
    <w:p w14:paraId="18B28469" w14:textId="77777777" w:rsidR="00C96181" w:rsidRPr="00C96181" w:rsidRDefault="00C96181" w:rsidP="00C96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Evolution from text-only to multimodal AI systems</w:t>
      </w:r>
    </w:p>
    <w:p w14:paraId="138E7E99" w14:textId="77777777" w:rsidR="00C96181" w:rsidRPr="00C96181" w:rsidRDefault="00C96181" w:rsidP="00C96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Real-world applications across industries and use cases</w:t>
      </w:r>
    </w:p>
    <w:p w14:paraId="5C9B6DE0" w14:textId="77777777" w:rsidR="00C96181" w:rsidRPr="00C96181" w:rsidRDefault="00C96181" w:rsidP="00C96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Technical challenges and breakthrough solutions</w:t>
      </w:r>
    </w:p>
    <w:p w14:paraId="51D3105A" w14:textId="77777777" w:rsidR="00C96181" w:rsidRPr="00C96181" w:rsidRDefault="00C96181" w:rsidP="00C96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Demonstration of multimodal research assistant capabilities</w:t>
      </w:r>
    </w:p>
    <w:p w14:paraId="29272EB4" w14:textId="49CDFE01" w:rsidR="00C96181" w:rsidRPr="00C96181" w:rsidRDefault="00C96181" w:rsidP="00C96181">
      <w:pPr>
        <w:spacing w:after="0" w:line="240" w:lineRule="auto"/>
        <w:rPr>
          <w:rFonts w:ascii="Times New Roman" w:eastAsia="Times New Roman" w:hAnsi="Times New Roman" w:cs="Times New Roman"/>
          <w:kern w:val="0"/>
          <w14:ligatures w14:val="none"/>
        </w:rPr>
      </w:pPr>
    </w:p>
    <w:p w14:paraId="6820F2C4" w14:textId="77777777" w:rsidR="00C96181" w:rsidRDefault="00C96181">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F377958" w14:textId="7E9653FC" w:rsidR="00C96181" w:rsidRPr="00C96181" w:rsidRDefault="00C96181" w:rsidP="00C961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181">
        <w:rPr>
          <w:rFonts w:ascii="Times New Roman" w:eastAsia="Times New Roman" w:hAnsi="Times New Roman" w:cs="Times New Roman"/>
          <w:b/>
          <w:bCs/>
          <w:kern w:val="0"/>
          <w:sz w:val="36"/>
          <w:szCs w:val="36"/>
          <w14:ligatures w14:val="none"/>
        </w:rPr>
        <w:lastRenderedPageBreak/>
        <w:t>Learning Outcomes</w:t>
      </w:r>
    </w:p>
    <w:p w14:paraId="6E370985"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By the end of this chapter, you will be able to:</w:t>
      </w:r>
    </w:p>
    <w:p w14:paraId="50752A60" w14:textId="77777777" w:rsidR="00C96181" w:rsidRPr="00C96181" w:rsidRDefault="00C96181" w:rsidP="00C96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Understand</w:t>
      </w:r>
      <w:r w:rsidRPr="00C96181">
        <w:rPr>
          <w:rFonts w:ascii="Times New Roman" w:eastAsia="Times New Roman" w:hAnsi="Times New Roman" w:cs="Times New Roman"/>
          <w:kern w:val="0"/>
          <w14:ligatures w14:val="none"/>
        </w:rPr>
        <w:t xml:space="preserve"> the principles and architecture of multimodal AI systems</w:t>
      </w:r>
    </w:p>
    <w:p w14:paraId="39E796D7" w14:textId="77777777" w:rsidR="00C96181" w:rsidRPr="00C96181" w:rsidRDefault="00C96181" w:rsidP="00C96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Integrate</w:t>
      </w:r>
      <w:r w:rsidRPr="00C96181">
        <w:rPr>
          <w:rFonts w:ascii="Times New Roman" w:eastAsia="Times New Roman" w:hAnsi="Times New Roman" w:cs="Times New Roman"/>
          <w:kern w:val="0"/>
          <w14:ligatures w14:val="none"/>
        </w:rPr>
        <w:t xml:space="preserve"> vision-language models for image analysis and understanding</w:t>
      </w:r>
    </w:p>
    <w:p w14:paraId="04929A83" w14:textId="77777777" w:rsidR="00C96181" w:rsidRPr="00C96181" w:rsidRDefault="00C96181" w:rsidP="00C96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Implement</w:t>
      </w:r>
      <w:r w:rsidRPr="00C96181">
        <w:rPr>
          <w:rFonts w:ascii="Times New Roman" w:eastAsia="Times New Roman" w:hAnsi="Times New Roman" w:cs="Times New Roman"/>
          <w:kern w:val="0"/>
          <w14:ligatures w14:val="none"/>
        </w:rPr>
        <w:t xml:space="preserve"> audio processing capabilities including transcription and analysis</w:t>
      </w:r>
    </w:p>
    <w:p w14:paraId="073E565B" w14:textId="77777777" w:rsidR="00C96181" w:rsidRPr="00C96181" w:rsidRDefault="00C96181" w:rsidP="00C96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Build</w:t>
      </w:r>
      <w:r w:rsidRPr="00C96181">
        <w:rPr>
          <w:rFonts w:ascii="Times New Roman" w:eastAsia="Times New Roman" w:hAnsi="Times New Roman" w:cs="Times New Roman"/>
          <w:kern w:val="0"/>
          <w14:ligatures w14:val="none"/>
        </w:rPr>
        <w:t xml:space="preserve"> document processing systems that handle mixed text and visual content</w:t>
      </w:r>
    </w:p>
    <w:p w14:paraId="7D838E76" w14:textId="77777777" w:rsidR="00C96181" w:rsidRPr="00C96181" w:rsidRDefault="00C96181" w:rsidP="00C96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Create</w:t>
      </w:r>
      <w:r w:rsidRPr="00C96181">
        <w:rPr>
          <w:rFonts w:ascii="Times New Roman" w:eastAsia="Times New Roman" w:hAnsi="Times New Roman" w:cs="Times New Roman"/>
          <w:kern w:val="0"/>
          <w14:ligatures w14:val="none"/>
        </w:rPr>
        <w:t xml:space="preserve"> multimodal embeddings that capture cross-modal relationships</w:t>
      </w:r>
    </w:p>
    <w:p w14:paraId="3AFD47EB" w14:textId="77777777" w:rsidR="00C96181" w:rsidRPr="00C96181" w:rsidRDefault="00C96181" w:rsidP="00C96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Design</w:t>
      </w:r>
      <w:r w:rsidRPr="00C96181">
        <w:rPr>
          <w:rFonts w:ascii="Times New Roman" w:eastAsia="Times New Roman" w:hAnsi="Times New Roman" w:cs="Times New Roman"/>
          <w:kern w:val="0"/>
          <w14:ligatures w14:val="none"/>
        </w:rPr>
        <w:t xml:space="preserve"> multimodal retrieval systems for complex document collections</w:t>
      </w:r>
    </w:p>
    <w:p w14:paraId="21BCD060" w14:textId="77777777" w:rsidR="00C96181" w:rsidRPr="00C96181" w:rsidRDefault="00C96181" w:rsidP="00C96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Develop</w:t>
      </w:r>
      <w:r w:rsidRPr="00C96181">
        <w:rPr>
          <w:rFonts w:ascii="Times New Roman" w:eastAsia="Times New Roman" w:hAnsi="Times New Roman" w:cs="Times New Roman"/>
          <w:kern w:val="0"/>
          <w14:ligatures w14:val="none"/>
        </w:rPr>
        <w:t xml:space="preserve"> cross-modal reasoning capabilities for complex analytical tasks</w:t>
      </w:r>
    </w:p>
    <w:p w14:paraId="6392A9B8" w14:textId="77777777" w:rsidR="00C96181" w:rsidRPr="00C96181" w:rsidRDefault="00C96181" w:rsidP="00C96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Generate</w:t>
      </w:r>
      <w:r w:rsidRPr="00C96181">
        <w:rPr>
          <w:rFonts w:ascii="Times New Roman" w:eastAsia="Times New Roman" w:hAnsi="Times New Roman" w:cs="Times New Roman"/>
          <w:kern w:val="0"/>
          <w14:ligatures w14:val="none"/>
        </w:rPr>
        <w:t xml:space="preserve"> rich, multimodal responses including text, images, and formatted documents</w:t>
      </w:r>
    </w:p>
    <w:p w14:paraId="0C85F68D" w14:textId="77777777" w:rsidR="00C96181" w:rsidRPr="00C96181" w:rsidRDefault="00C96181" w:rsidP="00C96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Optimize</w:t>
      </w:r>
      <w:r w:rsidRPr="00C96181">
        <w:rPr>
          <w:rFonts w:ascii="Times New Roman" w:eastAsia="Times New Roman" w:hAnsi="Times New Roman" w:cs="Times New Roman"/>
          <w:kern w:val="0"/>
          <w14:ligatures w14:val="none"/>
        </w:rPr>
        <w:t xml:space="preserve"> multimodal systems for performance and cost efficiency</w:t>
      </w:r>
    </w:p>
    <w:p w14:paraId="0A50389F" w14:textId="77777777" w:rsidR="00C96181" w:rsidRPr="00C96181" w:rsidRDefault="00C96181" w:rsidP="00C96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Deploy</w:t>
      </w:r>
      <w:r w:rsidRPr="00C96181">
        <w:rPr>
          <w:rFonts w:ascii="Times New Roman" w:eastAsia="Times New Roman" w:hAnsi="Times New Roman" w:cs="Times New Roman"/>
          <w:kern w:val="0"/>
          <w14:ligatures w14:val="none"/>
        </w:rPr>
        <w:t xml:space="preserve"> production-ready multimodal AI applications with proper safety considerations</w:t>
      </w:r>
    </w:p>
    <w:p w14:paraId="4298E47C" w14:textId="059F55E0" w:rsidR="00C96181" w:rsidRPr="00C96181" w:rsidRDefault="00C96181" w:rsidP="00C96181">
      <w:pPr>
        <w:spacing w:after="0" w:line="240" w:lineRule="auto"/>
        <w:rPr>
          <w:rFonts w:ascii="Times New Roman" w:eastAsia="Times New Roman" w:hAnsi="Times New Roman" w:cs="Times New Roman"/>
          <w:kern w:val="0"/>
          <w14:ligatures w14:val="none"/>
        </w:rPr>
      </w:pPr>
    </w:p>
    <w:p w14:paraId="5264718B" w14:textId="77777777" w:rsidR="00C96181" w:rsidRDefault="00C96181">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7E822FC7" w14:textId="4CAE3642" w:rsidR="00C96181" w:rsidRPr="00C96181" w:rsidRDefault="00C96181" w:rsidP="00C961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181">
        <w:rPr>
          <w:rFonts w:ascii="Times New Roman" w:eastAsia="Times New Roman" w:hAnsi="Times New Roman" w:cs="Times New Roman"/>
          <w:b/>
          <w:bCs/>
          <w:kern w:val="0"/>
          <w:sz w:val="36"/>
          <w:szCs w:val="36"/>
          <w14:ligatures w14:val="none"/>
        </w:rPr>
        <w:lastRenderedPageBreak/>
        <w:t>Key Terminologies and Concepts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2"/>
        <w:gridCol w:w="3599"/>
        <w:gridCol w:w="3319"/>
      </w:tblGrid>
      <w:tr w:rsidR="00C96181" w:rsidRPr="00C96181" w14:paraId="3B8621D2" w14:textId="77777777" w:rsidTr="00C96181">
        <w:trPr>
          <w:tblHeader/>
        </w:trPr>
        <w:tc>
          <w:tcPr>
            <w:tcW w:w="0" w:type="auto"/>
            <w:vAlign w:val="center"/>
            <w:hideMark/>
          </w:tcPr>
          <w:p w14:paraId="636FD11D" w14:textId="77777777" w:rsidR="00C96181" w:rsidRPr="00C96181" w:rsidRDefault="00C96181" w:rsidP="00C96181">
            <w:pPr>
              <w:spacing w:after="0" w:line="240" w:lineRule="auto"/>
              <w:jc w:val="center"/>
              <w:rPr>
                <w:rFonts w:ascii="Times New Roman" w:eastAsia="Times New Roman" w:hAnsi="Times New Roman" w:cs="Times New Roman"/>
                <w:b/>
                <w:bCs/>
                <w:kern w:val="0"/>
                <w14:ligatures w14:val="none"/>
              </w:rPr>
            </w:pPr>
            <w:r w:rsidRPr="00C96181">
              <w:rPr>
                <w:rFonts w:ascii="Times New Roman" w:eastAsia="Times New Roman" w:hAnsi="Times New Roman" w:cs="Times New Roman"/>
                <w:b/>
                <w:bCs/>
                <w:kern w:val="0"/>
                <w14:ligatures w14:val="none"/>
              </w:rPr>
              <w:t>Term</w:t>
            </w:r>
          </w:p>
        </w:tc>
        <w:tc>
          <w:tcPr>
            <w:tcW w:w="0" w:type="auto"/>
            <w:vAlign w:val="center"/>
            <w:hideMark/>
          </w:tcPr>
          <w:p w14:paraId="53B62E0F" w14:textId="77777777" w:rsidR="00C96181" w:rsidRPr="00C96181" w:rsidRDefault="00C96181" w:rsidP="00C96181">
            <w:pPr>
              <w:spacing w:after="0" w:line="240" w:lineRule="auto"/>
              <w:jc w:val="center"/>
              <w:rPr>
                <w:rFonts w:ascii="Times New Roman" w:eastAsia="Times New Roman" w:hAnsi="Times New Roman" w:cs="Times New Roman"/>
                <w:b/>
                <w:bCs/>
                <w:kern w:val="0"/>
                <w14:ligatures w14:val="none"/>
              </w:rPr>
            </w:pPr>
            <w:r w:rsidRPr="00C96181">
              <w:rPr>
                <w:rFonts w:ascii="Times New Roman" w:eastAsia="Times New Roman" w:hAnsi="Times New Roman" w:cs="Times New Roman"/>
                <w:b/>
                <w:bCs/>
                <w:kern w:val="0"/>
                <w14:ligatures w14:val="none"/>
              </w:rPr>
              <w:t>Definition</w:t>
            </w:r>
          </w:p>
        </w:tc>
        <w:tc>
          <w:tcPr>
            <w:tcW w:w="0" w:type="auto"/>
            <w:vAlign w:val="center"/>
            <w:hideMark/>
          </w:tcPr>
          <w:p w14:paraId="0F11DE34" w14:textId="77777777" w:rsidR="00C96181" w:rsidRPr="00C96181" w:rsidRDefault="00C96181" w:rsidP="00C96181">
            <w:pPr>
              <w:spacing w:after="0" w:line="240" w:lineRule="auto"/>
              <w:jc w:val="center"/>
              <w:rPr>
                <w:rFonts w:ascii="Times New Roman" w:eastAsia="Times New Roman" w:hAnsi="Times New Roman" w:cs="Times New Roman"/>
                <w:b/>
                <w:bCs/>
                <w:kern w:val="0"/>
                <w14:ligatures w14:val="none"/>
              </w:rPr>
            </w:pPr>
            <w:r w:rsidRPr="00C96181">
              <w:rPr>
                <w:rFonts w:ascii="Times New Roman" w:eastAsia="Times New Roman" w:hAnsi="Times New Roman" w:cs="Times New Roman"/>
                <w:b/>
                <w:bCs/>
                <w:kern w:val="0"/>
                <w14:ligatures w14:val="none"/>
              </w:rPr>
              <w:t>Example/Context</w:t>
            </w:r>
          </w:p>
        </w:tc>
      </w:tr>
      <w:tr w:rsidR="00C96181" w:rsidRPr="00C96181" w14:paraId="5ADD370B" w14:textId="77777777" w:rsidTr="00C96181">
        <w:tc>
          <w:tcPr>
            <w:tcW w:w="0" w:type="auto"/>
            <w:vAlign w:val="center"/>
            <w:hideMark/>
          </w:tcPr>
          <w:p w14:paraId="23CC4038"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AI</w:t>
            </w:r>
          </w:p>
        </w:tc>
        <w:tc>
          <w:tcPr>
            <w:tcW w:w="0" w:type="auto"/>
            <w:vAlign w:val="center"/>
            <w:hideMark/>
          </w:tcPr>
          <w:p w14:paraId="6DC87065"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AI systems that can process and generate content across multiple modalities (text, image, audio, video)</w:t>
            </w:r>
          </w:p>
        </w:tc>
        <w:tc>
          <w:tcPr>
            <w:tcW w:w="0" w:type="auto"/>
            <w:vAlign w:val="center"/>
            <w:hideMark/>
          </w:tcPr>
          <w:p w14:paraId="3D8CBA8B"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GPT-4V analyzing images and text together, DALL-E generating images from text</w:t>
            </w:r>
          </w:p>
        </w:tc>
      </w:tr>
      <w:tr w:rsidR="00C96181" w:rsidRPr="00C96181" w14:paraId="63B2FD06" w14:textId="77777777" w:rsidTr="00C96181">
        <w:tc>
          <w:tcPr>
            <w:tcW w:w="0" w:type="auto"/>
            <w:vAlign w:val="center"/>
            <w:hideMark/>
          </w:tcPr>
          <w:p w14:paraId="739584F3"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Vision-Language Model (VLM)</w:t>
            </w:r>
          </w:p>
        </w:tc>
        <w:tc>
          <w:tcPr>
            <w:tcW w:w="0" w:type="auto"/>
            <w:vAlign w:val="center"/>
            <w:hideMark/>
          </w:tcPr>
          <w:p w14:paraId="4A1A43F4"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AI models that understand both visual and textual information</w:t>
            </w:r>
          </w:p>
        </w:tc>
        <w:tc>
          <w:tcPr>
            <w:tcW w:w="0" w:type="auto"/>
            <w:vAlign w:val="center"/>
            <w:hideMark/>
          </w:tcPr>
          <w:p w14:paraId="6CADD436"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 xml:space="preserve">GPT-4 Vision, Claude 3 with vision, </w:t>
            </w:r>
            <w:proofErr w:type="spellStart"/>
            <w:r w:rsidRPr="00C96181">
              <w:rPr>
                <w:rFonts w:ascii="Times New Roman" w:eastAsia="Times New Roman" w:hAnsi="Times New Roman" w:cs="Times New Roman"/>
                <w:kern w:val="0"/>
                <w14:ligatures w14:val="none"/>
              </w:rPr>
              <w:t>LLaVA</w:t>
            </w:r>
            <w:proofErr w:type="spellEnd"/>
            <w:r w:rsidRPr="00C96181">
              <w:rPr>
                <w:rFonts w:ascii="Times New Roman" w:eastAsia="Times New Roman" w:hAnsi="Times New Roman" w:cs="Times New Roman"/>
                <w:kern w:val="0"/>
                <w14:ligatures w14:val="none"/>
              </w:rPr>
              <w:t>, BLIP</w:t>
            </w:r>
          </w:p>
        </w:tc>
      </w:tr>
      <w:tr w:rsidR="00C96181" w:rsidRPr="00C96181" w14:paraId="04C5BE7D" w14:textId="77777777" w:rsidTr="00C96181">
        <w:tc>
          <w:tcPr>
            <w:tcW w:w="0" w:type="auto"/>
            <w:vAlign w:val="center"/>
            <w:hideMark/>
          </w:tcPr>
          <w:p w14:paraId="64A1AE1D"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Cross-Modal Understanding</w:t>
            </w:r>
          </w:p>
        </w:tc>
        <w:tc>
          <w:tcPr>
            <w:tcW w:w="0" w:type="auto"/>
            <w:vAlign w:val="center"/>
            <w:hideMark/>
          </w:tcPr>
          <w:p w14:paraId="29A16DB2"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Ability to connect and reason across different types of content</w:t>
            </w:r>
          </w:p>
        </w:tc>
        <w:tc>
          <w:tcPr>
            <w:tcW w:w="0" w:type="auto"/>
            <w:vAlign w:val="center"/>
            <w:hideMark/>
          </w:tcPr>
          <w:p w14:paraId="30FA135E"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Understanding that a chart shows the same data mentioned in surrounding text</w:t>
            </w:r>
          </w:p>
        </w:tc>
      </w:tr>
      <w:tr w:rsidR="00C96181" w:rsidRPr="00C96181" w14:paraId="3E058496" w14:textId="77777777" w:rsidTr="00C96181">
        <w:tc>
          <w:tcPr>
            <w:tcW w:w="0" w:type="auto"/>
            <w:vAlign w:val="center"/>
            <w:hideMark/>
          </w:tcPr>
          <w:p w14:paraId="312983DF"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Optical Character Recognition (OCR)</w:t>
            </w:r>
          </w:p>
        </w:tc>
        <w:tc>
          <w:tcPr>
            <w:tcW w:w="0" w:type="auto"/>
            <w:vAlign w:val="center"/>
            <w:hideMark/>
          </w:tcPr>
          <w:p w14:paraId="20B4E046"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Technology that extracts text from images</w:t>
            </w:r>
          </w:p>
        </w:tc>
        <w:tc>
          <w:tcPr>
            <w:tcW w:w="0" w:type="auto"/>
            <w:vAlign w:val="center"/>
            <w:hideMark/>
          </w:tcPr>
          <w:p w14:paraId="560CA43C"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Reading text from scanned documents, photos of signs, handwritten notes</w:t>
            </w:r>
          </w:p>
        </w:tc>
      </w:tr>
      <w:tr w:rsidR="00C96181" w:rsidRPr="00C96181" w14:paraId="1E2DA977" w14:textId="77777777" w:rsidTr="00C96181">
        <w:tc>
          <w:tcPr>
            <w:tcW w:w="0" w:type="auto"/>
            <w:vAlign w:val="center"/>
            <w:hideMark/>
          </w:tcPr>
          <w:p w14:paraId="74BC52D1"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Image Captioning</w:t>
            </w:r>
          </w:p>
        </w:tc>
        <w:tc>
          <w:tcPr>
            <w:tcW w:w="0" w:type="auto"/>
            <w:vAlign w:val="center"/>
            <w:hideMark/>
          </w:tcPr>
          <w:p w14:paraId="77C22471"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Automatically generating textual descriptions of images</w:t>
            </w:r>
          </w:p>
        </w:tc>
        <w:tc>
          <w:tcPr>
            <w:tcW w:w="0" w:type="auto"/>
            <w:vAlign w:val="center"/>
            <w:hideMark/>
          </w:tcPr>
          <w:p w14:paraId="6DFD0174"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 graph showing quarterly sales growth from 2020 to 2024"</w:t>
            </w:r>
          </w:p>
        </w:tc>
      </w:tr>
      <w:tr w:rsidR="00C96181" w:rsidRPr="00C96181" w14:paraId="768095FF" w14:textId="77777777" w:rsidTr="00C96181">
        <w:tc>
          <w:tcPr>
            <w:tcW w:w="0" w:type="auto"/>
            <w:vAlign w:val="center"/>
            <w:hideMark/>
          </w:tcPr>
          <w:p w14:paraId="58CB0A7A"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Visual Question Answering (VQA)</w:t>
            </w:r>
          </w:p>
        </w:tc>
        <w:tc>
          <w:tcPr>
            <w:tcW w:w="0" w:type="auto"/>
            <w:vAlign w:val="center"/>
            <w:hideMark/>
          </w:tcPr>
          <w:p w14:paraId="005DD8C5"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Answering questions about visual content</w:t>
            </w:r>
          </w:p>
        </w:tc>
        <w:tc>
          <w:tcPr>
            <w:tcW w:w="0" w:type="auto"/>
            <w:vAlign w:val="center"/>
            <w:hideMark/>
          </w:tcPr>
          <w:p w14:paraId="2B51A701"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"What was the revenue in Q3?" asked about a financial chart</w:t>
            </w:r>
          </w:p>
        </w:tc>
      </w:tr>
      <w:tr w:rsidR="00C96181" w:rsidRPr="00C96181" w14:paraId="18767B8D" w14:textId="77777777" w:rsidTr="00C96181">
        <w:tc>
          <w:tcPr>
            <w:tcW w:w="0" w:type="auto"/>
            <w:vAlign w:val="center"/>
            <w:hideMark/>
          </w:tcPr>
          <w:p w14:paraId="3E074E8C"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Document Understanding</w:t>
            </w:r>
          </w:p>
        </w:tc>
        <w:tc>
          <w:tcPr>
            <w:tcW w:w="0" w:type="auto"/>
            <w:vAlign w:val="center"/>
            <w:hideMark/>
          </w:tcPr>
          <w:p w14:paraId="395D34E4"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Comprehending documents with mixed text, images, tables, and layouts</w:t>
            </w:r>
          </w:p>
        </w:tc>
        <w:tc>
          <w:tcPr>
            <w:tcW w:w="0" w:type="auto"/>
            <w:vAlign w:val="center"/>
            <w:hideMark/>
          </w:tcPr>
          <w:p w14:paraId="47C2D51C"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Analyzing research papers, business reports, technical manuals</w:t>
            </w:r>
          </w:p>
        </w:tc>
      </w:tr>
      <w:tr w:rsidR="00C96181" w:rsidRPr="00C96181" w14:paraId="2EA2B8E2" w14:textId="77777777" w:rsidTr="00C96181">
        <w:tc>
          <w:tcPr>
            <w:tcW w:w="0" w:type="auto"/>
            <w:vAlign w:val="center"/>
            <w:hideMark/>
          </w:tcPr>
          <w:p w14:paraId="146E84AD"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Audio Transcription</w:t>
            </w:r>
          </w:p>
        </w:tc>
        <w:tc>
          <w:tcPr>
            <w:tcW w:w="0" w:type="auto"/>
            <w:vAlign w:val="center"/>
            <w:hideMark/>
          </w:tcPr>
          <w:p w14:paraId="6EE49A04"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Converting spoken language to written text</w:t>
            </w:r>
          </w:p>
        </w:tc>
        <w:tc>
          <w:tcPr>
            <w:tcW w:w="0" w:type="auto"/>
            <w:vAlign w:val="center"/>
            <w:hideMark/>
          </w:tcPr>
          <w:p w14:paraId="52F57BFF"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Using Whisper to transcribe meeting recordings, interviews, lectures</w:t>
            </w:r>
          </w:p>
        </w:tc>
      </w:tr>
      <w:tr w:rsidR="00C96181" w:rsidRPr="00C96181" w14:paraId="0332AED5" w14:textId="77777777" w:rsidTr="00C96181">
        <w:tc>
          <w:tcPr>
            <w:tcW w:w="0" w:type="auto"/>
            <w:vAlign w:val="center"/>
            <w:hideMark/>
          </w:tcPr>
          <w:p w14:paraId="339B8860"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Speech Recognition</w:t>
            </w:r>
          </w:p>
        </w:tc>
        <w:tc>
          <w:tcPr>
            <w:tcW w:w="0" w:type="auto"/>
            <w:vAlign w:val="center"/>
            <w:hideMark/>
          </w:tcPr>
          <w:p w14:paraId="70CB8F48"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Understanding spoken language including intent and context</w:t>
            </w:r>
          </w:p>
        </w:tc>
        <w:tc>
          <w:tcPr>
            <w:tcW w:w="0" w:type="auto"/>
            <w:vAlign w:val="center"/>
            <w:hideMark/>
          </w:tcPr>
          <w:p w14:paraId="4C44B724"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Distinguishing between speakers, understanding accents and terminology</w:t>
            </w:r>
          </w:p>
        </w:tc>
      </w:tr>
      <w:tr w:rsidR="00C96181" w:rsidRPr="00C96181" w14:paraId="0EE19A3E" w14:textId="77777777" w:rsidTr="00C96181">
        <w:tc>
          <w:tcPr>
            <w:tcW w:w="0" w:type="auto"/>
            <w:vAlign w:val="center"/>
            <w:hideMark/>
          </w:tcPr>
          <w:p w14:paraId="4A69D12F"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Embeddings</w:t>
            </w:r>
          </w:p>
        </w:tc>
        <w:tc>
          <w:tcPr>
            <w:tcW w:w="0" w:type="auto"/>
            <w:vAlign w:val="center"/>
            <w:hideMark/>
          </w:tcPr>
          <w:p w14:paraId="588ACD92"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Vector representations that capture meaning across different modalities</w:t>
            </w:r>
          </w:p>
        </w:tc>
        <w:tc>
          <w:tcPr>
            <w:tcW w:w="0" w:type="auto"/>
            <w:vAlign w:val="center"/>
            <w:hideMark/>
          </w:tcPr>
          <w:p w14:paraId="5FFD2E2F"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Embeddings where similar images and their descriptions are close in vector space</w:t>
            </w:r>
          </w:p>
        </w:tc>
      </w:tr>
      <w:tr w:rsidR="00C96181" w:rsidRPr="00C96181" w14:paraId="12705B6B" w14:textId="77777777" w:rsidTr="00C96181">
        <w:tc>
          <w:tcPr>
            <w:tcW w:w="0" w:type="auto"/>
            <w:vAlign w:val="center"/>
            <w:hideMark/>
          </w:tcPr>
          <w:p w14:paraId="7FE6F5D7"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CLIP (Contrastive Language-Image Pre-training)</w:t>
            </w:r>
          </w:p>
        </w:tc>
        <w:tc>
          <w:tcPr>
            <w:tcW w:w="0" w:type="auto"/>
            <w:vAlign w:val="center"/>
            <w:hideMark/>
          </w:tcPr>
          <w:p w14:paraId="5A723795"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Model that learns connections between images and text</w:t>
            </w:r>
          </w:p>
        </w:tc>
        <w:tc>
          <w:tcPr>
            <w:tcW w:w="0" w:type="auto"/>
            <w:vAlign w:val="center"/>
            <w:hideMark/>
          </w:tcPr>
          <w:p w14:paraId="6ACB4058"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Finding images that match text descriptions, or describing images</w:t>
            </w:r>
          </w:p>
        </w:tc>
      </w:tr>
      <w:tr w:rsidR="00C96181" w:rsidRPr="00C96181" w14:paraId="0156ED8F" w14:textId="77777777" w:rsidTr="00C96181">
        <w:tc>
          <w:tcPr>
            <w:tcW w:w="0" w:type="auto"/>
            <w:vAlign w:val="center"/>
            <w:hideMark/>
          </w:tcPr>
          <w:p w14:paraId="7B6FDDA0"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Cross-Modal Retrieval</w:t>
            </w:r>
          </w:p>
        </w:tc>
        <w:tc>
          <w:tcPr>
            <w:tcW w:w="0" w:type="auto"/>
            <w:vAlign w:val="center"/>
            <w:hideMark/>
          </w:tcPr>
          <w:p w14:paraId="0D964774"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Finding relevant content across different modalities</w:t>
            </w:r>
          </w:p>
        </w:tc>
        <w:tc>
          <w:tcPr>
            <w:tcW w:w="0" w:type="auto"/>
            <w:vAlign w:val="center"/>
            <w:hideMark/>
          </w:tcPr>
          <w:p w14:paraId="593FD839"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Searching for images using text queries, or finding text that describes images</w:t>
            </w:r>
          </w:p>
        </w:tc>
      </w:tr>
      <w:tr w:rsidR="00C96181" w:rsidRPr="00C96181" w14:paraId="04D455D8" w14:textId="77777777" w:rsidTr="00C96181">
        <w:tc>
          <w:tcPr>
            <w:tcW w:w="0" w:type="auto"/>
            <w:vAlign w:val="center"/>
            <w:hideMark/>
          </w:tcPr>
          <w:p w14:paraId="7EE43B2C"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Layout Understanding</w:t>
            </w:r>
          </w:p>
        </w:tc>
        <w:tc>
          <w:tcPr>
            <w:tcW w:w="0" w:type="auto"/>
            <w:vAlign w:val="center"/>
            <w:hideMark/>
          </w:tcPr>
          <w:p w14:paraId="14BEF7FB"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Comprehending document structure and visual organization</w:t>
            </w:r>
          </w:p>
        </w:tc>
        <w:tc>
          <w:tcPr>
            <w:tcW w:w="0" w:type="auto"/>
            <w:vAlign w:val="center"/>
            <w:hideMark/>
          </w:tcPr>
          <w:p w14:paraId="7D3C13E6"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Understanding that headers, captions, and body text have different roles</w:t>
            </w:r>
          </w:p>
        </w:tc>
      </w:tr>
      <w:tr w:rsidR="00C96181" w:rsidRPr="00C96181" w14:paraId="58519C2B" w14:textId="77777777" w:rsidTr="00C96181">
        <w:tc>
          <w:tcPr>
            <w:tcW w:w="0" w:type="auto"/>
            <w:vAlign w:val="center"/>
            <w:hideMark/>
          </w:tcPr>
          <w:p w14:paraId="60EDF989"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Table Extraction</w:t>
            </w:r>
          </w:p>
        </w:tc>
        <w:tc>
          <w:tcPr>
            <w:tcW w:w="0" w:type="auto"/>
            <w:vAlign w:val="center"/>
            <w:hideMark/>
          </w:tcPr>
          <w:p w14:paraId="248AF435"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Identifying and parsing tabular data from documents</w:t>
            </w:r>
          </w:p>
        </w:tc>
        <w:tc>
          <w:tcPr>
            <w:tcW w:w="0" w:type="auto"/>
            <w:vAlign w:val="center"/>
            <w:hideMark/>
          </w:tcPr>
          <w:p w14:paraId="01C75D44"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Converting PDF tables to structured CSV data</w:t>
            </w:r>
          </w:p>
        </w:tc>
      </w:tr>
      <w:tr w:rsidR="00C96181" w:rsidRPr="00C96181" w14:paraId="024236EE" w14:textId="77777777" w:rsidTr="00C96181">
        <w:tc>
          <w:tcPr>
            <w:tcW w:w="0" w:type="auto"/>
            <w:vAlign w:val="center"/>
            <w:hideMark/>
          </w:tcPr>
          <w:p w14:paraId="4DE10CBE"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lastRenderedPageBreak/>
              <w:t>Chart Analysis</w:t>
            </w:r>
          </w:p>
        </w:tc>
        <w:tc>
          <w:tcPr>
            <w:tcW w:w="0" w:type="auto"/>
            <w:vAlign w:val="center"/>
            <w:hideMark/>
          </w:tcPr>
          <w:p w14:paraId="4DB2ADD0"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Understanding and extracting insights from visual data representations</w:t>
            </w:r>
          </w:p>
        </w:tc>
        <w:tc>
          <w:tcPr>
            <w:tcW w:w="0" w:type="auto"/>
            <w:vAlign w:val="center"/>
            <w:hideMark/>
          </w:tcPr>
          <w:p w14:paraId="5AC2E7C4"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Analyzing trends in line graphs, comparing values in bar charts</w:t>
            </w:r>
          </w:p>
        </w:tc>
      </w:tr>
      <w:tr w:rsidR="00C96181" w:rsidRPr="00C96181" w14:paraId="2D7AA1F7" w14:textId="77777777" w:rsidTr="00C96181">
        <w:tc>
          <w:tcPr>
            <w:tcW w:w="0" w:type="auto"/>
            <w:vAlign w:val="center"/>
            <w:hideMark/>
          </w:tcPr>
          <w:p w14:paraId="4141EB14"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Fusion</w:t>
            </w:r>
          </w:p>
        </w:tc>
        <w:tc>
          <w:tcPr>
            <w:tcW w:w="0" w:type="auto"/>
            <w:vAlign w:val="center"/>
            <w:hideMark/>
          </w:tcPr>
          <w:p w14:paraId="18E434F6"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Combining information from different modalities for enhanced understanding</w:t>
            </w:r>
          </w:p>
        </w:tc>
        <w:tc>
          <w:tcPr>
            <w:tcW w:w="0" w:type="auto"/>
            <w:vAlign w:val="center"/>
            <w:hideMark/>
          </w:tcPr>
          <w:p w14:paraId="05D091EB"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Using both image content and surrounding text for complete comprehension</w:t>
            </w:r>
          </w:p>
        </w:tc>
      </w:tr>
      <w:tr w:rsidR="00C96181" w:rsidRPr="00C96181" w14:paraId="52F428AC" w14:textId="77777777" w:rsidTr="00C96181">
        <w:tc>
          <w:tcPr>
            <w:tcW w:w="0" w:type="auto"/>
            <w:vAlign w:val="center"/>
            <w:hideMark/>
          </w:tcPr>
          <w:p w14:paraId="54A4400B"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Modality Alignment</w:t>
            </w:r>
          </w:p>
        </w:tc>
        <w:tc>
          <w:tcPr>
            <w:tcW w:w="0" w:type="auto"/>
            <w:vAlign w:val="center"/>
            <w:hideMark/>
          </w:tcPr>
          <w:p w14:paraId="3C39D27E"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Ensuring consistent understanding across different types of content</w:t>
            </w:r>
          </w:p>
        </w:tc>
        <w:tc>
          <w:tcPr>
            <w:tcW w:w="0" w:type="auto"/>
            <w:vAlign w:val="center"/>
            <w:hideMark/>
          </w:tcPr>
          <w:p w14:paraId="114D0637"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Matching image descriptions with actual image content</w:t>
            </w:r>
          </w:p>
        </w:tc>
      </w:tr>
      <w:tr w:rsidR="00C96181" w:rsidRPr="00C96181" w14:paraId="62B18AAD" w14:textId="77777777" w:rsidTr="00C96181">
        <w:tc>
          <w:tcPr>
            <w:tcW w:w="0" w:type="auto"/>
            <w:vAlign w:val="center"/>
            <w:hideMark/>
          </w:tcPr>
          <w:p w14:paraId="7BC92D44"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Cross-Modal Generation</w:t>
            </w:r>
          </w:p>
        </w:tc>
        <w:tc>
          <w:tcPr>
            <w:tcW w:w="0" w:type="auto"/>
            <w:vAlign w:val="center"/>
            <w:hideMark/>
          </w:tcPr>
          <w:p w14:paraId="6FDA8149"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Creating content in one modality based on input from another</w:t>
            </w:r>
          </w:p>
        </w:tc>
        <w:tc>
          <w:tcPr>
            <w:tcW w:w="0" w:type="auto"/>
            <w:vAlign w:val="center"/>
            <w:hideMark/>
          </w:tcPr>
          <w:p w14:paraId="2C9EC9D4"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Generating images from text descriptions, creating charts from data</w:t>
            </w:r>
          </w:p>
        </w:tc>
      </w:tr>
      <w:tr w:rsidR="00C96181" w:rsidRPr="00C96181" w14:paraId="6A0D8582" w14:textId="77777777" w:rsidTr="00C96181">
        <w:tc>
          <w:tcPr>
            <w:tcW w:w="0" w:type="auto"/>
            <w:vAlign w:val="center"/>
            <w:hideMark/>
          </w:tcPr>
          <w:p w14:paraId="502205AF"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Prompting</w:t>
            </w:r>
          </w:p>
        </w:tc>
        <w:tc>
          <w:tcPr>
            <w:tcW w:w="0" w:type="auto"/>
            <w:vAlign w:val="center"/>
            <w:hideMark/>
          </w:tcPr>
          <w:p w14:paraId="4440E78F"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Designing prompts that effectively combine different types of input</w:t>
            </w:r>
          </w:p>
        </w:tc>
        <w:tc>
          <w:tcPr>
            <w:tcW w:w="0" w:type="auto"/>
            <w:vAlign w:val="center"/>
            <w:hideMark/>
          </w:tcPr>
          <w:p w14:paraId="090042C0"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Prompts that reference both text content and included images</w:t>
            </w:r>
          </w:p>
        </w:tc>
      </w:tr>
      <w:tr w:rsidR="00C96181" w:rsidRPr="00C96181" w14:paraId="6438FD15" w14:textId="77777777" w:rsidTr="00C96181">
        <w:tc>
          <w:tcPr>
            <w:tcW w:w="0" w:type="auto"/>
            <w:vAlign w:val="center"/>
            <w:hideMark/>
          </w:tcPr>
          <w:p w14:paraId="23C7AA30"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Vision Transformer (</w:t>
            </w:r>
            <w:proofErr w:type="spellStart"/>
            <w:r w:rsidRPr="00C96181">
              <w:rPr>
                <w:rFonts w:ascii="Times New Roman" w:eastAsia="Times New Roman" w:hAnsi="Times New Roman" w:cs="Times New Roman"/>
                <w:b/>
                <w:bCs/>
                <w:kern w:val="0"/>
                <w14:ligatures w14:val="none"/>
              </w:rPr>
              <w:t>ViT</w:t>
            </w:r>
            <w:proofErr w:type="spellEnd"/>
            <w:r w:rsidRPr="00C96181">
              <w:rPr>
                <w:rFonts w:ascii="Times New Roman" w:eastAsia="Times New Roman" w:hAnsi="Times New Roman" w:cs="Times New Roman"/>
                <w:b/>
                <w:bCs/>
                <w:kern w:val="0"/>
                <w14:ligatures w14:val="none"/>
              </w:rPr>
              <w:t>)</w:t>
            </w:r>
          </w:p>
        </w:tc>
        <w:tc>
          <w:tcPr>
            <w:tcW w:w="0" w:type="auto"/>
            <w:vAlign w:val="center"/>
            <w:hideMark/>
          </w:tcPr>
          <w:p w14:paraId="3DD8C4BC"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Transformer architecture adapted for image processing</w:t>
            </w:r>
          </w:p>
        </w:tc>
        <w:tc>
          <w:tcPr>
            <w:tcW w:w="0" w:type="auto"/>
            <w:vAlign w:val="center"/>
            <w:hideMark/>
          </w:tcPr>
          <w:p w14:paraId="40003D35" w14:textId="77777777" w:rsidR="00C96181" w:rsidRPr="00C96181" w:rsidRDefault="00C96181" w:rsidP="00C96181">
            <w:pPr>
              <w:spacing w:after="0"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Using attention mechanisms for image understanding instead of just text</w:t>
            </w:r>
          </w:p>
        </w:tc>
      </w:tr>
    </w:tbl>
    <w:p w14:paraId="7951FEDE" w14:textId="77777777" w:rsidR="00C96181" w:rsidRPr="00C96181" w:rsidRDefault="00FE19AF" w:rsidP="00C96181">
      <w:pPr>
        <w:spacing w:after="0" w:line="240" w:lineRule="auto"/>
        <w:rPr>
          <w:rFonts w:ascii="Times New Roman" w:eastAsia="Times New Roman" w:hAnsi="Times New Roman" w:cs="Times New Roman"/>
          <w:kern w:val="0"/>
          <w14:ligatures w14:val="none"/>
        </w:rPr>
      </w:pPr>
      <w:r w:rsidRPr="00FE19AF">
        <w:rPr>
          <w:rFonts w:ascii="Times New Roman" w:eastAsia="Times New Roman" w:hAnsi="Times New Roman" w:cs="Times New Roman"/>
          <w:noProof/>
          <w:kern w:val="0"/>
        </w:rPr>
        <w:pict w14:anchorId="11DA4A3A">
          <v:rect id="_x0000_i1025" alt="" style="width:468pt;height:.05pt;mso-width-percent:0;mso-height-percent:0;mso-width-percent:0;mso-height-percent:0" o:hralign="center" o:hrstd="t" o:hr="t" fillcolor="#a0a0a0" stroked="f"/>
        </w:pict>
      </w:r>
    </w:p>
    <w:p w14:paraId="201CE544" w14:textId="77777777" w:rsidR="00C96181" w:rsidRDefault="00C96181">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9AB8E99" w14:textId="7264CD17" w:rsidR="00C96181" w:rsidRPr="00C96181" w:rsidRDefault="00C96181" w:rsidP="00C961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181">
        <w:rPr>
          <w:rFonts w:ascii="Times New Roman" w:eastAsia="Times New Roman" w:hAnsi="Times New Roman" w:cs="Times New Roman"/>
          <w:b/>
          <w:bCs/>
          <w:kern w:val="0"/>
          <w:sz w:val="36"/>
          <w:szCs w:val="36"/>
          <w14:ligatures w14:val="none"/>
        </w:rPr>
        <w:lastRenderedPageBreak/>
        <w:t>Main Book Sections</w:t>
      </w:r>
    </w:p>
    <w:p w14:paraId="258A587A"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8.1 Fundamentals of Multimodal AI</w:t>
      </w:r>
    </w:p>
    <w:p w14:paraId="47711271"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Understanding Multimodal Intelligence</w:t>
      </w:r>
    </w:p>
    <w:p w14:paraId="57DD55E3"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Human intelligence naturally operates across multiple modalities—we read text, interpret images, listen to audio, and seamlessly combine information from all these sources. Multimodal AI aims to replicate this integrated understanding in artificial systems.</w:t>
      </w:r>
    </w:p>
    <w:p w14:paraId="6134C153"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Key Challenges in Multimodal AI</w:t>
      </w:r>
      <w:r w:rsidRPr="00C96181">
        <w:rPr>
          <w:rFonts w:ascii="Times New Roman" w:eastAsia="Times New Roman" w:hAnsi="Times New Roman" w:cs="Times New Roman"/>
          <w:kern w:val="0"/>
          <w14:ligatures w14:val="none"/>
        </w:rPr>
        <w:t>:</w:t>
      </w:r>
    </w:p>
    <w:p w14:paraId="3FE98184"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Representation Learning</w:t>
      </w:r>
      <w:r w:rsidRPr="00C96181">
        <w:rPr>
          <w:rFonts w:ascii="Times New Roman" w:eastAsia="Times New Roman" w:hAnsi="Times New Roman" w:cs="Times New Roman"/>
          <w:kern w:val="0"/>
          <w14:ligatures w14:val="none"/>
        </w:rPr>
        <w:t xml:space="preserve">: Different modalities have vastly different characteristics. Text is discrete and sequential, images are continuous and spatial, audio is temporal and </w:t>
      </w:r>
      <w:proofErr w:type="gramStart"/>
      <w:r w:rsidRPr="00C96181">
        <w:rPr>
          <w:rFonts w:ascii="Times New Roman" w:eastAsia="Times New Roman" w:hAnsi="Times New Roman" w:cs="Times New Roman"/>
          <w:kern w:val="0"/>
          <w14:ligatures w14:val="none"/>
        </w:rPr>
        <w:t>frequency-based</w:t>
      </w:r>
      <w:proofErr w:type="gramEnd"/>
      <w:r w:rsidRPr="00C96181">
        <w:rPr>
          <w:rFonts w:ascii="Times New Roman" w:eastAsia="Times New Roman" w:hAnsi="Times New Roman" w:cs="Times New Roman"/>
          <w:kern w:val="0"/>
          <w14:ligatures w14:val="none"/>
        </w:rPr>
        <w:t>. Creating unified representations that capture the essence of each modality while enabling cross-modal reasoning is a fundamental challenge.</w:t>
      </w:r>
    </w:p>
    <w:p w14:paraId="7C1A8229"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Alignment and Fusion</w:t>
      </w:r>
      <w:r w:rsidRPr="00C96181">
        <w:rPr>
          <w:rFonts w:ascii="Times New Roman" w:eastAsia="Times New Roman" w:hAnsi="Times New Roman" w:cs="Times New Roman"/>
          <w:kern w:val="0"/>
          <w14:ligatures w14:val="none"/>
        </w:rPr>
        <w:t>: Even when we can represent different modalities, combining them meaningfully requires understanding which parts of one modality correspond to parts of another. For example, matching a caption to the specific part of an image it describes.</w:t>
      </w:r>
    </w:p>
    <w:p w14:paraId="20005D9A"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Scale and Efficiency</w:t>
      </w:r>
      <w:r w:rsidRPr="00C96181">
        <w:rPr>
          <w:rFonts w:ascii="Times New Roman" w:eastAsia="Times New Roman" w:hAnsi="Times New Roman" w:cs="Times New Roman"/>
          <w:kern w:val="0"/>
          <w14:ligatures w14:val="none"/>
        </w:rPr>
        <w:t>: Multimodal models typically require significantly more computational resources than text-only models. Processing images and audio alongside text can dramatically increase memory requirements and inference time.</w:t>
      </w:r>
    </w:p>
    <w:p w14:paraId="4913966A"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Evaluation Complexity</w:t>
      </w:r>
      <w:r w:rsidRPr="00C96181">
        <w:rPr>
          <w:rFonts w:ascii="Times New Roman" w:eastAsia="Times New Roman" w:hAnsi="Times New Roman" w:cs="Times New Roman"/>
          <w:kern w:val="0"/>
          <w14:ligatures w14:val="none"/>
        </w:rPr>
        <w:t>: Assessing multimodal system performance requires evaluation across multiple dimensions and use cases, making it more complex than evaluating single-modality systems.</w:t>
      </w:r>
    </w:p>
    <w:p w14:paraId="0F7E4690"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Architecture Patterns</w:t>
      </w:r>
    </w:p>
    <w:p w14:paraId="7A65C4EC"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Early Fusion</w:t>
      </w:r>
      <w:r w:rsidRPr="00C96181">
        <w:rPr>
          <w:rFonts w:ascii="Times New Roman" w:eastAsia="Times New Roman" w:hAnsi="Times New Roman" w:cs="Times New Roman"/>
          <w:kern w:val="0"/>
          <w14:ligatures w14:val="none"/>
        </w:rPr>
        <w:t>: Combine different modalities at the input level</w:t>
      </w:r>
    </w:p>
    <w:p w14:paraId="2D407DEF" w14:textId="77777777" w:rsidR="00C96181" w:rsidRPr="00C96181" w:rsidRDefault="00C96181" w:rsidP="00C961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Pros: Rich cross-modal interactions from the start</w:t>
      </w:r>
    </w:p>
    <w:p w14:paraId="1E2BF864" w14:textId="77777777" w:rsidR="00C96181" w:rsidRPr="00C96181" w:rsidRDefault="00C96181" w:rsidP="00C961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Cons: Computationally expensive, requires careful architecture design</w:t>
      </w:r>
    </w:p>
    <w:p w14:paraId="17E4E182"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Late Fusion</w:t>
      </w:r>
      <w:r w:rsidRPr="00C96181">
        <w:rPr>
          <w:rFonts w:ascii="Times New Roman" w:eastAsia="Times New Roman" w:hAnsi="Times New Roman" w:cs="Times New Roman"/>
          <w:kern w:val="0"/>
          <w14:ligatures w14:val="none"/>
        </w:rPr>
        <w:t>: Process modalities separately and combine at the output level</w:t>
      </w:r>
    </w:p>
    <w:p w14:paraId="42ABEF26" w14:textId="77777777" w:rsidR="00C96181" w:rsidRPr="00C96181" w:rsidRDefault="00C96181" w:rsidP="00C9618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Pros: Simpler architecture, can leverage existing single-modal models</w:t>
      </w:r>
    </w:p>
    <w:p w14:paraId="5902641D" w14:textId="77777777" w:rsidR="00C96181" w:rsidRPr="00C96181" w:rsidRDefault="00C96181" w:rsidP="00C9618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Cons: Limited cross-modal reasoning capabilities</w:t>
      </w:r>
    </w:p>
    <w:p w14:paraId="4BC7882C"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Intermediate Fusion</w:t>
      </w:r>
      <w:r w:rsidRPr="00C96181">
        <w:rPr>
          <w:rFonts w:ascii="Times New Roman" w:eastAsia="Times New Roman" w:hAnsi="Times New Roman" w:cs="Times New Roman"/>
          <w:kern w:val="0"/>
          <w14:ligatures w14:val="none"/>
        </w:rPr>
        <w:t>: Combine modalities at intermediate layers</w:t>
      </w:r>
    </w:p>
    <w:p w14:paraId="40BFDF71" w14:textId="77777777" w:rsidR="00C96181" w:rsidRPr="00C96181" w:rsidRDefault="00C96181" w:rsidP="00C961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Pros: Balance of efficiency and cross-modal reasoning</w:t>
      </w:r>
    </w:p>
    <w:p w14:paraId="1BEBDBA1" w14:textId="77777777" w:rsidR="00C96181" w:rsidRPr="00C96181" w:rsidRDefault="00C96181" w:rsidP="00C961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Cons: Requires careful design of fusion mechanisms</w:t>
      </w:r>
    </w:p>
    <w:p w14:paraId="42556057"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lastRenderedPageBreak/>
        <w:t>8.2 Vision-Language Integration</w:t>
      </w:r>
    </w:p>
    <w:p w14:paraId="605DD3ED"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Modern Vision-Language Models</w:t>
      </w:r>
    </w:p>
    <w:p w14:paraId="0A9821A3"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GPT-4 Vision (GPT-4V)</w:t>
      </w:r>
    </w:p>
    <w:p w14:paraId="094F2B55" w14:textId="77777777" w:rsidR="00C96181" w:rsidRPr="00C96181" w:rsidRDefault="00C96181" w:rsidP="00C961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Integrates vision capabilities directly into the GPT-4 architecture</w:t>
      </w:r>
    </w:p>
    <w:p w14:paraId="3D3E0970" w14:textId="77777777" w:rsidR="00C96181" w:rsidRPr="00C96181" w:rsidRDefault="00C96181" w:rsidP="00C961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Can analyze images, charts, diagrams, and documents</w:t>
      </w:r>
    </w:p>
    <w:p w14:paraId="0FFCD1F3" w14:textId="77777777" w:rsidR="00C96181" w:rsidRPr="00C96181" w:rsidRDefault="00C96181" w:rsidP="00C961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Supports both image understanding and visual reasoning tasks</w:t>
      </w:r>
    </w:p>
    <w:p w14:paraId="710F1CF5" w14:textId="77777777" w:rsidR="00C96181" w:rsidRPr="00C96181" w:rsidRDefault="00C96181" w:rsidP="00C961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Available through OpenAI API with image input support</w:t>
      </w:r>
    </w:p>
    <w:p w14:paraId="6BD6E05B"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Claude 3 with Vision</w:t>
      </w:r>
    </w:p>
    <w:p w14:paraId="2D69FEEB" w14:textId="77777777" w:rsidR="00C96181" w:rsidRPr="00C96181" w:rsidRDefault="00C96181" w:rsidP="00C961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96181">
        <w:rPr>
          <w:rFonts w:ascii="Times New Roman" w:eastAsia="Times New Roman" w:hAnsi="Times New Roman" w:cs="Times New Roman"/>
          <w:kern w:val="0"/>
          <w14:ligatures w14:val="none"/>
        </w:rPr>
        <w:t>Anthropic's</w:t>
      </w:r>
      <w:proofErr w:type="spellEnd"/>
      <w:r w:rsidRPr="00C96181">
        <w:rPr>
          <w:rFonts w:ascii="Times New Roman" w:eastAsia="Times New Roman" w:hAnsi="Times New Roman" w:cs="Times New Roman"/>
          <w:kern w:val="0"/>
          <w14:ligatures w14:val="none"/>
        </w:rPr>
        <w:t xml:space="preserve"> multimodal model with strong vision capabilities</w:t>
      </w:r>
    </w:p>
    <w:p w14:paraId="56653A96" w14:textId="77777777" w:rsidR="00C96181" w:rsidRPr="00C96181" w:rsidRDefault="00C96181" w:rsidP="00C961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Excellent at document analysis and chart interpretation</w:t>
      </w:r>
    </w:p>
    <w:p w14:paraId="048575B2" w14:textId="77777777" w:rsidR="00C96181" w:rsidRPr="00C96181" w:rsidRDefault="00C96181" w:rsidP="00C961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Large context window supports multiple images per conversation</w:t>
      </w:r>
    </w:p>
    <w:p w14:paraId="0F00E20B" w14:textId="77777777" w:rsidR="00C96181" w:rsidRPr="00C96181" w:rsidRDefault="00C96181" w:rsidP="00C961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Strong safety features for visual content</w:t>
      </w:r>
    </w:p>
    <w:p w14:paraId="2FEC7233"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96181">
        <w:rPr>
          <w:rFonts w:ascii="Times New Roman" w:eastAsia="Times New Roman" w:hAnsi="Times New Roman" w:cs="Times New Roman"/>
          <w:b/>
          <w:bCs/>
          <w:kern w:val="0"/>
          <w14:ligatures w14:val="none"/>
        </w:rPr>
        <w:t>Open Source</w:t>
      </w:r>
      <w:proofErr w:type="gramEnd"/>
      <w:r w:rsidRPr="00C96181">
        <w:rPr>
          <w:rFonts w:ascii="Times New Roman" w:eastAsia="Times New Roman" w:hAnsi="Times New Roman" w:cs="Times New Roman"/>
          <w:b/>
          <w:bCs/>
          <w:kern w:val="0"/>
          <w14:ligatures w14:val="none"/>
        </w:rPr>
        <w:t xml:space="preserve"> Alternatives</w:t>
      </w:r>
    </w:p>
    <w:p w14:paraId="1CE5DCD4" w14:textId="77777777" w:rsidR="00C96181" w:rsidRPr="00C96181" w:rsidRDefault="00C96181" w:rsidP="00C9618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96181">
        <w:rPr>
          <w:rFonts w:ascii="Times New Roman" w:eastAsia="Times New Roman" w:hAnsi="Times New Roman" w:cs="Times New Roman"/>
          <w:b/>
          <w:bCs/>
          <w:kern w:val="0"/>
          <w14:ligatures w14:val="none"/>
        </w:rPr>
        <w:t>LLaVA</w:t>
      </w:r>
      <w:proofErr w:type="spellEnd"/>
      <w:r w:rsidRPr="00C96181">
        <w:rPr>
          <w:rFonts w:ascii="Times New Roman" w:eastAsia="Times New Roman" w:hAnsi="Times New Roman" w:cs="Times New Roman"/>
          <w:kern w:val="0"/>
          <w14:ligatures w14:val="none"/>
        </w:rPr>
        <w:t>: Large Language and Vision Assistant</w:t>
      </w:r>
    </w:p>
    <w:p w14:paraId="395583BD" w14:textId="77777777" w:rsidR="00C96181" w:rsidRPr="00C96181" w:rsidRDefault="00C96181" w:rsidP="00C9618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BLIP-2</w:t>
      </w:r>
      <w:r w:rsidRPr="00C96181">
        <w:rPr>
          <w:rFonts w:ascii="Times New Roman" w:eastAsia="Times New Roman" w:hAnsi="Times New Roman" w:cs="Times New Roman"/>
          <w:kern w:val="0"/>
          <w14:ligatures w14:val="none"/>
        </w:rPr>
        <w:t>: Bootstrapped vision-language pre-training</w:t>
      </w:r>
    </w:p>
    <w:p w14:paraId="20ABB185" w14:textId="77777777" w:rsidR="00C96181" w:rsidRPr="00C96181" w:rsidRDefault="00C96181" w:rsidP="00C9618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96181">
        <w:rPr>
          <w:rFonts w:ascii="Times New Roman" w:eastAsia="Times New Roman" w:hAnsi="Times New Roman" w:cs="Times New Roman"/>
          <w:b/>
          <w:bCs/>
          <w:kern w:val="0"/>
          <w14:ligatures w14:val="none"/>
        </w:rPr>
        <w:t>InstructBLIP</w:t>
      </w:r>
      <w:proofErr w:type="spellEnd"/>
      <w:r w:rsidRPr="00C96181">
        <w:rPr>
          <w:rFonts w:ascii="Times New Roman" w:eastAsia="Times New Roman" w:hAnsi="Times New Roman" w:cs="Times New Roman"/>
          <w:kern w:val="0"/>
          <w14:ligatures w14:val="none"/>
        </w:rPr>
        <w:t>: Instruction-tuned vision-language model</w:t>
      </w:r>
    </w:p>
    <w:p w14:paraId="75C5F635" w14:textId="77777777" w:rsidR="00C96181" w:rsidRPr="00C96181" w:rsidRDefault="00C96181" w:rsidP="00C9618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Flamingo</w:t>
      </w:r>
      <w:r w:rsidRPr="00C96181">
        <w:rPr>
          <w:rFonts w:ascii="Times New Roman" w:eastAsia="Times New Roman" w:hAnsi="Times New Roman" w:cs="Times New Roman"/>
          <w:kern w:val="0"/>
          <w14:ligatures w14:val="none"/>
        </w:rPr>
        <w:t>: Few-shot learning for vision-language tasks</w:t>
      </w:r>
    </w:p>
    <w:p w14:paraId="4683469D"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Image Understanding Capabilities</w:t>
      </w:r>
    </w:p>
    <w:p w14:paraId="3538DC83"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Visual Content Analysis</w:t>
      </w:r>
      <w:r w:rsidRPr="00C96181">
        <w:rPr>
          <w:rFonts w:ascii="Times New Roman" w:eastAsia="Times New Roman" w:hAnsi="Times New Roman" w:cs="Times New Roman"/>
          <w:kern w:val="0"/>
          <w14:ligatures w14:val="none"/>
        </w:rPr>
        <w:t>:</w:t>
      </w:r>
    </w:p>
    <w:p w14:paraId="61706182" w14:textId="77777777" w:rsidR="00C96181" w:rsidRPr="00C96181" w:rsidRDefault="00C96181" w:rsidP="00C9618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Object detection and identification</w:t>
      </w:r>
    </w:p>
    <w:p w14:paraId="2F59A2DA" w14:textId="77777777" w:rsidR="00C96181" w:rsidRPr="00C96181" w:rsidRDefault="00C96181" w:rsidP="00C9618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Scene understanding and context recognition</w:t>
      </w:r>
    </w:p>
    <w:p w14:paraId="1CC94AE2" w14:textId="77777777" w:rsidR="00C96181" w:rsidRPr="00C96181" w:rsidRDefault="00C96181" w:rsidP="00C9618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Activity and action recognition</w:t>
      </w:r>
    </w:p>
    <w:p w14:paraId="714A70BA" w14:textId="77777777" w:rsidR="00C96181" w:rsidRPr="00C96181" w:rsidRDefault="00C96181" w:rsidP="00C9618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Spatial relationship understanding</w:t>
      </w:r>
    </w:p>
    <w:p w14:paraId="4FD38B5A"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Document and Chart Analysis</w:t>
      </w:r>
      <w:r w:rsidRPr="00C96181">
        <w:rPr>
          <w:rFonts w:ascii="Times New Roman" w:eastAsia="Times New Roman" w:hAnsi="Times New Roman" w:cs="Times New Roman"/>
          <w:kern w:val="0"/>
          <w14:ligatures w14:val="none"/>
        </w:rPr>
        <w:t>:</w:t>
      </w:r>
    </w:p>
    <w:p w14:paraId="0195D83C" w14:textId="77777777" w:rsidR="00C96181" w:rsidRPr="00C96181" w:rsidRDefault="00C96181" w:rsidP="00C961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OCR and text extraction from images</w:t>
      </w:r>
    </w:p>
    <w:p w14:paraId="6C9535C9" w14:textId="77777777" w:rsidR="00C96181" w:rsidRPr="00C96181" w:rsidRDefault="00C96181" w:rsidP="00C961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Chart and graph interpretation</w:t>
      </w:r>
    </w:p>
    <w:p w14:paraId="333D3E82" w14:textId="77777777" w:rsidR="00C96181" w:rsidRPr="00C96181" w:rsidRDefault="00C96181" w:rsidP="00C961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Table structure understanding</w:t>
      </w:r>
    </w:p>
    <w:p w14:paraId="4F93C230" w14:textId="77777777" w:rsidR="00C96181" w:rsidRPr="00C96181" w:rsidRDefault="00C96181" w:rsidP="00C961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Layout and formatting recognition</w:t>
      </w:r>
    </w:p>
    <w:p w14:paraId="728D97C8"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Visual Reasoning</w:t>
      </w:r>
      <w:r w:rsidRPr="00C96181">
        <w:rPr>
          <w:rFonts w:ascii="Times New Roman" w:eastAsia="Times New Roman" w:hAnsi="Times New Roman" w:cs="Times New Roman"/>
          <w:kern w:val="0"/>
          <w14:ligatures w14:val="none"/>
        </w:rPr>
        <w:t>:</w:t>
      </w:r>
    </w:p>
    <w:p w14:paraId="3D04C686" w14:textId="77777777" w:rsidR="00C96181" w:rsidRPr="00C96181" w:rsidRDefault="00C96181" w:rsidP="00C9618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Answering questions about visual content</w:t>
      </w:r>
    </w:p>
    <w:p w14:paraId="7B40C7AF" w14:textId="77777777" w:rsidR="00C96181" w:rsidRPr="00C96181" w:rsidRDefault="00C96181" w:rsidP="00C9618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Comparing and contrasting visual elements</w:t>
      </w:r>
    </w:p>
    <w:p w14:paraId="7F398FF0" w14:textId="77777777" w:rsidR="00C96181" w:rsidRPr="00C96181" w:rsidRDefault="00C96181" w:rsidP="00C9618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Drawing inferences from visual information</w:t>
      </w:r>
    </w:p>
    <w:p w14:paraId="5E53E4B2" w14:textId="77777777" w:rsidR="00C96181" w:rsidRPr="00C96181" w:rsidRDefault="00C96181" w:rsidP="00C9618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lastRenderedPageBreak/>
        <w:t>Connecting visual content to textual context</w:t>
      </w:r>
    </w:p>
    <w:p w14:paraId="537959E7"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8.3 Audio Processing and Speech Understanding</w:t>
      </w:r>
    </w:p>
    <w:p w14:paraId="717AD991"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Audio Processing Pipeline</w:t>
      </w:r>
    </w:p>
    <w:p w14:paraId="10F98A09"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Audio Transcription with Whisper</w:t>
      </w:r>
      <w:r w:rsidRPr="00C96181">
        <w:rPr>
          <w:rFonts w:ascii="Times New Roman" w:eastAsia="Times New Roman" w:hAnsi="Times New Roman" w:cs="Times New Roman"/>
          <w:kern w:val="0"/>
          <w14:ligatures w14:val="none"/>
        </w:rPr>
        <w:t xml:space="preserve"> OpenAI's Whisper model provides state-of-the-art speech recognition:</w:t>
      </w:r>
    </w:p>
    <w:p w14:paraId="50314692"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181">
        <w:rPr>
          <w:rFonts w:ascii="Courier New" w:eastAsia="Times New Roman" w:hAnsi="Courier New" w:cs="Courier New"/>
          <w:kern w:val="0"/>
          <w:sz w:val="20"/>
          <w:szCs w:val="20"/>
          <w14:ligatures w14:val="none"/>
        </w:rPr>
        <w:t>python</w:t>
      </w:r>
    </w:p>
    <w:p w14:paraId="0D6D3DF0"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C678DD"/>
          <w:kern w:val="0"/>
          <w:sz w:val="20"/>
          <w:szCs w:val="20"/>
          <w14:ligatures w14:val="none"/>
        </w:rPr>
        <w:t>import</w:t>
      </w:r>
      <w:r w:rsidRPr="00C96181">
        <w:rPr>
          <w:rFonts w:ascii="Fira Code" w:eastAsia="Times New Roman" w:hAnsi="Fira Code" w:cs="Fira Code"/>
          <w:color w:val="ABB2BF"/>
          <w:kern w:val="0"/>
          <w:sz w:val="20"/>
          <w:szCs w:val="20"/>
          <w14:ligatures w14:val="none"/>
        </w:rPr>
        <w:t xml:space="preserve"> whisper</w:t>
      </w:r>
    </w:p>
    <w:p w14:paraId="32EDCD12"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67E0FDCF"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i/>
          <w:iCs/>
          <w:color w:val="5C6370"/>
          <w:kern w:val="0"/>
          <w:sz w:val="20"/>
          <w:szCs w:val="20"/>
          <w14:ligatures w14:val="none"/>
        </w:rPr>
        <w:t># Load Whisper model</w:t>
      </w:r>
    </w:p>
    <w:p w14:paraId="3D75D8F9"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model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proofErr w:type="spellStart"/>
      <w:proofErr w:type="gramStart"/>
      <w:r w:rsidRPr="00C96181">
        <w:rPr>
          <w:rFonts w:ascii="Fira Code" w:eastAsia="Times New Roman" w:hAnsi="Fira Code" w:cs="Fira Code"/>
          <w:color w:val="ABB2BF"/>
          <w:kern w:val="0"/>
          <w:sz w:val="20"/>
          <w:szCs w:val="20"/>
          <w14:ligatures w14:val="none"/>
        </w:rPr>
        <w:t>whisper.load</w:t>
      </w:r>
      <w:proofErr w:type="gramEnd"/>
      <w:r w:rsidRPr="00C96181">
        <w:rPr>
          <w:rFonts w:ascii="Fira Code" w:eastAsia="Times New Roman" w:hAnsi="Fira Code" w:cs="Fira Code"/>
          <w:color w:val="ABB2BF"/>
          <w:kern w:val="0"/>
          <w:sz w:val="20"/>
          <w:szCs w:val="20"/>
          <w14:ligatures w14:val="none"/>
        </w:rPr>
        <w:t>_model</w:t>
      </w:r>
      <w:proofErr w:type="spellEnd"/>
      <w:r w:rsidRPr="00C96181">
        <w:rPr>
          <w:rFonts w:ascii="Fira Code" w:eastAsia="Times New Roman" w:hAnsi="Fira Code" w:cs="Fira Code"/>
          <w:color w:val="ABB2BF"/>
          <w:kern w:val="0"/>
          <w:sz w:val="20"/>
          <w:szCs w:val="20"/>
          <w14:ligatures w14:val="none"/>
        </w:rPr>
        <w:t>(</w:t>
      </w:r>
      <w:r w:rsidRPr="00C96181">
        <w:rPr>
          <w:rFonts w:ascii="Fira Code" w:eastAsia="Times New Roman" w:hAnsi="Fira Code" w:cs="Fira Code"/>
          <w:color w:val="98C379"/>
          <w:kern w:val="0"/>
          <w:sz w:val="20"/>
          <w:szCs w:val="20"/>
          <w14:ligatures w14:val="none"/>
        </w:rPr>
        <w:t>"large-v2"</w:t>
      </w:r>
      <w:r w:rsidRPr="00C96181">
        <w:rPr>
          <w:rFonts w:ascii="Fira Code" w:eastAsia="Times New Roman" w:hAnsi="Fira Code" w:cs="Fira Code"/>
          <w:color w:val="ABB2BF"/>
          <w:kern w:val="0"/>
          <w:sz w:val="20"/>
          <w:szCs w:val="20"/>
          <w14:ligatures w14:val="none"/>
        </w:rPr>
        <w:t>)</w:t>
      </w:r>
    </w:p>
    <w:p w14:paraId="6D119C13"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579D7A04"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i/>
          <w:iCs/>
          <w:color w:val="5C6370"/>
          <w:kern w:val="0"/>
          <w:sz w:val="20"/>
          <w:szCs w:val="20"/>
          <w14:ligatures w14:val="none"/>
        </w:rPr>
        <w:t># Transcribe audio file</w:t>
      </w:r>
    </w:p>
    <w:p w14:paraId="4F5EC1B2"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result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proofErr w:type="spellStart"/>
      <w:proofErr w:type="gramStart"/>
      <w:r w:rsidRPr="00C96181">
        <w:rPr>
          <w:rFonts w:ascii="Fira Code" w:eastAsia="Times New Roman" w:hAnsi="Fira Code" w:cs="Fira Code"/>
          <w:color w:val="ABB2BF"/>
          <w:kern w:val="0"/>
          <w:sz w:val="20"/>
          <w:szCs w:val="20"/>
          <w14:ligatures w14:val="none"/>
        </w:rPr>
        <w:t>model.transcribe</w:t>
      </w:r>
      <w:proofErr w:type="spellEnd"/>
      <w:proofErr w:type="gramEnd"/>
      <w:r w:rsidRPr="00C96181">
        <w:rPr>
          <w:rFonts w:ascii="Fira Code" w:eastAsia="Times New Roman" w:hAnsi="Fira Code" w:cs="Fira Code"/>
          <w:color w:val="ABB2BF"/>
          <w:kern w:val="0"/>
          <w:sz w:val="20"/>
          <w:szCs w:val="20"/>
          <w14:ligatures w14:val="none"/>
        </w:rPr>
        <w:t>(</w:t>
      </w:r>
      <w:r w:rsidRPr="00C96181">
        <w:rPr>
          <w:rFonts w:ascii="Fira Code" w:eastAsia="Times New Roman" w:hAnsi="Fira Code" w:cs="Fira Code"/>
          <w:color w:val="98C379"/>
          <w:kern w:val="0"/>
          <w:sz w:val="20"/>
          <w:szCs w:val="20"/>
          <w14:ligatures w14:val="none"/>
        </w:rPr>
        <w:t>"audio_file.mp3"</w:t>
      </w:r>
      <w:r w:rsidRPr="00C96181">
        <w:rPr>
          <w:rFonts w:ascii="Fira Code" w:eastAsia="Times New Roman" w:hAnsi="Fira Code" w:cs="Fira Code"/>
          <w:color w:val="ABB2BF"/>
          <w:kern w:val="0"/>
          <w:sz w:val="20"/>
          <w:szCs w:val="20"/>
          <w14:ligatures w14:val="none"/>
        </w:rPr>
        <w:t>)</w:t>
      </w:r>
    </w:p>
    <w:p w14:paraId="0139A621"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C678DD"/>
          <w:kern w:val="0"/>
          <w:sz w:val="20"/>
          <w:szCs w:val="20"/>
          <w14:ligatures w14:val="none"/>
        </w:rPr>
        <w:t>print</w:t>
      </w:r>
      <w:r w:rsidRPr="00C96181">
        <w:rPr>
          <w:rFonts w:ascii="Fira Code" w:eastAsia="Times New Roman" w:hAnsi="Fira Code" w:cs="Fira Code"/>
          <w:color w:val="ABB2BF"/>
          <w:kern w:val="0"/>
          <w:sz w:val="20"/>
          <w:szCs w:val="20"/>
          <w14:ligatures w14:val="none"/>
        </w:rPr>
        <w:t>(result[</w:t>
      </w:r>
      <w:r w:rsidRPr="00C96181">
        <w:rPr>
          <w:rFonts w:ascii="Fira Code" w:eastAsia="Times New Roman" w:hAnsi="Fira Code" w:cs="Fira Code"/>
          <w:color w:val="98C379"/>
          <w:kern w:val="0"/>
          <w:sz w:val="20"/>
          <w:szCs w:val="20"/>
          <w14:ligatures w14:val="none"/>
        </w:rPr>
        <w:t>"text"</w:t>
      </w:r>
      <w:r w:rsidRPr="00C96181">
        <w:rPr>
          <w:rFonts w:ascii="Fira Code" w:eastAsia="Times New Roman" w:hAnsi="Fira Code" w:cs="Fira Code"/>
          <w:color w:val="ABB2BF"/>
          <w:kern w:val="0"/>
          <w:sz w:val="20"/>
          <w:szCs w:val="20"/>
          <w14:ligatures w14:val="none"/>
        </w:rPr>
        <w:t>])</w:t>
      </w:r>
    </w:p>
    <w:p w14:paraId="1BA6F903"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6FABA455"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i/>
          <w:iCs/>
          <w:color w:val="5C6370"/>
          <w:kern w:val="0"/>
          <w:sz w:val="20"/>
          <w:szCs w:val="20"/>
          <w14:ligatures w14:val="none"/>
        </w:rPr>
        <w:t># Get detailed transcription with timestamps</w:t>
      </w:r>
    </w:p>
    <w:p w14:paraId="26CC37B8"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segments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result[</w:t>
      </w:r>
      <w:r w:rsidRPr="00C96181">
        <w:rPr>
          <w:rFonts w:ascii="Fira Code" w:eastAsia="Times New Roman" w:hAnsi="Fira Code" w:cs="Fira Code"/>
          <w:color w:val="98C379"/>
          <w:kern w:val="0"/>
          <w:sz w:val="20"/>
          <w:szCs w:val="20"/>
          <w14:ligatures w14:val="none"/>
        </w:rPr>
        <w:t>"segments"</w:t>
      </w:r>
      <w:r w:rsidRPr="00C96181">
        <w:rPr>
          <w:rFonts w:ascii="Fira Code" w:eastAsia="Times New Roman" w:hAnsi="Fira Code" w:cs="Fira Code"/>
          <w:color w:val="ABB2BF"/>
          <w:kern w:val="0"/>
          <w:sz w:val="20"/>
          <w:szCs w:val="20"/>
          <w14:ligatures w14:val="none"/>
        </w:rPr>
        <w:t>]</w:t>
      </w:r>
    </w:p>
    <w:p w14:paraId="03826032"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C678DD"/>
          <w:kern w:val="0"/>
          <w:sz w:val="20"/>
          <w:szCs w:val="20"/>
          <w14:ligatures w14:val="none"/>
        </w:rPr>
        <w:t>for</w:t>
      </w:r>
      <w:r w:rsidRPr="00C96181">
        <w:rPr>
          <w:rFonts w:ascii="Fira Code" w:eastAsia="Times New Roman" w:hAnsi="Fira Code" w:cs="Fira Code"/>
          <w:color w:val="ABB2BF"/>
          <w:kern w:val="0"/>
          <w:sz w:val="20"/>
          <w:szCs w:val="20"/>
          <w14:ligatures w14:val="none"/>
        </w:rPr>
        <w:t xml:space="preserve"> segment </w:t>
      </w:r>
      <w:r w:rsidRPr="00C96181">
        <w:rPr>
          <w:rFonts w:ascii="Fira Code" w:eastAsia="Times New Roman" w:hAnsi="Fira Code" w:cs="Fira Code"/>
          <w:color w:val="C678DD"/>
          <w:kern w:val="0"/>
          <w:sz w:val="20"/>
          <w:szCs w:val="20"/>
          <w14:ligatures w14:val="none"/>
        </w:rPr>
        <w:t>in</w:t>
      </w:r>
      <w:r w:rsidRPr="00C96181">
        <w:rPr>
          <w:rFonts w:ascii="Fira Code" w:eastAsia="Times New Roman" w:hAnsi="Fira Code" w:cs="Fira Code"/>
          <w:color w:val="ABB2BF"/>
          <w:kern w:val="0"/>
          <w:sz w:val="20"/>
          <w:szCs w:val="20"/>
          <w14:ligatures w14:val="none"/>
        </w:rPr>
        <w:t xml:space="preserve"> segments:</w:t>
      </w:r>
    </w:p>
    <w:p w14:paraId="3BB1032E"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color w:val="C678DD"/>
          <w:kern w:val="0"/>
          <w:sz w:val="20"/>
          <w:szCs w:val="20"/>
          <w14:ligatures w14:val="none"/>
        </w:rPr>
        <w:t>print</w:t>
      </w:r>
      <w:r w:rsidRPr="00C96181">
        <w:rPr>
          <w:rFonts w:ascii="Fira Code" w:eastAsia="Times New Roman" w:hAnsi="Fira Code" w:cs="Fira Code"/>
          <w:color w:val="ABB2BF"/>
          <w:kern w:val="0"/>
          <w:sz w:val="20"/>
          <w:szCs w:val="20"/>
          <w14:ligatures w14:val="none"/>
        </w:rPr>
        <w:t>(</w:t>
      </w:r>
      <w:r w:rsidRPr="00C96181">
        <w:rPr>
          <w:rFonts w:ascii="Fira Code" w:eastAsia="Times New Roman" w:hAnsi="Fira Code" w:cs="Fira Code"/>
          <w:color w:val="98C379"/>
          <w:kern w:val="0"/>
          <w:sz w:val="20"/>
          <w:szCs w:val="20"/>
          <w14:ligatures w14:val="none"/>
        </w:rPr>
        <w:t>f"[</w:t>
      </w:r>
      <w:r w:rsidRPr="00C96181">
        <w:rPr>
          <w:rFonts w:ascii="Fira Code" w:eastAsia="Times New Roman" w:hAnsi="Fira Code" w:cs="Fira Code"/>
          <w:color w:val="ABB2BF"/>
          <w:kern w:val="0"/>
          <w:sz w:val="20"/>
          <w:szCs w:val="20"/>
          <w14:ligatures w14:val="none"/>
        </w:rPr>
        <w:t>{segment[</w:t>
      </w:r>
      <w:r w:rsidRPr="00C96181">
        <w:rPr>
          <w:rFonts w:ascii="Fira Code" w:eastAsia="Times New Roman" w:hAnsi="Fira Code" w:cs="Fira Code"/>
          <w:color w:val="98C379"/>
          <w:kern w:val="0"/>
          <w:sz w:val="20"/>
          <w:szCs w:val="20"/>
          <w14:ligatures w14:val="none"/>
        </w:rPr>
        <w:t>'start'</w:t>
      </w:r>
      <w:r w:rsidRPr="00C96181">
        <w:rPr>
          <w:rFonts w:ascii="Fira Code" w:eastAsia="Times New Roman" w:hAnsi="Fira Code" w:cs="Fira Code"/>
          <w:color w:val="ABB2BF"/>
          <w:kern w:val="0"/>
          <w:sz w:val="20"/>
          <w:szCs w:val="20"/>
          <w14:ligatures w14:val="none"/>
        </w:rPr>
        <w:t>]:.2</w:t>
      </w:r>
      <w:proofErr w:type="gramStart"/>
      <w:r w:rsidRPr="00C96181">
        <w:rPr>
          <w:rFonts w:ascii="Fira Code" w:eastAsia="Times New Roman" w:hAnsi="Fira Code" w:cs="Fira Code"/>
          <w:color w:val="ABB2BF"/>
          <w:kern w:val="0"/>
          <w:sz w:val="20"/>
          <w:szCs w:val="20"/>
          <w14:ligatures w14:val="none"/>
        </w:rPr>
        <w:t>f}</w:t>
      </w:r>
      <w:r w:rsidRPr="00C96181">
        <w:rPr>
          <w:rFonts w:ascii="Fira Code" w:eastAsia="Times New Roman" w:hAnsi="Fira Code" w:cs="Fira Code"/>
          <w:color w:val="98C379"/>
          <w:kern w:val="0"/>
          <w:sz w:val="20"/>
          <w:szCs w:val="20"/>
          <w14:ligatures w14:val="none"/>
        </w:rPr>
        <w:t>s</w:t>
      </w:r>
      <w:proofErr w:type="gramEnd"/>
      <w:r w:rsidRPr="00C96181">
        <w:rPr>
          <w:rFonts w:ascii="Fira Code" w:eastAsia="Times New Roman" w:hAnsi="Fira Code" w:cs="Fira Code"/>
          <w:color w:val="98C379"/>
          <w:kern w:val="0"/>
          <w:sz w:val="20"/>
          <w:szCs w:val="20"/>
          <w14:ligatures w14:val="none"/>
        </w:rPr>
        <w:t xml:space="preserve"> - </w:t>
      </w:r>
      <w:r w:rsidRPr="00C96181">
        <w:rPr>
          <w:rFonts w:ascii="Fira Code" w:eastAsia="Times New Roman" w:hAnsi="Fira Code" w:cs="Fira Code"/>
          <w:color w:val="ABB2BF"/>
          <w:kern w:val="0"/>
          <w:sz w:val="20"/>
          <w:szCs w:val="20"/>
          <w14:ligatures w14:val="none"/>
        </w:rPr>
        <w:t>{segment[</w:t>
      </w:r>
      <w:r w:rsidRPr="00C96181">
        <w:rPr>
          <w:rFonts w:ascii="Fira Code" w:eastAsia="Times New Roman" w:hAnsi="Fira Code" w:cs="Fira Code"/>
          <w:color w:val="98C379"/>
          <w:kern w:val="0"/>
          <w:sz w:val="20"/>
          <w:szCs w:val="20"/>
          <w14:ligatures w14:val="none"/>
        </w:rPr>
        <w:t>'end'</w:t>
      </w:r>
      <w:r w:rsidRPr="00C96181">
        <w:rPr>
          <w:rFonts w:ascii="Fira Code" w:eastAsia="Times New Roman" w:hAnsi="Fira Code" w:cs="Fira Code"/>
          <w:color w:val="ABB2BF"/>
          <w:kern w:val="0"/>
          <w:sz w:val="20"/>
          <w:szCs w:val="20"/>
          <w14:ligatures w14:val="none"/>
        </w:rPr>
        <w:t>]:.2</w:t>
      </w:r>
      <w:proofErr w:type="gramStart"/>
      <w:r w:rsidRPr="00C96181">
        <w:rPr>
          <w:rFonts w:ascii="Fira Code" w:eastAsia="Times New Roman" w:hAnsi="Fira Code" w:cs="Fira Code"/>
          <w:color w:val="ABB2BF"/>
          <w:kern w:val="0"/>
          <w:sz w:val="20"/>
          <w:szCs w:val="20"/>
          <w14:ligatures w14:val="none"/>
        </w:rPr>
        <w:t>f}</w:t>
      </w:r>
      <w:r w:rsidRPr="00C96181">
        <w:rPr>
          <w:rFonts w:ascii="Fira Code" w:eastAsia="Times New Roman" w:hAnsi="Fira Code" w:cs="Fira Code"/>
          <w:color w:val="98C379"/>
          <w:kern w:val="0"/>
          <w:sz w:val="20"/>
          <w:szCs w:val="20"/>
          <w14:ligatures w14:val="none"/>
        </w:rPr>
        <w:t>s</w:t>
      </w:r>
      <w:proofErr w:type="gramEnd"/>
      <w:r w:rsidRPr="00C96181">
        <w:rPr>
          <w:rFonts w:ascii="Fira Code" w:eastAsia="Times New Roman" w:hAnsi="Fira Code" w:cs="Fira Code"/>
          <w:color w:val="98C379"/>
          <w:kern w:val="0"/>
          <w:sz w:val="20"/>
          <w:szCs w:val="20"/>
          <w14:ligatures w14:val="none"/>
        </w:rPr>
        <w:t xml:space="preserve">]: </w:t>
      </w:r>
      <w:r w:rsidRPr="00C96181">
        <w:rPr>
          <w:rFonts w:ascii="Fira Code" w:eastAsia="Times New Roman" w:hAnsi="Fira Code" w:cs="Fira Code"/>
          <w:color w:val="ABB2BF"/>
          <w:kern w:val="0"/>
          <w:sz w:val="20"/>
          <w:szCs w:val="20"/>
          <w14:ligatures w14:val="none"/>
        </w:rPr>
        <w:t>{segment[</w:t>
      </w:r>
      <w:r w:rsidRPr="00C96181">
        <w:rPr>
          <w:rFonts w:ascii="Fira Code" w:eastAsia="Times New Roman" w:hAnsi="Fira Code" w:cs="Fira Code"/>
          <w:color w:val="98C379"/>
          <w:kern w:val="0"/>
          <w:sz w:val="20"/>
          <w:szCs w:val="20"/>
          <w14:ligatures w14:val="none"/>
        </w:rPr>
        <w:t>'text'</w:t>
      </w:r>
      <w:r w:rsidRPr="00C96181">
        <w:rPr>
          <w:rFonts w:ascii="Fira Code" w:eastAsia="Times New Roman" w:hAnsi="Fira Code" w:cs="Fira Code"/>
          <w:color w:val="ABB2BF"/>
          <w:kern w:val="0"/>
          <w:sz w:val="20"/>
          <w:szCs w:val="20"/>
          <w14:ligatures w14:val="none"/>
        </w:rPr>
        <w:t>]}</w:t>
      </w:r>
      <w:r w:rsidRPr="00C96181">
        <w:rPr>
          <w:rFonts w:ascii="Fira Code" w:eastAsia="Times New Roman" w:hAnsi="Fira Code" w:cs="Fira Code"/>
          <w:color w:val="98C379"/>
          <w:kern w:val="0"/>
          <w:sz w:val="20"/>
          <w:szCs w:val="20"/>
          <w14:ligatures w14:val="none"/>
        </w:rPr>
        <w:t>"</w:t>
      </w:r>
      <w:r w:rsidRPr="00C96181">
        <w:rPr>
          <w:rFonts w:ascii="Fira Code" w:eastAsia="Times New Roman" w:hAnsi="Fira Code" w:cs="Fira Code"/>
          <w:color w:val="ABB2BF"/>
          <w:kern w:val="0"/>
          <w:sz w:val="20"/>
          <w:szCs w:val="20"/>
          <w14:ligatures w14:val="none"/>
        </w:rPr>
        <w:t>)</w:t>
      </w:r>
    </w:p>
    <w:p w14:paraId="10D3CB37"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Advanced Audio Features</w:t>
      </w:r>
      <w:r w:rsidRPr="00C96181">
        <w:rPr>
          <w:rFonts w:ascii="Times New Roman" w:eastAsia="Times New Roman" w:hAnsi="Times New Roman" w:cs="Times New Roman"/>
          <w:kern w:val="0"/>
          <w14:ligatures w14:val="none"/>
        </w:rPr>
        <w:t>:</w:t>
      </w:r>
    </w:p>
    <w:p w14:paraId="2827A5BE" w14:textId="77777777" w:rsidR="00C96181" w:rsidRPr="00C96181" w:rsidRDefault="00C96181" w:rsidP="00C9618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 xml:space="preserve">Speaker </w:t>
      </w:r>
      <w:proofErr w:type="spellStart"/>
      <w:r w:rsidRPr="00C96181">
        <w:rPr>
          <w:rFonts w:ascii="Times New Roman" w:eastAsia="Times New Roman" w:hAnsi="Times New Roman" w:cs="Times New Roman"/>
          <w:b/>
          <w:bCs/>
          <w:kern w:val="0"/>
          <w14:ligatures w14:val="none"/>
        </w:rPr>
        <w:t>Diarization</w:t>
      </w:r>
      <w:proofErr w:type="spellEnd"/>
      <w:r w:rsidRPr="00C96181">
        <w:rPr>
          <w:rFonts w:ascii="Times New Roman" w:eastAsia="Times New Roman" w:hAnsi="Times New Roman" w:cs="Times New Roman"/>
          <w:kern w:val="0"/>
          <w14:ligatures w14:val="none"/>
        </w:rPr>
        <w:t>: Identifying different speakers in recordings</w:t>
      </w:r>
    </w:p>
    <w:p w14:paraId="140E3CAC" w14:textId="77777777" w:rsidR="00C96181" w:rsidRPr="00C96181" w:rsidRDefault="00C96181" w:rsidP="00C9618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Language Detection</w:t>
      </w:r>
      <w:r w:rsidRPr="00C96181">
        <w:rPr>
          <w:rFonts w:ascii="Times New Roman" w:eastAsia="Times New Roman" w:hAnsi="Times New Roman" w:cs="Times New Roman"/>
          <w:kern w:val="0"/>
          <w14:ligatures w14:val="none"/>
        </w:rPr>
        <w:t>: Automatically detecting spoken language</w:t>
      </w:r>
    </w:p>
    <w:p w14:paraId="013A5360" w14:textId="77777777" w:rsidR="00C96181" w:rsidRPr="00C96181" w:rsidRDefault="00C96181" w:rsidP="00C9618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Noise Reduction</w:t>
      </w:r>
      <w:r w:rsidRPr="00C96181">
        <w:rPr>
          <w:rFonts w:ascii="Times New Roman" w:eastAsia="Times New Roman" w:hAnsi="Times New Roman" w:cs="Times New Roman"/>
          <w:kern w:val="0"/>
          <w14:ligatures w14:val="none"/>
        </w:rPr>
        <w:t>: Improving transcription quality in noisy environments</w:t>
      </w:r>
    </w:p>
    <w:p w14:paraId="359D48E4" w14:textId="77777777" w:rsidR="00C96181" w:rsidRPr="00C96181" w:rsidRDefault="00C96181" w:rsidP="00C9618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Real-time Processing</w:t>
      </w:r>
      <w:r w:rsidRPr="00C96181">
        <w:rPr>
          <w:rFonts w:ascii="Times New Roman" w:eastAsia="Times New Roman" w:hAnsi="Times New Roman" w:cs="Times New Roman"/>
          <w:kern w:val="0"/>
          <w14:ligatures w14:val="none"/>
        </w:rPr>
        <w:t>: Streaming transcription for live audio</w:t>
      </w:r>
    </w:p>
    <w:p w14:paraId="6E022373"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Audio Analysis Beyond Transcription</w:t>
      </w:r>
    </w:p>
    <w:p w14:paraId="6316E92A"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Sentiment and Emotion Analysis</w:t>
      </w:r>
      <w:r w:rsidRPr="00C96181">
        <w:rPr>
          <w:rFonts w:ascii="Times New Roman" w:eastAsia="Times New Roman" w:hAnsi="Times New Roman" w:cs="Times New Roman"/>
          <w:kern w:val="0"/>
          <w14:ligatures w14:val="none"/>
        </w:rPr>
        <w:t>:</w:t>
      </w:r>
    </w:p>
    <w:p w14:paraId="00FBC9CD" w14:textId="77777777" w:rsidR="00C96181" w:rsidRPr="00C96181" w:rsidRDefault="00C96181" w:rsidP="00C9618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Analyzing tone, emotion, and sentiment from speech patterns</w:t>
      </w:r>
    </w:p>
    <w:p w14:paraId="56797345" w14:textId="77777777" w:rsidR="00C96181" w:rsidRPr="00C96181" w:rsidRDefault="00C96181" w:rsidP="00C9618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Understanding emphasis, urgency, and confidence levels</w:t>
      </w:r>
    </w:p>
    <w:p w14:paraId="0C4807F2" w14:textId="77777777" w:rsidR="00C96181" w:rsidRPr="00C96181" w:rsidRDefault="00C96181" w:rsidP="00C9618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Detecting stress, excitement, or other emotional states</w:t>
      </w:r>
    </w:p>
    <w:p w14:paraId="426580B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Content Analysis</w:t>
      </w:r>
      <w:r w:rsidRPr="00C96181">
        <w:rPr>
          <w:rFonts w:ascii="Times New Roman" w:eastAsia="Times New Roman" w:hAnsi="Times New Roman" w:cs="Times New Roman"/>
          <w:kern w:val="0"/>
          <w14:ligatures w14:val="none"/>
        </w:rPr>
        <w:t>:</w:t>
      </w:r>
    </w:p>
    <w:p w14:paraId="4B08CAD8" w14:textId="77777777" w:rsidR="00C96181" w:rsidRPr="00C96181" w:rsidRDefault="00C96181" w:rsidP="00C9618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lastRenderedPageBreak/>
        <w:t>Topic detection and classification from audio content</w:t>
      </w:r>
    </w:p>
    <w:p w14:paraId="2B5AA7CC" w14:textId="77777777" w:rsidR="00C96181" w:rsidRPr="00C96181" w:rsidRDefault="00C96181" w:rsidP="00C9618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Key phrase extraction and summarization</w:t>
      </w:r>
    </w:p>
    <w:p w14:paraId="4FE40317" w14:textId="77777777" w:rsidR="00C96181" w:rsidRPr="00C96181" w:rsidRDefault="00C96181" w:rsidP="00C9618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Meeting analysis and action item extraction</w:t>
      </w:r>
    </w:p>
    <w:p w14:paraId="79577C38" w14:textId="77777777" w:rsidR="00C96181" w:rsidRPr="00C96181" w:rsidRDefault="00C96181" w:rsidP="00C9618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Lecture and presentation analysis</w:t>
      </w:r>
    </w:p>
    <w:p w14:paraId="2C455BA5"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Audio-Text Integration</w:t>
      </w:r>
      <w:r w:rsidRPr="00C96181">
        <w:rPr>
          <w:rFonts w:ascii="Times New Roman" w:eastAsia="Times New Roman" w:hAnsi="Times New Roman" w:cs="Times New Roman"/>
          <w:kern w:val="0"/>
          <w14:ligatures w14:val="none"/>
        </w:rPr>
        <w:t>:</w:t>
      </w:r>
    </w:p>
    <w:p w14:paraId="7BD9809C" w14:textId="77777777" w:rsidR="00C96181" w:rsidRPr="00C96181" w:rsidRDefault="00C96181" w:rsidP="00C961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Combining transcribed text with audio features for richer understanding</w:t>
      </w:r>
    </w:p>
    <w:p w14:paraId="6227DF4D" w14:textId="77777777" w:rsidR="00C96181" w:rsidRPr="00C96181" w:rsidRDefault="00C96181" w:rsidP="00C961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Using audio context to improve text interpretation</w:t>
      </w:r>
    </w:p>
    <w:p w14:paraId="2EAE65EA" w14:textId="77777777" w:rsidR="00C96181" w:rsidRPr="00C96181" w:rsidRDefault="00C96181" w:rsidP="00C961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Analyzing alignment between spoken and written content</w:t>
      </w:r>
    </w:p>
    <w:p w14:paraId="73888CC9"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8.4 Document Processing with Mixed Content</w:t>
      </w:r>
    </w:p>
    <w:p w14:paraId="588DDF7F"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Advanced Document Understanding</w:t>
      </w:r>
    </w:p>
    <w:p w14:paraId="55C3FB4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Modern documents rarely contain only plain text. Research papers include figures and charts, business reports contain graphs and tables, and technical manuals include diagrams and illustrations. Effective multimodal systems must handle this complexity.</w:t>
      </w:r>
    </w:p>
    <w:p w14:paraId="5A8CB5F4"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Layout Analysis and Structure Understanding</w:t>
      </w:r>
    </w:p>
    <w:p w14:paraId="632D2A94"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Document Segmentation</w:t>
      </w:r>
      <w:r w:rsidRPr="00C96181">
        <w:rPr>
          <w:rFonts w:ascii="Times New Roman" w:eastAsia="Times New Roman" w:hAnsi="Times New Roman" w:cs="Times New Roman"/>
          <w:kern w:val="0"/>
          <w14:ligatures w14:val="none"/>
        </w:rPr>
        <w:t>:</w:t>
      </w:r>
    </w:p>
    <w:p w14:paraId="56C760E8" w14:textId="77777777" w:rsidR="00C96181" w:rsidRPr="00C96181" w:rsidRDefault="00C96181" w:rsidP="00C961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Identifying headers, paragraphs, captions, and other structural elements</w:t>
      </w:r>
    </w:p>
    <w:p w14:paraId="39DD88C3" w14:textId="77777777" w:rsidR="00C96181" w:rsidRPr="00C96181" w:rsidRDefault="00C96181" w:rsidP="00C961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Understanding reading order and information hierarchy</w:t>
      </w:r>
    </w:p>
    <w:p w14:paraId="02D46A93" w14:textId="77777777" w:rsidR="00C96181" w:rsidRPr="00C96181" w:rsidRDefault="00C96181" w:rsidP="00C961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Recognizing different content types (body text, tables, figures)</w:t>
      </w:r>
    </w:p>
    <w:p w14:paraId="2A0932B1" w14:textId="77777777" w:rsidR="00C96181" w:rsidRPr="00C96181" w:rsidRDefault="00C96181" w:rsidP="00C961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Preserving spatial relationships between elements</w:t>
      </w:r>
    </w:p>
    <w:p w14:paraId="3DEA6700"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Table Processing</w:t>
      </w:r>
      <w:r w:rsidRPr="00C96181">
        <w:rPr>
          <w:rFonts w:ascii="Times New Roman" w:eastAsia="Times New Roman" w:hAnsi="Times New Roman" w:cs="Times New Roman"/>
          <w:kern w:val="0"/>
          <w14:ligatures w14:val="none"/>
        </w:rPr>
        <w:t>:</w:t>
      </w:r>
    </w:p>
    <w:p w14:paraId="647E4C68" w14:textId="77777777" w:rsidR="00C96181" w:rsidRPr="00C96181" w:rsidRDefault="00C96181" w:rsidP="00C9618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Detecting table boundaries and structure</w:t>
      </w:r>
    </w:p>
    <w:p w14:paraId="5C4610B7" w14:textId="77777777" w:rsidR="00C96181" w:rsidRPr="00C96181" w:rsidRDefault="00C96181" w:rsidP="00C9618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Extracting cell content and relationships</w:t>
      </w:r>
    </w:p>
    <w:p w14:paraId="06FC1BA5" w14:textId="77777777" w:rsidR="00C96181" w:rsidRPr="00C96181" w:rsidRDefault="00C96181" w:rsidP="00C9618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Converting visual tables to structured data</w:t>
      </w:r>
    </w:p>
    <w:p w14:paraId="10BD3048" w14:textId="77777777" w:rsidR="00C96181" w:rsidRPr="00C96181" w:rsidRDefault="00C96181" w:rsidP="00C9618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Understanding table captions and context</w:t>
      </w:r>
    </w:p>
    <w:p w14:paraId="44F1FB7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Figure and Chart Analysis</w:t>
      </w:r>
      <w:r w:rsidRPr="00C96181">
        <w:rPr>
          <w:rFonts w:ascii="Times New Roman" w:eastAsia="Times New Roman" w:hAnsi="Times New Roman" w:cs="Times New Roman"/>
          <w:kern w:val="0"/>
          <w14:ligatures w14:val="none"/>
        </w:rPr>
        <w:t>:</w:t>
      </w:r>
    </w:p>
    <w:p w14:paraId="1249F99A" w14:textId="77777777" w:rsidR="00C96181" w:rsidRPr="00C96181" w:rsidRDefault="00C96181" w:rsidP="00C961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Identifying chart types (bar, line, pie, scatter, etc.)</w:t>
      </w:r>
    </w:p>
    <w:p w14:paraId="3AF940D8" w14:textId="77777777" w:rsidR="00C96181" w:rsidRPr="00C96181" w:rsidRDefault="00C96181" w:rsidP="00C961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Extracting data points and trends</w:t>
      </w:r>
    </w:p>
    <w:p w14:paraId="07396548" w14:textId="77777777" w:rsidR="00C96181" w:rsidRPr="00C96181" w:rsidRDefault="00C96181" w:rsidP="00C961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Understanding axes, legends, and labels</w:t>
      </w:r>
    </w:p>
    <w:p w14:paraId="3FEF2138" w14:textId="77777777" w:rsidR="00C96181" w:rsidRPr="00C96181" w:rsidRDefault="00C96181" w:rsidP="00C961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Connecting figures to their captions and text references</w:t>
      </w:r>
    </w:p>
    <w:p w14:paraId="53DA45AC"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Integrated Document Analysis Pipeline</w:t>
      </w:r>
    </w:p>
    <w:p w14:paraId="77AFB9A3"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Step 1: Document Preprocessing</w:t>
      </w:r>
    </w:p>
    <w:p w14:paraId="2B71A078" w14:textId="77777777" w:rsidR="00C96181" w:rsidRPr="00C96181" w:rsidRDefault="00C96181" w:rsidP="00C961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lastRenderedPageBreak/>
        <w:t>PDF to image conversion for visual analysis</w:t>
      </w:r>
    </w:p>
    <w:p w14:paraId="4125F7FB" w14:textId="77777777" w:rsidR="00C96181" w:rsidRPr="00C96181" w:rsidRDefault="00C96181" w:rsidP="00C961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Text extraction using OCR where necessary</w:t>
      </w:r>
    </w:p>
    <w:p w14:paraId="68A73099" w14:textId="77777777" w:rsidR="00C96181" w:rsidRPr="00C96181" w:rsidRDefault="00C96181" w:rsidP="00C961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Layout detection and element classification</w:t>
      </w:r>
    </w:p>
    <w:p w14:paraId="7100444E" w14:textId="77777777" w:rsidR="00C96181" w:rsidRPr="00C96181" w:rsidRDefault="00C96181" w:rsidP="00C961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Quality assessment and cleanup</w:t>
      </w:r>
    </w:p>
    <w:p w14:paraId="324965AA"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Step 2: Multimodal Content Extraction</w:t>
      </w:r>
    </w:p>
    <w:p w14:paraId="44CDF204" w14:textId="77777777" w:rsidR="00C96181" w:rsidRPr="00C96181" w:rsidRDefault="00C96181" w:rsidP="00C961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Text extraction preserving formatting and structure</w:t>
      </w:r>
    </w:p>
    <w:p w14:paraId="2BCA5354" w14:textId="77777777" w:rsidR="00C96181" w:rsidRPr="00C96181" w:rsidRDefault="00C96181" w:rsidP="00C961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Image and chart identification and extraction</w:t>
      </w:r>
    </w:p>
    <w:p w14:paraId="0BEB891F" w14:textId="77777777" w:rsidR="00C96181" w:rsidRPr="00C96181" w:rsidRDefault="00C96181" w:rsidP="00C961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Table detection and structure analysis</w:t>
      </w:r>
    </w:p>
    <w:p w14:paraId="65F8284D" w14:textId="77777777" w:rsidR="00C96181" w:rsidRPr="00C96181" w:rsidRDefault="00C96181" w:rsidP="00C961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Metadata extraction (authors, dates, sources)</w:t>
      </w:r>
    </w:p>
    <w:p w14:paraId="7C2EFB18"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Step 3: Content Integration and Understanding</w:t>
      </w:r>
    </w:p>
    <w:p w14:paraId="3163C1DA" w14:textId="77777777" w:rsidR="00C96181" w:rsidRPr="00C96181" w:rsidRDefault="00C96181" w:rsidP="00C961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Linking images to their captions and references</w:t>
      </w:r>
    </w:p>
    <w:p w14:paraId="5B10A508" w14:textId="77777777" w:rsidR="00C96181" w:rsidRPr="00C96181" w:rsidRDefault="00C96181" w:rsidP="00C961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Connecting tables to surrounding explanatory text</w:t>
      </w:r>
    </w:p>
    <w:p w14:paraId="2897FFC5" w14:textId="77777777" w:rsidR="00C96181" w:rsidRPr="00C96181" w:rsidRDefault="00C96181" w:rsidP="00C961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Building coherent document representations</w:t>
      </w:r>
    </w:p>
    <w:p w14:paraId="6A3BF691" w14:textId="77777777" w:rsidR="00C96181" w:rsidRPr="00C96181" w:rsidRDefault="00C96181" w:rsidP="00C961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 xml:space="preserve">Creating searchable, </w:t>
      </w:r>
      <w:proofErr w:type="spellStart"/>
      <w:r w:rsidRPr="00C96181">
        <w:rPr>
          <w:rFonts w:ascii="Times New Roman" w:eastAsia="Times New Roman" w:hAnsi="Times New Roman" w:cs="Times New Roman"/>
          <w:kern w:val="0"/>
          <w14:ligatures w14:val="none"/>
        </w:rPr>
        <w:t>queryable</w:t>
      </w:r>
      <w:proofErr w:type="spellEnd"/>
      <w:r w:rsidRPr="00C96181">
        <w:rPr>
          <w:rFonts w:ascii="Times New Roman" w:eastAsia="Times New Roman" w:hAnsi="Times New Roman" w:cs="Times New Roman"/>
          <w:kern w:val="0"/>
          <w14:ligatures w14:val="none"/>
        </w:rPr>
        <w:t xml:space="preserve"> document indexes</w:t>
      </w:r>
    </w:p>
    <w:p w14:paraId="196EF5E4"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8.5 Cross-Modal Retrieval and Search</w:t>
      </w:r>
    </w:p>
    <w:p w14:paraId="50DBDDC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Retrieval Systems</w:t>
      </w:r>
    </w:p>
    <w:p w14:paraId="1DD90799"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 xml:space="preserve">Traditional search works within a single modality—text searches return </w:t>
      </w:r>
      <w:proofErr w:type="gramStart"/>
      <w:r w:rsidRPr="00C96181">
        <w:rPr>
          <w:rFonts w:ascii="Times New Roman" w:eastAsia="Times New Roman" w:hAnsi="Times New Roman" w:cs="Times New Roman"/>
          <w:kern w:val="0"/>
          <w14:ligatures w14:val="none"/>
        </w:rPr>
        <w:t>text,</w:t>
      </w:r>
      <w:proofErr w:type="gramEnd"/>
      <w:r w:rsidRPr="00C96181">
        <w:rPr>
          <w:rFonts w:ascii="Times New Roman" w:eastAsia="Times New Roman" w:hAnsi="Times New Roman" w:cs="Times New Roman"/>
          <w:kern w:val="0"/>
          <w14:ligatures w14:val="none"/>
        </w:rPr>
        <w:t xml:space="preserve"> image searches return images. Multimodal retrieval enables more sophisticated queries:</w:t>
      </w:r>
    </w:p>
    <w:p w14:paraId="2A05314E" w14:textId="77777777" w:rsidR="00C96181" w:rsidRPr="00C96181" w:rsidRDefault="00C96181" w:rsidP="00C9618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"Find charts showing revenue growth trends"</w:t>
      </w:r>
    </w:p>
    <w:p w14:paraId="24414412" w14:textId="77777777" w:rsidR="00C96181" w:rsidRPr="00C96181" w:rsidRDefault="00C96181" w:rsidP="00C9618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"Locate images of experimental setups mentioned in methodology sections"</w:t>
      </w:r>
    </w:p>
    <w:p w14:paraId="76DD2BFF" w14:textId="77777777" w:rsidR="00C96181" w:rsidRPr="00C96181" w:rsidRDefault="00C96181" w:rsidP="00C9618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"Search for documents containing both financial projections and organizational charts"</w:t>
      </w:r>
    </w:p>
    <w:p w14:paraId="1DEDBE17"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Cross-Modal Embedding Strategies</w:t>
      </w:r>
    </w:p>
    <w:p w14:paraId="44A233EC"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Unified Embedding Spaces</w:t>
      </w:r>
      <w:r w:rsidRPr="00C96181">
        <w:rPr>
          <w:rFonts w:ascii="Times New Roman" w:eastAsia="Times New Roman" w:hAnsi="Times New Roman" w:cs="Times New Roman"/>
          <w:kern w:val="0"/>
          <w14:ligatures w14:val="none"/>
        </w:rPr>
        <w:t>: Models like CLIP create shared embedding spaces where similar concepts across modalities have similar representations:</w:t>
      </w:r>
    </w:p>
    <w:p w14:paraId="1DAECE16"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181">
        <w:rPr>
          <w:rFonts w:ascii="Courier New" w:eastAsia="Times New Roman" w:hAnsi="Courier New" w:cs="Courier New"/>
          <w:kern w:val="0"/>
          <w:sz w:val="20"/>
          <w:szCs w:val="20"/>
          <w14:ligatures w14:val="none"/>
        </w:rPr>
        <w:t>python</w:t>
      </w:r>
    </w:p>
    <w:p w14:paraId="5624E44D"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C678DD"/>
          <w:kern w:val="0"/>
          <w:sz w:val="20"/>
          <w:szCs w:val="20"/>
          <w14:ligatures w14:val="none"/>
        </w:rPr>
        <w:t>import</w:t>
      </w:r>
      <w:r w:rsidRPr="00C96181">
        <w:rPr>
          <w:rFonts w:ascii="Fira Code" w:eastAsia="Times New Roman" w:hAnsi="Fira Code" w:cs="Fira Code"/>
          <w:color w:val="ABB2BF"/>
          <w:kern w:val="0"/>
          <w:sz w:val="20"/>
          <w:szCs w:val="20"/>
          <w14:ligatures w14:val="none"/>
        </w:rPr>
        <w:t xml:space="preserve"> clip</w:t>
      </w:r>
    </w:p>
    <w:p w14:paraId="605754A8"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C678DD"/>
          <w:kern w:val="0"/>
          <w:sz w:val="20"/>
          <w:szCs w:val="20"/>
          <w14:ligatures w14:val="none"/>
        </w:rPr>
        <w:t>import</w:t>
      </w:r>
      <w:r w:rsidRPr="00C96181">
        <w:rPr>
          <w:rFonts w:ascii="Fira Code" w:eastAsia="Times New Roman" w:hAnsi="Fira Code" w:cs="Fira Code"/>
          <w:color w:val="ABB2BF"/>
          <w:kern w:val="0"/>
          <w:sz w:val="20"/>
          <w:szCs w:val="20"/>
          <w14:ligatures w14:val="none"/>
        </w:rPr>
        <w:t xml:space="preserve"> torch</w:t>
      </w:r>
    </w:p>
    <w:p w14:paraId="1157A672"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C678DD"/>
          <w:kern w:val="0"/>
          <w:sz w:val="20"/>
          <w:szCs w:val="20"/>
          <w14:ligatures w14:val="none"/>
        </w:rPr>
        <w:t>from</w:t>
      </w:r>
      <w:r w:rsidRPr="00C96181">
        <w:rPr>
          <w:rFonts w:ascii="Fira Code" w:eastAsia="Times New Roman" w:hAnsi="Fira Code" w:cs="Fira Code"/>
          <w:color w:val="ABB2BF"/>
          <w:kern w:val="0"/>
          <w:sz w:val="20"/>
          <w:szCs w:val="20"/>
          <w14:ligatures w14:val="none"/>
        </w:rPr>
        <w:t xml:space="preserve"> PIL </w:t>
      </w:r>
      <w:r w:rsidRPr="00C96181">
        <w:rPr>
          <w:rFonts w:ascii="Fira Code" w:eastAsia="Times New Roman" w:hAnsi="Fira Code" w:cs="Fira Code"/>
          <w:color w:val="C678DD"/>
          <w:kern w:val="0"/>
          <w:sz w:val="20"/>
          <w:szCs w:val="20"/>
          <w14:ligatures w14:val="none"/>
        </w:rPr>
        <w:t>import</w:t>
      </w:r>
      <w:r w:rsidRPr="00C96181">
        <w:rPr>
          <w:rFonts w:ascii="Fira Code" w:eastAsia="Times New Roman" w:hAnsi="Fira Code" w:cs="Fira Code"/>
          <w:color w:val="ABB2BF"/>
          <w:kern w:val="0"/>
          <w:sz w:val="20"/>
          <w:szCs w:val="20"/>
          <w14:ligatures w14:val="none"/>
        </w:rPr>
        <w:t xml:space="preserve"> Image</w:t>
      </w:r>
    </w:p>
    <w:p w14:paraId="6A992F17"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11B070BB"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i/>
          <w:iCs/>
          <w:color w:val="5C6370"/>
          <w:kern w:val="0"/>
          <w:sz w:val="20"/>
          <w:szCs w:val="20"/>
          <w14:ligatures w14:val="none"/>
        </w:rPr>
        <w:t># Load CLIP model</w:t>
      </w:r>
    </w:p>
    <w:p w14:paraId="38E17493"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device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color w:val="98C379"/>
          <w:kern w:val="0"/>
          <w:sz w:val="20"/>
          <w:szCs w:val="20"/>
          <w14:ligatures w14:val="none"/>
        </w:rPr>
        <w:t>"</w:t>
      </w:r>
      <w:proofErr w:type="spellStart"/>
      <w:r w:rsidRPr="00C96181">
        <w:rPr>
          <w:rFonts w:ascii="Fira Code" w:eastAsia="Times New Roman" w:hAnsi="Fira Code" w:cs="Fira Code"/>
          <w:color w:val="98C379"/>
          <w:kern w:val="0"/>
          <w:sz w:val="20"/>
          <w:szCs w:val="20"/>
          <w14:ligatures w14:val="none"/>
        </w:rPr>
        <w:t>cuda</w:t>
      </w:r>
      <w:proofErr w:type="spellEnd"/>
      <w:r w:rsidRPr="00C96181">
        <w:rPr>
          <w:rFonts w:ascii="Fira Code" w:eastAsia="Times New Roman" w:hAnsi="Fira Code" w:cs="Fira Code"/>
          <w:color w:val="98C379"/>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color w:val="C678DD"/>
          <w:kern w:val="0"/>
          <w:sz w:val="20"/>
          <w:szCs w:val="20"/>
          <w14:ligatures w14:val="none"/>
        </w:rPr>
        <w:t>if</w:t>
      </w:r>
      <w:r w:rsidRPr="00C96181">
        <w:rPr>
          <w:rFonts w:ascii="Fira Code" w:eastAsia="Times New Roman" w:hAnsi="Fira Code" w:cs="Fira Code"/>
          <w:color w:val="ABB2BF"/>
          <w:kern w:val="0"/>
          <w:sz w:val="20"/>
          <w:szCs w:val="20"/>
          <w14:ligatures w14:val="none"/>
        </w:rPr>
        <w:t xml:space="preserve"> </w:t>
      </w:r>
      <w:proofErr w:type="spellStart"/>
      <w:r w:rsidRPr="00C96181">
        <w:rPr>
          <w:rFonts w:ascii="Fira Code" w:eastAsia="Times New Roman" w:hAnsi="Fira Code" w:cs="Fira Code"/>
          <w:color w:val="ABB2BF"/>
          <w:kern w:val="0"/>
          <w:sz w:val="20"/>
          <w:szCs w:val="20"/>
          <w14:ligatures w14:val="none"/>
        </w:rPr>
        <w:t>torch.cuda.is_</w:t>
      </w:r>
      <w:proofErr w:type="gramStart"/>
      <w:r w:rsidRPr="00C96181">
        <w:rPr>
          <w:rFonts w:ascii="Fira Code" w:eastAsia="Times New Roman" w:hAnsi="Fira Code" w:cs="Fira Code"/>
          <w:color w:val="ABB2BF"/>
          <w:kern w:val="0"/>
          <w:sz w:val="20"/>
          <w:szCs w:val="20"/>
          <w14:ligatures w14:val="none"/>
        </w:rPr>
        <w:t>available</w:t>
      </w:r>
      <w:proofErr w:type="spellEnd"/>
      <w:r w:rsidRPr="00C96181">
        <w:rPr>
          <w:rFonts w:ascii="Fira Code" w:eastAsia="Times New Roman" w:hAnsi="Fira Code" w:cs="Fira Code"/>
          <w:color w:val="ABB2BF"/>
          <w:kern w:val="0"/>
          <w:sz w:val="20"/>
          <w:szCs w:val="20"/>
          <w14:ligatures w14:val="none"/>
        </w:rPr>
        <w:t>(</w:t>
      </w:r>
      <w:proofErr w:type="gramEnd"/>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color w:val="C678DD"/>
          <w:kern w:val="0"/>
          <w:sz w:val="20"/>
          <w:szCs w:val="20"/>
          <w14:ligatures w14:val="none"/>
        </w:rPr>
        <w:t>else</w:t>
      </w:r>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color w:val="98C379"/>
          <w:kern w:val="0"/>
          <w:sz w:val="20"/>
          <w:szCs w:val="20"/>
          <w14:ligatures w14:val="none"/>
        </w:rPr>
        <w:t>"</w:t>
      </w:r>
      <w:proofErr w:type="spellStart"/>
      <w:r w:rsidRPr="00C96181">
        <w:rPr>
          <w:rFonts w:ascii="Fira Code" w:eastAsia="Times New Roman" w:hAnsi="Fira Code" w:cs="Fira Code"/>
          <w:color w:val="98C379"/>
          <w:kern w:val="0"/>
          <w:sz w:val="20"/>
          <w:szCs w:val="20"/>
          <w14:ligatures w14:val="none"/>
        </w:rPr>
        <w:t>cpu</w:t>
      </w:r>
      <w:proofErr w:type="spellEnd"/>
      <w:r w:rsidRPr="00C96181">
        <w:rPr>
          <w:rFonts w:ascii="Fira Code" w:eastAsia="Times New Roman" w:hAnsi="Fira Code" w:cs="Fira Code"/>
          <w:color w:val="98C379"/>
          <w:kern w:val="0"/>
          <w:sz w:val="20"/>
          <w:szCs w:val="20"/>
          <w14:ligatures w14:val="none"/>
        </w:rPr>
        <w:t>"</w:t>
      </w:r>
    </w:p>
    <w:p w14:paraId="3C41FF8C"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model, preprocess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proofErr w:type="spellStart"/>
      <w:proofErr w:type="gramStart"/>
      <w:r w:rsidRPr="00C96181">
        <w:rPr>
          <w:rFonts w:ascii="Fira Code" w:eastAsia="Times New Roman" w:hAnsi="Fira Code" w:cs="Fira Code"/>
          <w:color w:val="ABB2BF"/>
          <w:kern w:val="0"/>
          <w:sz w:val="20"/>
          <w:szCs w:val="20"/>
          <w14:ligatures w14:val="none"/>
        </w:rPr>
        <w:t>clip.load</w:t>
      </w:r>
      <w:proofErr w:type="spellEnd"/>
      <w:proofErr w:type="gramEnd"/>
      <w:r w:rsidRPr="00C96181">
        <w:rPr>
          <w:rFonts w:ascii="Fira Code" w:eastAsia="Times New Roman" w:hAnsi="Fira Code" w:cs="Fira Code"/>
          <w:color w:val="ABB2BF"/>
          <w:kern w:val="0"/>
          <w:sz w:val="20"/>
          <w:szCs w:val="20"/>
          <w14:ligatures w14:val="none"/>
        </w:rPr>
        <w:t>(</w:t>
      </w:r>
      <w:r w:rsidRPr="00C96181">
        <w:rPr>
          <w:rFonts w:ascii="Fira Code" w:eastAsia="Times New Roman" w:hAnsi="Fira Code" w:cs="Fira Code"/>
          <w:color w:val="98C379"/>
          <w:kern w:val="0"/>
          <w:sz w:val="20"/>
          <w:szCs w:val="20"/>
          <w14:ligatures w14:val="none"/>
        </w:rPr>
        <w:t>"</w:t>
      </w:r>
      <w:proofErr w:type="spellStart"/>
      <w:r w:rsidRPr="00C96181">
        <w:rPr>
          <w:rFonts w:ascii="Fira Code" w:eastAsia="Times New Roman" w:hAnsi="Fira Code" w:cs="Fira Code"/>
          <w:color w:val="98C379"/>
          <w:kern w:val="0"/>
          <w:sz w:val="20"/>
          <w:szCs w:val="20"/>
          <w14:ligatures w14:val="none"/>
        </w:rPr>
        <w:t>ViT</w:t>
      </w:r>
      <w:proofErr w:type="spellEnd"/>
      <w:r w:rsidRPr="00C96181">
        <w:rPr>
          <w:rFonts w:ascii="Fira Code" w:eastAsia="Times New Roman" w:hAnsi="Fira Code" w:cs="Fira Code"/>
          <w:color w:val="98C379"/>
          <w:kern w:val="0"/>
          <w:sz w:val="20"/>
          <w:szCs w:val="20"/>
          <w14:ligatures w14:val="none"/>
        </w:rPr>
        <w:t>-B/32"</w:t>
      </w:r>
      <w:r w:rsidRPr="00C96181">
        <w:rPr>
          <w:rFonts w:ascii="Fira Code" w:eastAsia="Times New Roman" w:hAnsi="Fira Code" w:cs="Fira Code"/>
          <w:color w:val="ABB2BF"/>
          <w:kern w:val="0"/>
          <w:sz w:val="20"/>
          <w:szCs w:val="20"/>
          <w14:ligatures w14:val="none"/>
        </w:rPr>
        <w:t>, device</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device)</w:t>
      </w:r>
    </w:p>
    <w:p w14:paraId="4AF57706"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45E400DD"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i/>
          <w:iCs/>
          <w:color w:val="5C6370"/>
          <w:kern w:val="0"/>
          <w:sz w:val="20"/>
          <w:szCs w:val="20"/>
          <w14:ligatures w14:val="none"/>
        </w:rPr>
        <w:t># Encode text and image</w:t>
      </w:r>
    </w:p>
    <w:p w14:paraId="5701F666"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text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proofErr w:type="spellStart"/>
      <w:proofErr w:type="gramStart"/>
      <w:r w:rsidRPr="00C96181">
        <w:rPr>
          <w:rFonts w:ascii="Fira Code" w:eastAsia="Times New Roman" w:hAnsi="Fira Code" w:cs="Fira Code"/>
          <w:color w:val="ABB2BF"/>
          <w:kern w:val="0"/>
          <w:sz w:val="20"/>
          <w:szCs w:val="20"/>
          <w14:ligatures w14:val="none"/>
        </w:rPr>
        <w:t>clip.tokenize</w:t>
      </w:r>
      <w:proofErr w:type="spellEnd"/>
      <w:proofErr w:type="gramEnd"/>
      <w:r w:rsidRPr="00C96181">
        <w:rPr>
          <w:rFonts w:ascii="Fira Code" w:eastAsia="Times New Roman" w:hAnsi="Fira Code" w:cs="Fira Code"/>
          <w:color w:val="ABB2BF"/>
          <w:kern w:val="0"/>
          <w:sz w:val="20"/>
          <w:szCs w:val="20"/>
          <w14:ligatures w14:val="none"/>
        </w:rPr>
        <w:t>([</w:t>
      </w:r>
      <w:r w:rsidRPr="00C96181">
        <w:rPr>
          <w:rFonts w:ascii="Fira Code" w:eastAsia="Times New Roman" w:hAnsi="Fira Code" w:cs="Fira Code"/>
          <w:color w:val="98C379"/>
          <w:kern w:val="0"/>
          <w:sz w:val="20"/>
          <w:szCs w:val="20"/>
          <w14:ligatures w14:val="none"/>
        </w:rPr>
        <w:t>"a chart showing sales data"</w:t>
      </w:r>
      <w:r w:rsidRPr="00C96181">
        <w:rPr>
          <w:rFonts w:ascii="Fira Code" w:eastAsia="Times New Roman" w:hAnsi="Fira Code" w:cs="Fira Code"/>
          <w:color w:val="ABB2BF"/>
          <w:kern w:val="0"/>
          <w:sz w:val="20"/>
          <w:szCs w:val="20"/>
          <w14:ligatures w14:val="none"/>
        </w:rPr>
        <w:t>]).to(device)</w:t>
      </w:r>
    </w:p>
    <w:p w14:paraId="01569847"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image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proofErr w:type="gramStart"/>
      <w:r w:rsidRPr="00C96181">
        <w:rPr>
          <w:rFonts w:ascii="Fira Code" w:eastAsia="Times New Roman" w:hAnsi="Fira Code" w:cs="Fira Code"/>
          <w:color w:val="ABB2BF"/>
          <w:kern w:val="0"/>
          <w:sz w:val="20"/>
          <w:szCs w:val="20"/>
          <w14:ligatures w14:val="none"/>
        </w:rPr>
        <w:t>preprocess(</w:t>
      </w:r>
      <w:proofErr w:type="gramEnd"/>
      <w:r w:rsidRPr="00C96181">
        <w:rPr>
          <w:rFonts w:ascii="Fira Code" w:eastAsia="Times New Roman" w:hAnsi="Fira Code" w:cs="Fira Code"/>
          <w:color w:val="ABB2BF"/>
          <w:kern w:val="0"/>
          <w:sz w:val="20"/>
          <w:szCs w:val="20"/>
          <w14:ligatures w14:val="none"/>
        </w:rPr>
        <w:t>Image.</w:t>
      </w:r>
      <w:r w:rsidRPr="00C96181">
        <w:rPr>
          <w:rFonts w:ascii="Fira Code" w:eastAsia="Times New Roman" w:hAnsi="Fira Code" w:cs="Fira Code"/>
          <w:color w:val="98C379"/>
          <w:kern w:val="0"/>
          <w:sz w:val="20"/>
          <w:szCs w:val="20"/>
          <w14:ligatures w14:val="none"/>
        </w:rPr>
        <w:t>open</w:t>
      </w:r>
      <w:r w:rsidRPr="00C96181">
        <w:rPr>
          <w:rFonts w:ascii="Fira Code" w:eastAsia="Times New Roman" w:hAnsi="Fira Code" w:cs="Fira Code"/>
          <w:color w:val="ABB2BF"/>
          <w:kern w:val="0"/>
          <w:sz w:val="20"/>
          <w:szCs w:val="20"/>
          <w14:ligatures w14:val="none"/>
        </w:rPr>
        <w:t>(</w:t>
      </w:r>
      <w:r w:rsidRPr="00C96181">
        <w:rPr>
          <w:rFonts w:ascii="Fira Code" w:eastAsia="Times New Roman" w:hAnsi="Fira Code" w:cs="Fira Code"/>
          <w:color w:val="98C379"/>
          <w:kern w:val="0"/>
          <w:sz w:val="20"/>
          <w:szCs w:val="20"/>
          <w14:ligatures w14:val="none"/>
        </w:rPr>
        <w:t>"sales_chart.png"</w:t>
      </w:r>
      <w:r w:rsidRPr="00C96181">
        <w:rPr>
          <w:rFonts w:ascii="Fira Code" w:eastAsia="Times New Roman" w:hAnsi="Fira Code" w:cs="Fira Code"/>
          <w:color w:val="ABB2BF"/>
          <w:kern w:val="0"/>
          <w:sz w:val="20"/>
          <w:szCs w:val="20"/>
          <w14:ligatures w14:val="none"/>
        </w:rPr>
        <w:t>)</w:t>
      </w:r>
      <w:proofErr w:type="gramStart"/>
      <w:r w:rsidRPr="00C96181">
        <w:rPr>
          <w:rFonts w:ascii="Fira Code" w:eastAsia="Times New Roman" w:hAnsi="Fira Code" w:cs="Fira Code"/>
          <w:color w:val="ABB2BF"/>
          <w:kern w:val="0"/>
          <w:sz w:val="20"/>
          <w:szCs w:val="20"/>
          <w14:ligatures w14:val="none"/>
        </w:rPr>
        <w:t>).unsqueeze</w:t>
      </w:r>
      <w:proofErr w:type="gramEnd"/>
      <w:r w:rsidRPr="00C96181">
        <w:rPr>
          <w:rFonts w:ascii="Fira Code" w:eastAsia="Times New Roman" w:hAnsi="Fira Code" w:cs="Fira Code"/>
          <w:color w:val="ABB2BF"/>
          <w:kern w:val="0"/>
          <w:sz w:val="20"/>
          <w:szCs w:val="20"/>
          <w14:ligatures w14:val="none"/>
        </w:rPr>
        <w:t>(</w:t>
      </w:r>
      <w:r w:rsidRPr="00C96181">
        <w:rPr>
          <w:rFonts w:ascii="Fira Code" w:eastAsia="Times New Roman" w:hAnsi="Fira Code" w:cs="Fira Code"/>
          <w:color w:val="D19A66"/>
          <w:kern w:val="0"/>
          <w:sz w:val="20"/>
          <w:szCs w:val="20"/>
          <w14:ligatures w14:val="none"/>
        </w:rPr>
        <w:t>0</w:t>
      </w:r>
      <w:r w:rsidRPr="00C96181">
        <w:rPr>
          <w:rFonts w:ascii="Fira Code" w:eastAsia="Times New Roman" w:hAnsi="Fira Code" w:cs="Fira Code"/>
          <w:color w:val="ABB2BF"/>
          <w:kern w:val="0"/>
          <w:sz w:val="20"/>
          <w:szCs w:val="20"/>
          <w14:ligatures w14:val="none"/>
        </w:rPr>
        <w:t>).to(device)</w:t>
      </w:r>
    </w:p>
    <w:p w14:paraId="721C7A83"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4994DF90"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C678DD"/>
          <w:kern w:val="0"/>
          <w:sz w:val="20"/>
          <w:szCs w:val="20"/>
          <w14:ligatures w14:val="none"/>
        </w:rPr>
        <w:t>with</w:t>
      </w:r>
      <w:r w:rsidRPr="00C96181">
        <w:rPr>
          <w:rFonts w:ascii="Fira Code" w:eastAsia="Times New Roman" w:hAnsi="Fira Code" w:cs="Fira Code"/>
          <w:color w:val="ABB2BF"/>
          <w:kern w:val="0"/>
          <w:sz w:val="20"/>
          <w:szCs w:val="20"/>
          <w14:ligatures w14:val="none"/>
        </w:rPr>
        <w:t xml:space="preserve"> </w:t>
      </w:r>
      <w:proofErr w:type="spellStart"/>
      <w:r w:rsidRPr="00C96181">
        <w:rPr>
          <w:rFonts w:ascii="Fira Code" w:eastAsia="Times New Roman" w:hAnsi="Fira Code" w:cs="Fira Code"/>
          <w:color w:val="ABB2BF"/>
          <w:kern w:val="0"/>
          <w:sz w:val="20"/>
          <w:szCs w:val="20"/>
          <w14:ligatures w14:val="none"/>
        </w:rPr>
        <w:t>torch.no_</w:t>
      </w:r>
      <w:proofErr w:type="gramStart"/>
      <w:r w:rsidRPr="00C96181">
        <w:rPr>
          <w:rFonts w:ascii="Fira Code" w:eastAsia="Times New Roman" w:hAnsi="Fira Code" w:cs="Fira Code"/>
          <w:color w:val="ABB2BF"/>
          <w:kern w:val="0"/>
          <w:sz w:val="20"/>
          <w:szCs w:val="20"/>
          <w14:ligatures w14:val="none"/>
        </w:rPr>
        <w:t>grad</w:t>
      </w:r>
      <w:proofErr w:type="spellEnd"/>
      <w:r w:rsidRPr="00C96181">
        <w:rPr>
          <w:rFonts w:ascii="Fira Code" w:eastAsia="Times New Roman" w:hAnsi="Fira Code" w:cs="Fira Code"/>
          <w:color w:val="ABB2BF"/>
          <w:kern w:val="0"/>
          <w:sz w:val="20"/>
          <w:szCs w:val="20"/>
          <w14:ligatures w14:val="none"/>
        </w:rPr>
        <w:t>(</w:t>
      </w:r>
      <w:proofErr w:type="gramEnd"/>
      <w:r w:rsidRPr="00C96181">
        <w:rPr>
          <w:rFonts w:ascii="Fira Code" w:eastAsia="Times New Roman" w:hAnsi="Fira Code" w:cs="Fira Code"/>
          <w:color w:val="ABB2BF"/>
          <w:kern w:val="0"/>
          <w:sz w:val="20"/>
          <w:szCs w:val="20"/>
          <w14:ligatures w14:val="none"/>
        </w:rPr>
        <w:t>):</w:t>
      </w:r>
    </w:p>
    <w:p w14:paraId="6F5172F2"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roofErr w:type="spellStart"/>
      <w:r w:rsidRPr="00C96181">
        <w:rPr>
          <w:rFonts w:ascii="Fira Code" w:eastAsia="Times New Roman" w:hAnsi="Fira Code" w:cs="Fira Code"/>
          <w:color w:val="ABB2BF"/>
          <w:kern w:val="0"/>
          <w:sz w:val="20"/>
          <w:szCs w:val="20"/>
          <w14:ligatures w14:val="none"/>
        </w:rPr>
        <w:t>text_features</w:t>
      </w:r>
      <w:proofErr w:type="spellEnd"/>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proofErr w:type="spellStart"/>
      <w:proofErr w:type="gramStart"/>
      <w:r w:rsidRPr="00C96181">
        <w:rPr>
          <w:rFonts w:ascii="Fira Code" w:eastAsia="Times New Roman" w:hAnsi="Fira Code" w:cs="Fira Code"/>
          <w:color w:val="ABB2BF"/>
          <w:kern w:val="0"/>
          <w:sz w:val="20"/>
          <w:szCs w:val="20"/>
          <w14:ligatures w14:val="none"/>
        </w:rPr>
        <w:t>model.encode</w:t>
      </w:r>
      <w:proofErr w:type="gramEnd"/>
      <w:r w:rsidRPr="00C96181">
        <w:rPr>
          <w:rFonts w:ascii="Fira Code" w:eastAsia="Times New Roman" w:hAnsi="Fira Code" w:cs="Fira Code"/>
          <w:color w:val="ABB2BF"/>
          <w:kern w:val="0"/>
          <w:sz w:val="20"/>
          <w:szCs w:val="20"/>
          <w14:ligatures w14:val="none"/>
        </w:rPr>
        <w:t>_text</w:t>
      </w:r>
      <w:proofErr w:type="spellEnd"/>
      <w:r w:rsidRPr="00C96181">
        <w:rPr>
          <w:rFonts w:ascii="Fira Code" w:eastAsia="Times New Roman" w:hAnsi="Fira Code" w:cs="Fira Code"/>
          <w:color w:val="ABB2BF"/>
          <w:kern w:val="0"/>
          <w:sz w:val="20"/>
          <w:szCs w:val="20"/>
          <w14:ligatures w14:val="none"/>
        </w:rPr>
        <w:t>(text)</w:t>
      </w:r>
    </w:p>
    <w:p w14:paraId="22B3B3BD"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roofErr w:type="spellStart"/>
      <w:r w:rsidRPr="00C96181">
        <w:rPr>
          <w:rFonts w:ascii="Fira Code" w:eastAsia="Times New Roman" w:hAnsi="Fira Code" w:cs="Fira Code"/>
          <w:color w:val="ABB2BF"/>
          <w:kern w:val="0"/>
          <w:sz w:val="20"/>
          <w:szCs w:val="20"/>
          <w14:ligatures w14:val="none"/>
        </w:rPr>
        <w:t>image_features</w:t>
      </w:r>
      <w:proofErr w:type="spellEnd"/>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proofErr w:type="spellStart"/>
      <w:proofErr w:type="gramStart"/>
      <w:r w:rsidRPr="00C96181">
        <w:rPr>
          <w:rFonts w:ascii="Fira Code" w:eastAsia="Times New Roman" w:hAnsi="Fira Code" w:cs="Fira Code"/>
          <w:color w:val="ABB2BF"/>
          <w:kern w:val="0"/>
          <w:sz w:val="20"/>
          <w:szCs w:val="20"/>
          <w14:ligatures w14:val="none"/>
        </w:rPr>
        <w:t>model.encode</w:t>
      </w:r>
      <w:proofErr w:type="gramEnd"/>
      <w:r w:rsidRPr="00C96181">
        <w:rPr>
          <w:rFonts w:ascii="Fira Code" w:eastAsia="Times New Roman" w:hAnsi="Fira Code" w:cs="Fira Code"/>
          <w:color w:val="ABB2BF"/>
          <w:kern w:val="0"/>
          <w:sz w:val="20"/>
          <w:szCs w:val="20"/>
          <w14:ligatures w14:val="none"/>
        </w:rPr>
        <w:t>_image</w:t>
      </w:r>
      <w:proofErr w:type="spellEnd"/>
      <w:r w:rsidRPr="00C96181">
        <w:rPr>
          <w:rFonts w:ascii="Fira Code" w:eastAsia="Times New Roman" w:hAnsi="Fira Code" w:cs="Fira Code"/>
          <w:color w:val="ABB2BF"/>
          <w:kern w:val="0"/>
          <w:sz w:val="20"/>
          <w:szCs w:val="20"/>
          <w14:ligatures w14:val="none"/>
        </w:rPr>
        <w:t>(image)</w:t>
      </w:r>
    </w:p>
    <w:p w14:paraId="63031D05"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
    <w:p w14:paraId="097D2DF9"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i/>
          <w:iCs/>
          <w:color w:val="5C6370"/>
          <w:kern w:val="0"/>
          <w:sz w:val="20"/>
          <w:szCs w:val="20"/>
          <w14:ligatures w14:val="none"/>
        </w:rPr>
        <w:t># Calculate similarity</w:t>
      </w:r>
    </w:p>
    <w:p w14:paraId="2259652D"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similarity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proofErr w:type="spellStart"/>
      <w:r w:rsidRPr="00C96181">
        <w:rPr>
          <w:rFonts w:ascii="Fira Code" w:eastAsia="Times New Roman" w:hAnsi="Fira Code" w:cs="Fira Code"/>
          <w:color w:val="ABB2BF"/>
          <w:kern w:val="0"/>
          <w:sz w:val="20"/>
          <w:szCs w:val="20"/>
          <w14:ligatures w14:val="none"/>
        </w:rPr>
        <w:t>text_features</w:t>
      </w:r>
      <w:proofErr w:type="spellEnd"/>
      <w:r w:rsidRPr="00C96181">
        <w:rPr>
          <w:rFonts w:ascii="Fira Code" w:eastAsia="Times New Roman" w:hAnsi="Fira Code" w:cs="Fira Code"/>
          <w:color w:val="ABB2BF"/>
          <w:kern w:val="0"/>
          <w:sz w:val="20"/>
          <w:szCs w:val="20"/>
          <w14:ligatures w14:val="none"/>
        </w:rPr>
        <w:t xml:space="preserve"> @ </w:t>
      </w:r>
      <w:proofErr w:type="spellStart"/>
      <w:r w:rsidRPr="00C96181">
        <w:rPr>
          <w:rFonts w:ascii="Fira Code" w:eastAsia="Times New Roman" w:hAnsi="Fira Code" w:cs="Fira Code"/>
          <w:color w:val="ABB2BF"/>
          <w:kern w:val="0"/>
          <w:sz w:val="20"/>
          <w:szCs w:val="20"/>
          <w14:ligatures w14:val="none"/>
        </w:rPr>
        <w:t>image_</w:t>
      </w:r>
      <w:proofErr w:type="gramStart"/>
      <w:r w:rsidRPr="00C96181">
        <w:rPr>
          <w:rFonts w:ascii="Fira Code" w:eastAsia="Times New Roman" w:hAnsi="Fira Code" w:cs="Fira Code"/>
          <w:color w:val="ABB2BF"/>
          <w:kern w:val="0"/>
          <w:sz w:val="20"/>
          <w:szCs w:val="20"/>
          <w14:ligatures w14:val="none"/>
        </w:rPr>
        <w:t>features.T</w:t>
      </w:r>
      <w:proofErr w:type="spellEnd"/>
      <w:r w:rsidRPr="00C96181">
        <w:rPr>
          <w:rFonts w:ascii="Fira Code" w:eastAsia="Times New Roman" w:hAnsi="Fira Code" w:cs="Fira Code"/>
          <w:color w:val="ABB2BF"/>
          <w:kern w:val="0"/>
          <w:sz w:val="20"/>
          <w:szCs w:val="20"/>
          <w14:ligatures w14:val="none"/>
        </w:rPr>
        <w:t>).squeeze</w:t>
      </w:r>
      <w:proofErr w:type="gramEnd"/>
      <w:r w:rsidRPr="00C96181">
        <w:rPr>
          <w:rFonts w:ascii="Fira Code" w:eastAsia="Times New Roman" w:hAnsi="Fira Code" w:cs="Fira Code"/>
          <w:color w:val="ABB2BF"/>
          <w:kern w:val="0"/>
          <w:sz w:val="20"/>
          <w:szCs w:val="20"/>
          <w14:ligatures w14:val="none"/>
        </w:rPr>
        <w:t>()</w:t>
      </w:r>
    </w:p>
    <w:p w14:paraId="5A8B4045"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roofErr w:type="gramStart"/>
      <w:r w:rsidRPr="00C96181">
        <w:rPr>
          <w:rFonts w:ascii="Fira Code" w:eastAsia="Times New Roman" w:hAnsi="Fira Code" w:cs="Fira Code"/>
          <w:color w:val="C678DD"/>
          <w:kern w:val="0"/>
          <w:sz w:val="20"/>
          <w:szCs w:val="20"/>
          <w14:ligatures w14:val="none"/>
        </w:rPr>
        <w:t>print</w:t>
      </w:r>
      <w:r w:rsidRPr="00C96181">
        <w:rPr>
          <w:rFonts w:ascii="Fira Code" w:eastAsia="Times New Roman" w:hAnsi="Fira Code" w:cs="Fira Code"/>
          <w:color w:val="ABB2BF"/>
          <w:kern w:val="0"/>
          <w:sz w:val="20"/>
          <w:szCs w:val="20"/>
          <w14:ligatures w14:val="none"/>
        </w:rPr>
        <w:t>(</w:t>
      </w:r>
      <w:proofErr w:type="spellStart"/>
      <w:proofErr w:type="gramEnd"/>
      <w:r w:rsidRPr="00C96181">
        <w:rPr>
          <w:rFonts w:ascii="Fira Code" w:eastAsia="Times New Roman" w:hAnsi="Fira Code" w:cs="Fira Code"/>
          <w:color w:val="98C379"/>
          <w:kern w:val="0"/>
          <w:sz w:val="20"/>
          <w:szCs w:val="20"/>
          <w14:ligatures w14:val="none"/>
        </w:rPr>
        <w:t>f"Similarity</w:t>
      </w:r>
      <w:proofErr w:type="spellEnd"/>
      <w:r w:rsidRPr="00C96181">
        <w:rPr>
          <w:rFonts w:ascii="Fira Code" w:eastAsia="Times New Roman" w:hAnsi="Fira Code" w:cs="Fira Code"/>
          <w:color w:val="98C379"/>
          <w:kern w:val="0"/>
          <w:sz w:val="20"/>
          <w:szCs w:val="20"/>
          <w14:ligatures w14:val="none"/>
        </w:rPr>
        <w:t xml:space="preserve">: </w:t>
      </w:r>
      <w:r w:rsidRPr="00C96181">
        <w:rPr>
          <w:rFonts w:ascii="Fira Code" w:eastAsia="Times New Roman" w:hAnsi="Fira Code" w:cs="Fira Code"/>
          <w:color w:val="ABB2BF"/>
          <w:kern w:val="0"/>
          <w:sz w:val="20"/>
          <w:szCs w:val="20"/>
          <w14:ligatures w14:val="none"/>
        </w:rPr>
        <w:t>{</w:t>
      </w:r>
      <w:proofErr w:type="spellStart"/>
      <w:proofErr w:type="gramStart"/>
      <w:r w:rsidRPr="00C96181">
        <w:rPr>
          <w:rFonts w:ascii="Fira Code" w:eastAsia="Times New Roman" w:hAnsi="Fira Code" w:cs="Fira Code"/>
          <w:color w:val="ABB2BF"/>
          <w:kern w:val="0"/>
          <w:sz w:val="20"/>
          <w:szCs w:val="20"/>
          <w14:ligatures w14:val="none"/>
        </w:rPr>
        <w:t>similarity.item</w:t>
      </w:r>
      <w:proofErr w:type="spellEnd"/>
      <w:proofErr w:type="gramEnd"/>
      <w:r w:rsidRPr="00C96181">
        <w:rPr>
          <w:rFonts w:ascii="Fira Code" w:eastAsia="Times New Roman" w:hAnsi="Fira Code" w:cs="Fira Code"/>
          <w:color w:val="ABB2BF"/>
          <w:kern w:val="0"/>
          <w:sz w:val="20"/>
          <w:szCs w:val="20"/>
          <w14:ligatures w14:val="none"/>
        </w:rPr>
        <w:t>():.3f}</w:t>
      </w:r>
      <w:r w:rsidRPr="00C96181">
        <w:rPr>
          <w:rFonts w:ascii="Fira Code" w:eastAsia="Times New Roman" w:hAnsi="Fira Code" w:cs="Fira Code"/>
          <w:color w:val="98C379"/>
          <w:kern w:val="0"/>
          <w:sz w:val="20"/>
          <w:szCs w:val="20"/>
          <w14:ligatures w14:val="none"/>
        </w:rPr>
        <w:t>"</w:t>
      </w:r>
      <w:r w:rsidRPr="00C96181">
        <w:rPr>
          <w:rFonts w:ascii="Fira Code" w:eastAsia="Times New Roman" w:hAnsi="Fira Code" w:cs="Fira Code"/>
          <w:color w:val="ABB2BF"/>
          <w:kern w:val="0"/>
          <w:sz w:val="20"/>
          <w:szCs w:val="20"/>
          <w14:ligatures w14:val="none"/>
        </w:rPr>
        <w:t>)</w:t>
      </w:r>
    </w:p>
    <w:p w14:paraId="2B2D7780"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Hierarchical Multimodal Indexing</w:t>
      </w:r>
      <w:r w:rsidRPr="00C96181">
        <w:rPr>
          <w:rFonts w:ascii="Times New Roman" w:eastAsia="Times New Roman" w:hAnsi="Times New Roman" w:cs="Times New Roman"/>
          <w:kern w:val="0"/>
          <w14:ligatures w14:val="none"/>
        </w:rPr>
        <w:t>:</w:t>
      </w:r>
    </w:p>
    <w:p w14:paraId="0A4E3A93" w14:textId="77777777" w:rsidR="00C96181" w:rsidRPr="00C96181" w:rsidRDefault="00C96181" w:rsidP="00C9618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Document-level embeddings capturing overall content</w:t>
      </w:r>
    </w:p>
    <w:p w14:paraId="7629E168" w14:textId="77777777" w:rsidR="00C96181" w:rsidRPr="00C96181" w:rsidRDefault="00C96181" w:rsidP="00C9618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Section-level embeddings for detailed retrieval</w:t>
      </w:r>
    </w:p>
    <w:p w14:paraId="3FB941FA" w14:textId="77777777" w:rsidR="00C96181" w:rsidRPr="00C96181" w:rsidRDefault="00C96181" w:rsidP="00C9618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Element-level embeddings for specific images, tables, or paragraphs</w:t>
      </w:r>
    </w:p>
    <w:p w14:paraId="4124DC93" w14:textId="77777777" w:rsidR="00C96181" w:rsidRPr="00C96181" w:rsidRDefault="00C96181" w:rsidP="00C9618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Cross-references maintaining relationships between elements</w:t>
      </w:r>
    </w:p>
    <w:p w14:paraId="3E2EDB8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Advanced Query Processing</w:t>
      </w:r>
    </w:p>
    <w:p w14:paraId="26A99C7F"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Query Understanding</w:t>
      </w:r>
      <w:r w:rsidRPr="00C96181">
        <w:rPr>
          <w:rFonts w:ascii="Times New Roman" w:eastAsia="Times New Roman" w:hAnsi="Times New Roman" w:cs="Times New Roman"/>
          <w:kern w:val="0"/>
          <w14:ligatures w14:val="none"/>
        </w:rPr>
        <w:t>:</w:t>
      </w:r>
    </w:p>
    <w:p w14:paraId="53E579AB" w14:textId="77777777" w:rsidR="00C96181" w:rsidRPr="00C96181" w:rsidRDefault="00C96181" w:rsidP="00C9618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Parsing queries that reference multiple content types</w:t>
      </w:r>
    </w:p>
    <w:p w14:paraId="2579848B" w14:textId="77777777" w:rsidR="00C96181" w:rsidRPr="00C96181" w:rsidRDefault="00C96181" w:rsidP="00C9618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Understanding spatial and temporal relationships in queries</w:t>
      </w:r>
    </w:p>
    <w:p w14:paraId="41DE7FCB" w14:textId="77777777" w:rsidR="00C96181" w:rsidRPr="00C96181" w:rsidRDefault="00C96181" w:rsidP="00C9618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Expanding queries to include related concepts across modalities</w:t>
      </w:r>
    </w:p>
    <w:p w14:paraId="0FD96A89" w14:textId="77777777" w:rsidR="00C96181" w:rsidRPr="00C96181" w:rsidRDefault="00C96181" w:rsidP="00C9618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Handling ambiguous queries that could apply to multiple modalities</w:t>
      </w:r>
    </w:p>
    <w:p w14:paraId="22D8D0C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Result Ranking and Presentation</w:t>
      </w:r>
      <w:r w:rsidRPr="00C96181">
        <w:rPr>
          <w:rFonts w:ascii="Times New Roman" w:eastAsia="Times New Roman" w:hAnsi="Times New Roman" w:cs="Times New Roman"/>
          <w:kern w:val="0"/>
          <w14:ligatures w14:val="none"/>
        </w:rPr>
        <w:t>:</w:t>
      </w:r>
    </w:p>
    <w:p w14:paraId="72CF29CD" w14:textId="77777777" w:rsidR="00C96181" w:rsidRPr="00C96181" w:rsidRDefault="00C96181" w:rsidP="00C9618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Combining relevance scores across different modalities</w:t>
      </w:r>
    </w:p>
    <w:p w14:paraId="10839BCE" w14:textId="77777777" w:rsidR="00C96181" w:rsidRPr="00C96181" w:rsidRDefault="00C96181" w:rsidP="00C9618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Presenting results that preserve multimodal context</w:t>
      </w:r>
    </w:p>
    <w:p w14:paraId="23FCEAE8" w14:textId="77777777" w:rsidR="00C96181" w:rsidRPr="00C96181" w:rsidRDefault="00C96181" w:rsidP="00C9618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Enabling users to explore relationships between different content types</w:t>
      </w:r>
    </w:p>
    <w:p w14:paraId="38CC7B2E" w14:textId="77777777" w:rsidR="00C96181" w:rsidRPr="00C96181" w:rsidRDefault="00C96181" w:rsidP="00C9618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Providing explanations for why specific results were returned</w:t>
      </w:r>
    </w:p>
    <w:p w14:paraId="179E76B2"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8.6 Multimodal Response Generation</w:t>
      </w:r>
    </w:p>
    <w:p w14:paraId="353C3C1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Generating Rich, Multimodal Responses</w:t>
      </w:r>
    </w:p>
    <w:p w14:paraId="62DB203D"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lastRenderedPageBreak/>
        <w:t>Modern AI assistants should be able to create responses that match the complexity of human communication—combining text with images, charts, formatted documents, and other media as appropriate.</w:t>
      </w:r>
    </w:p>
    <w:p w14:paraId="0B70C018"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Text-to-Image Generation Integration</w:t>
      </w:r>
    </w:p>
    <w:p w14:paraId="7F861CD3"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DALL-E Integration</w:t>
      </w:r>
      <w:r w:rsidRPr="00C96181">
        <w:rPr>
          <w:rFonts w:ascii="Times New Roman" w:eastAsia="Times New Roman" w:hAnsi="Times New Roman" w:cs="Times New Roman"/>
          <w:kern w:val="0"/>
          <w14:ligatures w14:val="none"/>
        </w:rPr>
        <w:t>:</w:t>
      </w:r>
    </w:p>
    <w:p w14:paraId="570CCF20"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181">
        <w:rPr>
          <w:rFonts w:ascii="Courier New" w:eastAsia="Times New Roman" w:hAnsi="Courier New" w:cs="Courier New"/>
          <w:kern w:val="0"/>
          <w:sz w:val="20"/>
          <w:szCs w:val="20"/>
          <w14:ligatures w14:val="none"/>
        </w:rPr>
        <w:t>python</w:t>
      </w:r>
    </w:p>
    <w:p w14:paraId="2172DDDC"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C678DD"/>
          <w:kern w:val="0"/>
          <w:sz w:val="20"/>
          <w:szCs w:val="20"/>
          <w14:ligatures w14:val="none"/>
        </w:rPr>
        <w:t>import</w:t>
      </w:r>
      <w:r w:rsidRPr="00C96181">
        <w:rPr>
          <w:rFonts w:ascii="Fira Code" w:eastAsia="Times New Roman" w:hAnsi="Fira Code" w:cs="Fira Code"/>
          <w:color w:val="ABB2BF"/>
          <w:kern w:val="0"/>
          <w:sz w:val="20"/>
          <w:szCs w:val="20"/>
          <w14:ligatures w14:val="none"/>
        </w:rPr>
        <w:t xml:space="preserve"> </w:t>
      </w:r>
      <w:proofErr w:type="spellStart"/>
      <w:r w:rsidRPr="00C96181">
        <w:rPr>
          <w:rFonts w:ascii="Fira Code" w:eastAsia="Times New Roman" w:hAnsi="Fira Code" w:cs="Fira Code"/>
          <w:color w:val="ABB2BF"/>
          <w:kern w:val="0"/>
          <w:sz w:val="20"/>
          <w:szCs w:val="20"/>
          <w14:ligatures w14:val="none"/>
        </w:rPr>
        <w:t>openai</w:t>
      </w:r>
      <w:proofErr w:type="spellEnd"/>
    </w:p>
    <w:p w14:paraId="4EB61597"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3A672570"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C678DD"/>
          <w:kern w:val="0"/>
          <w:sz w:val="20"/>
          <w:szCs w:val="20"/>
          <w14:ligatures w14:val="none"/>
        </w:rPr>
        <w:t>def</w:t>
      </w:r>
      <w:r w:rsidRPr="00C96181">
        <w:rPr>
          <w:rFonts w:ascii="Fira Code" w:eastAsia="Times New Roman" w:hAnsi="Fira Code" w:cs="Fira Code"/>
          <w:color w:val="ABB2BF"/>
          <w:kern w:val="0"/>
          <w:sz w:val="20"/>
          <w:szCs w:val="20"/>
          <w14:ligatures w14:val="none"/>
        </w:rPr>
        <w:t xml:space="preserve"> </w:t>
      </w:r>
      <w:proofErr w:type="spellStart"/>
      <w:r w:rsidRPr="00C96181">
        <w:rPr>
          <w:rFonts w:ascii="Fira Code" w:eastAsia="Times New Roman" w:hAnsi="Fira Code" w:cs="Fira Code"/>
          <w:color w:val="61AFEF"/>
          <w:kern w:val="0"/>
          <w:sz w:val="20"/>
          <w:szCs w:val="20"/>
          <w14:ligatures w14:val="none"/>
        </w:rPr>
        <w:t>generate_</w:t>
      </w:r>
      <w:proofErr w:type="gramStart"/>
      <w:r w:rsidRPr="00C96181">
        <w:rPr>
          <w:rFonts w:ascii="Fira Code" w:eastAsia="Times New Roman" w:hAnsi="Fira Code" w:cs="Fira Code"/>
          <w:color w:val="61AFEF"/>
          <w:kern w:val="0"/>
          <w:sz w:val="20"/>
          <w:szCs w:val="20"/>
          <w14:ligatures w14:val="none"/>
        </w:rPr>
        <w:t>visualization</w:t>
      </w:r>
      <w:proofErr w:type="spellEnd"/>
      <w:r w:rsidRPr="00C96181">
        <w:rPr>
          <w:rFonts w:ascii="Fira Code" w:eastAsia="Times New Roman" w:hAnsi="Fira Code" w:cs="Fira Code"/>
          <w:color w:val="ABB2BF"/>
          <w:kern w:val="0"/>
          <w:sz w:val="20"/>
          <w:szCs w:val="20"/>
          <w14:ligatures w14:val="none"/>
        </w:rPr>
        <w:t>(</w:t>
      </w:r>
      <w:proofErr w:type="gramEnd"/>
      <w:r w:rsidRPr="00C96181">
        <w:rPr>
          <w:rFonts w:ascii="Fira Code" w:eastAsia="Times New Roman" w:hAnsi="Fira Code" w:cs="Fira Code"/>
          <w:color w:val="ABB2BF"/>
          <w:kern w:val="0"/>
          <w:sz w:val="20"/>
          <w:szCs w:val="20"/>
          <w14:ligatures w14:val="none"/>
        </w:rPr>
        <w:t>description, style</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98C379"/>
          <w:kern w:val="0"/>
          <w:sz w:val="20"/>
          <w:szCs w:val="20"/>
          <w14:ligatures w14:val="none"/>
        </w:rPr>
        <w:t>"professional"</w:t>
      </w:r>
      <w:r w:rsidRPr="00C96181">
        <w:rPr>
          <w:rFonts w:ascii="Fira Code" w:eastAsia="Times New Roman" w:hAnsi="Fira Code" w:cs="Fira Code"/>
          <w:color w:val="ABB2BF"/>
          <w:kern w:val="0"/>
          <w:sz w:val="20"/>
          <w:szCs w:val="20"/>
          <w14:ligatures w14:val="none"/>
        </w:rPr>
        <w:t>):</w:t>
      </w:r>
    </w:p>
    <w:p w14:paraId="2213FC87"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color w:val="98C379"/>
          <w:kern w:val="0"/>
          <w:sz w:val="20"/>
          <w:szCs w:val="20"/>
          <w14:ligatures w14:val="none"/>
        </w:rPr>
        <w:t>"""Generate images to accompany text responses"""</w:t>
      </w:r>
    </w:p>
    <w:p w14:paraId="73CB7B6A"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prompt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proofErr w:type="spellStart"/>
      <w:r w:rsidRPr="00C96181">
        <w:rPr>
          <w:rFonts w:ascii="Fira Code" w:eastAsia="Times New Roman" w:hAnsi="Fira Code" w:cs="Fira Code"/>
          <w:color w:val="98C379"/>
          <w:kern w:val="0"/>
          <w:sz w:val="20"/>
          <w:szCs w:val="20"/>
          <w14:ligatures w14:val="none"/>
        </w:rPr>
        <w:t>f"A</w:t>
      </w:r>
      <w:proofErr w:type="spellEnd"/>
      <w:r w:rsidRPr="00C96181">
        <w:rPr>
          <w:rFonts w:ascii="Fira Code" w:eastAsia="Times New Roman" w:hAnsi="Fira Code" w:cs="Fira Code"/>
          <w:color w:val="98C379"/>
          <w:kern w:val="0"/>
          <w:sz w:val="20"/>
          <w:szCs w:val="20"/>
          <w14:ligatures w14:val="none"/>
        </w:rPr>
        <w:t xml:space="preserve"> </w:t>
      </w:r>
      <w:r w:rsidRPr="00C96181">
        <w:rPr>
          <w:rFonts w:ascii="Fira Code" w:eastAsia="Times New Roman" w:hAnsi="Fira Code" w:cs="Fira Code"/>
          <w:color w:val="ABB2BF"/>
          <w:kern w:val="0"/>
          <w:sz w:val="20"/>
          <w:szCs w:val="20"/>
          <w14:ligatures w14:val="none"/>
        </w:rPr>
        <w:t>{style}</w:t>
      </w:r>
      <w:r w:rsidRPr="00C96181">
        <w:rPr>
          <w:rFonts w:ascii="Fira Code" w:eastAsia="Times New Roman" w:hAnsi="Fira Code" w:cs="Fira Code"/>
          <w:color w:val="98C379"/>
          <w:kern w:val="0"/>
          <w:sz w:val="20"/>
          <w:szCs w:val="20"/>
          <w14:ligatures w14:val="none"/>
        </w:rPr>
        <w:t xml:space="preserve"> </w:t>
      </w:r>
      <w:r w:rsidRPr="00C96181">
        <w:rPr>
          <w:rFonts w:ascii="Fira Code" w:eastAsia="Times New Roman" w:hAnsi="Fira Code" w:cs="Fira Code"/>
          <w:color w:val="ABB2BF"/>
          <w:kern w:val="0"/>
          <w:sz w:val="20"/>
          <w:szCs w:val="20"/>
          <w14:ligatures w14:val="none"/>
        </w:rPr>
        <w:t>{description}</w:t>
      </w:r>
      <w:r w:rsidRPr="00C96181">
        <w:rPr>
          <w:rFonts w:ascii="Fira Code" w:eastAsia="Times New Roman" w:hAnsi="Fira Code" w:cs="Fira Code"/>
          <w:color w:val="98C379"/>
          <w:kern w:val="0"/>
          <w:sz w:val="20"/>
          <w:szCs w:val="20"/>
          <w14:ligatures w14:val="none"/>
        </w:rPr>
        <w:t>, clean and informative"</w:t>
      </w:r>
    </w:p>
    <w:p w14:paraId="604A906F"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
    <w:p w14:paraId="2793E724"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response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proofErr w:type="spellStart"/>
      <w:proofErr w:type="gramStart"/>
      <w:r w:rsidRPr="00C96181">
        <w:rPr>
          <w:rFonts w:ascii="Fira Code" w:eastAsia="Times New Roman" w:hAnsi="Fira Code" w:cs="Fira Code"/>
          <w:color w:val="ABB2BF"/>
          <w:kern w:val="0"/>
          <w:sz w:val="20"/>
          <w:szCs w:val="20"/>
          <w14:ligatures w14:val="none"/>
        </w:rPr>
        <w:t>openai.Image.create</w:t>
      </w:r>
      <w:proofErr w:type="spellEnd"/>
      <w:proofErr w:type="gramEnd"/>
      <w:r w:rsidRPr="00C96181">
        <w:rPr>
          <w:rFonts w:ascii="Fira Code" w:eastAsia="Times New Roman" w:hAnsi="Fira Code" w:cs="Fira Code"/>
          <w:color w:val="ABB2BF"/>
          <w:kern w:val="0"/>
          <w:sz w:val="20"/>
          <w:szCs w:val="20"/>
          <w14:ligatures w14:val="none"/>
        </w:rPr>
        <w:t>(</w:t>
      </w:r>
    </w:p>
    <w:p w14:paraId="70170A5F"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prompt</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prompt,</w:t>
      </w:r>
    </w:p>
    <w:p w14:paraId="3EF5C47D"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n</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D19A66"/>
          <w:kern w:val="0"/>
          <w:sz w:val="20"/>
          <w:szCs w:val="20"/>
          <w14:ligatures w14:val="none"/>
        </w:rPr>
        <w:t>1</w:t>
      </w:r>
      <w:r w:rsidRPr="00C96181">
        <w:rPr>
          <w:rFonts w:ascii="Fira Code" w:eastAsia="Times New Roman" w:hAnsi="Fira Code" w:cs="Fira Code"/>
          <w:color w:val="ABB2BF"/>
          <w:kern w:val="0"/>
          <w:sz w:val="20"/>
          <w:szCs w:val="20"/>
          <w14:ligatures w14:val="none"/>
        </w:rPr>
        <w:t>,</w:t>
      </w:r>
    </w:p>
    <w:p w14:paraId="757FD17D"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size</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98C379"/>
          <w:kern w:val="0"/>
          <w:sz w:val="20"/>
          <w:szCs w:val="20"/>
          <w14:ligatures w14:val="none"/>
        </w:rPr>
        <w:t>"1024x1024"</w:t>
      </w:r>
    </w:p>
    <w:p w14:paraId="43949FB2"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
    <w:p w14:paraId="37BF5019"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
    <w:p w14:paraId="4170A028"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color w:val="C678DD"/>
          <w:kern w:val="0"/>
          <w:sz w:val="20"/>
          <w:szCs w:val="20"/>
          <w14:ligatures w14:val="none"/>
        </w:rPr>
        <w:t>return</w:t>
      </w:r>
      <w:r w:rsidRPr="00C96181">
        <w:rPr>
          <w:rFonts w:ascii="Fira Code" w:eastAsia="Times New Roman" w:hAnsi="Fira Code" w:cs="Fira Code"/>
          <w:color w:val="ABB2BF"/>
          <w:kern w:val="0"/>
          <w:sz w:val="20"/>
          <w:szCs w:val="20"/>
          <w14:ligatures w14:val="none"/>
        </w:rPr>
        <w:t xml:space="preserve"> response[</w:t>
      </w:r>
      <w:r w:rsidRPr="00C96181">
        <w:rPr>
          <w:rFonts w:ascii="Fira Code" w:eastAsia="Times New Roman" w:hAnsi="Fira Code" w:cs="Fira Code"/>
          <w:color w:val="98C379"/>
          <w:kern w:val="0"/>
          <w:sz w:val="20"/>
          <w:szCs w:val="20"/>
          <w14:ligatures w14:val="none"/>
        </w:rPr>
        <w:t>'data'</w:t>
      </w:r>
      <w:r w:rsidRPr="00C96181">
        <w:rPr>
          <w:rFonts w:ascii="Fira Code" w:eastAsia="Times New Roman" w:hAnsi="Fira Code" w:cs="Fira Code"/>
          <w:color w:val="ABB2BF"/>
          <w:kern w:val="0"/>
          <w:sz w:val="20"/>
          <w:szCs w:val="20"/>
          <w14:ligatures w14:val="none"/>
        </w:rPr>
        <w:t>][</w:t>
      </w:r>
      <w:proofErr w:type="gramStart"/>
      <w:r w:rsidRPr="00C96181">
        <w:rPr>
          <w:rFonts w:ascii="Fira Code" w:eastAsia="Times New Roman" w:hAnsi="Fira Code" w:cs="Fira Code"/>
          <w:color w:val="D19A66"/>
          <w:kern w:val="0"/>
          <w:sz w:val="20"/>
          <w:szCs w:val="20"/>
          <w14:ligatures w14:val="none"/>
        </w:rPr>
        <w:t>0</w:t>
      </w:r>
      <w:r w:rsidRPr="00C96181">
        <w:rPr>
          <w:rFonts w:ascii="Fira Code" w:eastAsia="Times New Roman" w:hAnsi="Fira Code" w:cs="Fira Code"/>
          <w:color w:val="ABB2BF"/>
          <w:kern w:val="0"/>
          <w:sz w:val="20"/>
          <w:szCs w:val="20"/>
          <w14:ligatures w14:val="none"/>
        </w:rPr>
        <w:t>][</w:t>
      </w:r>
      <w:proofErr w:type="gramEnd"/>
      <w:r w:rsidRPr="00C96181">
        <w:rPr>
          <w:rFonts w:ascii="Fira Code" w:eastAsia="Times New Roman" w:hAnsi="Fira Code" w:cs="Fira Code"/>
          <w:color w:val="98C379"/>
          <w:kern w:val="0"/>
          <w:sz w:val="20"/>
          <w:szCs w:val="20"/>
          <w14:ligatures w14:val="none"/>
        </w:rPr>
        <w:t>'</w:t>
      </w:r>
      <w:proofErr w:type="spellStart"/>
      <w:r w:rsidRPr="00C96181">
        <w:rPr>
          <w:rFonts w:ascii="Fira Code" w:eastAsia="Times New Roman" w:hAnsi="Fira Code" w:cs="Fira Code"/>
          <w:color w:val="98C379"/>
          <w:kern w:val="0"/>
          <w:sz w:val="20"/>
          <w:szCs w:val="20"/>
          <w14:ligatures w14:val="none"/>
        </w:rPr>
        <w:t>url</w:t>
      </w:r>
      <w:proofErr w:type="spellEnd"/>
      <w:r w:rsidRPr="00C96181">
        <w:rPr>
          <w:rFonts w:ascii="Fira Code" w:eastAsia="Times New Roman" w:hAnsi="Fira Code" w:cs="Fira Code"/>
          <w:color w:val="98C379"/>
          <w:kern w:val="0"/>
          <w:sz w:val="20"/>
          <w:szCs w:val="20"/>
          <w14:ligatures w14:val="none"/>
        </w:rPr>
        <w:t>'</w:t>
      </w:r>
      <w:r w:rsidRPr="00C96181">
        <w:rPr>
          <w:rFonts w:ascii="Fira Code" w:eastAsia="Times New Roman" w:hAnsi="Fira Code" w:cs="Fira Code"/>
          <w:color w:val="ABB2BF"/>
          <w:kern w:val="0"/>
          <w:sz w:val="20"/>
          <w:szCs w:val="20"/>
          <w14:ligatures w14:val="none"/>
        </w:rPr>
        <w:t>]</w:t>
      </w:r>
    </w:p>
    <w:p w14:paraId="18BCE68A"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21E504F7"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i/>
          <w:iCs/>
          <w:color w:val="5C6370"/>
          <w:kern w:val="0"/>
          <w:sz w:val="20"/>
          <w:szCs w:val="20"/>
          <w14:ligatures w14:val="none"/>
        </w:rPr>
        <w:t># Example usage</w:t>
      </w:r>
    </w:p>
    <w:p w14:paraId="69FC407C"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spellStart"/>
      <w:r w:rsidRPr="00C96181">
        <w:rPr>
          <w:rFonts w:ascii="Fira Code" w:eastAsia="Times New Roman" w:hAnsi="Fira Code" w:cs="Fira Code"/>
          <w:color w:val="ABB2BF"/>
          <w:kern w:val="0"/>
          <w:sz w:val="20"/>
          <w:szCs w:val="20"/>
          <w14:ligatures w14:val="none"/>
        </w:rPr>
        <w:t>chart_description</w:t>
      </w:r>
      <w:proofErr w:type="spellEnd"/>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color w:val="98C379"/>
          <w:kern w:val="0"/>
          <w:sz w:val="20"/>
          <w:szCs w:val="20"/>
          <w14:ligatures w14:val="none"/>
        </w:rPr>
        <w:t>"bar chart showing quarterly revenue growth"</w:t>
      </w:r>
    </w:p>
    <w:p w14:paraId="0D42BD33"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spellStart"/>
      <w:r w:rsidRPr="00C96181">
        <w:rPr>
          <w:rFonts w:ascii="Fira Code" w:eastAsia="Times New Roman" w:hAnsi="Fira Code" w:cs="Fira Code"/>
          <w:color w:val="ABB2BF"/>
          <w:kern w:val="0"/>
          <w:sz w:val="20"/>
          <w:szCs w:val="20"/>
          <w14:ligatures w14:val="none"/>
        </w:rPr>
        <w:t>image_url</w:t>
      </w:r>
      <w:proofErr w:type="spellEnd"/>
      <w:r w:rsidRPr="00C96181">
        <w:rPr>
          <w:rFonts w:ascii="Fira Code" w:eastAsia="Times New Roman" w:hAnsi="Fira Code" w:cs="Fira Code"/>
          <w:color w:val="ABB2BF"/>
          <w:kern w:val="0"/>
          <w:sz w:val="20"/>
          <w:szCs w:val="20"/>
          <w14:ligatures w14:val="none"/>
        </w:rPr>
        <w:t xml:space="preserve"> </w:t>
      </w:r>
      <w:r w:rsidRPr="00C96181">
        <w:rPr>
          <w:rFonts w:ascii="Fira Code" w:eastAsia="Times New Roman" w:hAnsi="Fira Code" w:cs="Fira Code"/>
          <w:color w:val="61AFEF"/>
          <w:kern w:val="0"/>
          <w:sz w:val="20"/>
          <w:szCs w:val="20"/>
          <w14:ligatures w14:val="none"/>
        </w:rPr>
        <w:t>=</w:t>
      </w:r>
      <w:r w:rsidRPr="00C96181">
        <w:rPr>
          <w:rFonts w:ascii="Fira Code" w:eastAsia="Times New Roman" w:hAnsi="Fira Code" w:cs="Fira Code"/>
          <w:color w:val="ABB2BF"/>
          <w:kern w:val="0"/>
          <w:sz w:val="20"/>
          <w:szCs w:val="20"/>
          <w14:ligatures w14:val="none"/>
        </w:rPr>
        <w:t xml:space="preserve"> </w:t>
      </w:r>
      <w:proofErr w:type="spellStart"/>
      <w:r w:rsidRPr="00C96181">
        <w:rPr>
          <w:rFonts w:ascii="Fira Code" w:eastAsia="Times New Roman" w:hAnsi="Fira Code" w:cs="Fira Code"/>
          <w:color w:val="ABB2BF"/>
          <w:kern w:val="0"/>
          <w:sz w:val="20"/>
          <w:szCs w:val="20"/>
          <w14:ligatures w14:val="none"/>
        </w:rPr>
        <w:t>generate_visualization</w:t>
      </w:r>
      <w:proofErr w:type="spellEnd"/>
      <w:r w:rsidRPr="00C96181">
        <w:rPr>
          <w:rFonts w:ascii="Fira Code" w:eastAsia="Times New Roman" w:hAnsi="Fira Code" w:cs="Fira Code"/>
          <w:color w:val="ABB2BF"/>
          <w:kern w:val="0"/>
          <w:sz w:val="20"/>
          <w:szCs w:val="20"/>
          <w14:ligatures w14:val="none"/>
        </w:rPr>
        <w:t>(</w:t>
      </w:r>
      <w:proofErr w:type="spellStart"/>
      <w:r w:rsidRPr="00C96181">
        <w:rPr>
          <w:rFonts w:ascii="Fira Code" w:eastAsia="Times New Roman" w:hAnsi="Fira Code" w:cs="Fira Code"/>
          <w:color w:val="ABB2BF"/>
          <w:kern w:val="0"/>
          <w:sz w:val="20"/>
          <w:szCs w:val="20"/>
          <w14:ligatures w14:val="none"/>
        </w:rPr>
        <w:t>chart_description</w:t>
      </w:r>
      <w:proofErr w:type="spellEnd"/>
      <w:r w:rsidRPr="00C96181">
        <w:rPr>
          <w:rFonts w:ascii="Fira Code" w:eastAsia="Times New Roman" w:hAnsi="Fira Code" w:cs="Fira Code"/>
          <w:color w:val="ABB2BF"/>
          <w:kern w:val="0"/>
          <w:sz w:val="20"/>
          <w:szCs w:val="20"/>
          <w14:ligatures w14:val="none"/>
        </w:rPr>
        <w:t>)</w:t>
      </w:r>
    </w:p>
    <w:p w14:paraId="5461136F"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Chart and Visualization Generation</w:t>
      </w:r>
      <w:r w:rsidRPr="00C96181">
        <w:rPr>
          <w:rFonts w:ascii="Times New Roman" w:eastAsia="Times New Roman" w:hAnsi="Times New Roman" w:cs="Times New Roman"/>
          <w:kern w:val="0"/>
          <w14:ligatures w14:val="none"/>
        </w:rPr>
        <w:t>:</w:t>
      </w:r>
    </w:p>
    <w:p w14:paraId="2B337539" w14:textId="77777777" w:rsidR="00C96181" w:rsidRPr="00C96181" w:rsidRDefault="00C96181" w:rsidP="00C96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Creating custom charts and graphs based on data analysis</w:t>
      </w:r>
    </w:p>
    <w:p w14:paraId="7024D4C2" w14:textId="77777777" w:rsidR="00C96181" w:rsidRPr="00C96181" w:rsidRDefault="00C96181" w:rsidP="00C96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Generating diagrams to illustrate complex concepts</w:t>
      </w:r>
    </w:p>
    <w:p w14:paraId="50031A80" w14:textId="77777777" w:rsidR="00C96181" w:rsidRPr="00C96181" w:rsidRDefault="00C96181" w:rsidP="00C96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Producing infographics that combine text and visual elements</w:t>
      </w:r>
    </w:p>
    <w:p w14:paraId="221C7C70" w14:textId="77777777" w:rsidR="00C96181" w:rsidRPr="00C96181" w:rsidRDefault="00C96181" w:rsidP="00C96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Creating formatted documents with proper layout and structure</w:t>
      </w:r>
    </w:p>
    <w:p w14:paraId="39DEA9A8"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Adaptive Response Formatting</w:t>
      </w:r>
    </w:p>
    <w:p w14:paraId="2E1F6B1F"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Context-Aware Response Design</w:t>
      </w:r>
      <w:r w:rsidRPr="00C96181">
        <w:rPr>
          <w:rFonts w:ascii="Times New Roman" w:eastAsia="Times New Roman" w:hAnsi="Times New Roman" w:cs="Times New Roman"/>
          <w:kern w:val="0"/>
          <w14:ligatures w14:val="none"/>
        </w:rPr>
        <w:t>:</w:t>
      </w:r>
    </w:p>
    <w:p w14:paraId="065D5CFB" w14:textId="77777777" w:rsidR="00C96181" w:rsidRPr="00C96181" w:rsidRDefault="00C96181" w:rsidP="00C9618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Determining when visual elements would enhance understanding</w:t>
      </w:r>
    </w:p>
    <w:p w14:paraId="46C4BF0F" w14:textId="77777777" w:rsidR="00C96181" w:rsidRPr="00C96181" w:rsidRDefault="00C96181" w:rsidP="00C9618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Choosing appropriate formats for different types of information</w:t>
      </w:r>
    </w:p>
    <w:p w14:paraId="04E26CEF" w14:textId="77777777" w:rsidR="00C96181" w:rsidRPr="00C96181" w:rsidRDefault="00C96181" w:rsidP="00C9618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lastRenderedPageBreak/>
        <w:t>Balancing text and visual content based on user preferences</w:t>
      </w:r>
    </w:p>
    <w:p w14:paraId="7D79AF10" w14:textId="77777777" w:rsidR="00C96181" w:rsidRPr="00C96181" w:rsidRDefault="00C96181" w:rsidP="00C9618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Adapting to different devices and display capabilities</w:t>
      </w:r>
    </w:p>
    <w:p w14:paraId="403DF964"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Structured Document Generation</w:t>
      </w:r>
      <w:r w:rsidRPr="00C96181">
        <w:rPr>
          <w:rFonts w:ascii="Times New Roman" w:eastAsia="Times New Roman" w:hAnsi="Times New Roman" w:cs="Times New Roman"/>
          <w:kern w:val="0"/>
          <w14:ligatures w14:val="none"/>
        </w:rPr>
        <w:t>:</w:t>
      </w:r>
    </w:p>
    <w:p w14:paraId="24953F7B" w14:textId="77777777" w:rsidR="00C96181" w:rsidRPr="00C96181" w:rsidRDefault="00C96181" w:rsidP="00C96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Creating reports with proper headers, sections, and formatting</w:t>
      </w:r>
    </w:p>
    <w:p w14:paraId="0CB11679" w14:textId="77777777" w:rsidR="00C96181" w:rsidRPr="00C96181" w:rsidRDefault="00C96181" w:rsidP="00C96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Generating academic papers with citations and figure references</w:t>
      </w:r>
    </w:p>
    <w:p w14:paraId="00B7C9B2" w14:textId="77777777" w:rsidR="00C96181" w:rsidRPr="00C96181" w:rsidRDefault="00C96181" w:rsidP="00C96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Producing business documents with charts and executive summaries</w:t>
      </w:r>
    </w:p>
    <w:p w14:paraId="25C16BCF" w14:textId="77777777" w:rsidR="00C96181" w:rsidRPr="00C96181" w:rsidRDefault="00C96181" w:rsidP="00C96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Building technical documentation with code examples and diagrams</w:t>
      </w:r>
    </w:p>
    <w:p w14:paraId="0851BC3F" w14:textId="0F942990" w:rsidR="00C96181" w:rsidRPr="00C96181" w:rsidRDefault="00C96181" w:rsidP="00C96181">
      <w:pPr>
        <w:spacing w:after="0" w:line="240" w:lineRule="auto"/>
        <w:rPr>
          <w:rFonts w:ascii="Times New Roman" w:eastAsia="Times New Roman" w:hAnsi="Times New Roman" w:cs="Times New Roman"/>
          <w:kern w:val="0"/>
          <w14:ligatures w14:val="none"/>
        </w:rPr>
      </w:pPr>
    </w:p>
    <w:p w14:paraId="42DEA640" w14:textId="77777777" w:rsidR="00C96181" w:rsidRDefault="00C96181">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42AF65E9" w14:textId="420B3435" w:rsidR="00C96181" w:rsidRPr="00C96181" w:rsidRDefault="00C96181" w:rsidP="00C961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181">
        <w:rPr>
          <w:rFonts w:ascii="Times New Roman" w:eastAsia="Times New Roman" w:hAnsi="Times New Roman" w:cs="Times New Roman"/>
          <w:b/>
          <w:bCs/>
          <w:kern w:val="0"/>
          <w:sz w:val="36"/>
          <w:szCs w:val="36"/>
          <w14:ligatures w14:val="none"/>
        </w:rPr>
        <w:lastRenderedPageBreak/>
        <w:t>Core Project: Building an AI-Powered Research Assistant</w:t>
      </w:r>
    </w:p>
    <w:p w14:paraId="5DE5737F"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Project Overview - Comprehensive Multimodal Research System</w:t>
      </w:r>
    </w:p>
    <w:p w14:paraId="468CBB2F"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In this chapter, we'll transform your research assistant into a sophisticated multimodal system capable of understanding and generating content across text, images, audio, and structured documents. This represents the pinnacle of modern AI capabilities, enabling truly comprehensive research support.</w:t>
      </w:r>
    </w:p>
    <w:p w14:paraId="1FF5D111"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Enhancement Goals:</w:t>
      </w:r>
    </w:p>
    <w:p w14:paraId="34624E98"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1. Advanced Document Processing Engine</w:t>
      </w:r>
    </w:p>
    <w:p w14:paraId="3A6DF9C1"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Comprehensive Format Support</w:t>
      </w:r>
      <w:r w:rsidRPr="00C96181">
        <w:rPr>
          <w:rFonts w:ascii="Times New Roman" w:eastAsia="Times New Roman" w:hAnsi="Times New Roman" w:cs="Times New Roman"/>
          <w:kern w:val="0"/>
          <w14:ligatures w14:val="none"/>
        </w:rPr>
        <w:t xml:space="preserve"> Build a system that can intelligently process complex documents with mixed content:</w:t>
      </w:r>
    </w:p>
    <w:p w14:paraId="28134778"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Document Type Capabilities</w:t>
      </w:r>
      <w:r w:rsidRPr="00C96181">
        <w:rPr>
          <w:rFonts w:ascii="Times New Roman" w:eastAsia="Times New Roman" w:hAnsi="Times New Roman" w:cs="Times New Roman"/>
          <w:kern w:val="0"/>
          <w14:ligatures w14:val="none"/>
        </w:rPr>
        <w:t>:</w:t>
      </w:r>
    </w:p>
    <w:p w14:paraId="06A97EB8" w14:textId="77777777" w:rsidR="00C96181" w:rsidRPr="00C96181" w:rsidRDefault="00C96181" w:rsidP="00C9618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Research Papers</w:t>
      </w:r>
      <w:r w:rsidRPr="00C96181">
        <w:rPr>
          <w:rFonts w:ascii="Times New Roman" w:eastAsia="Times New Roman" w:hAnsi="Times New Roman" w:cs="Times New Roman"/>
          <w:kern w:val="0"/>
          <w14:ligatures w14:val="none"/>
        </w:rPr>
        <w:t>: PDF processing with figure extraction, citation analysis, and reference linking</w:t>
      </w:r>
    </w:p>
    <w:p w14:paraId="2F6F0E32" w14:textId="77777777" w:rsidR="00C96181" w:rsidRPr="00C96181" w:rsidRDefault="00C96181" w:rsidP="00C9618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Business Reports</w:t>
      </w:r>
      <w:r w:rsidRPr="00C96181">
        <w:rPr>
          <w:rFonts w:ascii="Times New Roman" w:eastAsia="Times New Roman" w:hAnsi="Times New Roman" w:cs="Times New Roman"/>
          <w:kern w:val="0"/>
          <w14:ligatures w14:val="none"/>
        </w:rPr>
        <w:t>: Chart analysis, financial data extraction, and executive summary generation</w:t>
      </w:r>
    </w:p>
    <w:p w14:paraId="5280543A" w14:textId="77777777" w:rsidR="00C96181" w:rsidRPr="00C96181" w:rsidRDefault="00C96181" w:rsidP="00C9618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Technical Manuals</w:t>
      </w:r>
      <w:r w:rsidRPr="00C96181">
        <w:rPr>
          <w:rFonts w:ascii="Times New Roman" w:eastAsia="Times New Roman" w:hAnsi="Times New Roman" w:cs="Times New Roman"/>
          <w:kern w:val="0"/>
          <w14:ligatures w14:val="none"/>
        </w:rPr>
        <w:t>: Diagram understanding, procedure extraction, and troubleshooting guidance</w:t>
      </w:r>
    </w:p>
    <w:p w14:paraId="202C1A87" w14:textId="77777777" w:rsidR="00C96181" w:rsidRPr="00C96181" w:rsidRDefault="00C96181" w:rsidP="00C9618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Presentations</w:t>
      </w:r>
      <w:r w:rsidRPr="00C96181">
        <w:rPr>
          <w:rFonts w:ascii="Times New Roman" w:eastAsia="Times New Roman" w:hAnsi="Times New Roman" w:cs="Times New Roman"/>
          <w:kern w:val="0"/>
          <w14:ligatures w14:val="none"/>
        </w:rPr>
        <w:t>: Slide content analysis, speaker note integration, and visual narrative understanding</w:t>
      </w:r>
    </w:p>
    <w:p w14:paraId="57025E45" w14:textId="77777777" w:rsidR="00C96181" w:rsidRPr="00C96181" w:rsidRDefault="00C96181" w:rsidP="00C9618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Multimedia Documents</w:t>
      </w:r>
      <w:r w:rsidRPr="00C96181">
        <w:rPr>
          <w:rFonts w:ascii="Times New Roman" w:eastAsia="Times New Roman" w:hAnsi="Times New Roman" w:cs="Times New Roman"/>
          <w:kern w:val="0"/>
          <w14:ligatures w14:val="none"/>
        </w:rPr>
        <w:t>: Video transcripts, image galleries, and interactive content</w:t>
      </w:r>
    </w:p>
    <w:p w14:paraId="10E763DF"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Intelligent Content Extraction</w:t>
      </w:r>
      <w:r w:rsidRPr="00C96181">
        <w:rPr>
          <w:rFonts w:ascii="Times New Roman" w:eastAsia="Times New Roman" w:hAnsi="Times New Roman" w:cs="Times New Roman"/>
          <w:kern w:val="0"/>
          <w14:ligatures w14:val="none"/>
        </w:rPr>
        <w:t>:</w:t>
      </w:r>
    </w:p>
    <w:p w14:paraId="17EF1D95" w14:textId="77777777" w:rsidR="00C96181" w:rsidRPr="00C96181" w:rsidRDefault="00C96181" w:rsidP="00C9618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Layout-Aware Processing</w:t>
      </w:r>
      <w:r w:rsidRPr="00C96181">
        <w:rPr>
          <w:rFonts w:ascii="Times New Roman" w:eastAsia="Times New Roman" w:hAnsi="Times New Roman" w:cs="Times New Roman"/>
          <w:kern w:val="0"/>
          <w14:ligatures w14:val="none"/>
        </w:rPr>
        <w:t>: Understanding document structure, headers, and content hierarchy</w:t>
      </w:r>
    </w:p>
    <w:p w14:paraId="4B4EA01D" w14:textId="77777777" w:rsidR="00C96181" w:rsidRPr="00C96181" w:rsidRDefault="00C96181" w:rsidP="00C9618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Visual Element Analysis</w:t>
      </w:r>
      <w:r w:rsidRPr="00C96181">
        <w:rPr>
          <w:rFonts w:ascii="Times New Roman" w:eastAsia="Times New Roman" w:hAnsi="Times New Roman" w:cs="Times New Roman"/>
          <w:kern w:val="0"/>
          <w14:ligatures w14:val="none"/>
        </w:rPr>
        <w:t>: Automatic detection and analysis of charts, graphs, diagrams, and images</w:t>
      </w:r>
    </w:p>
    <w:p w14:paraId="22616136" w14:textId="77777777" w:rsidR="00C96181" w:rsidRPr="00C96181" w:rsidRDefault="00C96181" w:rsidP="00C9618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Table Processing</w:t>
      </w:r>
      <w:r w:rsidRPr="00C96181">
        <w:rPr>
          <w:rFonts w:ascii="Times New Roman" w:eastAsia="Times New Roman" w:hAnsi="Times New Roman" w:cs="Times New Roman"/>
          <w:kern w:val="0"/>
          <w14:ligatures w14:val="none"/>
        </w:rPr>
        <w:t>: Structure recognition, data extraction, and relationship understanding</w:t>
      </w:r>
    </w:p>
    <w:p w14:paraId="0CDB24F2" w14:textId="77777777" w:rsidR="00C96181" w:rsidRPr="00C96181" w:rsidRDefault="00C96181" w:rsidP="00C9618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Cross-Reference Resolution</w:t>
      </w:r>
      <w:r w:rsidRPr="00C96181">
        <w:rPr>
          <w:rFonts w:ascii="Times New Roman" w:eastAsia="Times New Roman" w:hAnsi="Times New Roman" w:cs="Times New Roman"/>
          <w:kern w:val="0"/>
          <w14:ligatures w14:val="none"/>
        </w:rPr>
        <w:t>: Linking figures to captions, citations to references, and data to sources</w:t>
      </w:r>
    </w:p>
    <w:p w14:paraId="4E250099"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2. Vision-Language Integration System</w:t>
      </w:r>
    </w:p>
    <w:p w14:paraId="7C94DF9F"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Advanced Visual Understanding</w:t>
      </w:r>
      <w:r w:rsidRPr="00C96181">
        <w:rPr>
          <w:rFonts w:ascii="Times New Roman" w:eastAsia="Times New Roman" w:hAnsi="Times New Roman" w:cs="Times New Roman"/>
          <w:kern w:val="0"/>
          <w14:ligatures w14:val="none"/>
        </w:rPr>
        <w:t xml:space="preserve"> Integrate cutting-edge vision-language models for comprehensive visual analysis:</w:t>
      </w:r>
    </w:p>
    <w:p w14:paraId="7653C222"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Image Analysis Capabilities</w:t>
      </w:r>
      <w:r w:rsidRPr="00C96181">
        <w:rPr>
          <w:rFonts w:ascii="Times New Roman" w:eastAsia="Times New Roman" w:hAnsi="Times New Roman" w:cs="Times New Roman"/>
          <w:kern w:val="0"/>
          <w14:ligatures w14:val="none"/>
        </w:rPr>
        <w:t>:</w:t>
      </w:r>
    </w:p>
    <w:p w14:paraId="064B776F" w14:textId="77777777" w:rsidR="00C96181" w:rsidRPr="00C96181" w:rsidRDefault="00C96181" w:rsidP="00C961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lastRenderedPageBreak/>
        <w:t>Scientific Figure Analysis</w:t>
      </w:r>
      <w:r w:rsidRPr="00C96181">
        <w:rPr>
          <w:rFonts w:ascii="Times New Roman" w:eastAsia="Times New Roman" w:hAnsi="Times New Roman" w:cs="Times New Roman"/>
          <w:kern w:val="0"/>
          <w14:ligatures w14:val="none"/>
        </w:rPr>
        <w:t>: Chart interpretation, data extraction, experimental setup understanding</w:t>
      </w:r>
    </w:p>
    <w:p w14:paraId="18319227" w14:textId="77777777" w:rsidR="00C96181" w:rsidRPr="00C96181" w:rsidRDefault="00C96181" w:rsidP="00C961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Document Image Processing</w:t>
      </w:r>
      <w:r w:rsidRPr="00C96181">
        <w:rPr>
          <w:rFonts w:ascii="Times New Roman" w:eastAsia="Times New Roman" w:hAnsi="Times New Roman" w:cs="Times New Roman"/>
          <w:kern w:val="0"/>
          <w14:ligatures w14:val="none"/>
        </w:rPr>
        <w:t>: OCR enhancement, layout recognition, handwriting analysis</w:t>
      </w:r>
    </w:p>
    <w:p w14:paraId="40C097D1" w14:textId="77777777" w:rsidR="00C96181" w:rsidRPr="00C96181" w:rsidRDefault="00C96181" w:rsidP="00C961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Visual Reasoning</w:t>
      </w:r>
      <w:r w:rsidRPr="00C96181">
        <w:rPr>
          <w:rFonts w:ascii="Times New Roman" w:eastAsia="Times New Roman" w:hAnsi="Times New Roman" w:cs="Times New Roman"/>
          <w:kern w:val="0"/>
          <w14:ligatures w14:val="none"/>
        </w:rPr>
        <w:t>: Answering complex questions about visual content and relationships</w:t>
      </w:r>
    </w:p>
    <w:p w14:paraId="378D08DD" w14:textId="77777777" w:rsidR="00C96181" w:rsidRPr="00C96181" w:rsidRDefault="00C96181" w:rsidP="00C961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Comparative Analysis</w:t>
      </w:r>
      <w:r w:rsidRPr="00C96181">
        <w:rPr>
          <w:rFonts w:ascii="Times New Roman" w:eastAsia="Times New Roman" w:hAnsi="Times New Roman" w:cs="Times New Roman"/>
          <w:kern w:val="0"/>
          <w14:ligatures w14:val="none"/>
        </w:rPr>
        <w:t>: Comparing multiple images, charts, or diagrams for insights</w:t>
      </w:r>
    </w:p>
    <w:p w14:paraId="3899DB41"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Cross-Modal Reasoning Engine</w:t>
      </w:r>
      <w:r w:rsidRPr="00C96181">
        <w:rPr>
          <w:rFonts w:ascii="Times New Roman" w:eastAsia="Times New Roman" w:hAnsi="Times New Roman" w:cs="Times New Roman"/>
          <w:kern w:val="0"/>
          <w14:ligatures w14:val="none"/>
        </w:rPr>
        <w:t>:</w:t>
      </w:r>
    </w:p>
    <w:p w14:paraId="017D25B5" w14:textId="77777777" w:rsidR="00C96181" w:rsidRPr="00C96181" w:rsidRDefault="00C96181" w:rsidP="00C96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Text-Image Alignment</w:t>
      </w:r>
      <w:r w:rsidRPr="00C96181">
        <w:rPr>
          <w:rFonts w:ascii="Times New Roman" w:eastAsia="Times New Roman" w:hAnsi="Times New Roman" w:cs="Times New Roman"/>
          <w:kern w:val="0"/>
          <w14:ligatures w14:val="none"/>
        </w:rPr>
        <w:t>: Connecting visual content with textual descriptions and analysis</w:t>
      </w:r>
    </w:p>
    <w:p w14:paraId="391C431B" w14:textId="77777777" w:rsidR="00C96181" w:rsidRPr="00C96181" w:rsidRDefault="00C96181" w:rsidP="00C96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Contextual Understanding</w:t>
      </w:r>
      <w:r w:rsidRPr="00C96181">
        <w:rPr>
          <w:rFonts w:ascii="Times New Roman" w:eastAsia="Times New Roman" w:hAnsi="Times New Roman" w:cs="Times New Roman"/>
          <w:kern w:val="0"/>
          <w14:ligatures w14:val="none"/>
        </w:rPr>
        <w:t>: Using surrounding text to enhance image interpretation</w:t>
      </w:r>
    </w:p>
    <w:p w14:paraId="0C473F0D" w14:textId="77777777" w:rsidR="00C96181" w:rsidRPr="00C96181" w:rsidRDefault="00C96181" w:rsidP="00C96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Visual Question Answering</w:t>
      </w:r>
      <w:r w:rsidRPr="00C96181">
        <w:rPr>
          <w:rFonts w:ascii="Times New Roman" w:eastAsia="Times New Roman" w:hAnsi="Times New Roman" w:cs="Times New Roman"/>
          <w:kern w:val="0"/>
          <w14:ligatures w14:val="none"/>
        </w:rPr>
        <w:t>: Sophisticated queries about visual content with detailed responses</w:t>
      </w:r>
    </w:p>
    <w:p w14:paraId="244A854E" w14:textId="77777777" w:rsidR="00C96181" w:rsidRPr="00C96181" w:rsidRDefault="00C96181" w:rsidP="00C96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Evidence Synthesis</w:t>
      </w:r>
      <w:r w:rsidRPr="00C96181">
        <w:rPr>
          <w:rFonts w:ascii="Times New Roman" w:eastAsia="Times New Roman" w:hAnsi="Times New Roman" w:cs="Times New Roman"/>
          <w:kern w:val="0"/>
          <w14:ligatures w14:val="none"/>
        </w:rPr>
        <w:t>: Combining visual and textual evidence for comprehensive analysis</w:t>
      </w:r>
    </w:p>
    <w:p w14:paraId="59E8C1EC"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3. Audio Processing and Analysis Framework</w:t>
      </w:r>
    </w:p>
    <w:p w14:paraId="51646A9A"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Comprehensive Audio Understanding</w:t>
      </w:r>
      <w:r w:rsidRPr="00C96181">
        <w:rPr>
          <w:rFonts w:ascii="Times New Roman" w:eastAsia="Times New Roman" w:hAnsi="Times New Roman" w:cs="Times New Roman"/>
          <w:kern w:val="0"/>
          <w14:ligatures w14:val="none"/>
        </w:rPr>
        <w:t xml:space="preserve"> Build sophisticated audio processing capabilities for complete multimedia research support:</w:t>
      </w:r>
    </w:p>
    <w:p w14:paraId="145A770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Advanced Transcription System</w:t>
      </w:r>
      <w:r w:rsidRPr="00C96181">
        <w:rPr>
          <w:rFonts w:ascii="Times New Roman" w:eastAsia="Times New Roman" w:hAnsi="Times New Roman" w:cs="Times New Roman"/>
          <w:kern w:val="0"/>
          <w14:ligatures w14:val="none"/>
        </w:rPr>
        <w:t>:</w:t>
      </w:r>
    </w:p>
    <w:p w14:paraId="6D961725" w14:textId="77777777" w:rsidR="00C96181" w:rsidRPr="00C96181" w:rsidRDefault="00C96181" w:rsidP="00C9618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Multi-Language Support</w:t>
      </w:r>
      <w:r w:rsidRPr="00C96181">
        <w:rPr>
          <w:rFonts w:ascii="Times New Roman" w:eastAsia="Times New Roman" w:hAnsi="Times New Roman" w:cs="Times New Roman"/>
          <w:kern w:val="0"/>
          <w14:ligatures w14:val="none"/>
        </w:rPr>
        <w:t>: Automatic language detection and transcription</w:t>
      </w:r>
    </w:p>
    <w:p w14:paraId="3202D616" w14:textId="77777777" w:rsidR="00C96181" w:rsidRPr="00C96181" w:rsidRDefault="00C96181" w:rsidP="00C9618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Speaker Identification</w:t>
      </w:r>
      <w:r w:rsidRPr="00C96181">
        <w:rPr>
          <w:rFonts w:ascii="Times New Roman" w:eastAsia="Times New Roman" w:hAnsi="Times New Roman" w:cs="Times New Roman"/>
          <w:kern w:val="0"/>
          <w14:ligatures w14:val="none"/>
        </w:rPr>
        <w:t>: Distinguishing between different speakers in recordings</w:t>
      </w:r>
    </w:p>
    <w:p w14:paraId="31DBD658" w14:textId="77777777" w:rsidR="00C96181" w:rsidRPr="00C96181" w:rsidRDefault="00C96181" w:rsidP="00C9618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Context-Aware Processing</w:t>
      </w:r>
      <w:r w:rsidRPr="00C96181">
        <w:rPr>
          <w:rFonts w:ascii="Times New Roman" w:eastAsia="Times New Roman" w:hAnsi="Times New Roman" w:cs="Times New Roman"/>
          <w:kern w:val="0"/>
          <w14:ligatures w14:val="none"/>
        </w:rPr>
        <w:t>: Using topic context to improve transcription accuracy</w:t>
      </w:r>
    </w:p>
    <w:p w14:paraId="59BACB54" w14:textId="77777777" w:rsidR="00C96181" w:rsidRPr="00C96181" w:rsidRDefault="00C96181" w:rsidP="00C9618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Real-Time Processing</w:t>
      </w:r>
      <w:r w:rsidRPr="00C96181">
        <w:rPr>
          <w:rFonts w:ascii="Times New Roman" w:eastAsia="Times New Roman" w:hAnsi="Times New Roman" w:cs="Times New Roman"/>
          <w:kern w:val="0"/>
          <w14:ligatures w14:val="none"/>
        </w:rPr>
        <w:t>: Streaming transcription for live audio content</w:t>
      </w:r>
    </w:p>
    <w:p w14:paraId="6E173BCA"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Audio Content Analysis</w:t>
      </w:r>
      <w:r w:rsidRPr="00C96181">
        <w:rPr>
          <w:rFonts w:ascii="Times New Roman" w:eastAsia="Times New Roman" w:hAnsi="Times New Roman" w:cs="Times New Roman"/>
          <w:kern w:val="0"/>
          <w14:ligatures w14:val="none"/>
        </w:rPr>
        <w:t>:</w:t>
      </w:r>
    </w:p>
    <w:p w14:paraId="0C5DB244" w14:textId="77777777" w:rsidR="00C96181" w:rsidRPr="00C96181" w:rsidRDefault="00C96181" w:rsidP="00C9618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Meeting Intelligence</w:t>
      </w:r>
      <w:r w:rsidRPr="00C96181">
        <w:rPr>
          <w:rFonts w:ascii="Times New Roman" w:eastAsia="Times New Roman" w:hAnsi="Times New Roman" w:cs="Times New Roman"/>
          <w:kern w:val="0"/>
          <w14:ligatures w14:val="none"/>
        </w:rPr>
        <w:t>: Action item extraction, decision tracking, and summary generation</w:t>
      </w:r>
    </w:p>
    <w:p w14:paraId="018C942D" w14:textId="77777777" w:rsidR="00C96181" w:rsidRPr="00C96181" w:rsidRDefault="00C96181" w:rsidP="00C9618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Lecture Processing</w:t>
      </w:r>
      <w:r w:rsidRPr="00C96181">
        <w:rPr>
          <w:rFonts w:ascii="Times New Roman" w:eastAsia="Times New Roman" w:hAnsi="Times New Roman" w:cs="Times New Roman"/>
          <w:kern w:val="0"/>
          <w14:ligatures w14:val="none"/>
        </w:rPr>
        <w:t>: Key concept identification, structure analysis, and knowledge extraction</w:t>
      </w:r>
    </w:p>
    <w:p w14:paraId="091D420A" w14:textId="77777777" w:rsidR="00C96181" w:rsidRPr="00C96181" w:rsidRDefault="00C96181" w:rsidP="00C9618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Interview Analysis</w:t>
      </w:r>
      <w:r w:rsidRPr="00C96181">
        <w:rPr>
          <w:rFonts w:ascii="Times New Roman" w:eastAsia="Times New Roman" w:hAnsi="Times New Roman" w:cs="Times New Roman"/>
          <w:kern w:val="0"/>
          <w14:ligatures w14:val="none"/>
        </w:rPr>
        <w:t>: Theme identification, sentiment analysis, and insight extraction</w:t>
      </w:r>
    </w:p>
    <w:p w14:paraId="427B3C3F" w14:textId="77777777" w:rsidR="00C96181" w:rsidRPr="00C96181" w:rsidRDefault="00C96181" w:rsidP="00C9618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Podcast Processing</w:t>
      </w:r>
      <w:r w:rsidRPr="00C96181">
        <w:rPr>
          <w:rFonts w:ascii="Times New Roman" w:eastAsia="Times New Roman" w:hAnsi="Times New Roman" w:cs="Times New Roman"/>
          <w:kern w:val="0"/>
          <w14:ligatures w14:val="none"/>
        </w:rPr>
        <w:t>: Episode summarization, topic extraction, and searchable transcripts</w:t>
      </w:r>
    </w:p>
    <w:p w14:paraId="0CC30E3A"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4. Multimodal Retrieval and Search Engine</w:t>
      </w:r>
    </w:p>
    <w:p w14:paraId="32056DE2"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Advanced Cross-Modal Search</w:t>
      </w:r>
      <w:r w:rsidRPr="00C96181">
        <w:rPr>
          <w:rFonts w:ascii="Times New Roman" w:eastAsia="Times New Roman" w:hAnsi="Times New Roman" w:cs="Times New Roman"/>
          <w:kern w:val="0"/>
          <w14:ligatures w14:val="none"/>
        </w:rPr>
        <w:t xml:space="preserve"> Create sophisticated search capabilities that work across all content types:</w:t>
      </w:r>
    </w:p>
    <w:p w14:paraId="15555464"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Unified Search Architecture</w:t>
      </w:r>
      <w:r w:rsidRPr="00C96181">
        <w:rPr>
          <w:rFonts w:ascii="Times New Roman" w:eastAsia="Times New Roman" w:hAnsi="Times New Roman" w:cs="Times New Roman"/>
          <w:kern w:val="0"/>
          <w14:ligatures w14:val="none"/>
        </w:rPr>
        <w:t>:</w:t>
      </w:r>
    </w:p>
    <w:p w14:paraId="05933947" w14:textId="77777777" w:rsidR="00C96181" w:rsidRPr="00C96181" w:rsidRDefault="00C96181" w:rsidP="00C9618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Cross-Modal Embeddings</w:t>
      </w:r>
      <w:r w:rsidRPr="00C96181">
        <w:rPr>
          <w:rFonts w:ascii="Times New Roman" w:eastAsia="Times New Roman" w:hAnsi="Times New Roman" w:cs="Times New Roman"/>
          <w:kern w:val="0"/>
          <w14:ligatures w14:val="none"/>
        </w:rPr>
        <w:t>: Shared representation space for text, images, and audio</w:t>
      </w:r>
    </w:p>
    <w:p w14:paraId="7C090E10" w14:textId="77777777" w:rsidR="00C96181" w:rsidRPr="00C96181" w:rsidRDefault="00C96181" w:rsidP="00C9618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Semantic Search Enhancement</w:t>
      </w:r>
      <w:r w:rsidRPr="00C96181">
        <w:rPr>
          <w:rFonts w:ascii="Times New Roman" w:eastAsia="Times New Roman" w:hAnsi="Times New Roman" w:cs="Times New Roman"/>
          <w:kern w:val="0"/>
          <w14:ligatures w14:val="none"/>
        </w:rPr>
        <w:t>: Understanding intent across different modalities</w:t>
      </w:r>
    </w:p>
    <w:p w14:paraId="026D81A3" w14:textId="77777777" w:rsidR="00C96181" w:rsidRPr="00C96181" w:rsidRDefault="00C96181" w:rsidP="00C9618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Contextual Retrieval</w:t>
      </w:r>
      <w:r w:rsidRPr="00C96181">
        <w:rPr>
          <w:rFonts w:ascii="Times New Roman" w:eastAsia="Times New Roman" w:hAnsi="Times New Roman" w:cs="Times New Roman"/>
          <w:kern w:val="0"/>
          <w14:ligatures w14:val="none"/>
        </w:rPr>
        <w:t>: Using conversation history and user preferences for better results</w:t>
      </w:r>
    </w:p>
    <w:p w14:paraId="3E130D93" w14:textId="77777777" w:rsidR="00C96181" w:rsidRPr="00C96181" w:rsidRDefault="00C96181" w:rsidP="00C9618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lastRenderedPageBreak/>
        <w:t>Relationship-Aware Search</w:t>
      </w:r>
      <w:r w:rsidRPr="00C96181">
        <w:rPr>
          <w:rFonts w:ascii="Times New Roman" w:eastAsia="Times New Roman" w:hAnsi="Times New Roman" w:cs="Times New Roman"/>
          <w:kern w:val="0"/>
          <w14:ligatures w14:val="none"/>
        </w:rPr>
        <w:t>: Finding connected content across different document sections</w:t>
      </w:r>
    </w:p>
    <w:p w14:paraId="7BFCA58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Advanced Query Processing</w:t>
      </w:r>
      <w:r w:rsidRPr="00C96181">
        <w:rPr>
          <w:rFonts w:ascii="Times New Roman" w:eastAsia="Times New Roman" w:hAnsi="Times New Roman" w:cs="Times New Roman"/>
          <w:kern w:val="0"/>
          <w14:ligatures w14:val="none"/>
        </w:rPr>
        <w:t>:</w:t>
      </w:r>
    </w:p>
    <w:p w14:paraId="266831AC" w14:textId="77777777" w:rsidR="00C96181" w:rsidRPr="00C96181" w:rsidRDefault="00C96181" w:rsidP="00C9618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Query Understanding</w:t>
      </w:r>
      <w:r w:rsidRPr="00C96181">
        <w:rPr>
          <w:rFonts w:ascii="Times New Roman" w:eastAsia="Times New Roman" w:hAnsi="Times New Roman" w:cs="Times New Roman"/>
          <w:kern w:val="0"/>
          <w14:ligatures w14:val="none"/>
        </w:rPr>
        <w:t>: Handling queries that reference multiple content types</w:t>
      </w:r>
    </w:p>
    <w:p w14:paraId="06465B58" w14:textId="77777777" w:rsidR="00C96181" w:rsidRPr="00C96181" w:rsidRDefault="00C96181" w:rsidP="00C9618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Visual Search</w:t>
      </w:r>
      <w:r w:rsidRPr="00C96181">
        <w:rPr>
          <w:rFonts w:ascii="Times New Roman" w:eastAsia="Times New Roman" w:hAnsi="Times New Roman" w:cs="Times New Roman"/>
          <w:kern w:val="0"/>
          <w14:ligatures w14:val="none"/>
        </w:rPr>
        <w:t>: Finding content based on image similarity or visual characteristics</w:t>
      </w:r>
    </w:p>
    <w:p w14:paraId="542AF9DD" w14:textId="77777777" w:rsidR="00C96181" w:rsidRPr="00C96181" w:rsidRDefault="00C96181" w:rsidP="00C9618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Audio Search</w:t>
      </w:r>
      <w:r w:rsidRPr="00C96181">
        <w:rPr>
          <w:rFonts w:ascii="Times New Roman" w:eastAsia="Times New Roman" w:hAnsi="Times New Roman" w:cs="Times New Roman"/>
          <w:kern w:val="0"/>
          <w14:ligatures w14:val="none"/>
        </w:rPr>
        <w:t>: Searching within transcribed audio content with speaker and timestamp information</w:t>
      </w:r>
    </w:p>
    <w:p w14:paraId="0FC06449" w14:textId="77777777" w:rsidR="00C96181" w:rsidRPr="00C96181" w:rsidRDefault="00C96181" w:rsidP="00C9618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Structured Search</w:t>
      </w:r>
      <w:r w:rsidRPr="00C96181">
        <w:rPr>
          <w:rFonts w:ascii="Times New Roman" w:eastAsia="Times New Roman" w:hAnsi="Times New Roman" w:cs="Times New Roman"/>
          <w:kern w:val="0"/>
          <w14:ligatures w14:val="none"/>
        </w:rPr>
        <w:t>: Querying tables, charts, and structured data within documents</w:t>
      </w:r>
    </w:p>
    <w:p w14:paraId="62D4058E"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5. Intelligent Response Generation System</w:t>
      </w:r>
    </w:p>
    <w:p w14:paraId="7AE60BE6"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Rich Multimodal Output</w:t>
      </w:r>
      <w:r w:rsidRPr="00C96181">
        <w:rPr>
          <w:rFonts w:ascii="Times New Roman" w:eastAsia="Times New Roman" w:hAnsi="Times New Roman" w:cs="Times New Roman"/>
          <w:kern w:val="0"/>
          <w14:ligatures w14:val="none"/>
        </w:rPr>
        <w:t xml:space="preserve"> Generate comprehensive responses that leverage multiple modalities:</w:t>
      </w:r>
    </w:p>
    <w:p w14:paraId="6663654C"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Adaptive Response Design</w:t>
      </w:r>
      <w:r w:rsidRPr="00C96181">
        <w:rPr>
          <w:rFonts w:ascii="Times New Roman" w:eastAsia="Times New Roman" w:hAnsi="Times New Roman" w:cs="Times New Roman"/>
          <w:kern w:val="0"/>
          <w14:ligatures w14:val="none"/>
        </w:rPr>
        <w:t>:</w:t>
      </w:r>
    </w:p>
    <w:p w14:paraId="0E32006F" w14:textId="77777777" w:rsidR="00C96181" w:rsidRPr="00C96181" w:rsidRDefault="00C96181" w:rsidP="00C9618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Format Selection</w:t>
      </w:r>
      <w:r w:rsidRPr="00C96181">
        <w:rPr>
          <w:rFonts w:ascii="Times New Roman" w:eastAsia="Times New Roman" w:hAnsi="Times New Roman" w:cs="Times New Roman"/>
          <w:kern w:val="0"/>
          <w14:ligatures w14:val="none"/>
        </w:rPr>
        <w:t>: Automatically choosing optimal response formats (text, charts, images, structured documents)</w:t>
      </w:r>
    </w:p>
    <w:p w14:paraId="2F47646A" w14:textId="77777777" w:rsidR="00C96181" w:rsidRPr="00C96181" w:rsidRDefault="00C96181" w:rsidP="00C9618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Visual Enhancement</w:t>
      </w:r>
      <w:r w:rsidRPr="00C96181">
        <w:rPr>
          <w:rFonts w:ascii="Times New Roman" w:eastAsia="Times New Roman" w:hAnsi="Times New Roman" w:cs="Times New Roman"/>
          <w:kern w:val="0"/>
          <w14:ligatures w14:val="none"/>
        </w:rPr>
        <w:t>: Adding relevant images, charts, or diagrams to text responses</w:t>
      </w:r>
    </w:p>
    <w:p w14:paraId="60E3F1ED" w14:textId="77777777" w:rsidR="00C96181" w:rsidRPr="00C96181" w:rsidRDefault="00C96181" w:rsidP="00C9618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Document Generation</w:t>
      </w:r>
      <w:r w:rsidRPr="00C96181">
        <w:rPr>
          <w:rFonts w:ascii="Times New Roman" w:eastAsia="Times New Roman" w:hAnsi="Times New Roman" w:cs="Times New Roman"/>
          <w:kern w:val="0"/>
          <w14:ligatures w14:val="none"/>
        </w:rPr>
        <w:t>: Creating formatted reports, summaries, and presentations</w:t>
      </w:r>
    </w:p>
    <w:p w14:paraId="23C4EC83" w14:textId="77777777" w:rsidR="00C96181" w:rsidRPr="00C96181" w:rsidRDefault="00C96181" w:rsidP="00C9618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Interactive Content</w:t>
      </w:r>
      <w:r w:rsidRPr="00C96181">
        <w:rPr>
          <w:rFonts w:ascii="Times New Roman" w:eastAsia="Times New Roman" w:hAnsi="Times New Roman" w:cs="Times New Roman"/>
          <w:kern w:val="0"/>
          <w14:ligatures w14:val="none"/>
        </w:rPr>
        <w:t>: Building searchable, navigable response formats</w:t>
      </w:r>
    </w:p>
    <w:p w14:paraId="54B22824"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Content Creation Capabilities</w:t>
      </w:r>
      <w:r w:rsidRPr="00C96181">
        <w:rPr>
          <w:rFonts w:ascii="Times New Roman" w:eastAsia="Times New Roman" w:hAnsi="Times New Roman" w:cs="Times New Roman"/>
          <w:kern w:val="0"/>
          <w14:ligatures w14:val="none"/>
        </w:rPr>
        <w:t>:</w:t>
      </w:r>
    </w:p>
    <w:p w14:paraId="51BAE304" w14:textId="77777777" w:rsidR="00C96181" w:rsidRPr="00C96181" w:rsidRDefault="00C96181" w:rsidP="00C9618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Visualization Generation</w:t>
      </w:r>
      <w:r w:rsidRPr="00C96181">
        <w:rPr>
          <w:rFonts w:ascii="Times New Roman" w:eastAsia="Times New Roman" w:hAnsi="Times New Roman" w:cs="Times New Roman"/>
          <w:kern w:val="0"/>
          <w14:ligatures w14:val="none"/>
        </w:rPr>
        <w:t>: Creating custom charts and graphs based on data analysis</w:t>
      </w:r>
    </w:p>
    <w:p w14:paraId="09A3E68D" w14:textId="77777777" w:rsidR="00C96181" w:rsidRPr="00C96181" w:rsidRDefault="00C96181" w:rsidP="00C9618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Diagram Creation</w:t>
      </w:r>
      <w:r w:rsidRPr="00C96181">
        <w:rPr>
          <w:rFonts w:ascii="Times New Roman" w:eastAsia="Times New Roman" w:hAnsi="Times New Roman" w:cs="Times New Roman"/>
          <w:kern w:val="0"/>
          <w14:ligatures w14:val="none"/>
        </w:rPr>
        <w:t>: Generating explanatory diagrams and concept maps</w:t>
      </w:r>
    </w:p>
    <w:p w14:paraId="6FD05762" w14:textId="77777777" w:rsidR="00C96181" w:rsidRPr="00C96181" w:rsidRDefault="00C96181" w:rsidP="00C9618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Document Formatting</w:t>
      </w:r>
      <w:r w:rsidRPr="00C96181">
        <w:rPr>
          <w:rFonts w:ascii="Times New Roman" w:eastAsia="Times New Roman" w:hAnsi="Times New Roman" w:cs="Times New Roman"/>
          <w:kern w:val="0"/>
          <w14:ligatures w14:val="none"/>
        </w:rPr>
        <w:t>: Producing properly formatted academic or business documents</w:t>
      </w:r>
    </w:p>
    <w:p w14:paraId="26B5323B" w14:textId="77777777" w:rsidR="00C96181" w:rsidRPr="00C96181" w:rsidRDefault="00C96181" w:rsidP="00C9618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Multimedia Integration</w:t>
      </w:r>
      <w:r w:rsidRPr="00C96181">
        <w:rPr>
          <w:rFonts w:ascii="Times New Roman" w:eastAsia="Times New Roman" w:hAnsi="Times New Roman" w:cs="Times New Roman"/>
          <w:kern w:val="0"/>
          <w14:ligatures w14:val="none"/>
        </w:rPr>
        <w:t>: Combining text, images, and structured data in cohesive responses</w:t>
      </w:r>
    </w:p>
    <w:p w14:paraId="1054BD01"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System Architecture Overview</w:t>
      </w:r>
    </w:p>
    <w:p w14:paraId="1DE3925A"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Comprehensive Multimodal Architecture</w:t>
      </w:r>
      <w:r w:rsidRPr="00C96181">
        <w:rPr>
          <w:rFonts w:ascii="Times New Roman" w:eastAsia="Times New Roman" w:hAnsi="Times New Roman" w:cs="Times New Roman"/>
          <w:kern w:val="0"/>
          <w14:ligatures w14:val="none"/>
        </w:rPr>
        <w:t>:</w:t>
      </w:r>
    </w:p>
    <w:p w14:paraId="3E724902"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w:t>
      </w:r>
    </w:p>
    <w:p w14:paraId="4167A20D"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C96181">
        <w:rPr>
          <w:rFonts w:ascii="Fira Code" w:eastAsia="Times New Roman" w:hAnsi="Fira Code" w:cs="Fira Code"/>
          <w:color w:val="ABB2BF"/>
          <w:kern w:val="0"/>
          <w:sz w:val="20"/>
          <w:szCs w:val="20"/>
          <w14:ligatures w14:val="none"/>
        </w:rPr>
        <w:t>│  User</w:t>
      </w:r>
      <w:proofErr w:type="gramEnd"/>
      <w:r w:rsidRPr="00C96181">
        <w:rPr>
          <w:rFonts w:ascii="Fira Code" w:eastAsia="Times New Roman" w:hAnsi="Fira Code" w:cs="Fira Code"/>
          <w:color w:val="ABB2BF"/>
          <w:kern w:val="0"/>
          <w:sz w:val="20"/>
          <w:szCs w:val="20"/>
          <w14:ligatures w14:val="none"/>
        </w:rPr>
        <w:t xml:space="preserve"> Interface │────│Input </w:t>
      </w:r>
      <w:proofErr w:type="gramStart"/>
      <w:r w:rsidRPr="00C96181">
        <w:rPr>
          <w:rFonts w:ascii="Fira Code" w:eastAsia="Times New Roman" w:hAnsi="Fira Code" w:cs="Fira Code"/>
          <w:color w:val="ABB2BF"/>
          <w:kern w:val="0"/>
          <w:sz w:val="20"/>
          <w:szCs w:val="20"/>
          <w14:ligatures w14:val="none"/>
        </w:rPr>
        <w:t>Processor  │</w:t>
      </w:r>
      <w:proofErr w:type="gramEnd"/>
      <w:r w:rsidRPr="00C96181">
        <w:rPr>
          <w:rFonts w:ascii="Fira Code" w:eastAsia="Times New Roman" w:hAnsi="Fira Code" w:cs="Fira Code"/>
          <w:color w:val="ABB2BF"/>
          <w:kern w:val="0"/>
          <w:sz w:val="20"/>
          <w:szCs w:val="20"/>
          <w14:ligatures w14:val="none"/>
        </w:rPr>
        <w:t>────│Content Router   │</w:t>
      </w:r>
    </w:p>
    <w:p w14:paraId="3FC09BC6"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(Text/Image/    │    </w:t>
      </w:r>
      <w:proofErr w:type="gramStart"/>
      <w:r w:rsidRPr="00C96181">
        <w:rPr>
          <w:rFonts w:ascii="Fira Code" w:eastAsia="Times New Roman" w:hAnsi="Fira Code" w:cs="Fira Code"/>
          <w:color w:val="ABB2BF"/>
          <w:kern w:val="0"/>
          <w:sz w:val="20"/>
          <w:szCs w:val="20"/>
          <w14:ligatures w14:val="none"/>
        </w:rPr>
        <w:t>│  &amp;</w:t>
      </w:r>
      <w:proofErr w:type="gramEnd"/>
      <w:r w:rsidRPr="00C96181">
        <w:rPr>
          <w:rFonts w:ascii="Fira Code" w:eastAsia="Times New Roman" w:hAnsi="Fira Code" w:cs="Fira Code"/>
          <w:color w:val="ABB2BF"/>
          <w:kern w:val="0"/>
          <w:sz w:val="20"/>
          <w:szCs w:val="20"/>
          <w14:ligatures w14:val="none"/>
        </w:rPr>
        <w:t xml:space="preserve"> Analyzer     │    </w:t>
      </w:r>
      <w:proofErr w:type="gramStart"/>
      <w:r w:rsidRPr="00C96181">
        <w:rPr>
          <w:rFonts w:ascii="Fira Code" w:eastAsia="Times New Roman" w:hAnsi="Fira Code" w:cs="Fira Code"/>
          <w:color w:val="ABB2BF"/>
          <w:kern w:val="0"/>
          <w:sz w:val="20"/>
          <w:szCs w:val="20"/>
          <w14:ligatures w14:val="none"/>
        </w:rPr>
        <w:t>│  &amp;</w:t>
      </w:r>
      <w:proofErr w:type="gramEnd"/>
      <w:r w:rsidRPr="00C96181">
        <w:rPr>
          <w:rFonts w:ascii="Fira Code" w:eastAsia="Times New Roman" w:hAnsi="Fira Code" w:cs="Fira Code"/>
          <w:color w:val="ABB2BF"/>
          <w:kern w:val="0"/>
          <w:sz w:val="20"/>
          <w:szCs w:val="20"/>
          <w14:ligatures w14:val="none"/>
        </w:rPr>
        <w:t xml:space="preserve"> Orchestrator │</w:t>
      </w:r>
    </w:p>
    <w:p w14:paraId="5B24C69B"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C96181">
        <w:rPr>
          <w:rFonts w:ascii="Fira Code" w:eastAsia="Times New Roman" w:hAnsi="Fira Code" w:cs="Fira Code"/>
          <w:color w:val="ABB2BF"/>
          <w:kern w:val="0"/>
          <w:sz w:val="20"/>
          <w:szCs w:val="20"/>
          <w14:ligatures w14:val="none"/>
        </w:rPr>
        <w:t>│  Audio</w:t>
      </w:r>
      <w:proofErr w:type="gramEnd"/>
      <w:r w:rsidRPr="00C96181">
        <w:rPr>
          <w:rFonts w:ascii="Fira Code" w:eastAsia="Times New Roman" w:hAnsi="Fira Code" w:cs="Fira Code"/>
          <w:color w:val="ABB2BF"/>
          <w:kern w:val="0"/>
          <w:sz w:val="20"/>
          <w:szCs w:val="20"/>
          <w14:ligatures w14:val="none"/>
        </w:rPr>
        <w:t>/</w:t>
      </w:r>
      <w:proofErr w:type="gramStart"/>
      <w:r w:rsidRPr="00C96181">
        <w:rPr>
          <w:rFonts w:ascii="Fira Code" w:eastAsia="Times New Roman" w:hAnsi="Fira Code" w:cs="Fira Code"/>
          <w:color w:val="ABB2BF"/>
          <w:kern w:val="0"/>
          <w:sz w:val="20"/>
          <w:szCs w:val="20"/>
          <w14:ligatures w14:val="none"/>
        </w:rPr>
        <w:t xml:space="preserve">File)   </w:t>
      </w:r>
      <w:proofErr w:type="gramEnd"/>
      <w:r w:rsidRPr="00C96181">
        <w:rPr>
          <w:rFonts w:ascii="Fira Code" w:eastAsia="Times New Roman" w:hAnsi="Fira Code" w:cs="Fira Code"/>
          <w:color w:val="ABB2BF"/>
          <w:kern w:val="0"/>
          <w:sz w:val="20"/>
          <w:szCs w:val="20"/>
          <w14:ligatures w14:val="none"/>
        </w:rPr>
        <w:t xml:space="preserve"> │    │                 │    │                 │</w:t>
      </w:r>
    </w:p>
    <w:p w14:paraId="2CE413AF"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w:t>
      </w:r>
    </w:p>
    <w:p w14:paraId="44D3DF37"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
    <w:p w14:paraId="0F271521"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w:t>
      </w:r>
    </w:p>
    <w:p w14:paraId="696245CA"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lastRenderedPageBreak/>
        <w:t>│                                    Multimodal Processing Engine                                                     │</w:t>
      </w:r>
    </w:p>
    <w:p w14:paraId="7A1C3610"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w:t>
      </w:r>
    </w:p>
    <w:p w14:paraId="2753024B"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 ┌─────────────────┐ ┌─────────────────┐             │</w:t>
      </w:r>
    </w:p>
    <w:p w14:paraId="368BC21A"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C96181">
        <w:rPr>
          <w:rFonts w:ascii="Fira Code" w:eastAsia="Times New Roman" w:hAnsi="Fira Code" w:cs="Fira Code"/>
          <w:color w:val="ABB2BF"/>
          <w:kern w:val="0"/>
          <w:sz w:val="20"/>
          <w:szCs w:val="20"/>
          <w14:ligatures w14:val="none"/>
        </w:rPr>
        <w:t>│  │</w:t>
      </w:r>
      <w:proofErr w:type="gramEnd"/>
      <w:r w:rsidRPr="00C96181">
        <w:rPr>
          <w:rFonts w:ascii="Fira Code" w:eastAsia="Times New Roman" w:hAnsi="Fira Code" w:cs="Fira Code"/>
          <w:color w:val="ABB2BF"/>
          <w:kern w:val="0"/>
          <w:sz w:val="20"/>
          <w:szCs w:val="20"/>
          <w14:ligatures w14:val="none"/>
        </w:rPr>
        <w:t xml:space="preserve">   Document      │ │   Vision-       │ │     Audio       │ </w:t>
      </w:r>
      <w:proofErr w:type="gramStart"/>
      <w:r w:rsidRPr="00C96181">
        <w:rPr>
          <w:rFonts w:ascii="Fira Code" w:eastAsia="Times New Roman" w:hAnsi="Fira Code" w:cs="Fira Code"/>
          <w:color w:val="ABB2BF"/>
          <w:kern w:val="0"/>
          <w:sz w:val="20"/>
          <w:szCs w:val="20"/>
          <w14:ligatures w14:val="none"/>
        </w:rPr>
        <w:t>│  Cross</w:t>
      </w:r>
      <w:proofErr w:type="gramEnd"/>
      <w:r w:rsidRPr="00C96181">
        <w:rPr>
          <w:rFonts w:ascii="Fira Code" w:eastAsia="Times New Roman" w:hAnsi="Fira Code" w:cs="Fira Code"/>
          <w:color w:val="ABB2BF"/>
          <w:kern w:val="0"/>
          <w:sz w:val="20"/>
          <w:szCs w:val="20"/>
          <w14:ligatures w14:val="none"/>
        </w:rPr>
        <w:t>-Modal    │ │   Response      │             │</w:t>
      </w:r>
    </w:p>
    <w:p w14:paraId="2AA22488"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C96181">
        <w:rPr>
          <w:rFonts w:ascii="Fira Code" w:eastAsia="Times New Roman" w:hAnsi="Fira Code" w:cs="Fira Code"/>
          <w:color w:val="ABB2BF"/>
          <w:kern w:val="0"/>
          <w:sz w:val="20"/>
          <w:szCs w:val="20"/>
          <w14:ligatures w14:val="none"/>
        </w:rPr>
        <w:t>│  │</w:t>
      </w:r>
      <w:proofErr w:type="gramEnd"/>
      <w:r w:rsidRPr="00C96181">
        <w:rPr>
          <w:rFonts w:ascii="Fira Code" w:eastAsia="Times New Roman" w:hAnsi="Fira Code" w:cs="Fira Code"/>
          <w:color w:val="ABB2BF"/>
          <w:kern w:val="0"/>
          <w:sz w:val="20"/>
          <w:szCs w:val="20"/>
          <w14:ligatures w14:val="none"/>
        </w:rPr>
        <w:t xml:space="preserve">   Processing    │ │   Language      │ │   Processing    │ │   Reasoning     │ </w:t>
      </w:r>
      <w:proofErr w:type="gramStart"/>
      <w:r w:rsidRPr="00C96181">
        <w:rPr>
          <w:rFonts w:ascii="Fira Code" w:eastAsia="Times New Roman" w:hAnsi="Fira Code" w:cs="Fira Code"/>
          <w:color w:val="ABB2BF"/>
          <w:kern w:val="0"/>
          <w:sz w:val="20"/>
          <w:szCs w:val="20"/>
          <w14:ligatures w14:val="none"/>
        </w:rPr>
        <w:t>│  Generation</w:t>
      </w:r>
      <w:proofErr w:type="gramEnd"/>
      <w:r w:rsidRPr="00C96181">
        <w:rPr>
          <w:rFonts w:ascii="Fira Code" w:eastAsia="Times New Roman" w:hAnsi="Fira Code" w:cs="Fira Code"/>
          <w:color w:val="ABB2BF"/>
          <w:kern w:val="0"/>
          <w:sz w:val="20"/>
          <w:szCs w:val="20"/>
          <w14:ligatures w14:val="none"/>
        </w:rPr>
        <w:t xml:space="preserve">     │             │</w:t>
      </w:r>
    </w:p>
    <w:p w14:paraId="29603B04"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C96181">
        <w:rPr>
          <w:rFonts w:ascii="Fira Code" w:eastAsia="Times New Roman" w:hAnsi="Fira Code" w:cs="Fira Code"/>
          <w:color w:val="ABB2BF"/>
          <w:kern w:val="0"/>
          <w:sz w:val="20"/>
          <w:szCs w:val="20"/>
          <w14:ligatures w14:val="none"/>
        </w:rPr>
        <w:t>│  │</w:t>
      </w:r>
      <w:proofErr w:type="gramEnd"/>
      <w:r w:rsidRPr="00C96181">
        <w:rPr>
          <w:rFonts w:ascii="Fira Code" w:eastAsia="Times New Roman" w:hAnsi="Fira Code" w:cs="Fira Code"/>
          <w:color w:val="ABB2BF"/>
          <w:kern w:val="0"/>
          <w:sz w:val="20"/>
          <w:szCs w:val="20"/>
          <w14:ligatures w14:val="none"/>
        </w:rPr>
        <w:t xml:space="preserve">   Engine        │ │   Integration   │ │   System        │ │   Engine        │ │   System        │             │</w:t>
      </w:r>
    </w:p>
    <w:p w14:paraId="6BC4D879"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 └─────────────────┘ └─────────────────┘             │</w:t>
      </w:r>
    </w:p>
    <w:p w14:paraId="79B199DB"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w:t>
      </w:r>
    </w:p>
    <w:p w14:paraId="2D686929"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
    <w:p w14:paraId="19971473"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
    <w:p w14:paraId="53F84F5A"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                                Multimodal Knowledge Base                                                   │</w:t>
      </w:r>
    </w:p>
    <w:p w14:paraId="780905C9"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                                                     │                                                     │</w:t>
      </w:r>
    </w:p>
    <w:p w14:paraId="0D2FE4E9"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  ┌─────────────┐ ┌─────────────┐ ┌─────────────┐ ┌─────────────┐ ┌─────────────┐ ┌─────────────┐         │</w:t>
      </w:r>
    </w:p>
    <w:p w14:paraId="016D7FE9"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roofErr w:type="gramStart"/>
      <w:r w:rsidRPr="00C96181">
        <w:rPr>
          <w:rFonts w:ascii="Fira Code" w:eastAsia="Times New Roman" w:hAnsi="Fira Code" w:cs="Fira Code"/>
          <w:color w:val="ABB2BF"/>
          <w:kern w:val="0"/>
          <w:sz w:val="20"/>
          <w:szCs w:val="20"/>
          <w14:ligatures w14:val="none"/>
        </w:rPr>
        <w:t>│  │</w:t>
      </w:r>
      <w:proofErr w:type="gramEnd"/>
      <w:r w:rsidRPr="00C96181">
        <w:rPr>
          <w:rFonts w:ascii="Fira Code" w:eastAsia="Times New Roman" w:hAnsi="Fira Code" w:cs="Fira Code"/>
          <w:color w:val="ABB2BF"/>
          <w:kern w:val="0"/>
          <w:sz w:val="20"/>
          <w:szCs w:val="20"/>
          <w14:ligatures w14:val="none"/>
        </w:rPr>
        <w:t xml:space="preserve">   Text      │ │   Image     │ │   Audio     │ │ </w:t>
      </w:r>
      <w:proofErr w:type="gramStart"/>
      <w:r w:rsidRPr="00C96181">
        <w:rPr>
          <w:rFonts w:ascii="Fira Code" w:eastAsia="Times New Roman" w:hAnsi="Fira Code" w:cs="Fira Code"/>
          <w:color w:val="ABB2BF"/>
          <w:kern w:val="0"/>
          <w:sz w:val="20"/>
          <w:szCs w:val="20"/>
          <w14:ligatures w14:val="none"/>
        </w:rPr>
        <w:t>Structured  │</w:t>
      </w:r>
      <w:proofErr w:type="gramEnd"/>
      <w:r w:rsidRPr="00C96181">
        <w:rPr>
          <w:rFonts w:ascii="Fira Code" w:eastAsia="Times New Roman" w:hAnsi="Fira Code" w:cs="Fira Code"/>
          <w:color w:val="ABB2BF"/>
          <w:kern w:val="0"/>
          <w:sz w:val="20"/>
          <w:szCs w:val="20"/>
          <w14:ligatures w14:val="none"/>
        </w:rPr>
        <w:t xml:space="preserve"> │Cross-</w:t>
      </w:r>
      <w:proofErr w:type="gramStart"/>
      <w:r w:rsidRPr="00C96181">
        <w:rPr>
          <w:rFonts w:ascii="Fira Code" w:eastAsia="Times New Roman" w:hAnsi="Fira Code" w:cs="Fira Code"/>
          <w:color w:val="ABB2BF"/>
          <w:kern w:val="0"/>
          <w:sz w:val="20"/>
          <w:szCs w:val="20"/>
          <w14:ligatures w14:val="none"/>
        </w:rPr>
        <w:t>Modal  │</w:t>
      </w:r>
      <w:proofErr w:type="gramEnd"/>
      <w:r w:rsidRPr="00C96181">
        <w:rPr>
          <w:rFonts w:ascii="Fira Code" w:eastAsia="Times New Roman" w:hAnsi="Fira Code" w:cs="Fira Code"/>
          <w:color w:val="ABB2BF"/>
          <w:kern w:val="0"/>
          <w:sz w:val="20"/>
          <w:szCs w:val="20"/>
          <w14:ligatures w14:val="none"/>
        </w:rPr>
        <w:t xml:space="preserve"> </w:t>
      </w:r>
      <w:proofErr w:type="gramStart"/>
      <w:r w:rsidRPr="00C96181">
        <w:rPr>
          <w:rFonts w:ascii="Fira Code" w:eastAsia="Times New Roman" w:hAnsi="Fira Code" w:cs="Fira Code"/>
          <w:color w:val="ABB2BF"/>
          <w:kern w:val="0"/>
          <w:sz w:val="20"/>
          <w:szCs w:val="20"/>
          <w14:ligatures w14:val="none"/>
        </w:rPr>
        <w:t>│  Metadata</w:t>
      </w:r>
      <w:proofErr w:type="gramEnd"/>
      <w:r w:rsidRPr="00C96181">
        <w:rPr>
          <w:rFonts w:ascii="Fira Code" w:eastAsia="Times New Roman" w:hAnsi="Fira Code" w:cs="Fira Code"/>
          <w:color w:val="ABB2BF"/>
          <w:kern w:val="0"/>
          <w:sz w:val="20"/>
          <w:szCs w:val="20"/>
          <w14:ligatures w14:val="none"/>
        </w:rPr>
        <w:t xml:space="preserve">   │         │</w:t>
      </w:r>
    </w:p>
    <w:p w14:paraId="60D0C923"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roofErr w:type="gramStart"/>
      <w:r w:rsidRPr="00C96181">
        <w:rPr>
          <w:rFonts w:ascii="Fira Code" w:eastAsia="Times New Roman" w:hAnsi="Fira Code" w:cs="Fira Code"/>
          <w:color w:val="ABB2BF"/>
          <w:kern w:val="0"/>
          <w:sz w:val="20"/>
          <w:szCs w:val="20"/>
          <w14:ligatures w14:val="none"/>
        </w:rPr>
        <w:t>│  │</w:t>
      </w:r>
      <w:proofErr w:type="gramEnd"/>
      <w:r w:rsidRPr="00C96181">
        <w:rPr>
          <w:rFonts w:ascii="Fira Code" w:eastAsia="Times New Roman" w:hAnsi="Fira Code" w:cs="Fira Code"/>
          <w:color w:val="ABB2BF"/>
          <w:kern w:val="0"/>
          <w:sz w:val="20"/>
          <w:szCs w:val="20"/>
          <w14:ligatures w14:val="none"/>
        </w:rPr>
        <w:t>Embeddings   │ │Embeddings   │ │Embeddings   │ │    Data     │ │Relationships│ │   Index     │         │</w:t>
      </w:r>
    </w:p>
    <w:p w14:paraId="44C12619"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  └─────────────┘ └─────────────┘ └─────────────┘ └─────────────┘ └─────────────┘ └─────────────┘         │</w:t>
      </w:r>
    </w:p>
    <w:p w14:paraId="40DF5EFB"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
    <w:p w14:paraId="544B8B1D"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Implementation Components</w:t>
      </w:r>
    </w:p>
    <w:p w14:paraId="7124BFC2"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System Architecture</w:t>
      </w:r>
      <w:r w:rsidRPr="00C96181">
        <w:rPr>
          <w:rFonts w:ascii="Times New Roman" w:eastAsia="Times New Roman" w:hAnsi="Times New Roman" w:cs="Times New Roman"/>
          <w:kern w:val="0"/>
          <w14:ligatures w14:val="none"/>
        </w:rPr>
        <w:t>:</w:t>
      </w:r>
    </w:p>
    <w:p w14:paraId="29DD68B8"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spellStart"/>
      <w:r w:rsidRPr="00C96181">
        <w:rPr>
          <w:rFonts w:ascii="Fira Code" w:eastAsia="Times New Roman" w:hAnsi="Fira Code" w:cs="Fira Code"/>
          <w:color w:val="ABB2BF"/>
          <w:kern w:val="0"/>
          <w:sz w:val="20"/>
          <w:szCs w:val="20"/>
          <w14:ligatures w14:val="none"/>
        </w:rPr>
        <w:t>research_assistant</w:t>
      </w:r>
      <w:proofErr w:type="spellEnd"/>
      <w:r w:rsidRPr="00C96181">
        <w:rPr>
          <w:rFonts w:ascii="Fira Code" w:eastAsia="Times New Roman" w:hAnsi="Fira Code" w:cs="Fira Code"/>
          <w:color w:val="ABB2BF"/>
          <w:kern w:val="0"/>
          <w:sz w:val="20"/>
          <w:szCs w:val="20"/>
          <w14:ligatures w14:val="none"/>
        </w:rPr>
        <w:t>/</w:t>
      </w:r>
    </w:p>
    <w:p w14:paraId="2E071C68"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lastRenderedPageBreak/>
        <w:t>├── multimodal/</w:t>
      </w:r>
    </w:p>
    <w:p w14:paraId="61D99925"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 </w:t>
      </w:r>
      <w:proofErr w:type="spellStart"/>
      <w:r w:rsidRPr="00C96181">
        <w:rPr>
          <w:rFonts w:ascii="Fira Code" w:eastAsia="Times New Roman" w:hAnsi="Fira Code" w:cs="Fira Code"/>
          <w:color w:val="ABB2BF"/>
          <w:kern w:val="0"/>
          <w:sz w:val="20"/>
          <w:szCs w:val="20"/>
          <w14:ligatures w14:val="none"/>
        </w:rPr>
        <w:t>document_processing</w:t>
      </w:r>
      <w:proofErr w:type="spellEnd"/>
      <w:r w:rsidRPr="00C96181">
        <w:rPr>
          <w:rFonts w:ascii="Fira Code" w:eastAsia="Times New Roman" w:hAnsi="Fira Code" w:cs="Fira Code"/>
          <w:color w:val="ABB2BF"/>
          <w:kern w:val="0"/>
          <w:sz w:val="20"/>
          <w:szCs w:val="20"/>
          <w14:ligatures w14:val="none"/>
        </w:rPr>
        <w:t>/</w:t>
      </w:r>
    </w:p>
    <w:p w14:paraId="73D518B3"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pdf_processor.py</w:t>
      </w:r>
    </w:p>
    <w:p w14:paraId="51217952"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layout_analyzer.py</w:t>
      </w:r>
    </w:p>
    <w:p w14:paraId="0C382705"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table_extractor.py</w:t>
      </w:r>
    </w:p>
    <w:p w14:paraId="613D9154"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figure_analyzer.py</w:t>
      </w:r>
    </w:p>
    <w:p w14:paraId="11FD2B4B"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content_integrator.py</w:t>
      </w:r>
    </w:p>
    <w:p w14:paraId="3872A5AD"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 </w:t>
      </w:r>
      <w:proofErr w:type="spellStart"/>
      <w:r w:rsidRPr="00C96181">
        <w:rPr>
          <w:rFonts w:ascii="Fira Code" w:eastAsia="Times New Roman" w:hAnsi="Fira Code" w:cs="Fira Code"/>
          <w:color w:val="ABB2BF"/>
          <w:kern w:val="0"/>
          <w:sz w:val="20"/>
          <w:szCs w:val="20"/>
          <w14:ligatures w14:val="none"/>
        </w:rPr>
        <w:t>vision_language</w:t>
      </w:r>
      <w:proofErr w:type="spellEnd"/>
      <w:r w:rsidRPr="00C96181">
        <w:rPr>
          <w:rFonts w:ascii="Fira Code" w:eastAsia="Times New Roman" w:hAnsi="Fira Code" w:cs="Fira Code"/>
          <w:color w:val="ABB2BF"/>
          <w:kern w:val="0"/>
          <w:sz w:val="20"/>
          <w:szCs w:val="20"/>
          <w14:ligatures w14:val="none"/>
        </w:rPr>
        <w:t>/</w:t>
      </w:r>
    </w:p>
    <w:p w14:paraId="214AB7FD"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image_analyzer.py</w:t>
      </w:r>
    </w:p>
    <w:p w14:paraId="4A812C17"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chart_interpreter.py</w:t>
      </w:r>
    </w:p>
    <w:p w14:paraId="58855D9F"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visual_qa_engine.py</w:t>
      </w:r>
    </w:p>
    <w:p w14:paraId="0F6592DA"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cross_modal_reasoner.py</w:t>
      </w:r>
    </w:p>
    <w:p w14:paraId="46BF72DC"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 </w:t>
      </w:r>
      <w:proofErr w:type="spellStart"/>
      <w:r w:rsidRPr="00C96181">
        <w:rPr>
          <w:rFonts w:ascii="Fira Code" w:eastAsia="Times New Roman" w:hAnsi="Fira Code" w:cs="Fira Code"/>
          <w:color w:val="ABB2BF"/>
          <w:kern w:val="0"/>
          <w:sz w:val="20"/>
          <w:szCs w:val="20"/>
          <w14:ligatures w14:val="none"/>
        </w:rPr>
        <w:t>audio_processing</w:t>
      </w:r>
      <w:proofErr w:type="spellEnd"/>
      <w:r w:rsidRPr="00C96181">
        <w:rPr>
          <w:rFonts w:ascii="Fira Code" w:eastAsia="Times New Roman" w:hAnsi="Fira Code" w:cs="Fira Code"/>
          <w:color w:val="ABB2BF"/>
          <w:kern w:val="0"/>
          <w:sz w:val="20"/>
          <w:szCs w:val="20"/>
          <w14:ligatures w14:val="none"/>
        </w:rPr>
        <w:t>/</w:t>
      </w:r>
    </w:p>
    <w:p w14:paraId="39A64E92"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transcription_engine.py</w:t>
      </w:r>
    </w:p>
    <w:p w14:paraId="3C20F90D"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speaker_diarization.py</w:t>
      </w:r>
    </w:p>
    <w:p w14:paraId="57FF4289"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audio_analyzer.py</w:t>
      </w:r>
    </w:p>
    <w:p w14:paraId="76A8614D"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content_extractor.py</w:t>
      </w:r>
    </w:p>
    <w:p w14:paraId="34A9B784"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retrieval/</w:t>
      </w:r>
    </w:p>
    <w:p w14:paraId="6DF21632"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multimodal_embeddings.py</w:t>
      </w:r>
    </w:p>
    <w:p w14:paraId="7B4A74CC"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cross_modal_search.py</w:t>
      </w:r>
    </w:p>
    <w:p w14:paraId="726FA108"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result_fusion.py</w:t>
      </w:r>
    </w:p>
    <w:p w14:paraId="3F81918A"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 relationship_mapper.py</w:t>
      </w:r>
    </w:p>
    <w:p w14:paraId="68B928AE"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generation/</w:t>
      </w:r>
    </w:p>
    <w:p w14:paraId="225A9B57"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response_designer.py</w:t>
      </w:r>
    </w:p>
    <w:p w14:paraId="09062350"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visualization_generator.py</w:t>
      </w:r>
    </w:p>
    <w:p w14:paraId="4B856B36"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document_formatter.py</w:t>
      </w:r>
    </w:p>
    <w:p w14:paraId="586EC477"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content_synthesizer.py</w:t>
      </w:r>
    </w:p>
    <w:p w14:paraId="2C73FEDF"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w:t>
      </w:r>
      <w:proofErr w:type="spellStart"/>
      <w:r w:rsidRPr="00C96181">
        <w:rPr>
          <w:rFonts w:ascii="Fira Code" w:eastAsia="Times New Roman" w:hAnsi="Fira Code" w:cs="Fira Code"/>
          <w:color w:val="ABB2BF"/>
          <w:kern w:val="0"/>
          <w:sz w:val="20"/>
          <w:szCs w:val="20"/>
          <w14:ligatures w14:val="none"/>
        </w:rPr>
        <w:t>knowledge_base</w:t>
      </w:r>
      <w:proofErr w:type="spellEnd"/>
      <w:r w:rsidRPr="00C96181">
        <w:rPr>
          <w:rFonts w:ascii="Fira Code" w:eastAsia="Times New Roman" w:hAnsi="Fira Code" w:cs="Fira Code"/>
          <w:color w:val="ABB2BF"/>
          <w:kern w:val="0"/>
          <w:sz w:val="20"/>
          <w:szCs w:val="20"/>
          <w14:ligatures w14:val="none"/>
        </w:rPr>
        <w:t>/</w:t>
      </w:r>
    </w:p>
    <w:p w14:paraId="79056B3A"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multimodal_storage.py</w:t>
      </w:r>
    </w:p>
    <w:p w14:paraId="5FEF9571"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relationship_manager.py</w:t>
      </w:r>
    </w:p>
    <w:p w14:paraId="0544F62F"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metadata_indexer.py</w:t>
      </w:r>
    </w:p>
    <w:p w14:paraId="41A50C4A"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 content_versioning.py</w:t>
      </w:r>
    </w:p>
    <w:p w14:paraId="73D55AF5"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interfaces/</w:t>
      </w:r>
    </w:p>
    <w:p w14:paraId="5B0F4E4E"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 multimodal_ui.py</w:t>
      </w:r>
    </w:p>
    <w:p w14:paraId="753BF65A"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lastRenderedPageBreak/>
        <w:t xml:space="preserve">    ├── content_viewer.py</w:t>
      </w:r>
    </w:p>
    <w:p w14:paraId="1866C9BE" w14:textId="77777777" w:rsidR="00C96181" w:rsidRPr="00C96181" w:rsidRDefault="00C96181" w:rsidP="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C96181">
        <w:rPr>
          <w:rFonts w:ascii="Fira Code" w:eastAsia="Times New Roman" w:hAnsi="Fira Code" w:cs="Fira Code"/>
          <w:color w:val="ABB2BF"/>
          <w:kern w:val="0"/>
          <w:sz w:val="20"/>
          <w:szCs w:val="20"/>
          <w14:ligatures w14:val="none"/>
        </w:rPr>
        <w:t xml:space="preserve">    └── interaction_handler.py</w:t>
      </w:r>
    </w:p>
    <w:p w14:paraId="3A5638FE"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Key Learning Objectives</w:t>
      </w:r>
    </w:p>
    <w:p w14:paraId="18D5403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AI Mastery</w:t>
      </w:r>
      <w:r w:rsidRPr="00C96181">
        <w:rPr>
          <w:rFonts w:ascii="Times New Roman" w:eastAsia="Times New Roman" w:hAnsi="Times New Roman" w:cs="Times New Roman"/>
          <w:kern w:val="0"/>
          <w14:ligatures w14:val="none"/>
        </w:rPr>
        <w:t>:</w:t>
      </w:r>
    </w:p>
    <w:p w14:paraId="480E4771" w14:textId="77777777" w:rsidR="00C96181" w:rsidRPr="00C96181" w:rsidRDefault="00C96181" w:rsidP="00C9618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Cross-Modal Understanding</w:t>
      </w:r>
      <w:r w:rsidRPr="00C96181">
        <w:rPr>
          <w:rFonts w:ascii="Times New Roman" w:eastAsia="Times New Roman" w:hAnsi="Times New Roman" w:cs="Times New Roman"/>
          <w:kern w:val="0"/>
          <w14:ligatures w14:val="none"/>
        </w:rPr>
        <w:t>: Deep comprehension of how different modalities interact and complement each other</w:t>
      </w:r>
    </w:p>
    <w:p w14:paraId="66D78760" w14:textId="77777777" w:rsidR="00C96181" w:rsidRPr="00C96181" w:rsidRDefault="00C96181" w:rsidP="00C9618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Vision-Language Integration</w:t>
      </w:r>
      <w:r w:rsidRPr="00C96181">
        <w:rPr>
          <w:rFonts w:ascii="Times New Roman" w:eastAsia="Times New Roman" w:hAnsi="Times New Roman" w:cs="Times New Roman"/>
          <w:kern w:val="0"/>
          <w14:ligatures w14:val="none"/>
        </w:rPr>
        <w:t>: Practical experience with state-of-the-art multimodal models</w:t>
      </w:r>
    </w:p>
    <w:p w14:paraId="75715918" w14:textId="77777777" w:rsidR="00C96181" w:rsidRPr="00C96181" w:rsidRDefault="00C96181" w:rsidP="00C9618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Audio Processing</w:t>
      </w:r>
      <w:r w:rsidRPr="00C96181">
        <w:rPr>
          <w:rFonts w:ascii="Times New Roman" w:eastAsia="Times New Roman" w:hAnsi="Times New Roman" w:cs="Times New Roman"/>
          <w:kern w:val="0"/>
          <w14:ligatures w14:val="none"/>
        </w:rPr>
        <w:t>: Complete pipeline from raw audio to structured insights</w:t>
      </w:r>
    </w:p>
    <w:p w14:paraId="1873EB27" w14:textId="77777777" w:rsidR="00C96181" w:rsidRPr="00C96181" w:rsidRDefault="00C96181" w:rsidP="00C9618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Document Intelligence</w:t>
      </w:r>
      <w:r w:rsidRPr="00C96181">
        <w:rPr>
          <w:rFonts w:ascii="Times New Roman" w:eastAsia="Times New Roman" w:hAnsi="Times New Roman" w:cs="Times New Roman"/>
          <w:kern w:val="0"/>
          <w14:ligatures w14:val="none"/>
        </w:rPr>
        <w:t>: Advanced document processing with layout and content understanding</w:t>
      </w:r>
    </w:p>
    <w:p w14:paraId="3210ED58"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System Integration Skills</w:t>
      </w:r>
      <w:r w:rsidRPr="00C96181">
        <w:rPr>
          <w:rFonts w:ascii="Times New Roman" w:eastAsia="Times New Roman" w:hAnsi="Times New Roman" w:cs="Times New Roman"/>
          <w:kern w:val="0"/>
          <w14:ligatures w14:val="none"/>
        </w:rPr>
        <w:t>:</w:t>
      </w:r>
    </w:p>
    <w:p w14:paraId="4E6E08F5" w14:textId="77777777" w:rsidR="00C96181" w:rsidRPr="00C96181" w:rsidRDefault="00C96181" w:rsidP="00C9618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Architecture Design</w:t>
      </w:r>
      <w:r w:rsidRPr="00C96181">
        <w:rPr>
          <w:rFonts w:ascii="Times New Roman" w:eastAsia="Times New Roman" w:hAnsi="Times New Roman" w:cs="Times New Roman"/>
          <w:kern w:val="0"/>
          <w14:ligatures w14:val="none"/>
        </w:rPr>
        <w:t>: Building complex systems that handle multiple data types efficiently</w:t>
      </w:r>
    </w:p>
    <w:p w14:paraId="6E5A7D7C" w14:textId="77777777" w:rsidR="00C96181" w:rsidRPr="00C96181" w:rsidRDefault="00C96181" w:rsidP="00C9618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Performance Optimization</w:t>
      </w:r>
      <w:r w:rsidRPr="00C96181">
        <w:rPr>
          <w:rFonts w:ascii="Times New Roman" w:eastAsia="Times New Roman" w:hAnsi="Times New Roman" w:cs="Times New Roman"/>
          <w:kern w:val="0"/>
          <w14:ligatures w14:val="none"/>
        </w:rPr>
        <w:t>: Managing computational overhead of multimodal processing</w:t>
      </w:r>
    </w:p>
    <w:p w14:paraId="208D0020" w14:textId="77777777" w:rsidR="00C96181" w:rsidRPr="00C96181" w:rsidRDefault="00C96181" w:rsidP="00C9618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Quality Assurance</w:t>
      </w:r>
      <w:r w:rsidRPr="00C96181">
        <w:rPr>
          <w:rFonts w:ascii="Times New Roman" w:eastAsia="Times New Roman" w:hAnsi="Times New Roman" w:cs="Times New Roman"/>
          <w:kern w:val="0"/>
          <w14:ligatures w14:val="none"/>
        </w:rPr>
        <w:t>: Ensuring accuracy and reliability across different modalities</w:t>
      </w:r>
    </w:p>
    <w:p w14:paraId="5C4A8BB0" w14:textId="77777777" w:rsidR="00C96181" w:rsidRPr="00C96181" w:rsidRDefault="00C96181" w:rsidP="00C9618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User Experience</w:t>
      </w:r>
      <w:r w:rsidRPr="00C96181">
        <w:rPr>
          <w:rFonts w:ascii="Times New Roman" w:eastAsia="Times New Roman" w:hAnsi="Times New Roman" w:cs="Times New Roman"/>
          <w:kern w:val="0"/>
          <w14:ligatures w14:val="none"/>
        </w:rPr>
        <w:t>: Creating intuitive interfaces for multimodal interactions</w:t>
      </w:r>
    </w:p>
    <w:p w14:paraId="32DDC464"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Advanced AI Applications</w:t>
      </w:r>
      <w:r w:rsidRPr="00C96181">
        <w:rPr>
          <w:rFonts w:ascii="Times New Roman" w:eastAsia="Times New Roman" w:hAnsi="Times New Roman" w:cs="Times New Roman"/>
          <w:kern w:val="0"/>
          <w14:ligatures w14:val="none"/>
        </w:rPr>
        <w:t>:</w:t>
      </w:r>
    </w:p>
    <w:p w14:paraId="00C407EC" w14:textId="77777777" w:rsidR="00C96181" w:rsidRPr="00C96181" w:rsidRDefault="00C96181" w:rsidP="00C9618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Research Automation</w:t>
      </w:r>
      <w:r w:rsidRPr="00C96181">
        <w:rPr>
          <w:rFonts w:ascii="Times New Roman" w:eastAsia="Times New Roman" w:hAnsi="Times New Roman" w:cs="Times New Roman"/>
          <w:kern w:val="0"/>
          <w14:ligatures w14:val="none"/>
        </w:rPr>
        <w:t xml:space="preserve">: AI systems that can handle </w:t>
      </w:r>
      <w:proofErr w:type="gramStart"/>
      <w:r w:rsidRPr="00C96181">
        <w:rPr>
          <w:rFonts w:ascii="Times New Roman" w:eastAsia="Times New Roman" w:hAnsi="Times New Roman" w:cs="Times New Roman"/>
          <w:kern w:val="0"/>
          <w14:ligatures w14:val="none"/>
        </w:rPr>
        <w:t>real</w:t>
      </w:r>
      <w:proofErr w:type="gramEnd"/>
      <w:r w:rsidRPr="00C96181">
        <w:rPr>
          <w:rFonts w:ascii="Times New Roman" w:eastAsia="Times New Roman" w:hAnsi="Times New Roman" w:cs="Times New Roman"/>
          <w:kern w:val="0"/>
          <w14:ligatures w14:val="none"/>
        </w:rPr>
        <w:t xml:space="preserve"> academic and professional research workflows</w:t>
      </w:r>
    </w:p>
    <w:p w14:paraId="7B70A92B" w14:textId="77777777" w:rsidR="00C96181" w:rsidRPr="00C96181" w:rsidRDefault="00C96181" w:rsidP="00C9618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Content Creation</w:t>
      </w:r>
      <w:r w:rsidRPr="00C96181">
        <w:rPr>
          <w:rFonts w:ascii="Times New Roman" w:eastAsia="Times New Roman" w:hAnsi="Times New Roman" w:cs="Times New Roman"/>
          <w:kern w:val="0"/>
          <w14:ligatures w14:val="none"/>
        </w:rPr>
        <w:t>: Generating rich, multimedia responses and documents</w:t>
      </w:r>
    </w:p>
    <w:p w14:paraId="2C16DEEB" w14:textId="77777777" w:rsidR="00C96181" w:rsidRPr="00C96181" w:rsidRDefault="00C96181" w:rsidP="00C9618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Knowledge Synthesis</w:t>
      </w:r>
      <w:r w:rsidRPr="00C96181">
        <w:rPr>
          <w:rFonts w:ascii="Times New Roman" w:eastAsia="Times New Roman" w:hAnsi="Times New Roman" w:cs="Times New Roman"/>
          <w:kern w:val="0"/>
          <w14:ligatures w14:val="none"/>
        </w:rPr>
        <w:t>: Combining insights from diverse content types and sources</w:t>
      </w:r>
    </w:p>
    <w:p w14:paraId="0472ABFA" w14:textId="77777777" w:rsidR="00C96181" w:rsidRPr="00C96181" w:rsidRDefault="00C96181" w:rsidP="00C9618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Interactive Analysis</w:t>
      </w:r>
      <w:r w:rsidRPr="00C96181">
        <w:rPr>
          <w:rFonts w:ascii="Times New Roman" w:eastAsia="Times New Roman" w:hAnsi="Times New Roman" w:cs="Times New Roman"/>
          <w:kern w:val="0"/>
          <w14:ligatures w14:val="none"/>
        </w:rPr>
        <w:t>: Building systems that can engage in sophisticated analytical conversations</w:t>
      </w:r>
    </w:p>
    <w:p w14:paraId="3E3C37B0"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Integration with Previous Chapters</w:t>
      </w:r>
    </w:p>
    <w:p w14:paraId="273138AD"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The multimodal capabilities enhance and extend all previous work:</w:t>
      </w:r>
    </w:p>
    <w:p w14:paraId="2658013E" w14:textId="77777777" w:rsidR="00C96181" w:rsidRPr="00C96181" w:rsidRDefault="00C96181" w:rsidP="00C9618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Chapters 1-3</w:t>
      </w:r>
      <w:r w:rsidRPr="00C96181">
        <w:rPr>
          <w:rFonts w:ascii="Times New Roman" w:eastAsia="Times New Roman" w:hAnsi="Times New Roman" w:cs="Times New Roman"/>
          <w:kern w:val="0"/>
          <w14:ligatures w14:val="none"/>
        </w:rPr>
        <w:t>: Multimodal prompt engineering and model selection</w:t>
      </w:r>
    </w:p>
    <w:p w14:paraId="19346A70" w14:textId="77777777" w:rsidR="00C96181" w:rsidRPr="00C96181" w:rsidRDefault="00C96181" w:rsidP="00C9618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Chapter 4</w:t>
      </w:r>
      <w:r w:rsidRPr="00C96181">
        <w:rPr>
          <w:rFonts w:ascii="Times New Roman" w:eastAsia="Times New Roman" w:hAnsi="Times New Roman" w:cs="Times New Roman"/>
          <w:kern w:val="0"/>
          <w14:ligatures w14:val="none"/>
        </w:rPr>
        <w:t>: Advanced API integration for vision and audio models</w:t>
      </w:r>
    </w:p>
    <w:p w14:paraId="0AE40609" w14:textId="77777777" w:rsidR="00C96181" w:rsidRPr="00C96181" w:rsidRDefault="00C96181" w:rsidP="00C9618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Chapter 5</w:t>
      </w:r>
      <w:r w:rsidRPr="00C96181">
        <w:rPr>
          <w:rFonts w:ascii="Times New Roman" w:eastAsia="Times New Roman" w:hAnsi="Times New Roman" w:cs="Times New Roman"/>
          <w:kern w:val="0"/>
          <w14:ligatures w14:val="none"/>
        </w:rPr>
        <w:t>: Multimodal RAG with cross-modal retrieval</w:t>
      </w:r>
    </w:p>
    <w:p w14:paraId="68C83559" w14:textId="77777777" w:rsidR="00C96181" w:rsidRPr="00C96181" w:rsidRDefault="00C96181" w:rsidP="00C9618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Chapter 6</w:t>
      </w:r>
      <w:r w:rsidRPr="00C96181">
        <w:rPr>
          <w:rFonts w:ascii="Times New Roman" w:eastAsia="Times New Roman" w:hAnsi="Times New Roman" w:cs="Times New Roman"/>
          <w:kern w:val="0"/>
          <w14:ligatures w14:val="none"/>
        </w:rPr>
        <w:t>: Fine-tuning for multimodal understanding</w:t>
      </w:r>
    </w:p>
    <w:p w14:paraId="63B38C5E" w14:textId="77777777" w:rsidR="00C96181" w:rsidRPr="00C96181" w:rsidRDefault="00C96181" w:rsidP="00C9618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Chapter 7</w:t>
      </w:r>
      <w:r w:rsidRPr="00C96181">
        <w:rPr>
          <w:rFonts w:ascii="Times New Roman" w:eastAsia="Times New Roman" w:hAnsi="Times New Roman" w:cs="Times New Roman"/>
          <w:kern w:val="0"/>
          <w14:ligatures w14:val="none"/>
        </w:rPr>
        <w:t>: Optimization for complex multimodal workflows</w:t>
      </w:r>
    </w:p>
    <w:p w14:paraId="7A1CE7B5"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This creates the most sophisticated AI research assistant possible with current technology, demonstrating mastery of cutting-edge multimodal AI capabilities.</w:t>
      </w:r>
    </w:p>
    <w:p w14:paraId="41F20ABB" w14:textId="729CCCA6" w:rsidR="00C96181" w:rsidRPr="00C96181" w:rsidRDefault="00C96181" w:rsidP="00C96181">
      <w:pPr>
        <w:spacing w:after="0" w:line="240" w:lineRule="auto"/>
        <w:rPr>
          <w:rFonts w:ascii="Times New Roman" w:eastAsia="Times New Roman" w:hAnsi="Times New Roman" w:cs="Times New Roman"/>
          <w:kern w:val="0"/>
          <w14:ligatures w14:val="none"/>
        </w:rPr>
      </w:pPr>
    </w:p>
    <w:p w14:paraId="7D928B0F" w14:textId="77777777" w:rsidR="00C96181" w:rsidRPr="00C96181" w:rsidRDefault="00C96181" w:rsidP="00C961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181">
        <w:rPr>
          <w:rFonts w:ascii="Times New Roman" w:eastAsia="Times New Roman" w:hAnsi="Times New Roman" w:cs="Times New Roman"/>
          <w:b/>
          <w:bCs/>
          <w:kern w:val="0"/>
          <w:sz w:val="36"/>
          <w:szCs w:val="36"/>
          <w14:ligatures w14:val="none"/>
        </w:rPr>
        <w:t>Conclusion</w:t>
      </w:r>
    </w:p>
    <w:p w14:paraId="79EDCA90"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 xml:space="preserve">Multimodal AI represents the convergence of multiple AI disciplines into systems that can understand and interact with the world as humans do—through sight, sound, and comprehensive understanding of complex information. Through this chapter, you've learned to build AI systems that break free from the limitations of text-only interaction, </w:t>
      </w:r>
      <w:proofErr w:type="gramStart"/>
      <w:r w:rsidRPr="00C96181">
        <w:rPr>
          <w:rFonts w:ascii="Times New Roman" w:eastAsia="Times New Roman" w:hAnsi="Times New Roman" w:cs="Times New Roman"/>
          <w:kern w:val="0"/>
          <w14:ligatures w14:val="none"/>
        </w:rPr>
        <w:t>opening up</w:t>
      </w:r>
      <w:proofErr w:type="gramEnd"/>
      <w:r w:rsidRPr="00C96181">
        <w:rPr>
          <w:rFonts w:ascii="Times New Roman" w:eastAsia="Times New Roman" w:hAnsi="Times New Roman" w:cs="Times New Roman"/>
          <w:kern w:val="0"/>
          <w14:ligatures w14:val="none"/>
        </w:rPr>
        <w:t xml:space="preserve"> entirely new possibilities for human-AI collaboration.</w:t>
      </w:r>
    </w:p>
    <w:p w14:paraId="3280E9E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Technical Mastery Achieved:</w:t>
      </w:r>
    </w:p>
    <w:p w14:paraId="169B0D6E" w14:textId="77777777" w:rsidR="00C96181" w:rsidRPr="00C96181" w:rsidRDefault="00C96181" w:rsidP="00C9618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Vision-Language Integration</w:t>
      </w:r>
      <w:r w:rsidRPr="00C96181">
        <w:rPr>
          <w:rFonts w:ascii="Times New Roman" w:eastAsia="Times New Roman" w:hAnsi="Times New Roman" w:cs="Times New Roman"/>
          <w:kern w:val="0"/>
          <w14:ligatures w14:val="none"/>
        </w:rPr>
        <w:t>: Seamless combination of visual and textual understanding using state-of-the-art models</w:t>
      </w:r>
    </w:p>
    <w:p w14:paraId="555EF0C1" w14:textId="77777777" w:rsidR="00C96181" w:rsidRPr="00C96181" w:rsidRDefault="00C96181" w:rsidP="00C9618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Audio Processing Excellence</w:t>
      </w:r>
      <w:r w:rsidRPr="00C96181">
        <w:rPr>
          <w:rFonts w:ascii="Times New Roman" w:eastAsia="Times New Roman" w:hAnsi="Times New Roman" w:cs="Times New Roman"/>
          <w:kern w:val="0"/>
          <w14:ligatures w14:val="none"/>
        </w:rPr>
        <w:t>: Complete audio analysis pipeline from transcription to content understanding</w:t>
      </w:r>
    </w:p>
    <w:p w14:paraId="3646F401" w14:textId="77777777" w:rsidR="00C96181" w:rsidRPr="00C96181" w:rsidRDefault="00C96181" w:rsidP="00C9618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Document Intelligence</w:t>
      </w:r>
      <w:r w:rsidRPr="00C96181">
        <w:rPr>
          <w:rFonts w:ascii="Times New Roman" w:eastAsia="Times New Roman" w:hAnsi="Times New Roman" w:cs="Times New Roman"/>
          <w:kern w:val="0"/>
          <w14:ligatures w14:val="none"/>
        </w:rPr>
        <w:t>: Advanced processing of complex documents with mixed content types</w:t>
      </w:r>
    </w:p>
    <w:p w14:paraId="5B0BA6AC" w14:textId="77777777" w:rsidR="00C96181" w:rsidRPr="00C96181" w:rsidRDefault="00C96181" w:rsidP="00C9618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Cross-Modal Reasoning</w:t>
      </w:r>
      <w:r w:rsidRPr="00C96181">
        <w:rPr>
          <w:rFonts w:ascii="Times New Roman" w:eastAsia="Times New Roman" w:hAnsi="Times New Roman" w:cs="Times New Roman"/>
          <w:kern w:val="0"/>
          <w14:ligatures w14:val="none"/>
        </w:rPr>
        <w:t>: Systems that can connect insights across different types of content</w:t>
      </w:r>
    </w:p>
    <w:p w14:paraId="69060C4B" w14:textId="77777777" w:rsidR="00C96181" w:rsidRPr="00C96181" w:rsidRDefault="00C96181" w:rsidP="00C9618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Generation</w:t>
      </w:r>
      <w:r w:rsidRPr="00C96181">
        <w:rPr>
          <w:rFonts w:ascii="Times New Roman" w:eastAsia="Times New Roman" w:hAnsi="Times New Roman" w:cs="Times New Roman"/>
          <w:kern w:val="0"/>
          <w14:ligatures w14:val="none"/>
        </w:rPr>
        <w:t>: Creating rich, mixed-media responses that enhance communication</w:t>
      </w:r>
    </w:p>
    <w:p w14:paraId="28128418"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Advanced AI Engineering Skills:</w:t>
      </w:r>
    </w:p>
    <w:p w14:paraId="6962674E" w14:textId="77777777" w:rsidR="00C96181" w:rsidRPr="00C96181" w:rsidRDefault="00C96181" w:rsidP="00C9618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Complex System Architecture</w:t>
      </w:r>
      <w:r w:rsidRPr="00C96181">
        <w:rPr>
          <w:rFonts w:ascii="Times New Roman" w:eastAsia="Times New Roman" w:hAnsi="Times New Roman" w:cs="Times New Roman"/>
          <w:kern w:val="0"/>
          <w14:ligatures w14:val="none"/>
        </w:rPr>
        <w:t>: Designing systems that handle multiple data types and processing pipelines</w:t>
      </w:r>
    </w:p>
    <w:p w14:paraId="7F220C53" w14:textId="77777777" w:rsidR="00C96181" w:rsidRPr="00C96181" w:rsidRDefault="00C96181" w:rsidP="00C9618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Performance Optimization</w:t>
      </w:r>
      <w:r w:rsidRPr="00C96181">
        <w:rPr>
          <w:rFonts w:ascii="Times New Roman" w:eastAsia="Times New Roman" w:hAnsi="Times New Roman" w:cs="Times New Roman"/>
          <w:kern w:val="0"/>
          <w14:ligatures w14:val="none"/>
        </w:rPr>
        <w:t>: Managing the computational complexity of multimodal AI while maintaining responsiveness</w:t>
      </w:r>
    </w:p>
    <w:p w14:paraId="583FC90F" w14:textId="77777777" w:rsidR="00C96181" w:rsidRPr="00C96181" w:rsidRDefault="00C96181" w:rsidP="00C9618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Quality Assurance</w:t>
      </w:r>
      <w:r w:rsidRPr="00C96181">
        <w:rPr>
          <w:rFonts w:ascii="Times New Roman" w:eastAsia="Times New Roman" w:hAnsi="Times New Roman" w:cs="Times New Roman"/>
          <w:kern w:val="0"/>
          <w14:ligatures w14:val="none"/>
        </w:rPr>
        <w:t>: Ensuring accuracy and reliability across different modalities and use cases</w:t>
      </w:r>
    </w:p>
    <w:p w14:paraId="2211167F" w14:textId="77777777" w:rsidR="00C96181" w:rsidRPr="00C96181" w:rsidRDefault="00C96181" w:rsidP="00C9618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User Experience Design</w:t>
      </w:r>
      <w:r w:rsidRPr="00C96181">
        <w:rPr>
          <w:rFonts w:ascii="Times New Roman" w:eastAsia="Times New Roman" w:hAnsi="Times New Roman" w:cs="Times New Roman"/>
          <w:kern w:val="0"/>
          <w14:ligatures w14:val="none"/>
        </w:rPr>
        <w:t>: Creating intuitive interfaces for sophisticated multimodal interactions</w:t>
      </w:r>
    </w:p>
    <w:p w14:paraId="0498DC02" w14:textId="77777777" w:rsidR="00C96181" w:rsidRPr="00C96181" w:rsidRDefault="00C96181" w:rsidP="00C9618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Production Deployment</w:t>
      </w:r>
      <w:r w:rsidRPr="00C96181">
        <w:rPr>
          <w:rFonts w:ascii="Times New Roman" w:eastAsia="Times New Roman" w:hAnsi="Times New Roman" w:cs="Times New Roman"/>
          <w:kern w:val="0"/>
          <w14:ligatures w14:val="none"/>
        </w:rPr>
        <w:t>: Building scalable systems that can handle diverse content types at scale</w:t>
      </w:r>
    </w:p>
    <w:p w14:paraId="773CF258"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Professional Capabilities Demonstrated:</w:t>
      </w:r>
      <w:r w:rsidRPr="00C96181">
        <w:rPr>
          <w:rFonts w:ascii="Times New Roman" w:eastAsia="Times New Roman" w:hAnsi="Times New Roman" w:cs="Times New Roman"/>
          <w:kern w:val="0"/>
          <w14:ligatures w14:val="none"/>
        </w:rPr>
        <w:t xml:space="preserve"> Your multimodal research assistant now showcases capabilities found in:</w:t>
      </w:r>
    </w:p>
    <w:p w14:paraId="782A0DF4" w14:textId="77777777" w:rsidR="00C96181" w:rsidRPr="00C96181" w:rsidRDefault="00C96181" w:rsidP="00C9618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Advanced Research Platforms</w:t>
      </w:r>
      <w:r w:rsidRPr="00C96181">
        <w:rPr>
          <w:rFonts w:ascii="Times New Roman" w:eastAsia="Times New Roman" w:hAnsi="Times New Roman" w:cs="Times New Roman"/>
          <w:kern w:val="0"/>
          <w14:ligatures w14:val="none"/>
        </w:rPr>
        <w:t>: AI systems used in scientific research, academic analysis, and professional consulting</w:t>
      </w:r>
    </w:p>
    <w:p w14:paraId="006650BE" w14:textId="77777777" w:rsidR="00C96181" w:rsidRPr="00C96181" w:rsidRDefault="00C96181" w:rsidP="00C9618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Enterprise Content Intelligence</w:t>
      </w:r>
      <w:r w:rsidRPr="00C96181">
        <w:rPr>
          <w:rFonts w:ascii="Times New Roman" w:eastAsia="Times New Roman" w:hAnsi="Times New Roman" w:cs="Times New Roman"/>
          <w:kern w:val="0"/>
          <w14:ligatures w14:val="none"/>
        </w:rPr>
        <w:t>: Business systems that analyze reports, presentations, and multimedia content</w:t>
      </w:r>
    </w:p>
    <w:p w14:paraId="70342951" w14:textId="77777777" w:rsidR="00C96181" w:rsidRPr="00C96181" w:rsidRDefault="00C96181" w:rsidP="00C9618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Educational Technology</w:t>
      </w:r>
      <w:r w:rsidRPr="00C96181">
        <w:rPr>
          <w:rFonts w:ascii="Times New Roman" w:eastAsia="Times New Roman" w:hAnsi="Times New Roman" w:cs="Times New Roman"/>
          <w:kern w:val="0"/>
          <w14:ligatures w14:val="none"/>
        </w:rPr>
        <w:t>: AI tutors and learning systems that work with diverse educational materials</w:t>
      </w:r>
    </w:p>
    <w:p w14:paraId="1C21ED49" w14:textId="77777777" w:rsidR="00C96181" w:rsidRPr="00C96181" w:rsidRDefault="00C96181" w:rsidP="00C9618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lastRenderedPageBreak/>
        <w:t>Creative and Media Applications</w:t>
      </w:r>
      <w:r w:rsidRPr="00C96181">
        <w:rPr>
          <w:rFonts w:ascii="Times New Roman" w:eastAsia="Times New Roman" w:hAnsi="Times New Roman" w:cs="Times New Roman"/>
          <w:kern w:val="0"/>
          <w14:ligatures w14:val="none"/>
        </w:rPr>
        <w:t>: Content creation tools, multimedia analysis platforms, and interactive media systems</w:t>
      </w:r>
    </w:p>
    <w:p w14:paraId="5C98B7C0"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The multimodal system you've built represents the current frontier of AI application development. You've demonstrated the ability to integrate cutting-edge AI research into practical, usable systems that can handle the complexity of real-world information and communication.</w:t>
      </w:r>
    </w:p>
    <w:p w14:paraId="69CE1D5C"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These skills position you at the forefront of AI development, where the ability to work across modalities is becoming essential for building AI systems that can truly augment human intelligence and capability. You understand not just how to use individual AI models, but how to orchestrate them into comprehensive systems that can handle the full spectrum of human information and communication needs.</w:t>
      </w:r>
    </w:p>
    <w:p w14:paraId="23493FBF" w14:textId="0463EFA0" w:rsidR="00C96181" w:rsidRPr="00C96181" w:rsidRDefault="00C96181" w:rsidP="00C96181">
      <w:pPr>
        <w:spacing w:after="0" w:line="240" w:lineRule="auto"/>
        <w:rPr>
          <w:rFonts w:ascii="Times New Roman" w:eastAsia="Times New Roman" w:hAnsi="Times New Roman" w:cs="Times New Roman"/>
          <w:kern w:val="0"/>
          <w14:ligatures w14:val="none"/>
        </w:rPr>
      </w:pPr>
    </w:p>
    <w:p w14:paraId="7173839E" w14:textId="77777777" w:rsidR="00C96181" w:rsidRDefault="00C96181">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4C1F3663" w14:textId="08EC6F39" w:rsidR="00C96181" w:rsidRPr="00C96181" w:rsidRDefault="00C96181" w:rsidP="00C961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181">
        <w:rPr>
          <w:rFonts w:ascii="Times New Roman" w:eastAsia="Times New Roman" w:hAnsi="Times New Roman" w:cs="Times New Roman"/>
          <w:b/>
          <w:bCs/>
          <w:kern w:val="0"/>
          <w:sz w:val="36"/>
          <w:szCs w:val="36"/>
          <w14:ligatures w14:val="none"/>
        </w:rPr>
        <w:lastRenderedPageBreak/>
        <w:t>End-of-Chapter Interactive Content</w:t>
      </w:r>
    </w:p>
    <w:p w14:paraId="6476500D"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Assignment: Chapter 8 Core Project Submission</w:t>
      </w:r>
    </w:p>
    <w:p w14:paraId="29E9E5A1"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Objective</w:t>
      </w:r>
      <w:r w:rsidRPr="00C96181">
        <w:rPr>
          <w:rFonts w:ascii="Times New Roman" w:eastAsia="Times New Roman" w:hAnsi="Times New Roman" w:cs="Times New Roman"/>
          <w:kern w:val="0"/>
          <w14:ligatures w14:val="none"/>
        </w:rPr>
        <w:t>: Design and implement a comprehensive multimodal AI system that demonstrates mastery of vision-language integration, audio processing, document intelligence, and cross-modal reasoning capabilities.</w:t>
      </w:r>
    </w:p>
    <w:p w14:paraId="0D1B2257"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Requirements</w:t>
      </w:r>
      <w:r w:rsidRPr="00C96181">
        <w:rPr>
          <w:rFonts w:ascii="Times New Roman" w:eastAsia="Times New Roman" w:hAnsi="Times New Roman" w:cs="Times New Roman"/>
          <w:kern w:val="0"/>
          <w14:ligatures w14:val="none"/>
        </w:rPr>
        <w:t>:</w:t>
      </w:r>
    </w:p>
    <w:p w14:paraId="650116B4" w14:textId="77777777" w:rsidR="00C96181" w:rsidRPr="00C96181" w:rsidRDefault="00C96181" w:rsidP="00C9618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System Architecture Document</w:t>
      </w:r>
      <w:r w:rsidRPr="00C96181">
        <w:rPr>
          <w:rFonts w:ascii="Times New Roman" w:eastAsia="Times New Roman" w:hAnsi="Times New Roman" w:cs="Times New Roman"/>
          <w:kern w:val="0"/>
          <w14:ligatures w14:val="none"/>
        </w:rPr>
        <w:t xml:space="preserve"> (2200-2800 words): </w:t>
      </w:r>
    </w:p>
    <w:p w14:paraId="75D0F2F2"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Comprehensive architecture showing integration of vision, language, and audio processing components</w:t>
      </w:r>
    </w:p>
    <w:p w14:paraId="6C051BE8"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Document processing pipeline for handling complex mixed-content documents (PDFs, presentations, reports)</w:t>
      </w:r>
    </w:p>
    <w:p w14:paraId="1B0C8600"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Vision-language integration strategy using modern VLM models (GPT-4V, Claude 3 Vision, or open-source alternatives)</w:t>
      </w:r>
    </w:p>
    <w:p w14:paraId="4A7D6512"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Audio processing framework including transcription, analysis, and content extraction</w:t>
      </w:r>
    </w:p>
    <w:p w14:paraId="479B50C9"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Cross-modal retrieval system with unified embedding space and relationship mapping</w:t>
      </w:r>
    </w:p>
    <w:p w14:paraId="2C77026B"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Multimodal response generation system with adaptive formatting and content creation</w:t>
      </w:r>
    </w:p>
    <w:p w14:paraId="6CA47CB7"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Performance optimization strategies for handling large multimodal content efficiently</w:t>
      </w:r>
    </w:p>
    <w:p w14:paraId="7D515B02"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Scalability considerations for enterprise-level multimodal document processing</w:t>
      </w:r>
    </w:p>
    <w:p w14:paraId="351D5689" w14:textId="77777777" w:rsidR="00C96181" w:rsidRPr="00C96181" w:rsidRDefault="00C96181" w:rsidP="00C9618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Advanced Document Processing System</w:t>
      </w:r>
      <w:r w:rsidRPr="00C96181">
        <w:rPr>
          <w:rFonts w:ascii="Times New Roman" w:eastAsia="Times New Roman" w:hAnsi="Times New Roman" w:cs="Times New Roman"/>
          <w:kern w:val="0"/>
          <w14:ligatures w14:val="none"/>
        </w:rPr>
        <w:t xml:space="preserve">: </w:t>
      </w:r>
    </w:p>
    <w:p w14:paraId="418D9485"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Support for complex document types: research papers, business reports, technical manuals, presentations</w:t>
      </w:r>
    </w:p>
    <w:p w14:paraId="6F87887B"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Intelligent layout analysis with element classification (headers, figures, tables, captions)</w:t>
      </w:r>
    </w:p>
    <w:p w14:paraId="3D8BD28A"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Advanced table extraction and structure recognition with data relationship understanding</w:t>
      </w:r>
    </w:p>
    <w:p w14:paraId="3818DBB7"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Figure and chart analysis with data extraction and trend identification</w:t>
      </w:r>
    </w:p>
    <w:p w14:paraId="2CB1BE51"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Cross-reference resolution linking figures to text and maintaining document coherence</w:t>
      </w:r>
    </w:p>
    <w:p w14:paraId="39DF042A"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Metadata extraction and document relationship mapping</w:t>
      </w:r>
    </w:p>
    <w:p w14:paraId="3BAF97D3" w14:textId="77777777" w:rsidR="00C96181" w:rsidRPr="00C96181" w:rsidRDefault="00C96181" w:rsidP="00C9618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Vision-Language Integration Framework</w:t>
      </w:r>
      <w:r w:rsidRPr="00C96181">
        <w:rPr>
          <w:rFonts w:ascii="Times New Roman" w:eastAsia="Times New Roman" w:hAnsi="Times New Roman" w:cs="Times New Roman"/>
          <w:kern w:val="0"/>
          <w14:ligatures w14:val="none"/>
        </w:rPr>
        <w:t xml:space="preserve">: </w:t>
      </w:r>
    </w:p>
    <w:p w14:paraId="5A6047F3"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Integration of state-of-the-art vision-language models for comprehensive visual understanding</w:t>
      </w:r>
    </w:p>
    <w:p w14:paraId="3AB52E5D"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Visual question answering system capable of complex reasoning about images and charts</w:t>
      </w:r>
    </w:p>
    <w:p w14:paraId="53C06DA4"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Chart and diagram interpretation with data extraction and insight generation</w:t>
      </w:r>
    </w:p>
    <w:p w14:paraId="183B0DD6"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Cross-modal reasoning that connects visual content with textual context</w:t>
      </w:r>
    </w:p>
    <w:p w14:paraId="2C8E9BBE"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Visual content search and retrieval based on semantic similarity and content analysis</w:t>
      </w:r>
    </w:p>
    <w:p w14:paraId="75F9890F" w14:textId="77777777" w:rsidR="00C96181" w:rsidRPr="00C96181" w:rsidRDefault="00C96181" w:rsidP="00C9618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lastRenderedPageBreak/>
        <w:t>Comprehensive Audio Processing Pipeline</w:t>
      </w:r>
      <w:r w:rsidRPr="00C96181">
        <w:rPr>
          <w:rFonts w:ascii="Times New Roman" w:eastAsia="Times New Roman" w:hAnsi="Times New Roman" w:cs="Times New Roman"/>
          <w:kern w:val="0"/>
          <w14:ligatures w14:val="none"/>
        </w:rPr>
        <w:t xml:space="preserve">: </w:t>
      </w:r>
    </w:p>
    <w:p w14:paraId="010BF7C5"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High-quality audio transcription using Whisper or equivalent models</w:t>
      </w:r>
    </w:p>
    <w:p w14:paraId="432CE2A9"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 xml:space="preserve">Speaker </w:t>
      </w:r>
      <w:proofErr w:type="spellStart"/>
      <w:r w:rsidRPr="00C96181">
        <w:rPr>
          <w:rFonts w:ascii="Times New Roman" w:eastAsia="Times New Roman" w:hAnsi="Times New Roman" w:cs="Times New Roman"/>
          <w:kern w:val="0"/>
          <w14:ligatures w14:val="none"/>
        </w:rPr>
        <w:t>diarization</w:t>
      </w:r>
      <w:proofErr w:type="spellEnd"/>
      <w:r w:rsidRPr="00C96181">
        <w:rPr>
          <w:rFonts w:ascii="Times New Roman" w:eastAsia="Times New Roman" w:hAnsi="Times New Roman" w:cs="Times New Roman"/>
          <w:kern w:val="0"/>
          <w14:ligatures w14:val="none"/>
        </w:rPr>
        <w:t xml:space="preserve"> and identification for multi-speaker content</w:t>
      </w:r>
    </w:p>
    <w:p w14:paraId="2C0039AD"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Audio content analysis including topic extraction, sentiment analysis, and key point identification</w:t>
      </w:r>
    </w:p>
    <w:p w14:paraId="1FB15D58"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Integration of audio transcripts with document content for comprehensive understanding</w:t>
      </w:r>
    </w:p>
    <w:p w14:paraId="7256B4FC"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Real-time audio processing capabilities for live content analysis</w:t>
      </w:r>
    </w:p>
    <w:p w14:paraId="036A1459" w14:textId="77777777" w:rsidR="00C96181" w:rsidRPr="00C96181" w:rsidRDefault="00C96181" w:rsidP="00C9618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Retrieval and Search Engine</w:t>
      </w:r>
      <w:r w:rsidRPr="00C96181">
        <w:rPr>
          <w:rFonts w:ascii="Times New Roman" w:eastAsia="Times New Roman" w:hAnsi="Times New Roman" w:cs="Times New Roman"/>
          <w:kern w:val="0"/>
          <w14:ligatures w14:val="none"/>
        </w:rPr>
        <w:t xml:space="preserve">: </w:t>
      </w:r>
    </w:p>
    <w:p w14:paraId="179B43EC"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Cross-modal embedding system creating unified representation space for all content types</w:t>
      </w:r>
    </w:p>
    <w:p w14:paraId="3A8960F1"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Advanced search capabilities: text queries finding relevant images, visual search, audio content search</w:t>
      </w:r>
    </w:p>
    <w:p w14:paraId="4358DDD5"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Relationship-aware retrieval that understands connections between different content elements</w:t>
      </w:r>
    </w:p>
    <w:p w14:paraId="43431DE1"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Context-sensitive search that adapts to user intent and conversation history</w:t>
      </w:r>
    </w:p>
    <w:p w14:paraId="00DE10FE"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Performance optimization for large-scale multimodal content collections</w:t>
      </w:r>
    </w:p>
    <w:p w14:paraId="623E81FD" w14:textId="77777777" w:rsidR="00C96181" w:rsidRPr="00C96181" w:rsidRDefault="00C96181" w:rsidP="00C9618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Rich Response Generation System</w:t>
      </w:r>
      <w:r w:rsidRPr="00C96181">
        <w:rPr>
          <w:rFonts w:ascii="Times New Roman" w:eastAsia="Times New Roman" w:hAnsi="Times New Roman" w:cs="Times New Roman"/>
          <w:kern w:val="0"/>
          <w14:ligatures w14:val="none"/>
        </w:rPr>
        <w:t xml:space="preserve">: </w:t>
      </w:r>
    </w:p>
    <w:p w14:paraId="130DBD14"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Adaptive response formatting that chooses optimal presentation for different types of information</w:t>
      </w:r>
    </w:p>
    <w:p w14:paraId="111B5201"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Integration with image generation models for creating custom visualizations and diagrams</w:t>
      </w:r>
    </w:p>
    <w:p w14:paraId="6025AA82"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Structured document generation with proper formatting, citations, and multimedia integration</w:t>
      </w:r>
    </w:p>
    <w:p w14:paraId="200B1545"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Interactive content creation including searchable reports and navigable summaries</w:t>
      </w:r>
    </w:p>
    <w:p w14:paraId="643BBBF3"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Quality assurance ensuring generated content accurately reflects source material</w:t>
      </w:r>
    </w:p>
    <w:p w14:paraId="62A648D8" w14:textId="77777777" w:rsidR="00C96181" w:rsidRPr="00C96181" w:rsidRDefault="00C96181" w:rsidP="00C9618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Implementation Evidence and Performance Analysis</w:t>
      </w:r>
      <w:r w:rsidRPr="00C96181">
        <w:rPr>
          <w:rFonts w:ascii="Times New Roman" w:eastAsia="Times New Roman" w:hAnsi="Times New Roman" w:cs="Times New Roman"/>
          <w:kern w:val="0"/>
          <w14:ligatures w14:val="none"/>
        </w:rPr>
        <w:t xml:space="preserve">: </w:t>
      </w:r>
    </w:p>
    <w:p w14:paraId="20457211"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Complete code implementation with modular, production-ready architecture</w:t>
      </w:r>
    </w:p>
    <w:p w14:paraId="2335C9B9"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Demonstration of multimodal capabilities across different document types and use cases</w:t>
      </w:r>
    </w:p>
    <w:p w14:paraId="618885FD"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Performance benchmarking showing processing speed and accuracy across modalities</w:t>
      </w:r>
    </w:p>
    <w:p w14:paraId="4D891533"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Cost analysis for multimodal processing vs. text-only approaches</w:t>
      </w:r>
    </w:p>
    <w:p w14:paraId="1EFF1AA6"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User experience testing and feedback integration</w:t>
      </w:r>
    </w:p>
    <w:p w14:paraId="3BAE12F8" w14:textId="77777777" w:rsidR="00C96181" w:rsidRPr="00C96181" w:rsidRDefault="00C96181" w:rsidP="00C9618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Comprehensive Multimodal Analysis Report</w:t>
      </w:r>
      <w:r w:rsidRPr="00C96181">
        <w:rPr>
          <w:rFonts w:ascii="Times New Roman" w:eastAsia="Times New Roman" w:hAnsi="Times New Roman" w:cs="Times New Roman"/>
          <w:kern w:val="0"/>
          <w14:ligatures w14:val="none"/>
        </w:rPr>
        <w:t xml:space="preserve"> (1800-2200 words): </w:t>
      </w:r>
    </w:p>
    <w:p w14:paraId="201A8492"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Quantitative analysis of multimodal system performance across different content types</w:t>
      </w:r>
    </w:p>
    <w:p w14:paraId="345C8BAA"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Comparison of multimodal vs. single-modal approaches showing enhanced capabilities</w:t>
      </w:r>
    </w:p>
    <w:p w14:paraId="5D66BC31"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Case studies demonstrating complex multimodal reasoning and analysis tasks</w:t>
      </w:r>
    </w:p>
    <w:p w14:paraId="494E8FEC"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Performance optimization results and computational efficiency analysis</w:t>
      </w:r>
    </w:p>
    <w:p w14:paraId="65F42EB1"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User experience impact analysis showing benefits of multimodal interaction</w:t>
      </w:r>
    </w:p>
    <w:p w14:paraId="63B033F6"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Limitations analysis and recommendations for future enhancements</w:t>
      </w:r>
    </w:p>
    <w:p w14:paraId="79C64146" w14:textId="77777777" w:rsidR="00C96181" w:rsidRPr="00C96181" w:rsidRDefault="00C96181" w:rsidP="00C9618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Discussion of ethical considerations and bias mitigation in multimodal AI systems</w:t>
      </w:r>
    </w:p>
    <w:p w14:paraId="45C323A0"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Technical Specifications</w:t>
      </w:r>
      <w:r w:rsidRPr="00C96181">
        <w:rPr>
          <w:rFonts w:ascii="Times New Roman" w:eastAsia="Times New Roman" w:hAnsi="Times New Roman" w:cs="Times New Roman"/>
          <w:kern w:val="0"/>
          <w14:ligatures w14:val="none"/>
        </w:rPr>
        <w:t>:</w:t>
      </w:r>
    </w:p>
    <w:p w14:paraId="6A3A7B14" w14:textId="77777777" w:rsidR="00C96181" w:rsidRPr="00C96181" w:rsidRDefault="00C96181" w:rsidP="00C9618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lastRenderedPageBreak/>
        <w:t>Successfully process documents with at least 4 different modalities (text, images, tables, charts)</w:t>
      </w:r>
    </w:p>
    <w:p w14:paraId="609092D1" w14:textId="77777777" w:rsidR="00C96181" w:rsidRPr="00C96181" w:rsidRDefault="00C96181" w:rsidP="00C9618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Achieve &gt;85% accuracy on visual question answering tasks</w:t>
      </w:r>
    </w:p>
    <w:p w14:paraId="255D52FD" w14:textId="77777777" w:rsidR="00C96181" w:rsidRPr="00C96181" w:rsidRDefault="00C96181" w:rsidP="00C9618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Support audio transcription with &gt;95% accuracy for clear speech</w:t>
      </w:r>
    </w:p>
    <w:p w14:paraId="08457F71" w14:textId="77777777" w:rsidR="00C96181" w:rsidRPr="00C96181" w:rsidRDefault="00C96181" w:rsidP="00C9618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Implement cross-modal search with &gt;80% relevant result retrieval</w:t>
      </w:r>
    </w:p>
    <w:p w14:paraId="6D36C91F" w14:textId="77777777" w:rsidR="00C96181" w:rsidRPr="00C96181" w:rsidRDefault="00C96181" w:rsidP="00C9618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Generate multimodal responses that demonstrate clear improvement over text-only alternatives</w:t>
      </w:r>
    </w:p>
    <w:p w14:paraId="69CE9781"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Advanced Challenges</w:t>
      </w:r>
      <w:r w:rsidRPr="00C96181">
        <w:rPr>
          <w:rFonts w:ascii="Times New Roman" w:eastAsia="Times New Roman" w:hAnsi="Times New Roman" w:cs="Times New Roman"/>
          <w:kern w:val="0"/>
          <w14:ligatures w14:val="none"/>
        </w:rPr>
        <w:t xml:space="preserve"> (Optional - Extra Credit):</w:t>
      </w:r>
    </w:p>
    <w:p w14:paraId="359729C6" w14:textId="77777777" w:rsidR="00C96181" w:rsidRPr="00C96181" w:rsidRDefault="00C96181" w:rsidP="00C9618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Video Processing Integration</w:t>
      </w:r>
      <w:r w:rsidRPr="00C96181">
        <w:rPr>
          <w:rFonts w:ascii="Times New Roman" w:eastAsia="Times New Roman" w:hAnsi="Times New Roman" w:cs="Times New Roman"/>
          <w:kern w:val="0"/>
          <w14:ligatures w14:val="none"/>
        </w:rPr>
        <w:t>: Extend system to handle video content with frame analysis and temporal understanding</w:t>
      </w:r>
    </w:p>
    <w:p w14:paraId="032A58B7" w14:textId="77777777" w:rsidR="00C96181" w:rsidRPr="00C96181" w:rsidRDefault="00C96181" w:rsidP="00C9618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Real-Time Multimodal Interaction</w:t>
      </w:r>
      <w:r w:rsidRPr="00C96181">
        <w:rPr>
          <w:rFonts w:ascii="Times New Roman" w:eastAsia="Times New Roman" w:hAnsi="Times New Roman" w:cs="Times New Roman"/>
          <w:kern w:val="0"/>
          <w14:ligatures w14:val="none"/>
        </w:rPr>
        <w:t>: Build capabilities for live, interactive multimodal conversations</w:t>
      </w:r>
    </w:p>
    <w:p w14:paraId="0A9A1869" w14:textId="77777777" w:rsidR="00C96181" w:rsidRPr="00C96181" w:rsidRDefault="00C96181" w:rsidP="00C9618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Multilingual Multimodal</w:t>
      </w:r>
      <w:r w:rsidRPr="00C96181">
        <w:rPr>
          <w:rFonts w:ascii="Times New Roman" w:eastAsia="Times New Roman" w:hAnsi="Times New Roman" w:cs="Times New Roman"/>
          <w:kern w:val="0"/>
          <w14:ligatures w14:val="none"/>
        </w:rPr>
        <w:t>: Support multimodal processing across different languages</w:t>
      </w:r>
    </w:p>
    <w:p w14:paraId="54A722E7" w14:textId="77777777" w:rsidR="00C96181" w:rsidRPr="00C96181" w:rsidRDefault="00C96181" w:rsidP="00C9618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3D and Spatial Understanding</w:t>
      </w:r>
      <w:r w:rsidRPr="00C96181">
        <w:rPr>
          <w:rFonts w:ascii="Times New Roman" w:eastAsia="Times New Roman" w:hAnsi="Times New Roman" w:cs="Times New Roman"/>
          <w:kern w:val="0"/>
          <w14:ligatures w14:val="none"/>
        </w:rPr>
        <w:t>: Integrate spatial reasoning and 3D content analysis</w:t>
      </w:r>
    </w:p>
    <w:p w14:paraId="2AF2CF94" w14:textId="77777777" w:rsidR="00C96181" w:rsidRPr="00C96181" w:rsidRDefault="00C96181" w:rsidP="00C9618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Accessibility Enhancement</w:t>
      </w:r>
      <w:r w:rsidRPr="00C96181">
        <w:rPr>
          <w:rFonts w:ascii="Times New Roman" w:eastAsia="Times New Roman" w:hAnsi="Times New Roman" w:cs="Times New Roman"/>
          <w:kern w:val="0"/>
          <w14:ligatures w14:val="none"/>
        </w:rPr>
        <w:t>: Build features that make multimodal content accessible to users with disabilities</w:t>
      </w:r>
    </w:p>
    <w:p w14:paraId="401218E3"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Reflection Questions</w:t>
      </w:r>
      <w:r w:rsidRPr="00C96181">
        <w:rPr>
          <w:rFonts w:ascii="Times New Roman" w:eastAsia="Times New Roman" w:hAnsi="Times New Roman" w:cs="Times New Roman"/>
          <w:kern w:val="0"/>
          <w14:ligatures w14:val="none"/>
        </w:rPr>
        <w:t xml:space="preserve"> (Answer in 7-8 sentences each):</w:t>
      </w:r>
    </w:p>
    <w:p w14:paraId="1151982E" w14:textId="77777777" w:rsidR="00C96181" w:rsidRPr="00C96181" w:rsidRDefault="00C96181" w:rsidP="00C9618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How does multimodal AI fundamentally change the types of research and analysis tasks that can be automated, and what new possibilities does this create?</w:t>
      </w:r>
    </w:p>
    <w:p w14:paraId="0247DCC7" w14:textId="77777777" w:rsidR="00C96181" w:rsidRPr="00C96181" w:rsidRDefault="00C96181" w:rsidP="00C9618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What were the most significant technical challenges in integrating different modalities, and how did you address issues of performance, accuracy, and user experience?</w:t>
      </w:r>
    </w:p>
    <w:p w14:paraId="19ED7D63" w14:textId="77777777" w:rsidR="00C96181" w:rsidRPr="00C96181" w:rsidRDefault="00C96181" w:rsidP="00C9618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How do you evaluate the quality and accuracy of multimodal AI systems, and what metrics are most important for different types of applications?</w:t>
      </w:r>
    </w:p>
    <w:p w14:paraId="46EFF032" w14:textId="77777777" w:rsidR="00C96181" w:rsidRPr="00C96181" w:rsidRDefault="00C96181" w:rsidP="00C9618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What ethical considerations are unique to multimodal AI systems, particularly regarding content analysis, privacy, and potential misuse?</w:t>
      </w:r>
    </w:p>
    <w:p w14:paraId="7DDE859A"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Domain-Specific Application Case Study</w:t>
      </w:r>
      <w:r w:rsidRPr="00C96181">
        <w:rPr>
          <w:rFonts w:ascii="Times New Roman" w:eastAsia="Times New Roman" w:hAnsi="Times New Roman" w:cs="Times New Roman"/>
          <w:kern w:val="0"/>
          <w14:ligatures w14:val="none"/>
        </w:rPr>
        <w:t xml:space="preserve"> (1500-1800 words): Choose a specific domain and design a comprehensive multimodal AI solution:</w:t>
      </w:r>
    </w:p>
    <w:p w14:paraId="5CB8642C"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Available Domains</w:t>
      </w:r>
      <w:r w:rsidRPr="00C96181">
        <w:rPr>
          <w:rFonts w:ascii="Times New Roman" w:eastAsia="Times New Roman" w:hAnsi="Times New Roman" w:cs="Times New Roman"/>
          <w:kern w:val="0"/>
          <w14:ligatures w14:val="none"/>
        </w:rPr>
        <w:t>:</w:t>
      </w:r>
    </w:p>
    <w:p w14:paraId="28E7D64F" w14:textId="77777777" w:rsidR="00C96181" w:rsidRPr="00C96181" w:rsidRDefault="00C96181" w:rsidP="00C9618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Scientific Research</w:t>
      </w:r>
      <w:r w:rsidRPr="00C96181">
        <w:rPr>
          <w:rFonts w:ascii="Times New Roman" w:eastAsia="Times New Roman" w:hAnsi="Times New Roman" w:cs="Times New Roman"/>
          <w:kern w:val="0"/>
          <w14:ligatures w14:val="none"/>
        </w:rPr>
        <w:t>: AI system for analyzing research papers, lab data, experimental images, and conference presentations</w:t>
      </w:r>
    </w:p>
    <w:p w14:paraId="611564DF" w14:textId="77777777" w:rsidR="00C96181" w:rsidRPr="00C96181" w:rsidRDefault="00C96181" w:rsidP="00C9618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Business Intelligence</w:t>
      </w:r>
      <w:r w:rsidRPr="00C96181">
        <w:rPr>
          <w:rFonts w:ascii="Times New Roman" w:eastAsia="Times New Roman" w:hAnsi="Times New Roman" w:cs="Times New Roman"/>
          <w:kern w:val="0"/>
          <w14:ligatures w14:val="none"/>
        </w:rPr>
        <w:t>: System for analyzing annual reports, financial charts, presentation slides, and market research data</w:t>
      </w:r>
    </w:p>
    <w:p w14:paraId="0CCBA67E" w14:textId="77777777" w:rsidR="00C96181" w:rsidRPr="00C96181" w:rsidRDefault="00C96181" w:rsidP="00C9618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Healthcare</w:t>
      </w:r>
      <w:r w:rsidRPr="00C96181">
        <w:rPr>
          <w:rFonts w:ascii="Times New Roman" w:eastAsia="Times New Roman" w:hAnsi="Times New Roman" w:cs="Times New Roman"/>
          <w:kern w:val="0"/>
          <w14:ligatures w14:val="none"/>
        </w:rPr>
        <w:t>: AI assistant for medical imaging, patient records, clinical documentation, and research literature</w:t>
      </w:r>
    </w:p>
    <w:p w14:paraId="7BBEDD54" w14:textId="77777777" w:rsidR="00C96181" w:rsidRPr="00C96181" w:rsidRDefault="00C96181" w:rsidP="00C9618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Legal</w:t>
      </w:r>
      <w:r w:rsidRPr="00C96181">
        <w:rPr>
          <w:rFonts w:ascii="Times New Roman" w:eastAsia="Times New Roman" w:hAnsi="Times New Roman" w:cs="Times New Roman"/>
          <w:kern w:val="0"/>
          <w14:ligatures w14:val="none"/>
        </w:rPr>
        <w:t>: System for analyzing case documents, evidence photos, court transcripts, and legal precedents</w:t>
      </w:r>
    </w:p>
    <w:p w14:paraId="643DCA23" w14:textId="77777777" w:rsidR="00C96181" w:rsidRPr="00C96181" w:rsidRDefault="00C96181" w:rsidP="00C9618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Education</w:t>
      </w:r>
      <w:r w:rsidRPr="00C96181">
        <w:rPr>
          <w:rFonts w:ascii="Times New Roman" w:eastAsia="Times New Roman" w:hAnsi="Times New Roman" w:cs="Times New Roman"/>
          <w:kern w:val="0"/>
          <w14:ligatures w14:val="none"/>
        </w:rPr>
        <w:t>: AI tutor for textbooks, lecture videos, student presentations, and interactive learning materials</w:t>
      </w:r>
    </w:p>
    <w:p w14:paraId="31808CD6"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lastRenderedPageBreak/>
        <w:t>Include in your case study:</w:t>
      </w:r>
    </w:p>
    <w:p w14:paraId="2BA7CBB4" w14:textId="77777777" w:rsidR="00C96181" w:rsidRPr="00C96181" w:rsidRDefault="00C96181" w:rsidP="00C9618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Domain-specific multimodal challenges and requirements</w:t>
      </w:r>
    </w:p>
    <w:p w14:paraId="5F3E89B0" w14:textId="77777777" w:rsidR="00C96181" w:rsidRPr="00C96181" w:rsidRDefault="00C96181" w:rsidP="00C9618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Specialized processing needs for domain content types</w:t>
      </w:r>
    </w:p>
    <w:p w14:paraId="7D3501D8" w14:textId="77777777" w:rsidR="00C96181" w:rsidRPr="00C96181" w:rsidRDefault="00C96181" w:rsidP="00C9618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Custom evaluation metrics and success criteria relevant to domain experts</w:t>
      </w:r>
    </w:p>
    <w:p w14:paraId="7594C4A9" w14:textId="77777777" w:rsidR="00C96181" w:rsidRPr="00C96181" w:rsidRDefault="00C96181" w:rsidP="00C9618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Integration with existing domain workflows and tools</w:t>
      </w:r>
    </w:p>
    <w:p w14:paraId="674977B6" w14:textId="77777777" w:rsidR="00C96181" w:rsidRPr="00C96181" w:rsidRDefault="00C96181" w:rsidP="00C9618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Compliance and regulatory considerations specific to the domain</w:t>
      </w:r>
    </w:p>
    <w:p w14:paraId="088265C0" w14:textId="77777777" w:rsidR="00C96181" w:rsidRPr="00C96181" w:rsidRDefault="00C96181" w:rsidP="00C9618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ROI analysis and value proposition for domain professionals</w:t>
      </w:r>
    </w:p>
    <w:p w14:paraId="0D86280E" w14:textId="77777777" w:rsidR="00C96181" w:rsidRPr="00C96181" w:rsidRDefault="00C96181" w:rsidP="00C9618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Implementation timeline and resource requirements</w:t>
      </w:r>
    </w:p>
    <w:p w14:paraId="6EBB687D" w14:textId="77777777" w:rsidR="00C96181" w:rsidRPr="00C96181" w:rsidRDefault="00C96181" w:rsidP="00C9618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Risk assessment and mitigation strategies for domain deployment</w:t>
      </w:r>
    </w:p>
    <w:p w14:paraId="26A48796"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Ethical and Societal Impact Analysis</w:t>
      </w:r>
      <w:r w:rsidRPr="00C96181">
        <w:rPr>
          <w:rFonts w:ascii="Times New Roman" w:eastAsia="Times New Roman" w:hAnsi="Times New Roman" w:cs="Times New Roman"/>
          <w:kern w:val="0"/>
          <w14:ligatures w14:val="none"/>
        </w:rPr>
        <w:t xml:space="preserve"> (1000-1200 words): Analyze the broader implications of multimodal AI systems:</w:t>
      </w:r>
    </w:p>
    <w:p w14:paraId="10F248DB" w14:textId="77777777" w:rsidR="00C96181" w:rsidRPr="00C96181" w:rsidRDefault="00C96181" w:rsidP="00C9618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Privacy concerns with processing personal images, audio, and documents</w:t>
      </w:r>
    </w:p>
    <w:p w14:paraId="39E1B859" w14:textId="77777777" w:rsidR="00C96181" w:rsidRPr="00C96181" w:rsidRDefault="00C96181" w:rsidP="00C9618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Potential for deepfakes and content manipulation using multimodal generation</w:t>
      </w:r>
    </w:p>
    <w:p w14:paraId="236A106A" w14:textId="77777777" w:rsidR="00C96181" w:rsidRPr="00C96181" w:rsidRDefault="00C96181" w:rsidP="00C9618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Accessibility implications and digital divide considerations</w:t>
      </w:r>
    </w:p>
    <w:p w14:paraId="3704836E" w14:textId="77777777" w:rsidR="00C96181" w:rsidRPr="00C96181" w:rsidRDefault="00C96181" w:rsidP="00C9618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Bias and fairness across different modalities and cultural contexts</w:t>
      </w:r>
    </w:p>
    <w:p w14:paraId="4332F365" w14:textId="77777777" w:rsidR="00C96181" w:rsidRPr="00C96181" w:rsidRDefault="00C96181" w:rsidP="00C9618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Impact on creative industries and content creation professions</w:t>
      </w:r>
    </w:p>
    <w:p w14:paraId="14B03AC4" w14:textId="77777777" w:rsidR="00C96181" w:rsidRPr="00C96181" w:rsidRDefault="00C96181" w:rsidP="00C9618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Misinformation and verification challenges with multimodal content</w:t>
      </w:r>
    </w:p>
    <w:p w14:paraId="47CB3936" w14:textId="77777777" w:rsidR="00C96181" w:rsidRPr="00C96181" w:rsidRDefault="00C96181" w:rsidP="00C9618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Recommendations for responsible development and deployment of multimodal AI</w:t>
      </w:r>
    </w:p>
    <w:p w14:paraId="5A5E9572"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Technical Innovation Report</w:t>
      </w:r>
      <w:r w:rsidRPr="00C96181">
        <w:rPr>
          <w:rFonts w:ascii="Times New Roman" w:eastAsia="Times New Roman" w:hAnsi="Times New Roman" w:cs="Times New Roman"/>
          <w:kern w:val="0"/>
          <w14:ligatures w14:val="none"/>
        </w:rPr>
        <w:t xml:space="preserve"> (800-1000 words): Describe novel approaches or optimizations you've developed:</w:t>
      </w:r>
    </w:p>
    <w:p w14:paraId="79982588" w14:textId="77777777" w:rsidR="00C96181" w:rsidRPr="00C96181" w:rsidRDefault="00C96181" w:rsidP="00C9618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Creative solutions to multimodal integration challenges</w:t>
      </w:r>
    </w:p>
    <w:p w14:paraId="5CE4BA8E" w14:textId="77777777" w:rsidR="00C96181" w:rsidRPr="00C96181" w:rsidRDefault="00C96181" w:rsidP="00C9618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Performance optimizations for large-scale multimodal processing</w:t>
      </w:r>
    </w:p>
    <w:p w14:paraId="4DD5C602" w14:textId="77777777" w:rsidR="00C96181" w:rsidRPr="00C96181" w:rsidRDefault="00C96181" w:rsidP="00C9618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Novel applications of existing models to new use cases</w:t>
      </w:r>
    </w:p>
    <w:p w14:paraId="1D1A0E33" w14:textId="77777777" w:rsidR="00C96181" w:rsidRPr="00C96181" w:rsidRDefault="00C96181" w:rsidP="00C9618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Improvements to user experience and interaction design</w:t>
      </w:r>
    </w:p>
    <w:p w14:paraId="0B9F7B58" w14:textId="77777777" w:rsidR="00C96181" w:rsidRPr="00C96181" w:rsidRDefault="00C96181" w:rsidP="00C9618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Cost-optimization strategies for multimodal API usage</w:t>
      </w:r>
    </w:p>
    <w:p w14:paraId="004B9705" w14:textId="77777777" w:rsidR="00C96181" w:rsidRPr="00C96181" w:rsidRDefault="00C96181" w:rsidP="00C9618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Quality assurance innovations for cross-modal content verification</w:t>
      </w:r>
    </w:p>
    <w:p w14:paraId="6EED4932"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Submission Format</w:t>
      </w:r>
      <w:r w:rsidRPr="00C96181">
        <w:rPr>
          <w:rFonts w:ascii="Times New Roman" w:eastAsia="Times New Roman" w:hAnsi="Times New Roman" w:cs="Times New Roman"/>
          <w:kern w:val="0"/>
          <w14:ligatures w14:val="none"/>
        </w:rPr>
        <w:t>:</w:t>
      </w:r>
    </w:p>
    <w:p w14:paraId="201DEDB7" w14:textId="77777777" w:rsidR="00C96181" w:rsidRPr="00C96181" w:rsidRDefault="00C96181" w:rsidP="00C9618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 xml:space="preserve">Zip file </w:t>
      </w:r>
      <w:proofErr w:type="gramStart"/>
      <w:r w:rsidRPr="00C96181">
        <w:rPr>
          <w:rFonts w:ascii="Times New Roman" w:eastAsia="Times New Roman" w:hAnsi="Times New Roman" w:cs="Times New Roman"/>
          <w:kern w:val="0"/>
          <w14:ligatures w14:val="none"/>
        </w:rPr>
        <w:t>containing:</w:t>
      </w:r>
      <w:proofErr w:type="gramEnd"/>
      <w:r w:rsidRPr="00C96181">
        <w:rPr>
          <w:rFonts w:ascii="Times New Roman" w:eastAsia="Times New Roman" w:hAnsi="Times New Roman" w:cs="Times New Roman"/>
          <w:kern w:val="0"/>
          <w14:ligatures w14:val="none"/>
        </w:rPr>
        <w:t xml:space="preserve"> architecture documents (PDF), implementation code (Python), analysis reports (PDF), case study (PDF), ethics analysis (PDF), innovation report (PDF), reflection answers (PDF)</w:t>
      </w:r>
    </w:p>
    <w:p w14:paraId="37355295" w14:textId="77777777" w:rsidR="00C96181" w:rsidRPr="00C96181" w:rsidRDefault="00C96181" w:rsidP="00C9618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Include sample multimodal content and demonstration videos</w:t>
      </w:r>
    </w:p>
    <w:p w14:paraId="13ADF473" w14:textId="77777777" w:rsidR="00C96181" w:rsidRPr="00C96181" w:rsidRDefault="00C96181" w:rsidP="00C9618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 xml:space="preserve">File naming: </w:t>
      </w:r>
      <w:r w:rsidRPr="00C96181">
        <w:rPr>
          <w:rFonts w:ascii="Courier New" w:eastAsia="Times New Roman" w:hAnsi="Courier New" w:cs="Courier New"/>
          <w:kern w:val="0"/>
          <w:sz w:val="20"/>
          <w:szCs w:val="20"/>
          <w14:ligatures w14:val="none"/>
        </w:rPr>
        <w:t>Chapter8_[YourLastName]_[YourFirstName].zip</w:t>
      </w:r>
    </w:p>
    <w:p w14:paraId="13879CD9"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Grading Criteria</w:t>
      </w:r>
      <w:r w:rsidRPr="00C96181">
        <w:rPr>
          <w:rFonts w:ascii="Times New Roman" w:eastAsia="Times New Roman" w:hAnsi="Times New Roman" w:cs="Times New Roman"/>
          <w:kern w:val="0"/>
          <w14:ligatures w14:val="none"/>
        </w:rPr>
        <w:t>:</w:t>
      </w:r>
    </w:p>
    <w:p w14:paraId="5498E5BB" w14:textId="77777777" w:rsidR="00C96181" w:rsidRPr="00C96181" w:rsidRDefault="00C96181" w:rsidP="00C9618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Technical Implementation (30%)</w:t>
      </w:r>
      <w:r w:rsidRPr="00C96181">
        <w:rPr>
          <w:rFonts w:ascii="Times New Roman" w:eastAsia="Times New Roman" w:hAnsi="Times New Roman" w:cs="Times New Roman"/>
          <w:kern w:val="0"/>
          <w14:ligatures w14:val="none"/>
        </w:rPr>
        <w:t>: Robust multimodal system with comprehensive cross-modal capabilities</w:t>
      </w:r>
    </w:p>
    <w:p w14:paraId="08B219EB" w14:textId="77777777" w:rsidR="00C96181" w:rsidRPr="00C96181" w:rsidRDefault="00C96181" w:rsidP="00C9618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Architecture and Integration (25%)</w:t>
      </w:r>
      <w:r w:rsidRPr="00C96181">
        <w:rPr>
          <w:rFonts w:ascii="Times New Roman" w:eastAsia="Times New Roman" w:hAnsi="Times New Roman" w:cs="Times New Roman"/>
          <w:kern w:val="0"/>
          <w14:ligatures w14:val="none"/>
        </w:rPr>
        <w:t>: Well-designed system architecture effectively combining multiple modalities</w:t>
      </w:r>
    </w:p>
    <w:p w14:paraId="3398FDD3" w14:textId="77777777" w:rsidR="00C96181" w:rsidRPr="00C96181" w:rsidRDefault="00C96181" w:rsidP="00C9618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lastRenderedPageBreak/>
        <w:t>Innovation and Problem-Solving (20%)</w:t>
      </w:r>
      <w:r w:rsidRPr="00C96181">
        <w:rPr>
          <w:rFonts w:ascii="Times New Roman" w:eastAsia="Times New Roman" w:hAnsi="Times New Roman" w:cs="Times New Roman"/>
          <w:kern w:val="0"/>
          <w14:ligatures w14:val="none"/>
        </w:rPr>
        <w:t>: Creative solutions to multimodal challenges and novel applications</w:t>
      </w:r>
    </w:p>
    <w:p w14:paraId="0F4E5D00" w14:textId="77777777" w:rsidR="00C96181" w:rsidRPr="00C96181" w:rsidRDefault="00C96181" w:rsidP="00C9618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Analysis and Evaluation (15%)</w:t>
      </w:r>
      <w:r w:rsidRPr="00C96181">
        <w:rPr>
          <w:rFonts w:ascii="Times New Roman" w:eastAsia="Times New Roman" w:hAnsi="Times New Roman" w:cs="Times New Roman"/>
          <w:kern w:val="0"/>
          <w14:ligatures w14:val="none"/>
        </w:rPr>
        <w:t>: Thorough performance analysis and quality assessment across modalities</w:t>
      </w:r>
    </w:p>
    <w:p w14:paraId="4C527834" w14:textId="77777777" w:rsidR="00C96181" w:rsidRPr="00C96181" w:rsidRDefault="00C96181" w:rsidP="00C9618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Real-World Application (10%)</w:t>
      </w:r>
      <w:r w:rsidRPr="00C96181">
        <w:rPr>
          <w:rFonts w:ascii="Times New Roman" w:eastAsia="Times New Roman" w:hAnsi="Times New Roman" w:cs="Times New Roman"/>
          <w:kern w:val="0"/>
          <w14:ligatures w14:val="none"/>
        </w:rPr>
        <w:t>: Practical understanding of multimodal AI applications and deployment considerations</w:t>
      </w:r>
    </w:p>
    <w:p w14:paraId="12DA4D5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Due Date</w:t>
      </w:r>
      <w:r w:rsidRPr="00C96181">
        <w:rPr>
          <w:rFonts w:ascii="Times New Roman" w:eastAsia="Times New Roman" w:hAnsi="Times New Roman" w:cs="Times New Roman"/>
          <w:kern w:val="0"/>
          <w14:ligatures w14:val="none"/>
        </w:rPr>
        <w:t>: [To be specified by instructor]</w:t>
      </w:r>
    </w:p>
    <w:p w14:paraId="5BD6C6E5"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Interactive Quiz</w:t>
      </w:r>
    </w:p>
    <w:p w14:paraId="59991E6D"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i/>
          <w:iCs/>
          <w:kern w:val="0"/>
          <w14:ligatures w14:val="none"/>
        </w:rPr>
        <w:t>[Link to online quiz covering multimodal AI concepts, vision-language models, audio processing, and cross-modal reasoning]</w:t>
      </w:r>
    </w:p>
    <w:p w14:paraId="62311044"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Hands-On Workshop Activities</w:t>
      </w:r>
    </w:p>
    <w:p w14:paraId="0F49E449"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Activity 1: Multimodal Document Challenge</w:t>
      </w:r>
    </w:p>
    <w:p w14:paraId="20C7875C" w14:textId="77777777" w:rsidR="00C96181" w:rsidRPr="00C96181" w:rsidRDefault="00C96181" w:rsidP="00C9618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Students receive complex documents (research papers, business reports, technical manuals) with mixed content</w:t>
      </w:r>
    </w:p>
    <w:p w14:paraId="21A088CD" w14:textId="77777777" w:rsidR="00C96181" w:rsidRPr="00C96181" w:rsidRDefault="00C96181" w:rsidP="00C9618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Competition to build the most comprehensive document analysis system</w:t>
      </w:r>
    </w:p>
    <w:p w14:paraId="26ACD2AD" w14:textId="77777777" w:rsidR="00C96181" w:rsidRPr="00C96181" w:rsidRDefault="00C96181" w:rsidP="00C9618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Evaluation based on content extraction accuracy, insight generation, and user experience</w:t>
      </w:r>
    </w:p>
    <w:p w14:paraId="4F1B0526" w14:textId="77777777" w:rsidR="00C96181" w:rsidRPr="00C96181" w:rsidRDefault="00C96181" w:rsidP="00C9618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Present analysis results and system capabilities to class</w:t>
      </w:r>
    </w:p>
    <w:p w14:paraId="5AA15586"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Activity 2: Cross-Modal Reasoning Workshop</w:t>
      </w:r>
    </w:p>
    <w:p w14:paraId="7A5AE3E5" w14:textId="77777777" w:rsidR="00C96181" w:rsidRPr="00C96181" w:rsidRDefault="00C96181" w:rsidP="00C9618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Teams work with datasets requiring reasoning across text, images, and structured data</w:t>
      </w:r>
    </w:p>
    <w:p w14:paraId="0BE5CFD1" w14:textId="77777777" w:rsidR="00C96181" w:rsidRPr="00C96181" w:rsidRDefault="00C96181" w:rsidP="00C9618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Challenge: answer complex questions that require synthesizing information from multiple modalities</w:t>
      </w:r>
    </w:p>
    <w:p w14:paraId="0A622FB7" w14:textId="77777777" w:rsidR="00C96181" w:rsidRPr="00C96181" w:rsidRDefault="00C96181" w:rsidP="00C9618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Focus on building systems that can explain their reasoning process</w:t>
      </w:r>
    </w:p>
    <w:p w14:paraId="73CD2817" w14:textId="77777777" w:rsidR="00C96181" w:rsidRPr="00C96181" w:rsidRDefault="00C96181" w:rsidP="00C9618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Compare different approaches to cross-modal understanding</w:t>
      </w:r>
    </w:p>
    <w:p w14:paraId="2087E56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Activity 3: Multimodal Generation Showcase</w:t>
      </w:r>
    </w:p>
    <w:p w14:paraId="1879762B" w14:textId="77777777" w:rsidR="00C96181" w:rsidRPr="00C96181" w:rsidRDefault="00C96181" w:rsidP="00C9618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Students create AI systems that generate rich, multimodal responses to research queries</w:t>
      </w:r>
    </w:p>
    <w:p w14:paraId="06B714DC" w14:textId="77777777" w:rsidR="00C96181" w:rsidRPr="00C96181" w:rsidRDefault="00C96181" w:rsidP="00C9618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Include text, visualizations, structured documents, and interactive content</w:t>
      </w:r>
    </w:p>
    <w:p w14:paraId="38A7E91B" w14:textId="77777777" w:rsidR="00C96181" w:rsidRPr="00C96181" w:rsidRDefault="00C96181" w:rsidP="00C9618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Peer evaluation based on usefulness, accuracy, and presentation quality</w:t>
      </w:r>
    </w:p>
    <w:p w14:paraId="1CA67898" w14:textId="77777777" w:rsidR="00C96181" w:rsidRPr="00C96181" w:rsidRDefault="00C96181" w:rsidP="00C9618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Explore creative applications of multimodal generation capabilities</w:t>
      </w:r>
    </w:p>
    <w:p w14:paraId="396D1325"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Discussion Forum Prompts</w:t>
      </w:r>
    </w:p>
    <w:p w14:paraId="28844790" w14:textId="77777777" w:rsidR="00C96181" w:rsidRPr="00C96181" w:rsidRDefault="00C96181" w:rsidP="00C9618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Future of Human-AI Interaction</w:t>
      </w:r>
      <w:r w:rsidRPr="00C96181">
        <w:rPr>
          <w:rFonts w:ascii="Times New Roman" w:eastAsia="Times New Roman" w:hAnsi="Times New Roman" w:cs="Times New Roman"/>
          <w:kern w:val="0"/>
          <w14:ligatures w14:val="none"/>
        </w:rPr>
        <w:t>: "How will multimodal AI change the way we interact with information and conduct research? What new possibilities does this create that we haven't fully explored yet?"</w:t>
      </w:r>
    </w:p>
    <w:p w14:paraId="75BA1FF9" w14:textId="77777777" w:rsidR="00C96181" w:rsidRPr="00C96181" w:rsidRDefault="00C96181" w:rsidP="00C9618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Technical Challenges</w:t>
      </w:r>
      <w:r w:rsidRPr="00C96181">
        <w:rPr>
          <w:rFonts w:ascii="Times New Roman" w:eastAsia="Times New Roman" w:hAnsi="Times New Roman" w:cs="Times New Roman"/>
          <w:kern w:val="0"/>
          <w14:ligatures w14:val="none"/>
        </w:rPr>
        <w:t>: "What do you think are the biggest unsolved problems in multimodal AI, and how might they be addressed in the next 5-10 years?"</w:t>
      </w:r>
    </w:p>
    <w:p w14:paraId="00698A4C" w14:textId="77777777" w:rsidR="00C96181" w:rsidRPr="00C96181" w:rsidRDefault="00C96181" w:rsidP="00C9618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lastRenderedPageBreak/>
        <w:t>Ethical Boundaries</w:t>
      </w:r>
      <w:r w:rsidRPr="00C96181">
        <w:rPr>
          <w:rFonts w:ascii="Times New Roman" w:eastAsia="Times New Roman" w:hAnsi="Times New Roman" w:cs="Times New Roman"/>
          <w:kern w:val="0"/>
          <w14:ligatures w14:val="none"/>
        </w:rPr>
        <w:t>: "What ethical guidelines should govern multimodal AI systems, especially those that can analyze personal images, private documents, and audio recordings?"</w:t>
      </w:r>
    </w:p>
    <w:p w14:paraId="6BEB3C61"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Case Study Analysis Workshop</w:t>
      </w:r>
    </w:p>
    <w:p w14:paraId="3A784CFA"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Scenario</w:t>
      </w:r>
      <w:r w:rsidRPr="00C96181">
        <w:rPr>
          <w:rFonts w:ascii="Times New Roman" w:eastAsia="Times New Roman" w:hAnsi="Times New Roman" w:cs="Times New Roman"/>
          <w:kern w:val="0"/>
          <w14:ligatures w14:val="none"/>
        </w:rPr>
        <w:t>: "You're leading the AI team at a major consulting firm that analyzes complex business situations for Fortune 500 clients. Partners want a multimodal AI system that can analyze merger documents (financial reports, organizational charts, email communications, presentation slides, regulatory filings) and provide comprehensive strategic insights."</w:t>
      </w:r>
    </w:p>
    <w:p w14:paraId="342DDEB9"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Students must address:</w:t>
      </w:r>
    </w:p>
    <w:p w14:paraId="5EC6391F" w14:textId="77777777" w:rsidR="00C96181" w:rsidRPr="00C96181" w:rsidRDefault="00C96181" w:rsidP="00C9618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Technical Architecture</w:t>
      </w:r>
      <w:r w:rsidRPr="00C96181">
        <w:rPr>
          <w:rFonts w:ascii="Times New Roman" w:eastAsia="Times New Roman" w:hAnsi="Times New Roman" w:cs="Times New Roman"/>
          <w:kern w:val="0"/>
          <w14:ligatures w14:val="none"/>
        </w:rPr>
        <w:t>: Multimodal processing pipeline for diverse business document types</w:t>
      </w:r>
    </w:p>
    <w:p w14:paraId="758A32E6" w14:textId="77777777" w:rsidR="00C96181" w:rsidRPr="00C96181" w:rsidRDefault="00C96181" w:rsidP="00C9618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Analysis Capabilities</w:t>
      </w:r>
      <w:r w:rsidRPr="00C96181">
        <w:rPr>
          <w:rFonts w:ascii="Times New Roman" w:eastAsia="Times New Roman" w:hAnsi="Times New Roman" w:cs="Times New Roman"/>
          <w:kern w:val="0"/>
          <w14:ligatures w14:val="none"/>
        </w:rPr>
        <w:t>: Cross-modal reasoning for strategic insights and risk assessment</w:t>
      </w:r>
    </w:p>
    <w:p w14:paraId="51CF9D30" w14:textId="77777777" w:rsidR="00C96181" w:rsidRPr="00C96181" w:rsidRDefault="00C96181" w:rsidP="00C9618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Quality Assurance</w:t>
      </w:r>
      <w:r w:rsidRPr="00C96181">
        <w:rPr>
          <w:rFonts w:ascii="Times New Roman" w:eastAsia="Times New Roman" w:hAnsi="Times New Roman" w:cs="Times New Roman"/>
          <w:kern w:val="0"/>
          <w14:ligatures w14:val="none"/>
        </w:rPr>
        <w:t>: Ensuring accuracy and reliability for high-stakes business decisions</w:t>
      </w:r>
    </w:p>
    <w:p w14:paraId="24CE0930" w14:textId="77777777" w:rsidR="00C96181" w:rsidRPr="00C96181" w:rsidRDefault="00C96181" w:rsidP="00C9618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Privacy and Security</w:t>
      </w:r>
      <w:r w:rsidRPr="00C96181">
        <w:rPr>
          <w:rFonts w:ascii="Times New Roman" w:eastAsia="Times New Roman" w:hAnsi="Times New Roman" w:cs="Times New Roman"/>
          <w:kern w:val="0"/>
          <w14:ligatures w14:val="none"/>
        </w:rPr>
        <w:t>: Protecting confidential client information across all modalities</w:t>
      </w:r>
    </w:p>
    <w:p w14:paraId="0F434C9C" w14:textId="77777777" w:rsidR="00C96181" w:rsidRPr="00C96181" w:rsidRDefault="00C96181" w:rsidP="00C9618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User Experience</w:t>
      </w:r>
      <w:r w:rsidRPr="00C96181">
        <w:rPr>
          <w:rFonts w:ascii="Times New Roman" w:eastAsia="Times New Roman" w:hAnsi="Times New Roman" w:cs="Times New Roman"/>
          <w:kern w:val="0"/>
          <w14:ligatures w14:val="none"/>
        </w:rPr>
        <w:t>: Interfaces that enable consultants to interact naturally with multimodal analysis</w:t>
      </w:r>
    </w:p>
    <w:p w14:paraId="23DEABCE" w14:textId="77777777" w:rsidR="00C96181" w:rsidRPr="00C96181" w:rsidRDefault="00C96181" w:rsidP="00C9618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Competitive Advantage</w:t>
      </w:r>
      <w:r w:rsidRPr="00C96181">
        <w:rPr>
          <w:rFonts w:ascii="Times New Roman" w:eastAsia="Times New Roman" w:hAnsi="Times New Roman" w:cs="Times New Roman"/>
          <w:kern w:val="0"/>
          <w14:ligatures w14:val="none"/>
        </w:rPr>
        <w:t>: How multimodal AI provides superior analysis compared to traditional methods</w:t>
      </w:r>
    </w:p>
    <w:p w14:paraId="3071BAFB"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Peer Review Activity</w:t>
      </w:r>
    </w:p>
    <w:p w14:paraId="161EEB0E"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System Peer Evaluation</w:t>
      </w:r>
      <w:r w:rsidRPr="00C96181">
        <w:rPr>
          <w:rFonts w:ascii="Times New Roman" w:eastAsia="Times New Roman" w:hAnsi="Times New Roman" w:cs="Times New Roman"/>
          <w:kern w:val="0"/>
          <w14:ligatures w14:val="none"/>
        </w:rPr>
        <w:t>:</w:t>
      </w:r>
    </w:p>
    <w:p w14:paraId="3B2C3095" w14:textId="77777777" w:rsidR="00C96181" w:rsidRPr="00C96181" w:rsidRDefault="00C96181" w:rsidP="00C9618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Students exchange their multimodal implementations and test with diverse content types</w:t>
      </w:r>
    </w:p>
    <w:p w14:paraId="29509C52" w14:textId="77777777" w:rsidR="00C96181" w:rsidRPr="00C96181" w:rsidRDefault="00C96181" w:rsidP="00C9618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Evaluate cross-modal reasoning capabilities, user experience, and technical robustness</w:t>
      </w:r>
    </w:p>
    <w:p w14:paraId="1489C79D" w14:textId="77777777" w:rsidR="00C96181" w:rsidRPr="00C96181" w:rsidRDefault="00C96181" w:rsidP="00C9618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Provide detailed feedback on architecture decisions and integration approaches</w:t>
      </w:r>
    </w:p>
    <w:p w14:paraId="04BB9300" w14:textId="77777777" w:rsidR="00C96181" w:rsidRPr="00C96181" w:rsidRDefault="00C96181" w:rsidP="00C9618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Collaborate on identifying best practices for multimodal AI development</w:t>
      </w:r>
    </w:p>
    <w:p w14:paraId="2B032CFC" w14:textId="77777777" w:rsidR="00C96181" w:rsidRPr="00C96181" w:rsidRDefault="00C96181" w:rsidP="00C9618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Create shared knowledge base of effective multimodal integration strategies</w:t>
      </w:r>
    </w:p>
    <w:p w14:paraId="33E18C0D"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Extended Learning Opportunities</w:t>
      </w:r>
    </w:p>
    <w:p w14:paraId="6EC693A7"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Research Paper Implementation</w:t>
      </w:r>
      <w:r w:rsidRPr="00C96181">
        <w:rPr>
          <w:rFonts w:ascii="Times New Roman" w:eastAsia="Times New Roman" w:hAnsi="Times New Roman" w:cs="Times New Roman"/>
          <w:kern w:val="0"/>
          <w14:ligatures w14:val="none"/>
        </w:rPr>
        <w:t>: Students select cutting-edge multimodal AI research papers and implement key concepts:</w:t>
      </w:r>
    </w:p>
    <w:p w14:paraId="531B7211" w14:textId="77777777" w:rsidR="00C96181" w:rsidRPr="00C96181" w:rsidRDefault="00C96181" w:rsidP="00C9618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Vision-language model architectures and training approaches</w:t>
      </w:r>
    </w:p>
    <w:p w14:paraId="5EF3CE84" w14:textId="77777777" w:rsidR="00C96181" w:rsidRPr="00C96181" w:rsidRDefault="00C96181" w:rsidP="00C9618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Cross-modal attention mechanisms and fusion strategies</w:t>
      </w:r>
    </w:p>
    <w:p w14:paraId="4A467DB6" w14:textId="77777777" w:rsidR="00C96181" w:rsidRPr="00C96181" w:rsidRDefault="00C96181" w:rsidP="00C9618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Multimodal reasoning benchmarks and evaluation methodologies</w:t>
      </w:r>
    </w:p>
    <w:p w14:paraId="0D518E34" w14:textId="77777777" w:rsidR="00C96181" w:rsidRPr="00C96181" w:rsidRDefault="00C96181" w:rsidP="00C9618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Novel applications of multimodal AI to specific domains</w:t>
      </w:r>
    </w:p>
    <w:p w14:paraId="0CC927A0"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Industry Partnership Projects</w:t>
      </w:r>
      <w:r w:rsidRPr="00C96181">
        <w:rPr>
          <w:rFonts w:ascii="Times New Roman" w:eastAsia="Times New Roman" w:hAnsi="Times New Roman" w:cs="Times New Roman"/>
          <w:kern w:val="0"/>
          <w14:ligatures w14:val="none"/>
        </w:rPr>
        <w:t>: Collaborate with local organizations on real multimodal AI challenges:</w:t>
      </w:r>
    </w:p>
    <w:p w14:paraId="1C01EA96" w14:textId="77777777" w:rsidR="00C96181" w:rsidRPr="00C96181" w:rsidRDefault="00C96181" w:rsidP="00C9618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lastRenderedPageBreak/>
        <w:t>Academic institutions: Research paper analysis and scientific data processing</w:t>
      </w:r>
    </w:p>
    <w:p w14:paraId="10913E95" w14:textId="77777777" w:rsidR="00C96181" w:rsidRPr="00C96181" w:rsidRDefault="00C96181" w:rsidP="00C9618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Healthcare organizations: Medical imaging and documentation analysis</w:t>
      </w:r>
    </w:p>
    <w:p w14:paraId="2F1A958C" w14:textId="77777777" w:rsidR="00C96181" w:rsidRPr="00C96181" w:rsidRDefault="00C96181" w:rsidP="00C9618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Media companies: Content analysis and automated metadata generation</w:t>
      </w:r>
    </w:p>
    <w:p w14:paraId="29E7F746" w14:textId="77777777" w:rsidR="00C96181" w:rsidRPr="00C96181" w:rsidRDefault="00C96181" w:rsidP="00C9618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Government agencies: Document processing and information extraction</w:t>
      </w:r>
    </w:p>
    <w:p w14:paraId="430602FC"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Capstone Preparation</w:t>
      </w:r>
    </w:p>
    <w:p w14:paraId="58AD4D1F"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Integration with Final Chapters</w:t>
      </w:r>
      <w:r w:rsidRPr="00C96181">
        <w:rPr>
          <w:rFonts w:ascii="Times New Roman" w:eastAsia="Times New Roman" w:hAnsi="Times New Roman" w:cs="Times New Roman"/>
          <w:kern w:val="0"/>
          <w14:ligatures w14:val="none"/>
        </w:rPr>
        <w:t>: The multimodal capabilities developed in this chapter prepare students for:</w:t>
      </w:r>
    </w:p>
    <w:p w14:paraId="0B74745C" w14:textId="77777777" w:rsidR="00C96181" w:rsidRPr="00C96181" w:rsidRDefault="00C96181" w:rsidP="00C9618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Chapter 9</w:t>
      </w:r>
      <w:r w:rsidRPr="00C96181">
        <w:rPr>
          <w:rFonts w:ascii="Times New Roman" w:eastAsia="Times New Roman" w:hAnsi="Times New Roman" w:cs="Times New Roman"/>
          <w:kern w:val="0"/>
          <w14:ligatures w14:val="none"/>
        </w:rPr>
        <w:t>: Ensuring safety and ethical considerations across all modalities</w:t>
      </w:r>
    </w:p>
    <w:p w14:paraId="0DA09596" w14:textId="77777777" w:rsidR="00C96181" w:rsidRPr="00C96181" w:rsidRDefault="00C96181" w:rsidP="00C9618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Chapter 10</w:t>
      </w:r>
      <w:r w:rsidRPr="00C96181">
        <w:rPr>
          <w:rFonts w:ascii="Times New Roman" w:eastAsia="Times New Roman" w:hAnsi="Times New Roman" w:cs="Times New Roman"/>
          <w:kern w:val="0"/>
          <w14:ligatures w14:val="none"/>
        </w:rPr>
        <w:t>: Deploying comprehensive multimodal systems in production environments</w:t>
      </w:r>
    </w:p>
    <w:p w14:paraId="64975CC1"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Students should consider how their multimodal framework will address:</w:t>
      </w:r>
    </w:p>
    <w:p w14:paraId="1DCE39F9" w14:textId="77777777" w:rsidR="00C96181" w:rsidRPr="00C96181" w:rsidRDefault="00C96181" w:rsidP="00C9618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Content moderation and safety across images, audio, and text</w:t>
      </w:r>
    </w:p>
    <w:p w14:paraId="0B92C17A" w14:textId="77777777" w:rsidR="00C96181" w:rsidRPr="00C96181" w:rsidRDefault="00C96181" w:rsidP="00C9618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Bias detection and mitigation in multimodal understanding</w:t>
      </w:r>
    </w:p>
    <w:p w14:paraId="18152BC1" w14:textId="77777777" w:rsidR="00C96181" w:rsidRPr="00C96181" w:rsidRDefault="00C96181" w:rsidP="00C9618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Scalable deployment of complex multimodal pipelines</w:t>
      </w:r>
    </w:p>
    <w:p w14:paraId="7F3C5B0F" w14:textId="77777777" w:rsidR="00C96181" w:rsidRPr="00C96181" w:rsidRDefault="00C96181" w:rsidP="00C9618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kern w:val="0"/>
          <w14:ligatures w14:val="none"/>
        </w:rPr>
        <w:t>User education and adoption of advanced multimodal capabilities</w:t>
      </w:r>
    </w:p>
    <w:p w14:paraId="497E4762" w14:textId="77777777" w:rsidR="00C96181" w:rsidRPr="00C96181" w:rsidRDefault="00C96181" w:rsidP="00C96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181">
        <w:rPr>
          <w:rFonts w:ascii="Times New Roman" w:eastAsia="Times New Roman" w:hAnsi="Times New Roman" w:cs="Times New Roman"/>
          <w:b/>
          <w:bCs/>
          <w:kern w:val="0"/>
          <w:sz w:val="27"/>
          <w:szCs w:val="27"/>
          <w14:ligatures w14:val="none"/>
        </w:rPr>
        <w:t>Advanced Extension Projects</w:t>
      </w:r>
    </w:p>
    <w:p w14:paraId="0C855B0A" w14:textId="77777777" w:rsidR="00C96181" w:rsidRPr="00C96181" w:rsidRDefault="00C96181" w:rsidP="00C96181">
      <w:p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For Highly Motivated Students</w:t>
      </w:r>
      <w:r w:rsidRPr="00C96181">
        <w:rPr>
          <w:rFonts w:ascii="Times New Roman" w:eastAsia="Times New Roman" w:hAnsi="Times New Roman" w:cs="Times New Roman"/>
          <w:kern w:val="0"/>
          <w14:ligatures w14:val="none"/>
        </w:rPr>
        <w:t>:</w:t>
      </w:r>
    </w:p>
    <w:p w14:paraId="73023957" w14:textId="77777777" w:rsidR="00C96181" w:rsidRPr="00C96181" w:rsidRDefault="00C96181" w:rsidP="00C9618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Multimodal Fine-tuning</w:t>
      </w:r>
      <w:r w:rsidRPr="00C96181">
        <w:rPr>
          <w:rFonts w:ascii="Times New Roman" w:eastAsia="Times New Roman" w:hAnsi="Times New Roman" w:cs="Times New Roman"/>
          <w:kern w:val="0"/>
          <w14:ligatures w14:val="none"/>
        </w:rPr>
        <w:t>: Experiment with fine-tuning vision-language models on domain-specific data</w:t>
      </w:r>
    </w:p>
    <w:p w14:paraId="375EACFA" w14:textId="77777777" w:rsidR="00C96181" w:rsidRPr="00C96181" w:rsidRDefault="00C96181" w:rsidP="00C9618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Real-time Multimodal</w:t>
      </w:r>
      <w:r w:rsidRPr="00C96181">
        <w:rPr>
          <w:rFonts w:ascii="Times New Roman" w:eastAsia="Times New Roman" w:hAnsi="Times New Roman" w:cs="Times New Roman"/>
          <w:kern w:val="0"/>
          <w14:ligatures w14:val="none"/>
        </w:rPr>
        <w:t>: Build systems capable of processing live video and audio streams</w:t>
      </w:r>
    </w:p>
    <w:p w14:paraId="461EBBBA" w14:textId="77777777" w:rsidR="00C96181" w:rsidRPr="00C96181" w:rsidRDefault="00C96181" w:rsidP="00C9618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Augmented Reality Integration</w:t>
      </w:r>
      <w:r w:rsidRPr="00C96181">
        <w:rPr>
          <w:rFonts w:ascii="Times New Roman" w:eastAsia="Times New Roman" w:hAnsi="Times New Roman" w:cs="Times New Roman"/>
          <w:kern w:val="0"/>
          <w14:ligatures w14:val="none"/>
        </w:rPr>
        <w:t>: Explore multimodal AI in AR/VR environments</w:t>
      </w:r>
    </w:p>
    <w:p w14:paraId="24149E4C" w14:textId="77777777" w:rsidR="00C96181" w:rsidRPr="00C96181" w:rsidRDefault="00C96181" w:rsidP="00C9618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Accessibility Innovation</w:t>
      </w:r>
      <w:r w:rsidRPr="00C96181">
        <w:rPr>
          <w:rFonts w:ascii="Times New Roman" w:eastAsia="Times New Roman" w:hAnsi="Times New Roman" w:cs="Times New Roman"/>
          <w:kern w:val="0"/>
          <w14:ligatures w14:val="none"/>
        </w:rPr>
        <w:t>: Develop multimodal AI tools specifically for users with disabilities</w:t>
      </w:r>
    </w:p>
    <w:p w14:paraId="46098746" w14:textId="77777777" w:rsidR="00C96181" w:rsidRPr="00C96181" w:rsidRDefault="00C96181" w:rsidP="00C9618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96181">
        <w:rPr>
          <w:rFonts w:ascii="Times New Roman" w:eastAsia="Times New Roman" w:hAnsi="Times New Roman" w:cs="Times New Roman"/>
          <w:b/>
          <w:bCs/>
          <w:kern w:val="0"/>
          <w14:ligatures w14:val="none"/>
        </w:rPr>
        <w:t>Creative Applications</w:t>
      </w:r>
      <w:r w:rsidRPr="00C96181">
        <w:rPr>
          <w:rFonts w:ascii="Times New Roman" w:eastAsia="Times New Roman" w:hAnsi="Times New Roman" w:cs="Times New Roman"/>
          <w:kern w:val="0"/>
          <w14:ligatures w14:val="none"/>
        </w:rPr>
        <w:t>: Push boundaries of multimodal generation for artistic and creative purposes</w:t>
      </w:r>
    </w:p>
    <w:p w14:paraId="3F00E8C9" w14:textId="77777777" w:rsidR="00776CEA" w:rsidRDefault="00776CEA"/>
    <w:sectPr w:rsidR="00776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567"/>
    <w:multiLevelType w:val="multilevel"/>
    <w:tmpl w:val="321A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31EF"/>
    <w:multiLevelType w:val="multilevel"/>
    <w:tmpl w:val="B93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66C82"/>
    <w:multiLevelType w:val="multilevel"/>
    <w:tmpl w:val="2CF4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46511"/>
    <w:multiLevelType w:val="multilevel"/>
    <w:tmpl w:val="33E4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B5B1E"/>
    <w:multiLevelType w:val="multilevel"/>
    <w:tmpl w:val="CC5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63FE8"/>
    <w:multiLevelType w:val="multilevel"/>
    <w:tmpl w:val="E6D2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C0B59"/>
    <w:multiLevelType w:val="multilevel"/>
    <w:tmpl w:val="30EE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95BCE"/>
    <w:multiLevelType w:val="multilevel"/>
    <w:tmpl w:val="7DCE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347D3"/>
    <w:multiLevelType w:val="multilevel"/>
    <w:tmpl w:val="6C4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6793D"/>
    <w:multiLevelType w:val="multilevel"/>
    <w:tmpl w:val="CB0E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17D56"/>
    <w:multiLevelType w:val="multilevel"/>
    <w:tmpl w:val="52A4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B4DAC"/>
    <w:multiLevelType w:val="multilevel"/>
    <w:tmpl w:val="EF88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3353B"/>
    <w:multiLevelType w:val="multilevel"/>
    <w:tmpl w:val="A9FA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11ACB"/>
    <w:multiLevelType w:val="multilevel"/>
    <w:tmpl w:val="3D4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E484C"/>
    <w:multiLevelType w:val="multilevel"/>
    <w:tmpl w:val="975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0F76EF"/>
    <w:multiLevelType w:val="multilevel"/>
    <w:tmpl w:val="E8E4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74C7E"/>
    <w:multiLevelType w:val="multilevel"/>
    <w:tmpl w:val="711E0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3F7F86"/>
    <w:multiLevelType w:val="multilevel"/>
    <w:tmpl w:val="0074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3639A"/>
    <w:multiLevelType w:val="multilevel"/>
    <w:tmpl w:val="C130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9787F"/>
    <w:multiLevelType w:val="multilevel"/>
    <w:tmpl w:val="C09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24F6A"/>
    <w:multiLevelType w:val="multilevel"/>
    <w:tmpl w:val="B5D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630EB"/>
    <w:multiLevelType w:val="multilevel"/>
    <w:tmpl w:val="EE6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54765"/>
    <w:multiLevelType w:val="multilevel"/>
    <w:tmpl w:val="5AD2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D3A90"/>
    <w:multiLevelType w:val="multilevel"/>
    <w:tmpl w:val="C62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91534"/>
    <w:multiLevelType w:val="multilevel"/>
    <w:tmpl w:val="62DE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A6047"/>
    <w:multiLevelType w:val="multilevel"/>
    <w:tmpl w:val="A1D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67A61"/>
    <w:multiLevelType w:val="multilevel"/>
    <w:tmpl w:val="7E6C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11EED"/>
    <w:multiLevelType w:val="multilevel"/>
    <w:tmpl w:val="3FF0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1A5127"/>
    <w:multiLevelType w:val="multilevel"/>
    <w:tmpl w:val="2B26E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D155BC"/>
    <w:multiLevelType w:val="multilevel"/>
    <w:tmpl w:val="C948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E011E"/>
    <w:multiLevelType w:val="multilevel"/>
    <w:tmpl w:val="F2D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5B57A3"/>
    <w:multiLevelType w:val="multilevel"/>
    <w:tmpl w:val="9292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42E8A"/>
    <w:multiLevelType w:val="multilevel"/>
    <w:tmpl w:val="4E2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B57E17"/>
    <w:multiLevelType w:val="multilevel"/>
    <w:tmpl w:val="09B4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BA7D67"/>
    <w:multiLevelType w:val="multilevel"/>
    <w:tmpl w:val="6A2A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9B302E"/>
    <w:multiLevelType w:val="multilevel"/>
    <w:tmpl w:val="2BE0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C60563"/>
    <w:multiLevelType w:val="multilevel"/>
    <w:tmpl w:val="97F8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C86FCF"/>
    <w:multiLevelType w:val="multilevel"/>
    <w:tmpl w:val="452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700474"/>
    <w:multiLevelType w:val="multilevel"/>
    <w:tmpl w:val="2F3A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8E5C56"/>
    <w:multiLevelType w:val="multilevel"/>
    <w:tmpl w:val="40C4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D73BCC"/>
    <w:multiLevelType w:val="multilevel"/>
    <w:tmpl w:val="A6EA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CD05D7"/>
    <w:multiLevelType w:val="multilevel"/>
    <w:tmpl w:val="5338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F42E83"/>
    <w:multiLevelType w:val="multilevel"/>
    <w:tmpl w:val="38D8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333073"/>
    <w:multiLevelType w:val="multilevel"/>
    <w:tmpl w:val="C28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CD31CF"/>
    <w:multiLevelType w:val="multilevel"/>
    <w:tmpl w:val="3E58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80123E"/>
    <w:multiLevelType w:val="multilevel"/>
    <w:tmpl w:val="FBFC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A20359"/>
    <w:multiLevelType w:val="multilevel"/>
    <w:tmpl w:val="135E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6D57B6"/>
    <w:multiLevelType w:val="multilevel"/>
    <w:tmpl w:val="472A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112648"/>
    <w:multiLevelType w:val="multilevel"/>
    <w:tmpl w:val="AB5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3A6F0D"/>
    <w:multiLevelType w:val="multilevel"/>
    <w:tmpl w:val="4FE6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240AA6"/>
    <w:multiLevelType w:val="multilevel"/>
    <w:tmpl w:val="4A6A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5D2E7B"/>
    <w:multiLevelType w:val="multilevel"/>
    <w:tmpl w:val="C262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38015E"/>
    <w:multiLevelType w:val="multilevel"/>
    <w:tmpl w:val="4846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C7179B"/>
    <w:multiLevelType w:val="multilevel"/>
    <w:tmpl w:val="B936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1E2944"/>
    <w:multiLevelType w:val="multilevel"/>
    <w:tmpl w:val="C1E2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CC583E"/>
    <w:multiLevelType w:val="multilevel"/>
    <w:tmpl w:val="F40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E758BB"/>
    <w:multiLevelType w:val="multilevel"/>
    <w:tmpl w:val="757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C232E3"/>
    <w:multiLevelType w:val="multilevel"/>
    <w:tmpl w:val="E1A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DF04D3"/>
    <w:multiLevelType w:val="multilevel"/>
    <w:tmpl w:val="613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656462"/>
    <w:multiLevelType w:val="multilevel"/>
    <w:tmpl w:val="871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AD430D"/>
    <w:multiLevelType w:val="multilevel"/>
    <w:tmpl w:val="F486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C26C8F"/>
    <w:multiLevelType w:val="multilevel"/>
    <w:tmpl w:val="F4D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2F08E5"/>
    <w:multiLevelType w:val="multilevel"/>
    <w:tmpl w:val="B37E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7D0233"/>
    <w:multiLevelType w:val="multilevel"/>
    <w:tmpl w:val="1F7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4C37B1"/>
    <w:multiLevelType w:val="multilevel"/>
    <w:tmpl w:val="6266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3953BA"/>
    <w:multiLevelType w:val="multilevel"/>
    <w:tmpl w:val="9802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315482">
    <w:abstractNumId w:val="40"/>
  </w:num>
  <w:num w:numId="2" w16cid:durableId="2101097030">
    <w:abstractNumId w:val="9"/>
  </w:num>
  <w:num w:numId="3" w16cid:durableId="1385906039">
    <w:abstractNumId w:val="52"/>
  </w:num>
  <w:num w:numId="4" w16cid:durableId="1793747150">
    <w:abstractNumId w:val="2"/>
  </w:num>
  <w:num w:numId="5" w16cid:durableId="1581410011">
    <w:abstractNumId w:val="57"/>
  </w:num>
  <w:num w:numId="6" w16cid:durableId="1437401767">
    <w:abstractNumId w:val="13"/>
  </w:num>
  <w:num w:numId="7" w16cid:durableId="1215047465">
    <w:abstractNumId w:val="51"/>
  </w:num>
  <w:num w:numId="8" w16cid:durableId="1434472036">
    <w:abstractNumId w:val="1"/>
  </w:num>
  <w:num w:numId="9" w16cid:durableId="377558985">
    <w:abstractNumId w:val="11"/>
  </w:num>
  <w:num w:numId="10" w16cid:durableId="893849791">
    <w:abstractNumId w:val="32"/>
  </w:num>
  <w:num w:numId="11" w16cid:durableId="1903055099">
    <w:abstractNumId w:val="17"/>
  </w:num>
  <w:num w:numId="12" w16cid:durableId="955328715">
    <w:abstractNumId w:val="4"/>
  </w:num>
  <w:num w:numId="13" w16cid:durableId="1832868004">
    <w:abstractNumId w:val="31"/>
  </w:num>
  <w:num w:numId="14" w16cid:durableId="1710377661">
    <w:abstractNumId w:val="47"/>
  </w:num>
  <w:num w:numId="15" w16cid:durableId="689912233">
    <w:abstractNumId w:val="3"/>
  </w:num>
  <w:num w:numId="16" w16cid:durableId="1461920918">
    <w:abstractNumId w:val="25"/>
  </w:num>
  <w:num w:numId="17" w16cid:durableId="936330989">
    <w:abstractNumId w:val="39"/>
  </w:num>
  <w:num w:numId="18" w16cid:durableId="242760703">
    <w:abstractNumId w:val="23"/>
  </w:num>
  <w:num w:numId="19" w16cid:durableId="1634410577">
    <w:abstractNumId w:val="55"/>
  </w:num>
  <w:num w:numId="20" w16cid:durableId="614094319">
    <w:abstractNumId w:val="60"/>
  </w:num>
  <w:num w:numId="21" w16cid:durableId="1939217425">
    <w:abstractNumId w:val="56"/>
  </w:num>
  <w:num w:numId="22" w16cid:durableId="496307456">
    <w:abstractNumId w:val="48"/>
  </w:num>
  <w:num w:numId="23" w16cid:durableId="2099060747">
    <w:abstractNumId w:val="50"/>
  </w:num>
  <w:num w:numId="24" w16cid:durableId="1770932697">
    <w:abstractNumId w:val="64"/>
  </w:num>
  <w:num w:numId="25" w16cid:durableId="2020622738">
    <w:abstractNumId w:val="38"/>
  </w:num>
  <w:num w:numId="26" w16cid:durableId="342976070">
    <w:abstractNumId w:val="37"/>
  </w:num>
  <w:num w:numId="27" w16cid:durableId="847671331">
    <w:abstractNumId w:val="45"/>
  </w:num>
  <w:num w:numId="28" w16cid:durableId="1458139762">
    <w:abstractNumId w:val="22"/>
  </w:num>
  <w:num w:numId="29" w16cid:durableId="1401171402">
    <w:abstractNumId w:val="35"/>
  </w:num>
  <w:num w:numId="30" w16cid:durableId="325980010">
    <w:abstractNumId w:val="53"/>
  </w:num>
  <w:num w:numId="31" w16cid:durableId="1200581933">
    <w:abstractNumId w:val="5"/>
  </w:num>
  <w:num w:numId="32" w16cid:durableId="460610245">
    <w:abstractNumId w:val="18"/>
  </w:num>
  <w:num w:numId="33" w16cid:durableId="1562669360">
    <w:abstractNumId w:val="61"/>
  </w:num>
  <w:num w:numId="34" w16cid:durableId="1665622217">
    <w:abstractNumId w:val="65"/>
  </w:num>
  <w:num w:numId="35" w16cid:durableId="1896433755">
    <w:abstractNumId w:val="26"/>
  </w:num>
  <w:num w:numId="36" w16cid:durableId="72699650">
    <w:abstractNumId w:val="6"/>
  </w:num>
  <w:num w:numId="37" w16cid:durableId="568077935">
    <w:abstractNumId w:val="36"/>
  </w:num>
  <w:num w:numId="38" w16cid:durableId="1934584319">
    <w:abstractNumId w:val="0"/>
  </w:num>
  <w:num w:numId="39" w16cid:durableId="1384140458">
    <w:abstractNumId w:val="34"/>
  </w:num>
  <w:num w:numId="40" w16cid:durableId="427048017">
    <w:abstractNumId w:val="20"/>
  </w:num>
  <w:num w:numId="41" w16cid:durableId="1612281650">
    <w:abstractNumId w:val="29"/>
  </w:num>
  <w:num w:numId="42" w16cid:durableId="51585186">
    <w:abstractNumId w:val="63"/>
  </w:num>
  <w:num w:numId="43" w16cid:durableId="1967661610">
    <w:abstractNumId w:val="7"/>
  </w:num>
  <w:num w:numId="44" w16cid:durableId="1414887783">
    <w:abstractNumId w:val="54"/>
  </w:num>
  <w:num w:numId="45" w16cid:durableId="135921851">
    <w:abstractNumId w:val="24"/>
  </w:num>
  <w:num w:numId="46" w16cid:durableId="1036466051">
    <w:abstractNumId w:val="16"/>
  </w:num>
  <w:num w:numId="47" w16cid:durableId="1575160380">
    <w:abstractNumId w:val="49"/>
  </w:num>
  <w:num w:numId="48" w16cid:durableId="11105012">
    <w:abstractNumId w:val="44"/>
  </w:num>
  <w:num w:numId="49" w16cid:durableId="1785691271">
    <w:abstractNumId w:val="28"/>
  </w:num>
  <w:num w:numId="50" w16cid:durableId="2060933157">
    <w:abstractNumId w:val="12"/>
  </w:num>
  <w:num w:numId="51" w16cid:durableId="1032418166">
    <w:abstractNumId w:val="46"/>
  </w:num>
  <w:num w:numId="52" w16cid:durableId="974682703">
    <w:abstractNumId w:val="30"/>
  </w:num>
  <w:num w:numId="53" w16cid:durableId="2092853220">
    <w:abstractNumId w:val="62"/>
  </w:num>
  <w:num w:numId="54" w16cid:durableId="252059149">
    <w:abstractNumId w:val="59"/>
  </w:num>
  <w:num w:numId="55" w16cid:durableId="748430490">
    <w:abstractNumId w:val="15"/>
  </w:num>
  <w:num w:numId="56" w16cid:durableId="615412281">
    <w:abstractNumId w:val="58"/>
  </w:num>
  <w:num w:numId="57" w16cid:durableId="1154293882">
    <w:abstractNumId w:val="43"/>
  </w:num>
  <w:num w:numId="58" w16cid:durableId="1785150838">
    <w:abstractNumId w:val="10"/>
  </w:num>
  <w:num w:numId="59" w16cid:durableId="1900824348">
    <w:abstractNumId w:val="14"/>
  </w:num>
  <w:num w:numId="60" w16cid:durableId="1681926591">
    <w:abstractNumId w:val="27"/>
  </w:num>
  <w:num w:numId="61" w16cid:durableId="1036615578">
    <w:abstractNumId w:val="42"/>
  </w:num>
  <w:num w:numId="62" w16cid:durableId="1814133505">
    <w:abstractNumId w:val="8"/>
  </w:num>
  <w:num w:numId="63" w16cid:durableId="1013920586">
    <w:abstractNumId w:val="19"/>
  </w:num>
  <w:num w:numId="64" w16cid:durableId="2050301684">
    <w:abstractNumId w:val="41"/>
  </w:num>
  <w:num w:numId="65" w16cid:durableId="5786920">
    <w:abstractNumId w:val="21"/>
  </w:num>
  <w:num w:numId="66" w16cid:durableId="156507041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181"/>
    <w:rsid w:val="00011315"/>
    <w:rsid w:val="001128B4"/>
    <w:rsid w:val="0072038E"/>
    <w:rsid w:val="00776CEA"/>
    <w:rsid w:val="00880BA9"/>
    <w:rsid w:val="00892E84"/>
    <w:rsid w:val="0094136C"/>
    <w:rsid w:val="00C96181"/>
    <w:rsid w:val="00EE0377"/>
    <w:rsid w:val="00FE1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365A3"/>
  <w15:chartTrackingRefBased/>
  <w15:docId w15:val="{2DEF5370-3117-654C-8EFD-17AC8FAE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6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6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6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6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181"/>
    <w:rPr>
      <w:rFonts w:eastAsiaTheme="majorEastAsia" w:cstheme="majorBidi"/>
      <w:color w:val="272727" w:themeColor="text1" w:themeTint="D8"/>
    </w:rPr>
  </w:style>
  <w:style w:type="paragraph" w:styleId="Title">
    <w:name w:val="Title"/>
    <w:basedOn w:val="Normal"/>
    <w:next w:val="Normal"/>
    <w:link w:val="TitleChar"/>
    <w:uiPriority w:val="10"/>
    <w:qFormat/>
    <w:rsid w:val="00C96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181"/>
    <w:pPr>
      <w:spacing w:before="160"/>
      <w:jc w:val="center"/>
    </w:pPr>
    <w:rPr>
      <w:i/>
      <w:iCs/>
      <w:color w:val="404040" w:themeColor="text1" w:themeTint="BF"/>
    </w:rPr>
  </w:style>
  <w:style w:type="character" w:customStyle="1" w:styleId="QuoteChar">
    <w:name w:val="Quote Char"/>
    <w:basedOn w:val="DefaultParagraphFont"/>
    <w:link w:val="Quote"/>
    <w:uiPriority w:val="29"/>
    <w:rsid w:val="00C96181"/>
    <w:rPr>
      <w:i/>
      <w:iCs/>
      <w:color w:val="404040" w:themeColor="text1" w:themeTint="BF"/>
    </w:rPr>
  </w:style>
  <w:style w:type="paragraph" w:styleId="ListParagraph">
    <w:name w:val="List Paragraph"/>
    <w:basedOn w:val="Normal"/>
    <w:uiPriority w:val="34"/>
    <w:qFormat/>
    <w:rsid w:val="00C96181"/>
    <w:pPr>
      <w:ind w:left="720"/>
      <w:contextualSpacing/>
    </w:pPr>
  </w:style>
  <w:style w:type="character" w:styleId="IntenseEmphasis">
    <w:name w:val="Intense Emphasis"/>
    <w:basedOn w:val="DefaultParagraphFont"/>
    <w:uiPriority w:val="21"/>
    <w:qFormat/>
    <w:rsid w:val="00C96181"/>
    <w:rPr>
      <w:i/>
      <w:iCs/>
      <w:color w:val="0F4761" w:themeColor="accent1" w:themeShade="BF"/>
    </w:rPr>
  </w:style>
  <w:style w:type="paragraph" w:styleId="IntenseQuote">
    <w:name w:val="Intense Quote"/>
    <w:basedOn w:val="Normal"/>
    <w:next w:val="Normal"/>
    <w:link w:val="IntenseQuoteChar"/>
    <w:uiPriority w:val="30"/>
    <w:qFormat/>
    <w:rsid w:val="00C9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181"/>
    <w:rPr>
      <w:i/>
      <w:iCs/>
      <w:color w:val="0F4761" w:themeColor="accent1" w:themeShade="BF"/>
    </w:rPr>
  </w:style>
  <w:style w:type="character" w:styleId="IntenseReference">
    <w:name w:val="Intense Reference"/>
    <w:basedOn w:val="DefaultParagraphFont"/>
    <w:uiPriority w:val="32"/>
    <w:qFormat/>
    <w:rsid w:val="00C96181"/>
    <w:rPr>
      <w:b/>
      <w:bCs/>
      <w:smallCaps/>
      <w:color w:val="0F4761" w:themeColor="accent1" w:themeShade="BF"/>
      <w:spacing w:val="5"/>
    </w:rPr>
  </w:style>
  <w:style w:type="paragraph" w:customStyle="1" w:styleId="msonormal0">
    <w:name w:val="msonormal"/>
    <w:basedOn w:val="Normal"/>
    <w:rsid w:val="00C9618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C961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96181"/>
    <w:rPr>
      <w:i/>
      <w:iCs/>
    </w:rPr>
  </w:style>
  <w:style w:type="character" w:styleId="Strong">
    <w:name w:val="Strong"/>
    <w:basedOn w:val="DefaultParagraphFont"/>
    <w:uiPriority w:val="22"/>
    <w:qFormat/>
    <w:rsid w:val="00C96181"/>
    <w:rPr>
      <w:b/>
      <w:bCs/>
    </w:rPr>
  </w:style>
  <w:style w:type="paragraph" w:styleId="HTMLPreformatted">
    <w:name w:val="HTML Preformatted"/>
    <w:basedOn w:val="Normal"/>
    <w:link w:val="HTMLPreformattedChar"/>
    <w:uiPriority w:val="99"/>
    <w:unhideWhenUsed/>
    <w:rsid w:val="00C9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C9618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96181"/>
    <w:rPr>
      <w:rFonts w:ascii="Courier New" w:eastAsia="Times New Roman" w:hAnsi="Courier New" w:cs="Courier New"/>
      <w:sz w:val="20"/>
      <w:szCs w:val="20"/>
    </w:rPr>
  </w:style>
  <w:style w:type="character" w:customStyle="1" w:styleId="token">
    <w:name w:val="token"/>
    <w:basedOn w:val="DefaultParagraphFont"/>
    <w:rsid w:val="00C96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783302">
      <w:bodyDiv w:val="1"/>
      <w:marLeft w:val="0"/>
      <w:marRight w:val="0"/>
      <w:marTop w:val="0"/>
      <w:marBottom w:val="0"/>
      <w:divBdr>
        <w:top w:val="none" w:sz="0" w:space="0" w:color="auto"/>
        <w:left w:val="none" w:sz="0" w:space="0" w:color="auto"/>
        <w:bottom w:val="none" w:sz="0" w:space="0" w:color="auto"/>
        <w:right w:val="none" w:sz="0" w:space="0" w:color="auto"/>
      </w:divBdr>
      <w:divsChild>
        <w:div w:id="2099907074">
          <w:marLeft w:val="0"/>
          <w:marRight w:val="0"/>
          <w:marTop w:val="0"/>
          <w:marBottom w:val="0"/>
          <w:divBdr>
            <w:top w:val="none" w:sz="0" w:space="0" w:color="auto"/>
            <w:left w:val="none" w:sz="0" w:space="0" w:color="auto"/>
            <w:bottom w:val="none" w:sz="0" w:space="0" w:color="auto"/>
            <w:right w:val="none" w:sz="0" w:space="0" w:color="auto"/>
          </w:divBdr>
          <w:divsChild>
            <w:div w:id="45763230">
              <w:marLeft w:val="0"/>
              <w:marRight w:val="0"/>
              <w:marTop w:val="0"/>
              <w:marBottom w:val="0"/>
              <w:divBdr>
                <w:top w:val="none" w:sz="0" w:space="0" w:color="auto"/>
                <w:left w:val="none" w:sz="0" w:space="0" w:color="auto"/>
                <w:bottom w:val="none" w:sz="0" w:space="0" w:color="auto"/>
                <w:right w:val="none" w:sz="0" w:space="0" w:color="auto"/>
              </w:divBdr>
            </w:div>
            <w:div w:id="917641671">
              <w:marLeft w:val="0"/>
              <w:marRight w:val="0"/>
              <w:marTop w:val="0"/>
              <w:marBottom w:val="0"/>
              <w:divBdr>
                <w:top w:val="none" w:sz="0" w:space="0" w:color="auto"/>
                <w:left w:val="none" w:sz="0" w:space="0" w:color="auto"/>
                <w:bottom w:val="none" w:sz="0" w:space="0" w:color="auto"/>
                <w:right w:val="none" w:sz="0" w:space="0" w:color="auto"/>
              </w:divBdr>
            </w:div>
          </w:divsChild>
        </w:div>
        <w:div w:id="163011893">
          <w:marLeft w:val="0"/>
          <w:marRight w:val="0"/>
          <w:marTop w:val="0"/>
          <w:marBottom w:val="0"/>
          <w:divBdr>
            <w:top w:val="none" w:sz="0" w:space="0" w:color="auto"/>
            <w:left w:val="none" w:sz="0" w:space="0" w:color="auto"/>
            <w:bottom w:val="none" w:sz="0" w:space="0" w:color="auto"/>
            <w:right w:val="none" w:sz="0" w:space="0" w:color="auto"/>
          </w:divBdr>
          <w:divsChild>
            <w:div w:id="2086300534">
              <w:marLeft w:val="0"/>
              <w:marRight w:val="0"/>
              <w:marTop w:val="0"/>
              <w:marBottom w:val="0"/>
              <w:divBdr>
                <w:top w:val="none" w:sz="0" w:space="0" w:color="auto"/>
                <w:left w:val="none" w:sz="0" w:space="0" w:color="auto"/>
                <w:bottom w:val="none" w:sz="0" w:space="0" w:color="auto"/>
                <w:right w:val="none" w:sz="0" w:space="0" w:color="auto"/>
              </w:divBdr>
            </w:div>
            <w:div w:id="713962159">
              <w:marLeft w:val="0"/>
              <w:marRight w:val="0"/>
              <w:marTop w:val="0"/>
              <w:marBottom w:val="0"/>
              <w:divBdr>
                <w:top w:val="none" w:sz="0" w:space="0" w:color="auto"/>
                <w:left w:val="none" w:sz="0" w:space="0" w:color="auto"/>
                <w:bottom w:val="none" w:sz="0" w:space="0" w:color="auto"/>
                <w:right w:val="none" w:sz="0" w:space="0" w:color="auto"/>
              </w:divBdr>
            </w:div>
          </w:divsChild>
        </w:div>
        <w:div w:id="531378104">
          <w:marLeft w:val="0"/>
          <w:marRight w:val="0"/>
          <w:marTop w:val="0"/>
          <w:marBottom w:val="0"/>
          <w:divBdr>
            <w:top w:val="none" w:sz="0" w:space="0" w:color="auto"/>
            <w:left w:val="none" w:sz="0" w:space="0" w:color="auto"/>
            <w:bottom w:val="none" w:sz="0" w:space="0" w:color="auto"/>
            <w:right w:val="none" w:sz="0" w:space="0" w:color="auto"/>
          </w:divBdr>
          <w:divsChild>
            <w:div w:id="889809305">
              <w:marLeft w:val="0"/>
              <w:marRight w:val="0"/>
              <w:marTop w:val="0"/>
              <w:marBottom w:val="0"/>
              <w:divBdr>
                <w:top w:val="none" w:sz="0" w:space="0" w:color="auto"/>
                <w:left w:val="none" w:sz="0" w:space="0" w:color="auto"/>
                <w:bottom w:val="none" w:sz="0" w:space="0" w:color="auto"/>
                <w:right w:val="none" w:sz="0" w:space="0" w:color="auto"/>
              </w:divBdr>
            </w:div>
            <w:div w:id="759372676">
              <w:marLeft w:val="0"/>
              <w:marRight w:val="0"/>
              <w:marTop w:val="0"/>
              <w:marBottom w:val="0"/>
              <w:divBdr>
                <w:top w:val="none" w:sz="0" w:space="0" w:color="auto"/>
                <w:left w:val="none" w:sz="0" w:space="0" w:color="auto"/>
                <w:bottom w:val="none" w:sz="0" w:space="0" w:color="auto"/>
                <w:right w:val="none" w:sz="0" w:space="0" w:color="auto"/>
              </w:divBdr>
            </w:div>
          </w:divsChild>
        </w:div>
        <w:div w:id="281421854">
          <w:marLeft w:val="0"/>
          <w:marRight w:val="0"/>
          <w:marTop w:val="0"/>
          <w:marBottom w:val="0"/>
          <w:divBdr>
            <w:top w:val="none" w:sz="0" w:space="0" w:color="auto"/>
            <w:left w:val="none" w:sz="0" w:space="0" w:color="auto"/>
            <w:bottom w:val="none" w:sz="0" w:space="0" w:color="auto"/>
            <w:right w:val="none" w:sz="0" w:space="0" w:color="auto"/>
          </w:divBdr>
          <w:divsChild>
            <w:div w:id="912206414">
              <w:marLeft w:val="0"/>
              <w:marRight w:val="0"/>
              <w:marTop w:val="0"/>
              <w:marBottom w:val="0"/>
              <w:divBdr>
                <w:top w:val="none" w:sz="0" w:space="0" w:color="auto"/>
                <w:left w:val="none" w:sz="0" w:space="0" w:color="auto"/>
                <w:bottom w:val="none" w:sz="0" w:space="0" w:color="auto"/>
                <w:right w:val="none" w:sz="0" w:space="0" w:color="auto"/>
              </w:divBdr>
            </w:div>
          </w:divsChild>
        </w:div>
        <w:div w:id="701396682">
          <w:marLeft w:val="0"/>
          <w:marRight w:val="0"/>
          <w:marTop w:val="0"/>
          <w:marBottom w:val="0"/>
          <w:divBdr>
            <w:top w:val="none" w:sz="0" w:space="0" w:color="auto"/>
            <w:left w:val="none" w:sz="0" w:space="0" w:color="auto"/>
            <w:bottom w:val="none" w:sz="0" w:space="0" w:color="auto"/>
            <w:right w:val="none" w:sz="0" w:space="0" w:color="auto"/>
          </w:divBdr>
          <w:divsChild>
            <w:div w:id="50771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6474</Words>
  <Characters>36903</Characters>
  <Application>Microsoft Office Word</Application>
  <DocSecurity>0</DocSecurity>
  <Lines>307</Lines>
  <Paragraphs>86</Paragraphs>
  <ScaleCrop>false</ScaleCrop>
  <Company/>
  <LinksUpToDate>false</LinksUpToDate>
  <CharactersWithSpaces>43291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Amakobe, Moody</dc:creator>
  <cp:keywords/>
  <dc:description/>
  <cp:lastModifiedBy>Amakobe, Moody</cp:lastModifiedBy>
  <cp:revision>1</cp:revision>
  <dcterms:created xsi:type="dcterms:W3CDTF">2025-05-29T00:40:00Z</dcterms:created>
  <dcterms:modified xsi:type="dcterms:W3CDTF">2025-05-29T00:43:00Z</dcterms:modified>
</cp:coreProperties>
</file>