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2ACDB87">
      <w:pPr>
        <w:pBdr/>
        <w:spacing/>
        <w:ind/>
        <w:rPr/>
      </w:pPr>
      <w:r>
        <w:t xml:space="preserve">PROJECT_STATE_TEMPLATE_RU_v1.0</w:t>
      </w:r>
      <w:r/>
    </w:p>
    <w:p w14:paraId="4F3480C6">
      <w:pPr>
        <w:pBdr/>
        <w:spacing/>
        <w:ind/>
        <w:rPr/>
      </w:pPr>
      <w:r/>
      <w:r/>
    </w:p>
    <w:p w14:paraId="4CA6D1A2">
      <w:pPr>
        <w:pBdr/>
        <w:spacing/>
        <w:ind/>
        <w:rPr/>
      </w:pPr>
      <w:r>
        <w:t xml:space="preserve">НАЗНАЧЕНИЕ:</w:t>
      </w:r>
      <w:r/>
    </w:p>
    <w:p w14:paraId="1C92663E">
      <w:pPr>
        <w:pBdr/>
        <w:spacing/>
        <w:ind/>
        <w:rPr/>
      </w:pPr>
      <w:r>
        <w:t xml:space="preserve">Единый статус-лист проекта.</w:t>
      </w:r>
      <w:r/>
    </w:p>
    <w:p w14:paraId="0FC349BF">
      <w:pPr>
        <w:pBdr/>
        <w:spacing/>
        <w:ind/>
        <w:rPr/>
      </w:pPr>
      <w:r>
        <w:t xml:space="preserve">Используется для ручного ведения проекта между этапами:</w:t>
      </w:r>
      <w:r/>
    </w:p>
    <w:p w14:paraId="037DAD20">
      <w:pPr>
        <w:pBdr/>
        <w:spacing/>
        <w:ind/>
        <w:rPr/>
      </w:pPr>
      <w:r>
        <w:t xml:space="preserve">briefing → tz → plan → estimate → execution → release → handoff → support.</w:t>
      </w:r>
      <w:r/>
    </w:p>
    <w:p w14:paraId="37B57276">
      <w:pPr>
        <w:pBdr/>
        <w:spacing/>
        <w:ind/>
        <w:rPr/>
      </w:pPr>
      <w:r/>
      <w:r/>
    </w:p>
    <w:p w14:paraId="2E0ABF35">
      <w:pPr>
        <w:pBdr/>
        <w:spacing/>
        <w:ind/>
        <w:rPr/>
      </w:pPr>
      <w:r>
        <w:t xml:space="preserve">────────────────────────────────────────────────────</w:t>
      </w:r>
      <w:r/>
    </w:p>
    <w:p w14:paraId="110C1911">
      <w:pPr>
        <w:pBdr/>
        <w:spacing/>
        <w:ind/>
        <w:rPr/>
      </w:pPr>
      <w:r>
        <w:t xml:space="preserve">1) PROJECT IDENTITY</w:t>
      </w:r>
      <w:r/>
    </w:p>
    <w:p w14:paraId="520778DA">
      <w:pPr>
        <w:pBdr/>
        <w:spacing/>
        <w:ind/>
        <w:rPr/>
      </w:pPr>
      <w:r/>
      <w:r/>
    </w:p>
    <w:p w14:paraId="5487282F">
      <w:pPr>
        <w:pBdr/>
        <w:spacing/>
        <w:ind/>
        <w:rPr/>
      </w:pPr>
      <w:r>
        <w:t xml:space="preserve">Project:</w:t>
      </w:r>
      <w:r/>
    </w:p>
    <w:p w14:paraId="545037A5">
      <w:pPr>
        <w:pBdr/>
        <w:spacing/>
        <w:ind/>
        <w:rPr/>
      </w:pPr>
      <w:r>
        <w:t xml:space="preserve">Client:</w:t>
      </w:r>
      <w:r/>
    </w:p>
    <w:p w14:paraId="2C966858">
      <w:pPr>
        <w:pBdr/>
        <w:spacing/>
        <w:ind/>
        <w:rPr/>
      </w:pPr>
      <w:r>
        <w:t xml:space="preserve">Project type:</w:t>
      </w:r>
      <w:r/>
    </w:p>
    <w:p w14:paraId="4592D87A">
      <w:pPr>
        <w:pBdr/>
        <w:spacing/>
        <w:ind/>
        <w:rPr/>
      </w:pPr>
      <w:r>
        <w:t xml:space="preserve">Stage:</w:t>
      </w:r>
      <w:r/>
    </w:p>
    <w:p w14:paraId="36197FBE">
      <w:pPr>
        <w:pBdr/>
        <w:spacing/>
        <w:ind/>
        <w:rPr/>
      </w:pPr>
      <w:r>
        <w:t xml:space="preserve">Status: active / blocked / partial / done / support</w:t>
      </w:r>
      <w:r/>
    </w:p>
    <w:p w14:paraId="71383A05">
      <w:pPr>
        <w:pBdr/>
        <w:spacing/>
        <w:ind/>
        <w:rPr/>
      </w:pPr>
      <w:r>
        <w:t xml:space="preserve">Owner: Сергей</w:t>
      </w:r>
      <w:r/>
    </w:p>
    <w:p w14:paraId="0BD5BB99">
      <w:pPr>
        <w:pBdr/>
        <w:spacing/>
        <w:ind/>
        <w:rPr/>
      </w:pPr>
      <w:r>
        <w:t xml:space="preserve">Current date:</w:t>
      </w:r>
      <w:r/>
    </w:p>
    <w:p w14:paraId="6064C035">
      <w:pPr>
        <w:pBdr/>
        <w:spacing/>
        <w:ind/>
        <w:rPr/>
      </w:pPr>
      <w:r>
        <w:t xml:space="preserve">Last updated:</w:t>
      </w:r>
      <w:r/>
    </w:p>
    <w:p w14:paraId="6B85AC00">
      <w:pPr>
        <w:pBdr/>
        <w:spacing/>
        <w:ind/>
        <w:rPr/>
      </w:pPr>
      <w:r/>
      <w:r/>
    </w:p>
    <w:p w14:paraId="1D787D2D">
      <w:pPr>
        <w:pBdr/>
        <w:spacing/>
        <w:ind/>
        <w:rPr/>
      </w:pPr>
      <w:r>
        <w:t xml:space="preserve">Allowed stage values:</w:t>
      </w:r>
      <w:r/>
    </w:p>
    <w:p w14:paraId="4B45867B">
      <w:pPr>
        <w:pBdr/>
        <w:spacing/>
        <w:ind/>
        <w:rPr/>
      </w:pPr>
      <w:r>
        <w:t xml:space="preserve">- briefing</w:t>
      </w:r>
      <w:r/>
    </w:p>
    <w:p w14:paraId="391CC6DE">
      <w:pPr>
        <w:pBdr/>
        <w:spacing/>
        <w:ind/>
        <w:rPr/>
      </w:pPr>
      <w:r>
        <w:t xml:space="preserve">- tz</w:t>
      </w:r>
      <w:r/>
    </w:p>
    <w:p w14:paraId="70A7F205">
      <w:pPr>
        <w:pBdr/>
        <w:spacing/>
        <w:ind/>
        <w:rPr/>
      </w:pPr>
      <w:r>
        <w:t xml:space="preserve">- plan</w:t>
      </w:r>
      <w:r/>
    </w:p>
    <w:p w14:paraId="202475D3">
      <w:pPr>
        <w:pBdr/>
        <w:spacing/>
        <w:ind/>
        <w:rPr/>
      </w:pPr>
      <w:r>
        <w:t xml:space="preserve">- estimate</w:t>
      </w:r>
      <w:r/>
    </w:p>
    <w:p w14:paraId="14156889">
      <w:pPr>
        <w:pBdr/>
        <w:spacing/>
        <w:ind/>
        <w:rPr/>
      </w:pPr>
      <w:r>
        <w:t xml:space="preserve">- execution</w:t>
      </w:r>
      <w:r/>
    </w:p>
    <w:p w14:paraId="0256D96C">
      <w:pPr>
        <w:pBdr/>
        <w:spacing/>
        <w:ind/>
        <w:rPr/>
      </w:pPr>
      <w:r>
        <w:t xml:space="preserve">- release</w:t>
      </w:r>
      <w:r/>
    </w:p>
    <w:p w14:paraId="7D21C1D6">
      <w:pPr>
        <w:pBdr/>
        <w:spacing/>
        <w:ind/>
        <w:rPr/>
      </w:pPr>
      <w:r>
        <w:t xml:space="preserve">- handoff</w:t>
      </w:r>
      <w:r/>
    </w:p>
    <w:p w14:paraId="3FEFBD81">
      <w:pPr>
        <w:pBdr/>
        <w:spacing/>
        <w:ind/>
        <w:rPr/>
      </w:pPr>
      <w:r>
        <w:t xml:space="preserve">- support</w:t>
      </w:r>
      <w:r/>
    </w:p>
    <w:p w14:paraId="379CC4EA">
      <w:pPr>
        <w:pBdr/>
        <w:spacing/>
        <w:ind/>
        <w:rPr/>
      </w:pPr>
      <w:r/>
      <w:r/>
    </w:p>
    <w:p w14:paraId="35BEB17B">
      <w:pPr>
        <w:pBdr/>
        <w:spacing/>
        <w:ind/>
        <w:rPr/>
      </w:pPr>
      <w:r>
        <w:t xml:space="preserve">────────────────────────────────────────────────────</w:t>
      </w:r>
      <w:r/>
    </w:p>
    <w:p w14:paraId="12BD9C21">
      <w:pPr>
        <w:pBdr/>
        <w:spacing/>
        <w:ind/>
        <w:rPr/>
      </w:pPr>
      <w:r>
        <w:t xml:space="preserve">2) SOURCE OF TRUTH NOW</w:t>
      </w:r>
      <w:r/>
    </w:p>
    <w:p w14:paraId="3C51D636">
      <w:pPr>
        <w:pBdr/>
        <w:spacing/>
        <w:ind/>
        <w:rPr/>
      </w:pPr>
      <w:r/>
      <w:r/>
    </w:p>
    <w:p w14:paraId="086CBC4D">
      <w:pPr>
        <w:pBdr/>
        <w:spacing/>
        <w:ind/>
        <w:rPr/>
      </w:pPr>
      <w:r>
        <w:t xml:space="preserve">Current governing artifact:</w:t>
      </w:r>
      <w:r/>
    </w:p>
    <w:p w14:paraId="42D53FED">
      <w:pPr>
        <w:pBdr/>
        <w:spacing/>
        <w:ind/>
        <w:rPr/>
      </w:pPr>
      <w:r>
        <w:t xml:space="preserve">- brief</w:t>
      </w:r>
      <w:r/>
    </w:p>
    <w:p w14:paraId="147894BD">
      <w:pPr>
        <w:pBdr/>
        <w:spacing/>
        <w:ind/>
        <w:rPr/>
      </w:pPr>
      <w:r>
        <w:t xml:space="preserve">- TZ</w:t>
      </w:r>
      <w:r/>
    </w:p>
    <w:p w14:paraId="04CB67A4">
      <w:pPr>
        <w:pBdr/>
        <w:spacing/>
        <w:ind/>
        <w:rPr/>
      </w:pPr>
      <w:r>
        <w:t xml:space="preserve">- build plan</w:t>
      </w:r>
      <w:r/>
    </w:p>
    <w:p w14:paraId="150F520B">
      <w:pPr>
        <w:pBdr/>
        <w:spacing/>
        <w:ind/>
        <w:rPr/>
      </w:pPr>
      <w:r>
        <w:t xml:space="preserve">- estimate</w:t>
      </w:r>
      <w:r/>
    </w:p>
    <w:p w14:paraId="7AF4C3D6">
      <w:pPr>
        <w:pBdr/>
        <w:spacing/>
        <w:ind/>
        <w:rPr/>
      </w:pPr>
      <w:r>
        <w:t xml:space="preserve">- repo state</w:t>
      </w:r>
      <w:r/>
    </w:p>
    <w:p w14:paraId="7D5E6625">
      <w:pPr>
        <w:pBdr/>
        <w:spacing/>
        <w:ind/>
        <w:rPr/>
      </w:pPr>
      <w:r>
        <w:t xml:space="preserve">- release evidence</w:t>
      </w:r>
      <w:r/>
    </w:p>
    <w:p w14:paraId="1A7E923B">
      <w:pPr>
        <w:pBdr/>
        <w:spacing/>
        <w:ind/>
        <w:rPr/>
      </w:pPr>
      <w:r>
        <w:t xml:space="preserve">- handoff pack</w:t>
      </w:r>
      <w:r/>
    </w:p>
    <w:p w14:paraId="0FBB4BD1">
      <w:pPr>
        <w:pBdr/>
        <w:spacing/>
        <w:ind/>
        <w:rPr/>
      </w:pPr>
      <w:r/>
      <w:r/>
    </w:p>
    <w:p w14:paraId="63CB48EC">
      <w:pPr>
        <w:pBdr/>
        <w:spacing/>
        <w:ind/>
        <w:rPr/>
      </w:pPr>
      <w:r>
        <w:t xml:space="preserve">Artifact version:</w:t>
      </w:r>
      <w:r/>
    </w:p>
    <w:p w14:paraId="0F584CC6">
      <w:pPr>
        <w:pBdr/>
        <w:spacing/>
        <w:ind/>
        <w:rPr/>
      </w:pPr>
      <w:r>
        <w:t xml:space="preserve">Approved by:</w:t>
      </w:r>
      <w:r/>
    </w:p>
    <w:p w14:paraId="0AB249CC">
      <w:pPr>
        <w:pBdr/>
        <w:spacing/>
        <w:ind/>
        <w:rPr/>
      </w:pPr>
      <w:r>
        <w:t xml:space="preserve">Approval date:</w:t>
      </w:r>
      <w:r/>
    </w:p>
    <w:p w14:paraId="7FA4F3F4">
      <w:pPr>
        <w:pBdr/>
        <w:spacing/>
        <w:ind/>
        <w:rPr/>
      </w:pPr>
      <w:r/>
      <w:r/>
    </w:p>
    <w:p w14:paraId="501AFA4A">
      <w:pPr>
        <w:pBdr/>
        <w:spacing/>
        <w:ind/>
        <w:rPr/>
      </w:pPr>
      <w:r>
        <w:t xml:space="preserve">Rule:</w:t>
      </w:r>
      <w:r/>
    </w:p>
    <w:p w14:paraId="77EDD2B0">
      <w:pPr>
        <w:pBdr/>
        <w:spacing/>
        <w:ind/>
        <w:rPr/>
      </w:pPr>
      <w:r>
        <w:t xml:space="preserve">- only one source of truth should govern the current stage by default</w:t>
      </w:r>
      <w:r/>
    </w:p>
    <w:p w14:paraId="0801F05F">
      <w:pPr>
        <w:pBdr/>
        <w:spacing/>
        <w:ind/>
        <w:rPr/>
      </w:pPr>
      <w:r>
        <w:t xml:space="preserve">- if multiple artifacts conflict, explicitly state which one prevails</w:t>
      </w:r>
      <w:r/>
    </w:p>
    <w:p w14:paraId="5C20A247">
      <w:pPr>
        <w:pBdr/>
        <w:spacing/>
        <w:ind/>
        <w:rPr/>
      </w:pPr>
      <w:r/>
      <w:r/>
    </w:p>
    <w:p w14:paraId="08559FB8">
      <w:pPr>
        <w:pBdr/>
        <w:spacing/>
        <w:ind/>
        <w:rPr/>
      </w:pPr>
      <w:r>
        <w:t xml:space="preserve">────────────────────────────────────────────────────</w:t>
      </w:r>
      <w:r/>
    </w:p>
    <w:p w14:paraId="58220518">
      <w:pPr>
        <w:pBdr/>
        <w:spacing/>
        <w:ind/>
        <w:rPr/>
      </w:pPr>
      <w:r>
        <w:t xml:space="preserve">3) APPROVED ARTIFACTS</w:t>
      </w:r>
      <w:r/>
    </w:p>
    <w:p w14:paraId="5DD7241B">
      <w:pPr>
        <w:pBdr/>
        <w:spacing/>
        <w:ind/>
        <w:rPr/>
      </w:pPr>
      <w:r/>
      <w:r/>
    </w:p>
    <w:p w14:paraId="52FBF0AE">
      <w:pPr>
        <w:pBdr/>
        <w:spacing/>
        <w:ind/>
        <w:rPr/>
      </w:pPr>
      <w:r>
        <w:t xml:space="preserve">Brief: yes / no / partial</w:t>
      </w:r>
      <w:r/>
    </w:p>
    <w:p w14:paraId="0417ED16">
      <w:pPr>
        <w:pBdr/>
        <w:spacing/>
        <w:ind/>
        <w:rPr/>
      </w:pPr>
      <w:r>
        <w:t xml:space="preserve">TZ: yes / no / partial</w:t>
      </w:r>
      <w:r/>
    </w:p>
    <w:p w14:paraId="2E6E9DF1">
      <w:pPr>
        <w:pBdr/>
        <w:spacing/>
        <w:ind/>
        <w:rPr/>
      </w:pPr>
      <w:r>
        <w:t xml:space="preserve">Build Plan: yes / no / partial</w:t>
      </w:r>
      <w:r/>
    </w:p>
    <w:p w14:paraId="09CC1F47">
      <w:pPr>
        <w:pBdr/>
        <w:spacing/>
        <w:ind/>
        <w:rPr/>
      </w:pPr>
      <w:r>
        <w:t xml:space="preserve">Estimate: yes / no / partial</w:t>
      </w:r>
      <w:r/>
    </w:p>
    <w:p w14:paraId="0F5ED251">
      <w:pPr>
        <w:pBdr/>
        <w:spacing/>
        <w:ind/>
        <w:rPr/>
      </w:pPr>
      <w:r>
        <w:t xml:space="preserve">Repo execution scope: yes / no / partial</w:t>
      </w:r>
      <w:r/>
    </w:p>
    <w:p w14:paraId="5C1F7AB5">
      <w:pPr>
        <w:pBdr/>
        <w:spacing/>
        <w:ind/>
        <w:rPr/>
      </w:pPr>
      <w:r>
        <w:t xml:space="preserve">Release evidence: yes / no / partial</w:t>
      </w:r>
      <w:r/>
    </w:p>
    <w:p w14:paraId="5FC98519">
      <w:pPr>
        <w:pBdr/>
        <w:spacing/>
        <w:ind/>
        <w:rPr/>
      </w:pPr>
      <w:r>
        <w:t xml:space="preserve">Handoff pack: yes / no / partial</w:t>
      </w:r>
      <w:r/>
    </w:p>
    <w:p w14:paraId="2F576A59">
      <w:pPr>
        <w:pBdr/>
        <w:spacing/>
        <w:ind/>
        <w:rPr/>
      </w:pPr>
      <w:r/>
      <w:r/>
    </w:p>
    <w:p w14:paraId="673DA32F">
      <w:pPr>
        <w:pBdr/>
        <w:spacing/>
        <w:ind/>
        <w:rPr/>
      </w:pPr>
      <w:r>
        <w:t xml:space="preserve">Artifacts list:</w:t>
      </w:r>
      <w:r/>
    </w:p>
    <w:p w14:paraId="0D472F8A">
      <w:pPr>
        <w:pBdr/>
        <w:spacing/>
        <w:ind/>
        <w:rPr/>
      </w:pPr>
      <w:r>
        <w:t xml:space="preserve">- [artifact name] — [version/status]</w:t>
      </w:r>
      <w:r/>
    </w:p>
    <w:p w14:paraId="6F76E44B">
      <w:pPr>
        <w:pBdr/>
        <w:spacing/>
        <w:ind/>
        <w:rPr/>
      </w:pPr>
      <w:r>
        <w:t xml:space="preserve">- [artifact name] — [version/status]</w:t>
      </w:r>
      <w:r/>
    </w:p>
    <w:p w14:paraId="03961BFE">
      <w:pPr>
        <w:pBdr/>
        <w:spacing/>
        <w:ind/>
        <w:rPr/>
      </w:pPr>
      <w:r/>
      <w:r/>
    </w:p>
    <w:p w14:paraId="5287CA7C">
      <w:pPr>
        <w:pBdr/>
        <w:spacing/>
        <w:ind/>
        <w:rPr/>
      </w:pPr>
      <w:r>
        <w:t xml:space="preserve">────────────────────────────────────────────────────</w:t>
      </w:r>
      <w:r/>
    </w:p>
    <w:p w14:paraId="6D9EEA79">
      <w:pPr>
        <w:pBdr/>
        <w:spacing/>
        <w:ind/>
        <w:rPr/>
      </w:pPr>
      <w:r>
        <w:t xml:space="preserve">4) APPROVED SCOPE</w:t>
      </w:r>
      <w:r/>
    </w:p>
    <w:p w14:paraId="7B9D9E89">
      <w:pPr>
        <w:pBdr/>
        <w:spacing/>
        <w:ind/>
        <w:rPr/>
      </w:pPr>
      <w:r/>
      <w:r/>
    </w:p>
    <w:p w14:paraId="5ADE8599">
      <w:pPr>
        <w:pBdr/>
        <w:spacing/>
        <w:ind/>
        <w:rPr/>
      </w:pPr>
      <w:r>
        <w:t xml:space="preserve">In scope:</w:t>
      </w:r>
      <w:r/>
    </w:p>
    <w:p w14:paraId="7DEAA9B9">
      <w:pPr>
        <w:pBdr/>
        <w:spacing/>
        <w:ind/>
        <w:rPr/>
      </w:pPr>
      <w:r>
        <w:t xml:space="preserve">- ...</w:t>
      </w:r>
      <w:r/>
    </w:p>
    <w:p w14:paraId="7FDF53B1">
      <w:pPr>
        <w:pBdr/>
        <w:spacing/>
        <w:ind/>
        <w:rPr/>
      </w:pPr>
      <w:r/>
      <w:r/>
    </w:p>
    <w:p w14:paraId="1F429C3A">
      <w:pPr>
        <w:pBdr/>
        <w:spacing/>
        <w:ind/>
        <w:rPr/>
      </w:pPr>
      <w:r>
        <w:t xml:space="preserve">Out of scope:</w:t>
      </w:r>
      <w:r/>
    </w:p>
    <w:p w14:paraId="155DDFEB">
      <w:pPr>
        <w:pBdr/>
        <w:spacing/>
        <w:ind/>
        <w:rPr/>
      </w:pPr>
      <w:r>
        <w:t xml:space="preserve">- ...</w:t>
      </w:r>
      <w:r/>
    </w:p>
    <w:p w14:paraId="71538CF6">
      <w:pPr>
        <w:pBdr/>
        <w:spacing/>
        <w:ind/>
        <w:rPr/>
      </w:pPr>
      <w:r/>
      <w:r/>
    </w:p>
    <w:p w14:paraId="61B7F30B">
      <w:pPr>
        <w:pBdr/>
        <w:spacing/>
        <w:ind/>
        <w:rPr/>
      </w:pPr>
      <w:r>
        <w:t xml:space="preserve">Fixed constraints:</w:t>
      </w:r>
      <w:r/>
    </w:p>
    <w:p w14:paraId="180B7411">
      <w:pPr>
        <w:pBdr/>
        <w:spacing/>
        <w:ind/>
        <w:rPr/>
      </w:pPr>
      <w:r>
        <w:t xml:space="preserve">- РФ only / 152-ФЗ / no-CDN / budget / deadline / integrations / etc.</w:t>
      </w:r>
      <w:r/>
    </w:p>
    <w:p w14:paraId="463FFC7F">
      <w:pPr>
        <w:pBdr/>
        <w:spacing/>
        <w:ind/>
        <w:rPr/>
      </w:pPr>
      <w:r/>
      <w:r/>
    </w:p>
    <w:p w14:paraId="16170D90">
      <w:pPr>
        <w:pBdr/>
        <w:spacing/>
        <w:ind/>
        <w:rPr/>
      </w:pPr>
      <w:r>
        <w:t xml:space="preserve">Non-negotiables:</w:t>
      </w:r>
      <w:r/>
    </w:p>
    <w:p w14:paraId="173DA28E">
      <w:pPr>
        <w:pBdr/>
        <w:spacing/>
        <w:ind/>
        <w:rPr/>
      </w:pPr>
      <w:r>
        <w:t xml:space="preserve">- ...</w:t>
      </w:r>
      <w:r/>
    </w:p>
    <w:p w14:paraId="76E3E9EF">
      <w:pPr>
        <w:pBdr/>
        <w:spacing/>
        <w:ind/>
        <w:rPr/>
      </w:pPr>
      <w:r/>
      <w:r/>
    </w:p>
    <w:p w14:paraId="49E25F50">
      <w:pPr>
        <w:pBdr/>
        <w:spacing/>
        <w:ind/>
        <w:rPr/>
      </w:pPr>
      <w:r>
        <w:t xml:space="preserve">────────────────────────────────────────────────────</w:t>
      </w:r>
      <w:r/>
    </w:p>
    <w:p w14:paraId="317E831C">
      <w:pPr>
        <w:pBdr/>
        <w:spacing/>
        <w:ind/>
        <w:rPr/>
      </w:pPr>
      <w:r>
        <w:t xml:space="preserve">5) CURRENT DELIVERY SHAPE</w:t>
      </w:r>
      <w:r/>
    </w:p>
    <w:p w14:paraId="765E3D1D">
      <w:pPr>
        <w:pBdr/>
        <w:spacing/>
        <w:ind/>
        <w:rPr/>
      </w:pPr>
      <w:r/>
      <w:r/>
    </w:p>
    <w:p w14:paraId="45B70E05">
      <w:pPr>
        <w:pBdr/>
        <w:spacing/>
        <w:ind/>
        <w:rPr/>
      </w:pPr>
      <w:r>
        <w:t xml:space="preserve">Current slice:</w:t>
      </w:r>
      <w:r/>
    </w:p>
    <w:p w14:paraId="4A067AF3">
      <w:pPr>
        <w:pBdr/>
        <w:spacing/>
        <w:ind/>
        <w:rPr/>
      </w:pPr>
      <w:r>
        <w:t xml:space="preserve">- Slice 1 / Slice 2 / Slice 3</w:t>
      </w:r>
      <w:r/>
    </w:p>
    <w:p w14:paraId="645870D7">
      <w:pPr>
        <w:pBdr/>
        <w:spacing/>
        <w:ind/>
        <w:rPr/>
      </w:pPr>
      <w:r/>
      <w:r/>
    </w:p>
    <w:p w14:paraId="1A648468">
      <w:pPr>
        <w:pBdr/>
        <w:spacing/>
        <w:ind/>
        <w:rPr/>
      </w:pPr>
      <w:r>
        <w:t xml:space="preserve">Slice objective:</w:t>
      </w:r>
      <w:r/>
    </w:p>
    <w:p w14:paraId="48D3E86D">
      <w:pPr>
        <w:pBdr/>
        <w:spacing/>
        <w:ind/>
        <w:rPr/>
      </w:pPr>
      <w:r>
        <w:t xml:space="preserve">- ...</w:t>
      </w:r>
      <w:r/>
    </w:p>
    <w:p w14:paraId="2DA351FE">
      <w:pPr>
        <w:pBdr/>
        <w:spacing/>
        <w:ind/>
        <w:rPr/>
      </w:pPr>
      <w:r/>
      <w:r/>
    </w:p>
    <w:p w14:paraId="59C0D679">
      <w:pPr>
        <w:pBdr/>
        <w:spacing/>
        <w:ind/>
        <w:rPr/>
      </w:pPr>
      <w:r>
        <w:t xml:space="preserve">Current milestone:</w:t>
      </w:r>
      <w:r/>
    </w:p>
    <w:p w14:paraId="2A9D0EBD">
      <w:pPr>
        <w:pBdr/>
        <w:spacing/>
        <w:ind/>
        <w:rPr/>
      </w:pPr>
      <w:r>
        <w:t xml:space="preserve">- ...</w:t>
      </w:r>
      <w:r/>
    </w:p>
    <w:p w14:paraId="17E2B6C9">
      <w:pPr>
        <w:pBdr/>
        <w:spacing/>
        <w:ind/>
        <w:rPr/>
      </w:pPr>
      <w:r/>
      <w:r/>
    </w:p>
    <w:p w14:paraId="3DF9AF01">
      <w:pPr>
        <w:pBdr/>
        <w:spacing/>
        <w:ind/>
        <w:rPr/>
      </w:pPr>
      <w:r>
        <w:t xml:space="preserve">Next milestone:</w:t>
      </w:r>
      <w:r/>
    </w:p>
    <w:p w14:paraId="4900D5C6">
      <w:pPr>
        <w:pBdr/>
        <w:spacing/>
        <w:ind/>
        <w:rPr/>
      </w:pPr>
      <w:r>
        <w:t xml:space="preserve">- ...</w:t>
      </w:r>
      <w:r/>
    </w:p>
    <w:p w14:paraId="36832084">
      <w:pPr>
        <w:pBdr/>
        <w:spacing/>
        <w:ind/>
        <w:rPr/>
      </w:pPr>
      <w:r/>
      <w:r/>
    </w:p>
    <w:p w14:paraId="7099741E">
      <w:pPr>
        <w:pBdr/>
        <w:spacing/>
        <w:ind/>
        <w:rPr/>
      </w:pPr>
      <w:r>
        <w:t xml:space="preserve">Rule:</w:t>
      </w:r>
      <w:r/>
    </w:p>
    <w:p w14:paraId="675DA542">
      <w:pPr>
        <w:pBdr/>
        <w:spacing/>
        <w:ind/>
        <w:rPr/>
      </w:pPr>
      <w:r>
        <w:t xml:space="preserve">- current work must map to an approved slice or milestone</w:t>
      </w:r>
      <w:r/>
    </w:p>
    <w:p w14:paraId="489223BE">
      <w:pPr>
        <w:pBdr/>
        <w:spacing/>
        <w:ind/>
        <w:rPr/>
      </w:pPr>
      <w:r>
        <w:t xml:space="preserve">- if work does not map clearly, treat as scope risk</w:t>
      </w:r>
      <w:r/>
    </w:p>
    <w:p w14:paraId="55663CF5">
      <w:pPr>
        <w:pBdr/>
        <w:spacing/>
        <w:ind/>
        <w:rPr/>
      </w:pPr>
      <w:r/>
      <w:r/>
    </w:p>
    <w:p w14:paraId="638263FC">
      <w:pPr>
        <w:pBdr/>
        <w:spacing/>
        <w:ind/>
        <w:rPr/>
      </w:pPr>
      <w:r>
        <w:t xml:space="preserve">────────────────────────────────────────────────────</w:t>
      </w:r>
      <w:r/>
    </w:p>
    <w:p w14:paraId="1149CF4F">
      <w:pPr>
        <w:pBdr/>
        <w:spacing/>
        <w:ind/>
        <w:rPr/>
      </w:pPr>
      <w:r>
        <w:t xml:space="preserve">6) BLOCKING OPEN QUESTIONS</w:t>
      </w:r>
      <w:r/>
    </w:p>
    <w:p w14:paraId="00F621E4">
      <w:pPr>
        <w:pBdr/>
        <w:spacing/>
        <w:ind/>
        <w:rPr/>
      </w:pPr>
      <w:r/>
      <w:r/>
    </w:p>
    <w:p w14:paraId="317DC841">
      <w:pPr>
        <w:pBdr/>
        <w:spacing/>
        <w:ind/>
        <w:rPr/>
      </w:pPr>
      <w:r>
        <w:t xml:space="preserve">- [question]</w:t>
      </w:r>
      <w:r/>
    </w:p>
    <w:p w14:paraId="093CC171">
      <w:pPr>
        <w:pBdr/>
        <w:spacing/>
        <w:ind/>
        <w:rPr/>
      </w:pPr>
      <w:r>
        <w:t xml:space="preserve">  why default is unsafe:</w:t>
      </w:r>
      <w:r/>
    </w:p>
    <w:p w14:paraId="679C9FBF">
      <w:pPr>
        <w:pBdr/>
        <w:spacing/>
        <w:ind/>
        <w:rPr/>
      </w:pPr>
      <w:r>
        <w:t xml:space="preserve">  risk if answered wrongly:</w:t>
      </w:r>
      <w:r/>
    </w:p>
    <w:p w14:paraId="7E59A921">
      <w:pPr>
        <w:pBdr/>
        <w:spacing/>
        <w:ind/>
        <w:rPr/>
      </w:pPr>
      <w:r>
        <w:t xml:space="preserve">  what it blocks:</w:t>
      </w:r>
      <w:r/>
    </w:p>
    <w:p w14:paraId="47B095BC">
      <w:pPr>
        <w:pBdr/>
        <w:spacing/>
        <w:ind/>
        <w:rPr/>
      </w:pPr>
      <w:r/>
      <w:r/>
    </w:p>
    <w:p w14:paraId="7E21CB8F">
      <w:pPr>
        <w:pBdr/>
        <w:spacing/>
        <w:ind/>
        <w:rPr/>
      </w:pPr>
      <w:r>
        <w:t xml:space="preserve">- [question]</w:t>
      </w:r>
      <w:r/>
    </w:p>
    <w:p w14:paraId="7D1C4E89">
      <w:pPr>
        <w:pBdr/>
        <w:spacing/>
        <w:ind/>
        <w:rPr/>
      </w:pPr>
      <w:r>
        <w:t xml:space="preserve">  why default is unsafe:</w:t>
      </w:r>
      <w:r/>
    </w:p>
    <w:p w14:paraId="00B68B07">
      <w:pPr>
        <w:pBdr/>
        <w:spacing/>
        <w:ind/>
        <w:rPr/>
      </w:pPr>
      <w:r>
        <w:t xml:space="preserve">  risk if answered wrongly:</w:t>
      </w:r>
      <w:r/>
    </w:p>
    <w:p w14:paraId="6D5C3F21">
      <w:pPr>
        <w:pBdr/>
        <w:spacing/>
        <w:ind/>
        <w:rPr/>
      </w:pPr>
      <w:r>
        <w:t xml:space="preserve">  what it blocks:</w:t>
      </w:r>
      <w:r/>
    </w:p>
    <w:p w14:paraId="0F7BB4C5">
      <w:pPr>
        <w:pBdr/>
        <w:spacing/>
        <w:ind/>
        <w:rPr/>
      </w:pPr>
      <w:r/>
      <w:r/>
    </w:p>
    <w:p w14:paraId="7620CB28">
      <w:pPr>
        <w:pBdr/>
        <w:spacing/>
        <w:ind/>
        <w:rPr/>
      </w:pPr>
      <w:r>
        <w:t xml:space="preserve">Rule:</w:t>
      </w:r>
      <w:r/>
    </w:p>
    <w:p w14:paraId="3D7FC288">
      <w:pPr>
        <w:pBdr/>
        <w:spacing/>
        <w:ind/>
        <w:rPr/>
      </w:pPr>
      <w:r>
        <w:t xml:space="preserve">- list only blocking or near-blocking questions</w:t>
      </w:r>
      <w:r/>
    </w:p>
    <w:p w14:paraId="7289A473">
      <w:pPr>
        <w:pBdr/>
        <w:spacing/>
        <w:ind/>
        <w:rPr/>
      </w:pPr>
      <w:r>
        <w:t xml:space="preserve">- if none, write: none</w:t>
      </w:r>
      <w:r/>
    </w:p>
    <w:p w14:paraId="5D04F325">
      <w:pPr>
        <w:pBdr/>
        <w:spacing/>
        <w:ind/>
        <w:rPr/>
      </w:pPr>
      <w:r/>
      <w:r/>
    </w:p>
    <w:p w14:paraId="1A66856B">
      <w:pPr>
        <w:pBdr/>
        <w:spacing/>
        <w:ind/>
        <w:rPr/>
      </w:pPr>
      <w:r>
        <w:t xml:space="preserve">────────────────────────────────────────────────────</w:t>
      </w:r>
      <w:r/>
    </w:p>
    <w:p w14:paraId="27D74CC1">
      <w:pPr>
        <w:pBdr/>
        <w:spacing/>
        <w:ind/>
        <w:rPr/>
      </w:pPr>
      <w:r>
        <w:t xml:space="preserve">7) CURRENT RISKS</w:t>
      </w:r>
      <w:r/>
    </w:p>
    <w:p w14:paraId="5246FCDF">
      <w:pPr>
        <w:pBdr/>
        <w:spacing/>
        <w:ind/>
        <w:rPr/>
      </w:pPr>
      <w:r/>
      <w:r/>
    </w:p>
    <w:p w14:paraId="4D431771">
      <w:pPr>
        <w:pBdr/>
        <w:spacing/>
        <w:ind/>
        <w:rPr/>
      </w:pPr>
      <w:r>
        <w:t xml:space="preserve">Risk level: LOW / MEDIUM / HIGH</w:t>
      </w:r>
      <w:r/>
    </w:p>
    <w:p w14:paraId="1553B714">
      <w:pPr>
        <w:pBdr/>
        <w:spacing/>
        <w:ind/>
        <w:rPr/>
      </w:pPr>
      <w:r/>
      <w:r/>
    </w:p>
    <w:p w14:paraId="46376E3C">
      <w:pPr>
        <w:pBdr/>
        <w:spacing/>
        <w:ind/>
        <w:rPr/>
      </w:pPr>
      <w:r>
        <w:t xml:space="preserve">Risks:</w:t>
      </w:r>
      <w:r/>
    </w:p>
    <w:p w14:paraId="2C6E06FE">
      <w:pPr>
        <w:pBdr/>
        <w:spacing/>
        <w:ind/>
        <w:rPr/>
      </w:pPr>
      <w:r>
        <w:t xml:space="preserve">- [risk] — impact — containment</w:t>
      </w:r>
      <w:r/>
    </w:p>
    <w:p w14:paraId="5A0D7860">
      <w:pPr>
        <w:pBdr/>
        <w:spacing/>
        <w:ind/>
        <w:rPr/>
      </w:pPr>
      <w:r>
        <w:t xml:space="preserve">- [risk] — impact — containment</w:t>
      </w:r>
      <w:r/>
    </w:p>
    <w:p w14:paraId="6311172A">
      <w:pPr>
        <w:pBdr/>
        <w:spacing/>
        <w:ind/>
        <w:rPr/>
      </w:pPr>
      <w:r/>
      <w:r/>
    </w:p>
    <w:p w14:paraId="28DD9123">
      <w:pPr>
        <w:pBdr/>
        <w:spacing/>
        <w:ind/>
        <w:rPr/>
      </w:pPr>
      <w:r>
        <w:t xml:space="preserve">Rule:</w:t>
      </w:r>
      <w:r/>
    </w:p>
    <w:p w14:paraId="297DD0C5">
      <w:pPr>
        <w:pBdr/>
        <w:spacing/>
        <w:ind/>
        <w:rPr/>
      </w:pPr>
      <w:r>
        <w:t xml:space="preserve">- do not list vague risks</w:t>
      </w:r>
      <w:r/>
    </w:p>
    <w:p w14:paraId="003AC645">
      <w:pPr>
        <w:pBdr/>
        <w:spacing/>
        <w:ind/>
        <w:rPr/>
      </w:pPr>
      <w:r>
        <w:t xml:space="preserve">- each risk must state impact and containment</w:t>
      </w:r>
      <w:r/>
    </w:p>
    <w:p w14:paraId="61D533C2">
      <w:pPr>
        <w:pBdr/>
        <w:spacing/>
        <w:ind/>
        <w:rPr/>
      </w:pPr>
      <w:r/>
      <w:r/>
    </w:p>
    <w:p w14:paraId="7124C721">
      <w:pPr>
        <w:pBdr/>
        <w:spacing/>
        <w:ind/>
        <w:rPr/>
      </w:pPr>
      <w:r>
        <w:t xml:space="preserve">────────────────────────────────────────────────────</w:t>
      </w:r>
      <w:r/>
    </w:p>
    <w:p w14:paraId="7DFCE9DA">
      <w:pPr>
        <w:pBdr/>
        <w:spacing/>
        <w:ind/>
        <w:rPr/>
      </w:pPr>
      <w:r>
        <w:t xml:space="preserve">8) LAST GATE RESULT</w:t>
      </w:r>
      <w:r/>
    </w:p>
    <w:p w14:paraId="53B888BE">
      <w:pPr>
        <w:pBdr/>
        <w:spacing/>
        <w:ind/>
        <w:rPr/>
      </w:pPr>
      <w:r/>
      <w:r/>
    </w:p>
    <w:p w14:paraId="7CC846A5">
      <w:pPr>
        <w:pBdr/>
        <w:spacing/>
        <w:ind/>
        <w:rPr/>
      </w:pPr>
      <w:r>
        <w:t xml:space="preserve">Result: pass / partial / fail</w:t>
      </w:r>
      <w:r/>
    </w:p>
    <w:p w14:paraId="6F152680">
      <w:pPr>
        <w:pBdr/>
        <w:spacing/>
        <w:ind/>
        <w:rPr/>
      </w:pPr>
      <w:r/>
      <w:r/>
    </w:p>
    <w:p w14:paraId="62687EE3">
      <w:pPr>
        <w:pBdr/>
        <w:spacing/>
        <w:ind/>
        <w:rPr/>
      </w:pPr>
      <w:r>
        <w:t xml:space="preserve">Gate checked:</w:t>
      </w:r>
      <w:r/>
    </w:p>
    <w:p w14:paraId="30C6087B">
      <w:pPr>
        <w:pBdr/>
        <w:spacing/>
        <w:ind/>
        <w:rPr/>
      </w:pPr>
      <w:r>
        <w:t xml:space="preserve">- brief completeness</w:t>
      </w:r>
      <w:r/>
    </w:p>
    <w:p w14:paraId="16436789">
      <w:pPr>
        <w:pBdr/>
        <w:spacing/>
        <w:ind/>
        <w:rPr/>
      </w:pPr>
      <w:r>
        <w:t xml:space="preserve">- TZ readiness</w:t>
      </w:r>
      <w:r/>
    </w:p>
    <w:p w14:paraId="5A9F13F8">
      <w:pPr>
        <w:pBdr/>
        <w:spacing/>
        <w:ind/>
        <w:rPr/>
      </w:pPr>
      <w:r>
        <w:t xml:space="preserve">- build plan readiness</w:t>
      </w:r>
      <w:r/>
    </w:p>
    <w:p w14:paraId="4855A509">
      <w:pPr>
        <w:pBdr/>
        <w:spacing/>
        <w:ind/>
        <w:rPr/>
      </w:pPr>
      <w:r>
        <w:t xml:space="preserve">- estimate readiness</w:t>
      </w:r>
      <w:r/>
    </w:p>
    <w:p w14:paraId="7E2EFAD9">
      <w:pPr>
        <w:pBdr/>
        <w:spacing/>
        <w:ind/>
        <w:rPr/>
      </w:pPr>
      <w:r>
        <w:t xml:space="preserve">- execution readiness</w:t>
      </w:r>
      <w:r/>
    </w:p>
    <w:p w14:paraId="1323DD4A">
      <w:pPr>
        <w:pBdr/>
        <w:spacing/>
        <w:ind/>
        <w:rPr/>
      </w:pPr>
      <w:r>
        <w:t xml:space="preserve">- release readiness</w:t>
      </w:r>
      <w:r/>
    </w:p>
    <w:p w14:paraId="75F37A31">
      <w:pPr>
        <w:pBdr/>
        <w:spacing/>
        <w:ind/>
        <w:rPr/>
      </w:pPr>
      <w:r>
        <w:t xml:space="preserve">- handoff readiness</w:t>
      </w:r>
      <w:r/>
    </w:p>
    <w:p w14:paraId="45C64A46">
      <w:pPr>
        <w:pBdr/>
        <w:spacing/>
        <w:ind/>
        <w:rPr/>
      </w:pPr>
      <w:r/>
      <w:r/>
    </w:p>
    <w:p w14:paraId="1C8E8359">
      <w:pPr>
        <w:pBdr/>
        <w:spacing/>
        <w:ind/>
        <w:rPr/>
      </w:pPr>
      <w:r>
        <w:t xml:space="preserve">What was checked:</w:t>
      </w:r>
      <w:r/>
    </w:p>
    <w:p w14:paraId="11326F90">
      <w:pPr>
        <w:pBdr/>
        <w:spacing/>
        <w:ind/>
        <w:rPr/>
      </w:pPr>
      <w:r>
        <w:t xml:space="preserve">- ...</w:t>
      </w:r>
      <w:r/>
    </w:p>
    <w:p w14:paraId="1ECA8226">
      <w:pPr>
        <w:pBdr/>
        <w:spacing/>
        <w:ind/>
        <w:rPr/>
      </w:pPr>
      <w:r/>
      <w:r/>
    </w:p>
    <w:p w14:paraId="3C658B67">
      <w:pPr>
        <w:pBdr/>
        <w:spacing/>
        <w:ind/>
        <w:rPr/>
      </w:pPr>
      <w:r>
        <w:t xml:space="preserve">What passed:</w:t>
      </w:r>
      <w:r/>
    </w:p>
    <w:p w14:paraId="2BD96E12">
      <w:pPr>
        <w:pBdr/>
        <w:spacing/>
        <w:ind/>
        <w:rPr/>
      </w:pPr>
      <w:r>
        <w:t xml:space="preserve">- ...</w:t>
      </w:r>
      <w:r/>
    </w:p>
    <w:p w14:paraId="1C7AF417">
      <w:pPr>
        <w:pBdr/>
        <w:spacing/>
        <w:ind/>
        <w:rPr/>
      </w:pPr>
      <w:r/>
      <w:r/>
    </w:p>
    <w:p w14:paraId="327FC70B">
      <w:pPr>
        <w:pBdr/>
        <w:spacing/>
        <w:ind/>
        <w:rPr/>
      </w:pPr>
      <w:r>
        <w:t xml:space="preserve">What failed or remains unverified:</w:t>
      </w:r>
      <w:r/>
    </w:p>
    <w:p w14:paraId="37E48433">
      <w:pPr>
        <w:pBdr/>
        <w:spacing/>
        <w:ind/>
        <w:rPr/>
      </w:pPr>
      <w:r>
        <w:t xml:space="preserve">- ...</w:t>
      </w:r>
      <w:r/>
    </w:p>
    <w:p w14:paraId="420A498F">
      <w:pPr>
        <w:pBdr/>
        <w:spacing/>
        <w:ind/>
        <w:rPr/>
      </w:pPr>
      <w:r/>
      <w:r/>
    </w:p>
    <w:p w14:paraId="1CF248D2">
      <w:pPr>
        <w:pBdr/>
        <w:spacing/>
        <w:ind/>
        <w:rPr/>
      </w:pPr>
      <w:r>
        <w:t xml:space="preserve">Evidence:</w:t>
      </w:r>
      <w:r/>
    </w:p>
    <w:p w14:paraId="79CCD14E">
      <w:pPr>
        <w:pBdr/>
        <w:spacing/>
        <w:ind/>
        <w:rPr/>
      </w:pPr>
      <w:r>
        <w:t xml:space="preserve">- ...</w:t>
      </w:r>
      <w:r/>
    </w:p>
    <w:p w14:paraId="311A3EA8">
      <w:pPr>
        <w:pBdr/>
        <w:spacing/>
        <w:ind/>
        <w:rPr/>
      </w:pPr>
      <w:r/>
      <w:r/>
    </w:p>
    <w:p w14:paraId="280386C1">
      <w:pPr>
        <w:pBdr/>
        <w:spacing/>
        <w:ind/>
        <w:rPr/>
      </w:pPr>
      <w:r>
        <w:t xml:space="preserve">────────────────────────────────────────────────────</w:t>
      </w:r>
      <w:r/>
    </w:p>
    <w:p w14:paraId="1B626F04">
      <w:pPr>
        <w:pBdr/>
        <w:spacing/>
        <w:ind/>
        <w:rPr/>
      </w:pPr>
      <w:r>
        <w:t xml:space="preserve">9) RELEASE / OPERATIONAL SIGNALS</w:t>
      </w:r>
      <w:r/>
    </w:p>
    <w:p w14:paraId="548277CF">
      <w:pPr>
        <w:pBdr/>
        <w:spacing/>
        <w:ind/>
        <w:rPr/>
      </w:pPr>
      <w:r/>
      <w:r/>
    </w:p>
    <w:p w14:paraId="5E57A623">
      <w:pPr>
        <w:pBdr/>
        <w:spacing/>
        <w:ind/>
        <w:rPr/>
      </w:pPr>
      <w:r>
        <w:t xml:space="preserve">Use if stage = execution / release / handoff / support.</w:t>
      </w:r>
      <w:r/>
    </w:p>
    <w:p w14:paraId="42165A91">
      <w:pPr>
        <w:pBdr/>
        <w:spacing/>
        <w:ind/>
        <w:rPr/>
      </w:pPr>
      <w:r/>
      <w:r/>
    </w:p>
    <w:p w14:paraId="20148E78">
      <w:pPr>
        <w:pBdr/>
        <w:spacing/>
        <w:ind/>
        <w:rPr/>
      </w:pPr>
      <w:r>
        <w:t xml:space="preserve">Prod-impacting flow:</w:t>
      </w:r>
      <w:r/>
    </w:p>
    <w:p w14:paraId="03D4BEC3">
      <w:pPr>
        <w:pBdr/>
        <w:spacing/>
        <w:ind/>
        <w:rPr/>
      </w:pPr>
      <w:r>
        <w:t xml:space="preserve">- ...</w:t>
      </w:r>
      <w:r/>
    </w:p>
    <w:p w14:paraId="7296C7A2">
      <w:pPr>
        <w:pBdr/>
        <w:spacing/>
        <w:ind/>
        <w:rPr/>
      </w:pPr>
      <w:r/>
      <w:r/>
    </w:p>
    <w:p w14:paraId="0CE01BFB">
      <w:pPr>
        <w:pBdr/>
        <w:spacing/>
        <w:ind/>
        <w:rPr/>
      </w:pPr>
      <w:r>
        <w:t xml:space="preserve">Primary health signal:</w:t>
      </w:r>
      <w:r/>
    </w:p>
    <w:p w14:paraId="3E5C0480">
      <w:pPr>
        <w:pBdr/>
        <w:spacing/>
        <w:ind/>
        <w:rPr/>
      </w:pPr>
      <w:r>
        <w:t xml:space="preserve">- ...</w:t>
      </w:r>
      <w:r/>
    </w:p>
    <w:p w14:paraId="585EF9D5">
      <w:pPr>
        <w:pBdr/>
        <w:spacing/>
        <w:ind/>
        <w:rPr/>
      </w:pPr>
      <w:r/>
      <w:r/>
    </w:p>
    <w:p w14:paraId="1D71D9F6">
      <w:pPr>
        <w:pBdr/>
        <w:spacing/>
        <w:ind/>
        <w:rPr/>
      </w:pPr>
      <w:r>
        <w:t xml:space="preserve">Rollback trigger:</w:t>
      </w:r>
      <w:r/>
    </w:p>
    <w:p w14:paraId="49C2FD19">
      <w:pPr>
        <w:pBdr/>
        <w:spacing/>
        <w:ind/>
        <w:rPr/>
      </w:pPr>
      <w:r>
        <w:t xml:space="preserve">- ...</w:t>
      </w:r>
      <w:r/>
    </w:p>
    <w:p w14:paraId="550F9803">
      <w:pPr>
        <w:pBdr/>
        <w:spacing/>
        <w:ind/>
        <w:rPr/>
      </w:pPr>
      <w:r/>
      <w:r/>
    </w:p>
    <w:p w14:paraId="0409E331">
      <w:pPr>
        <w:pBdr/>
        <w:spacing/>
        <w:ind/>
        <w:rPr/>
      </w:pPr>
      <w:r>
        <w:t xml:space="preserve">Observation point:</w:t>
      </w:r>
      <w:r/>
    </w:p>
    <w:p w14:paraId="4EB5D53F">
      <w:pPr>
        <w:pBdr/>
        <w:spacing/>
        <w:ind/>
        <w:rPr/>
      </w:pPr>
      <w:r>
        <w:t xml:space="preserve">- ...</w:t>
      </w:r>
      <w:r/>
    </w:p>
    <w:p w14:paraId="2A04BFC1">
      <w:pPr>
        <w:pBdr/>
        <w:spacing/>
        <w:ind/>
        <w:rPr/>
      </w:pPr>
      <w:r/>
      <w:r/>
    </w:p>
    <w:p w14:paraId="5F1F8677">
      <w:pPr>
        <w:pBdr/>
        <w:spacing/>
        <w:ind/>
        <w:rPr/>
      </w:pPr>
      <w:r>
        <w:t xml:space="preserve">Operational risk introduced by current change:</w:t>
      </w:r>
      <w:r/>
    </w:p>
    <w:p w14:paraId="21B70AA9">
      <w:pPr>
        <w:pBdr/>
        <w:spacing/>
        <w:ind/>
        <w:rPr/>
      </w:pPr>
      <w:r>
        <w:t xml:space="preserve">- ...</w:t>
      </w:r>
      <w:r/>
    </w:p>
    <w:p w14:paraId="78282D0D">
      <w:pPr>
        <w:pBdr/>
        <w:spacing/>
        <w:ind/>
        <w:rPr/>
      </w:pPr>
      <w:r/>
      <w:r/>
    </w:p>
    <w:p w14:paraId="18668483">
      <w:pPr>
        <w:pBdr/>
        <w:spacing/>
        <w:ind/>
        <w:rPr/>
      </w:pPr>
      <w:r>
        <w:t xml:space="preserve">What contains this risk:</w:t>
      </w:r>
      <w:r/>
    </w:p>
    <w:p w14:paraId="33D03BA7">
      <w:pPr>
        <w:pBdr/>
        <w:spacing/>
        <w:ind/>
        <w:rPr/>
      </w:pPr>
      <w:r>
        <w:t xml:space="preserve">- ...</w:t>
      </w:r>
      <w:r/>
    </w:p>
    <w:p w14:paraId="6ED8FC8A">
      <w:pPr>
        <w:pBdr/>
        <w:spacing/>
        <w:ind/>
        <w:rPr/>
      </w:pPr>
      <w:r/>
      <w:r/>
    </w:p>
    <w:p w14:paraId="3453E6D2">
      <w:pPr>
        <w:pBdr/>
        <w:spacing/>
        <w:ind/>
        <w:rPr/>
      </w:pPr>
      <w:r>
        <w:t xml:space="preserve">If not applicable:</w:t>
      </w:r>
      <w:r/>
    </w:p>
    <w:p w14:paraId="2FFB9EEA">
      <w:pPr>
        <w:pBdr/>
        <w:spacing/>
        <w:ind/>
        <w:rPr/>
      </w:pPr>
      <w:r>
        <w:t xml:space="preserve">- state "n/a"</w:t>
      </w:r>
      <w:r/>
    </w:p>
    <w:p w14:paraId="3DFC594C">
      <w:pPr>
        <w:pBdr/>
        <w:spacing/>
        <w:ind/>
        <w:rPr/>
      </w:pPr>
      <w:r/>
      <w:r/>
    </w:p>
    <w:p w14:paraId="31136A46">
      <w:pPr>
        <w:pBdr/>
        <w:spacing/>
        <w:ind/>
        <w:rPr/>
      </w:pPr>
      <w:r>
        <w:t xml:space="preserve">────────────────────────────────────────────────────</w:t>
      </w:r>
      <w:r/>
    </w:p>
    <w:p w14:paraId="182DCC29">
      <w:pPr>
        <w:pBdr/>
        <w:spacing/>
        <w:ind/>
        <w:rPr/>
      </w:pPr>
      <w:r>
        <w:t xml:space="preserve">10) MANUAL TOIL CHECK</w:t>
      </w:r>
      <w:r/>
    </w:p>
    <w:p w14:paraId="151EAB78">
      <w:pPr>
        <w:pBdr/>
        <w:spacing/>
        <w:ind/>
        <w:rPr/>
      </w:pPr>
      <w:r/>
      <w:r/>
    </w:p>
    <w:p w14:paraId="055FAF10">
      <w:pPr>
        <w:pBdr/>
        <w:spacing/>
        <w:ind/>
        <w:rPr/>
      </w:pPr>
      <w:r>
        <w:t xml:space="preserve">Recurring manual operational step introduced: yes / no</w:t>
      </w:r>
      <w:r/>
    </w:p>
    <w:p w14:paraId="515E3C82">
      <w:pPr>
        <w:pBdr/>
        <w:spacing/>
        <w:ind/>
        <w:rPr/>
      </w:pPr>
      <w:r/>
      <w:r/>
    </w:p>
    <w:p w14:paraId="1DDEA993">
      <w:pPr>
        <w:pBdr/>
        <w:spacing/>
        <w:ind/>
        <w:rPr/>
      </w:pPr>
      <w:r>
        <w:t xml:space="preserve">If yes:</w:t>
      </w:r>
      <w:r/>
    </w:p>
    <w:p w14:paraId="50661339">
      <w:pPr>
        <w:pBdr/>
        <w:spacing/>
        <w:ind/>
        <w:rPr/>
      </w:pPr>
      <w:r>
        <w:t xml:space="preserve">- what step:</w:t>
      </w:r>
      <w:r/>
    </w:p>
    <w:p w14:paraId="26F476D6">
      <w:pPr>
        <w:pBdr/>
        <w:spacing/>
        <w:ind/>
        <w:rPr/>
      </w:pPr>
      <w:r>
        <w:t xml:space="preserve">- why recurring:</w:t>
      </w:r>
      <w:r/>
    </w:p>
    <w:p w14:paraId="592C715F">
      <w:pPr>
        <w:pBdr/>
        <w:spacing/>
        <w:ind/>
        <w:rPr/>
      </w:pPr>
      <w:r>
        <w:t xml:space="preserve">- script/doc/automation path:</w:t>
      </w:r>
      <w:r/>
    </w:p>
    <w:p w14:paraId="13B2A7D8">
      <w:pPr>
        <w:pBdr/>
        <w:spacing/>
        <w:ind/>
        <w:rPr/>
      </w:pPr>
      <w:r>
        <w:t xml:space="preserve">- accepted temporarily by whom:</w:t>
      </w:r>
      <w:r/>
    </w:p>
    <w:p w14:paraId="51B262E4">
      <w:pPr>
        <w:pBdr/>
        <w:spacing/>
        <w:ind/>
        <w:rPr/>
      </w:pPr>
      <w:r/>
      <w:r/>
    </w:p>
    <w:p w14:paraId="61A2E4D4">
      <w:pPr>
        <w:pBdr/>
        <w:spacing/>
        <w:ind/>
        <w:rPr/>
      </w:pPr>
      <w:r>
        <w:t xml:space="preserve">Rule:</w:t>
      </w:r>
      <w:r/>
    </w:p>
    <w:p w14:paraId="71F1BA83">
      <w:pPr>
        <w:pBdr/>
        <w:spacing/>
        <w:ind/>
        <w:rPr/>
      </w:pPr>
      <w:r>
        <w:t xml:space="preserve">- recurring manual release/backup/smoke/env/handoff work must not be silently accepted</w:t>
      </w:r>
      <w:r/>
    </w:p>
    <w:p w14:paraId="01F4F323">
      <w:pPr>
        <w:pBdr/>
        <w:spacing/>
        <w:ind/>
        <w:rPr/>
      </w:pPr>
      <w:r/>
      <w:r/>
    </w:p>
    <w:p w14:paraId="3F37C69E">
      <w:pPr>
        <w:pBdr/>
        <w:spacing/>
        <w:ind/>
        <w:rPr/>
      </w:pPr>
      <w:r>
        <w:t xml:space="preserve">────────────────────────────────────────────────────</w:t>
      </w:r>
      <w:r/>
    </w:p>
    <w:p w14:paraId="6A51BCA9">
      <w:pPr>
        <w:pBdr/>
        <w:spacing/>
        <w:ind/>
        <w:rPr/>
      </w:pPr>
      <w:r>
        <w:t xml:space="preserve">11) NEXT STEP</w:t>
      </w:r>
      <w:r/>
    </w:p>
    <w:p w14:paraId="2C3969F2">
      <w:pPr>
        <w:pBdr/>
        <w:spacing/>
        <w:ind/>
        <w:rPr/>
      </w:pPr>
      <w:r/>
      <w:r/>
    </w:p>
    <w:p w14:paraId="6DFA2557">
      <w:pPr>
        <w:pBdr/>
        <w:spacing/>
        <w:ind/>
        <w:rPr/>
      </w:pPr>
      <w:r>
        <w:t xml:space="preserve">Next step:</w:t>
      </w:r>
      <w:r/>
    </w:p>
    <w:p w14:paraId="6EB05D5E">
      <w:pPr>
        <w:pBdr/>
        <w:spacing/>
        <w:ind/>
        <w:rPr/>
      </w:pPr>
      <w:r>
        <w:t xml:space="preserve">- ...</w:t>
      </w:r>
      <w:r/>
    </w:p>
    <w:p w14:paraId="6E51B5DA">
      <w:pPr>
        <w:pBdr/>
        <w:spacing/>
        <w:ind/>
        <w:rPr/>
      </w:pPr>
      <w:r/>
      <w:r/>
    </w:p>
    <w:p w14:paraId="7ACC90F4">
      <w:pPr>
        <w:pBdr/>
        <w:spacing/>
        <w:ind/>
        <w:rPr/>
      </w:pPr>
      <w:r>
        <w:t xml:space="preserve">Next required prompt:</w:t>
      </w:r>
      <w:r/>
    </w:p>
    <w:p w14:paraId="5295968C">
      <w:pPr>
        <w:pBdr/>
        <w:spacing/>
        <w:ind/>
        <w:rPr/>
      </w:pPr>
      <w:r>
        <w:t xml:space="preserve">- client brief</w:t>
      </w:r>
      <w:r/>
    </w:p>
    <w:p w14:paraId="1C98B969">
      <w:pPr>
        <w:pBdr/>
        <w:spacing/>
        <w:ind/>
        <w:rPr/>
      </w:pPr>
      <w:r>
        <w:t xml:space="preserve">- idea → TZ</w:t>
      </w:r>
      <w:r/>
    </w:p>
    <w:p w14:paraId="554C3436">
      <w:pPr>
        <w:pBdr/>
        <w:spacing/>
        <w:ind/>
        <w:rPr/>
      </w:pPr>
      <w:r>
        <w:t xml:space="preserve">- TZ → build plan</w:t>
      </w:r>
      <w:r/>
    </w:p>
    <w:p w14:paraId="23D8D8D4">
      <w:pPr>
        <w:pBdr/>
        <w:spacing/>
        <w:ind/>
        <w:rPr/>
      </w:pPr>
      <w:r>
        <w:t xml:space="preserve">- TZ → estimate</w:t>
      </w:r>
      <w:r/>
    </w:p>
    <w:p w14:paraId="786D611D">
      <w:pPr>
        <w:pBdr/>
        <w:spacing/>
        <w:ind/>
        <w:rPr/>
      </w:pPr>
      <w:r>
        <w:t xml:space="preserve">- master prompt execution</w:t>
      </w:r>
      <w:r/>
    </w:p>
    <w:p w14:paraId="1F5AF489">
      <w:pPr>
        <w:pBdr/>
        <w:spacing/>
        <w:ind/>
        <w:rPr/>
      </w:pPr>
      <w:r>
        <w:t xml:space="preserve">- release/handoff</w:t>
      </w:r>
      <w:r/>
    </w:p>
    <w:p w14:paraId="3624ECA2">
      <w:pPr>
        <w:pBdr/>
        <w:spacing/>
        <w:ind/>
        <w:rPr/>
      </w:pPr>
      <w:r>
        <w:t xml:space="preserve">- support/hotfix</w:t>
      </w:r>
      <w:r/>
    </w:p>
    <w:p w14:paraId="1264D576">
      <w:pPr>
        <w:pBdr/>
        <w:spacing/>
        <w:ind/>
        <w:rPr/>
      </w:pPr>
      <w:r/>
      <w:r/>
    </w:p>
    <w:p w14:paraId="2E27DE14">
      <w:pPr>
        <w:pBdr/>
        <w:spacing/>
        <w:ind/>
        <w:rPr/>
      </w:pPr>
      <w:r>
        <w:t xml:space="preserve">Required input before next step:</w:t>
      </w:r>
      <w:r/>
    </w:p>
    <w:p w14:paraId="67C958B7">
      <w:pPr>
        <w:pBdr/>
        <w:spacing/>
        <w:ind/>
        <w:rPr/>
      </w:pPr>
      <w:r>
        <w:t xml:space="preserve">- ...</w:t>
      </w:r>
      <w:r/>
    </w:p>
    <w:p w14:paraId="46FF2A1E">
      <w:pPr>
        <w:pBdr/>
        <w:spacing/>
        <w:ind/>
        <w:rPr/>
      </w:pPr>
      <w:r/>
      <w:r/>
    </w:p>
    <w:p w14:paraId="3469CA2A">
      <w:pPr>
        <w:pBdr/>
        <w:spacing/>
        <w:ind/>
        <w:rPr/>
      </w:pPr>
      <w:r>
        <w:t xml:space="preserve">Missing artifacts before next step:</w:t>
      </w:r>
      <w:r/>
    </w:p>
    <w:p w14:paraId="1D2594DF">
      <w:pPr>
        <w:pBdr/>
        <w:spacing/>
        <w:ind/>
        <w:rPr/>
      </w:pPr>
      <w:r>
        <w:t xml:space="preserve">- ...</w:t>
      </w:r>
      <w:r/>
    </w:p>
    <w:p w14:paraId="0A174046">
      <w:pPr>
        <w:pBdr/>
        <w:spacing/>
        <w:ind/>
        <w:rPr/>
      </w:pPr>
      <w:r/>
      <w:r/>
    </w:p>
    <w:p w14:paraId="0EC8F033">
      <w:pPr>
        <w:pBdr/>
        <w:spacing/>
        <w:ind/>
        <w:rPr/>
      </w:pPr>
      <w:r>
        <w:t xml:space="preserve">Return point if blocked:</w:t>
      </w:r>
      <w:r/>
    </w:p>
    <w:p w14:paraId="3BAF877E">
      <w:pPr>
        <w:pBdr/>
        <w:spacing/>
        <w:ind/>
        <w:rPr/>
      </w:pPr>
      <w:r>
        <w:t xml:space="preserve">- briefing</w:t>
      </w:r>
      <w:r/>
    </w:p>
    <w:p w14:paraId="0C9BFB73">
      <w:pPr>
        <w:pBdr/>
        <w:spacing/>
        <w:ind/>
        <w:rPr/>
      </w:pPr>
      <w:r>
        <w:t xml:space="preserve">- tz</w:t>
      </w:r>
      <w:r/>
    </w:p>
    <w:p w14:paraId="29BF5E3D">
      <w:pPr>
        <w:pBdr/>
        <w:spacing/>
        <w:ind/>
        <w:rPr/>
      </w:pPr>
      <w:r>
        <w:t xml:space="preserve">- plan</w:t>
      </w:r>
      <w:r/>
    </w:p>
    <w:p w14:paraId="63A1068D">
      <w:pPr>
        <w:pBdr/>
        <w:spacing/>
        <w:ind/>
        <w:rPr/>
      </w:pPr>
      <w:r>
        <w:t xml:space="preserve">- estimate</w:t>
      </w:r>
      <w:r/>
    </w:p>
    <w:p w14:paraId="713E3C76">
      <w:pPr>
        <w:pBdr/>
        <w:spacing/>
        <w:ind/>
        <w:rPr/>
      </w:pPr>
      <w:r>
        <w:t xml:space="preserve">- execution</w:t>
      </w:r>
      <w:r/>
    </w:p>
    <w:p w14:paraId="572F6E8B">
      <w:pPr>
        <w:pBdr/>
        <w:spacing/>
        <w:ind/>
        <w:rPr/>
      </w:pPr>
      <w:r>
        <w:t xml:space="preserve">- release</w:t>
      </w:r>
      <w:r/>
    </w:p>
    <w:p w14:paraId="4EDB88D1">
      <w:pPr>
        <w:pBdr/>
        <w:spacing/>
        <w:ind/>
        <w:rPr/>
      </w:pPr>
      <w:r/>
      <w:r/>
    </w:p>
    <w:p w14:paraId="22B56376">
      <w:pPr>
        <w:pBdr/>
        <w:spacing/>
        <w:ind/>
        <w:rPr/>
      </w:pPr>
      <w:r>
        <w:t xml:space="preserve">────────────────────────────────────────────────────</w:t>
      </w:r>
      <w:r/>
    </w:p>
    <w:p w14:paraId="63E91F1F">
      <w:pPr>
        <w:pBdr/>
        <w:spacing/>
        <w:ind/>
        <w:rPr/>
      </w:pPr>
      <w:r>
        <w:t xml:space="preserve">12) NOTES</w:t>
      </w:r>
      <w:r/>
    </w:p>
    <w:p w14:paraId="0130C380">
      <w:pPr>
        <w:pBdr/>
        <w:spacing/>
        <w:ind/>
        <w:rPr/>
      </w:pPr>
      <w:r/>
      <w:r/>
    </w:p>
    <w:p w14:paraId="32C1D4A0">
      <w:pPr>
        <w:pBdr/>
        <w:spacing/>
        <w:ind/>
        <w:rPr/>
      </w:pPr>
      <w:r>
        <w:t xml:space="preserve">- ...</w:t>
      </w:r>
      <w:r/>
    </w:p>
    <w:p w14:paraId="0E39E77B">
      <w:pPr>
        <w:pBdr/>
        <w:spacing/>
        <w:ind/>
        <w:rPr/>
      </w:pPr>
      <w:r>
        <w:t xml:space="preserve">- ...</w:t>
      </w:r>
      <w:r/>
    </w:p>
    <w:p w14:paraId="74672091">
      <w:pPr>
        <w:pBdr/>
        <w:spacing/>
        <w:ind/>
        <w:rPr/>
      </w:pPr>
      <w:r>
        <w:t xml:space="preserve">- ...</w:t>
      </w:r>
      <w:r/>
    </w:p>
    <w:p w14:paraId="4B630462">
      <w:pPr>
        <w:pBdr/>
        <w:spacing/>
        <w:ind/>
        <w:rPr/>
      </w:pPr>
      <w:r/>
      <w:r/>
    </w:p>
    <w:p w14:paraId="7B3AF088">
      <w:pPr>
        <w:pBdr/>
        <w:spacing/>
        <w:ind/>
        <w:rPr/>
      </w:pPr>
      <w:r>
        <w:t xml:space="preserve">────────────────────────────────────────────────────</w:t>
      </w:r>
      <w:r/>
    </w:p>
    <w:p w14:paraId="7FA2B99F">
      <w:pPr>
        <w:pBdr/>
        <w:spacing/>
        <w:ind/>
        <w:rPr/>
      </w:pPr>
      <w:r>
        <w:t xml:space="preserve">13) SHORT STATUS SUMMARY</w:t>
      </w:r>
      <w:r/>
    </w:p>
    <w:p w14:paraId="7588D3E2">
      <w:pPr>
        <w:pBdr/>
        <w:spacing/>
        <w:ind/>
        <w:rPr/>
      </w:pPr>
      <w:r/>
      <w:r/>
    </w:p>
    <w:p w14:paraId="5E5C25A8">
      <w:pPr>
        <w:pBdr/>
        <w:spacing/>
        <w:ind/>
        <w:rPr/>
      </w:pPr>
      <w:r>
        <w:t xml:space="preserve">One-paragraph summary:</w:t>
      </w:r>
      <w:r/>
    </w:p>
    <w:p w14:paraId="6637D09B">
      <w:pPr>
        <w:pBdr/>
        <w:spacing/>
        <w:ind/>
        <w:rPr/>
      </w:pPr>
      <w:r>
        <w:t xml:space="preserve">- what stage the project is in</w:t>
      </w:r>
      <w:r/>
    </w:p>
    <w:p w14:paraId="2CCCE529">
      <w:pPr>
        <w:pBdr/>
        <w:spacing/>
        <w:ind/>
        <w:rPr/>
      </w:pPr>
      <w:r>
        <w:t xml:space="preserve">- what is already approved</w:t>
      </w:r>
      <w:r/>
    </w:p>
    <w:p w14:paraId="61688A57">
      <w:pPr>
        <w:pBdr/>
        <w:spacing/>
        <w:ind/>
        <w:rPr/>
      </w:pPr>
      <w:r>
        <w:t xml:space="preserve">- what blocks progress</w:t>
      </w:r>
      <w:r/>
    </w:p>
    <w:p w14:paraId="66B3E356">
      <w:pPr>
        <w:pBdr/>
        <w:spacing/>
        <w:ind/>
        <w:rPr/>
      </w:pPr>
      <w:r>
        <w:t xml:space="preserve">- what happens next</w:t>
      </w:r>
      <w:r/>
    </w:p>
    <w:p w14:paraId="429B1B8A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END.</w:t>
      </w:r>
      <w:r/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2026-03-08T17:54:05Z</dcterms:modified>
</cp:coreProperties>
</file>