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8E" w:rsidRDefault="00FE6D94">
      <w:r>
        <w:t>Bind CV pd and docx</w:t>
      </w:r>
      <w:bookmarkStart w:id="0" w:name="_GoBack"/>
      <w:bookmarkEnd w:id="0"/>
    </w:p>
    <w:sectPr w:rsidR="00C3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F5"/>
    <w:rsid w:val="00C3318E"/>
    <w:rsid w:val="00D227F5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2017-09-15T12:27:00Z</dcterms:created>
  <dcterms:modified xsi:type="dcterms:W3CDTF">2017-09-15T12:27:00Z</dcterms:modified>
</cp:coreProperties>
</file>