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5B90" w14:textId="2524141A" w:rsidR="00F248A9" w:rsidRDefault="00F248A9" w:rsidP="00F248A9">
      <w:pPr>
        <w:rPr>
          <w:b/>
          <w:bCs/>
        </w:rPr>
      </w:pPr>
      <w:r w:rsidRPr="00856D3F">
        <w:rPr>
          <w:b/>
          <w:bCs/>
        </w:rPr>
        <w:t>${NOME} , ${TE} , ${A}</w:t>
      </w:r>
    </w:p>
    <w:p w14:paraId="22417C1B" w14:textId="72D135F1" w:rsidR="00F248A9" w:rsidRDefault="00F248A9" w:rsidP="00F248A9">
      <w:pPr>
        <w:rPr>
          <w:b/>
          <w:bCs/>
        </w:rPr>
      </w:pPr>
    </w:p>
    <w:p w14:paraId="4542D4A6" w14:textId="552D103C" w:rsidR="00F248A9" w:rsidRDefault="003309D3" w:rsidP="00F248A9">
      <w:r>
        <w:rPr>
          <w:noProof/>
        </w:rPr>
        <w:drawing>
          <wp:anchor distT="0" distB="0" distL="114300" distR="114300" simplePos="0" relativeHeight="251659264" behindDoc="1" locked="0" layoutInCell="1" allowOverlap="1" wp14:anchorId="639A7181" wp14:editId="3CD4BF77">
            <wp:simplePos x="0" y="0"/>
            <wp:positionH relativeFrom="margin">
              <wp:posOffset>3680460</wp:posOffset>
            </wp:positionH>
            <wp:positionV relativeFrom="margin">
              <wp:posOffset>603885</wp:posOffset>
            </wp:positionV>
            <wp:extent cx="3152140" cy="3401060"/>
            <wp:effectExtent l="0" t="0" r="0" b="8890"/>
            <wp:wrapNone/>
            <wp:docPr id="16" name="Immagine 16" descr="Immagine che contiene tennis, racchetta, gara di atletica, edific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ogo associazioneblusbianca.png"/>
                    <pic:cNvPicPr/>
                  </pic:nvPicPr>
                  <pic:blipFill>
                    <a:blip r:embed="rId4" cstate="print">
                      <a:alphaModFix amt="1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8A9" w:rsidRPr="00856D3F">
        <w:t>${NOME} , ${TE} , ${A}</w:t>
      </w:r>
    </w:p>
    <w:p w14:paraId="2FE4D107" w14:textId="2DEBA0C4" w:rsidR="00F248A9" w:rsidRDefault="00F248A9" w:rsidP="00F248A9"/>
    <w:p w14:paraId="7833C285" w14:textId="0182AFD4" w:rsidR="00F248A9" w:rsidRDefault="00F248A9" w:rsidP="00F248A9"/>
    <w:p w14:paraId="74BA655E" w14:textId="77777777" w:rsidR="00F248A9" w:rsidRDefault="00F248A9" w:rsidP="00F248A9"/>
    <w:p w14:paraId="2DCFCD7F" w14:textId="51B2D89E" w:rsidR="00F248A9" w:rsidRDefault="00F248A9" w:rsidP="00F248A9">
      <w:r w:rsidRPr="00856D3F">
        <w:t>all’ind con oggetto “iscrizione liceo quadriennale”.</w:t>
      </w:r>
    </w:p>
    <w:p w14:paraId="4216DB71" w14:textId="760B5356" w:rsidR="00A46E5D" w:rsidRDefault="00A46E5D"/>
    <w:sectPr w:rsidR="00A46E5D" w:rsidSect="003A1419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A9"/>
    <w:rsid w:val="00026AF0"/>
    <w:rsid w:val="00107DEA"/>
    <w:rsid w:val="003309D3"/>
    <w:rsid w:val="003A1419"/>
    <w:rsid w:val="004B0E0C"/>
    <w:rsid w:val="007418EA"/>
    <w:rsid w:val="00912B8D"/>
    <w:rsid w:val="00A46E5D"/>
    <w:rsid w:val="00C82334"/>
    <w:rsid w:val="00D73774"/>
    <w:rsid w:val="00DD6FCA"/>
    <w:rsid w:val="00F2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065D"/>
  <w15:chartTrackingRefBased/>
  <w15:docId w15:val="{7E7F6D2B-AC04-4A1F-A4CD-F65B089B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8A9"/>
  </w:style>
  <w:style w:type="paragraph" w:styleId="Titolo1">
    <w:name w:val="heading 1"/>
    <w:basedOn w:val="Normale"/>
    <w:next w:val="Normale"/>
    <w:link w:val="Titolo1Carattere"/>
    <w:uiPriority w:val="9"/>
    <w:qFormat/>
    <w:rsid w:val="00F2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4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4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4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4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4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48A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48A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48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48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48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48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48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48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48A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48A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4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Ventura</dc:creator>
  <cp:keywords/>
  <dc:description/>
  <cp:lastModifiedBy>Daniele Ventura</cp:lastModifiedBy>
  <cp:revision>4</cp:revision>
  <dcterms:created xsi:type="dcterms:W3CDTF">2026-01-16T21:38:00Z</dcterms:created>
  <dcterms:modified xsi:type="dcterms:W3CDTF">2026-01-16T21:41:00Z</dcterms:modified>
</cp:coreProperties>
</file>