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34"/>
        <w:gridCol w:w="992"/>
        <w:gridCol w:w="992"/>
        <w:gridCol w:w="1418"/>
        <w:gridCol w:w="1701"/>
        <w:gridCol w:w="1701"/>
        <w:gridCol w:w="3193"/>
      </w:tblGrid>
      <w:tr w:rsidR="00070FDB" w:rsidRPr="003D01B1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882973" w:rsidRDefault="00070FDB" w:rsidP="00882973">
            <w:pPr>
              <w:ind w:left="-108" w:right="-137"/>
              <w:rPr>
                <w:b/>
                <w:bCs/>
                <w:lang w:val="en-US"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2</w:t>
            </w:r>
            <w:r w:rsidRPr="00E63F59">
              <w:rPr>
                <w:b/>
              </w:rPr>
              <w:t xml:space="preserve">. </w:t>
            </w:r>
            <w:r w:rsidR="00882973">
              <w:rPr>
                <w:b/>
              </w:rPr>
              <w:t xml:space="preserve">Изучение </w:t>
            </w:r>
            <w:r w:rsidR="00882973">
              <w:rPr>
                <w:b/>
                <w:lang w:val="en-US"/>
              </w:rPr>
              <w:t>SQL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701F19" w:rsidP="00F87FA3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701F19" w:rsidP="00F87FA3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ind w:left="-108"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3D01B1" w:rsidRDefault="00070FDB" w:rsidP="00F87FA3">
            <w:pPr>
              <w:jc w:val="center"/>
              <w:rPr>
                <w:b/>
              </w:rPr>
            </w:pP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17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882973" w:rsidRDefault="00882973" w:rsidP="00070FDB">
            <w:pPr>
              <w:ind w:right="-137"/>
            </w:pPr>
            <w:r>
              <w:t>Отношение (таблица)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55" w:rsidRPr="00ED1255" w:rsidRDefault="00882973" w:rsidP="00882973">
            <w:pPr>
              <w:widowControl/>
              <w:autoSpaceDE/>
              <w:autoSpaceDN/>
              <w:adjustRightInd/>
              <w:spacing w:line="300" w:lineRule="atLeast"/>
              <w:textAlignment w:val="baseline"/>
            </w:pPr>
            <w:r>
              <w:t>Выборка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882973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70FDB" w:rsidRDefault="00882973" w:rsidP="00F87FA3">
            <w:pPr>
              <w:ind w:right="-137"/>
            </w:pPr>
            <w:r>
              <w:t>Запросы, групповые операции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882973" w:rsidP="00F87FA3">
            <w:pPr>
              <w:ind w:right="-137"/>
            </w:pPr>
            <w:r>
              <w:t>Вложенные запросы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20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Запросы корректировки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Связи между таблицами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ED1255" w:rsidRDefault="00ED1255" w:rsidP="00F87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6613C3" w:rsidRDefault="00882973" w:rsidP="00F87FA3">
            <w:pPr>
              <w:ind w:right="-137"/>
            </w:pPr>
            <w:r>
              <w:t>Запросы на выборку, соединение таблиц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D46850" w:rsidRDefault="00ED1255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186ECD" w:rsidRDefault="00882973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Pr="00D46850" w:rsidRDefault="00070FDB" w:rsidP="00F87FA3">
            <w:pPr>
              <w:jc w:val="center"/>
            </w:pPr>
            <w:r>
              <w:t>23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882973" w:rsidP="00882973">
            <w:pPr>
              <w:ind w:right="-137"/>
            </w:pPr>
            <w:r>
              <w:t>Запросы корректировки, соединение таблиц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4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070FDB" w:rsidP="00701F19">
            <w:pPr>
              <w:ind w:left="-108" w:right="-137"/>
              <w:rPr>
                <w:b/>
                <w:bCs/>
                <w:lang w:val="en-US"/>
              </w:rPr>
            </w:pPr>
            <w:r w:rsidRPr="00E63F59">
              <w:rPr>
                <w:b/>
              </w:rPr>
              <w:t xml:space="preserve">Раздел </w:t>
            </w:r>
            <w:r>
              <w:rPr>
                <w:b/>
              </w:rPr>
              <w:t>3</w:t>
            </w:r>
            <w:r w:rsidRPr="00E63F59">
              <w:rPr>
                <w:b/>
              </w:rPr>
              <w:t xml:space="preserve">. </w:t>
            </w:r>
            <w:r w:rsidR="00701F19">
              <w:rPr>
                <w:b/>
              </w:rPr>
              <w:t xml:space="preserve">Изучение </w:t>
            </w:r>
            <w:r w:rsidR="00701F19">
              <w:rPr>
                <w:b/>
                <w:lang w:val="en-US"/>
              </w:rPr>
              <w:t>Kotlin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36DD8" w:rsidRDefault="00070FDB" w:rsidP="00F87FA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15A78">
              <w:rPr>
                <w:b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283187" w:rsidRDefault="00515A78" w:rsidP="00F87FA3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16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ind w:right="-137"/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>Kotlin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19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ind w:right="-137"/>
            </w:pPr>
            <w:r>
              <w:t>Определение и вызов функции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9C3D1E" w:rsidRDefault="00701F19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21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062F39" w:rsidRDefault="00701F19" w:rsidP="00F87FA3">
            <w:pPr>
              <w:ind w:right="-137"/>
            </w:pPr>
            <w:r>
              <w:t>Классы, объекты и интерфейсы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701F19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4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ind w:right="-137"/>
            </w:pPr>
            <w:r>
              <w:t>Лямбда-выражения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rPr>
                <w:lang w:val="en-US"/>
              </w:rPr>
            </w:pPr>
            <w:r>
              <w:t xml:space="preserve">Система типов </w:t>
            </w:r>
            <w:r>
              <w:rPr>
                <w:lang w:val="en-US"/>
              </w:rPr>
              <w:t>Kotlin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r>
              <w:t>Перегрузка операторов и другие соглашения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r>
              <w:t>Функции высшего порядка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701F19">
            <w:r>
              <w:t>Обобщенные типы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701F19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701F19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701F19" w:rsidRDefault="00701F19" w:rsidP="00F87FA3">
            <w:pPr>
              <w:rPr>
                <w:lang w:val="en-US"/>
              </w:rPr>
            </w:pPr>
            <w:r>
              <w:t xml:space="preserve">Конструирование </w:t>
            </w:r>
            <w:r>
              <w:rPr>
                <w:lang w:val="en-US"/>
              </w:rPr>
              <w:t>DSL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lastRenderedPageBreak/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  <w:tr w:rsidR="00070FDB" w:rsidTr="00F87FA3">
        <w:trPr>
          <w:trHeight w:val="7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DB" w:rsidRDefault="00070FDB" w:rsidP="00F87FA3">
            <w:pPr>
              <w:jc w:val="center"/>
            </w:pPr>
            <w:r>
              <w:t>28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r>
              <w:t>Сдача зачёта по практике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Pr="00B15538" w:rsidRDefault="00070FDB" w:rsidP="00F87FA3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ind w:left="-108" w:right="-108"/>
              <w:jc w:val="center"/>
            </w:pPr>
            <w:r>
              <w:t>практика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Рабочие инструкции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FDB" w:rsidRDefault="00070FDB" w:rsidP="00F87FA3">
            <w:pPr>
              <w:jc w:val="center"/>
            </w:pPr>
            <w:r>
              <w:t>Оформить отчёт</w:t>
            </w:r>
          </w:p>
        </w:tc>
      </w:tr>
    </w:tbl>
    <w:p w:rsidR="00D40EC6" w:rsidRDefault="00515A78">
      <w:bookmarkStart w:id="0" w:name="_GoBack"/>
      <w:bookmarkEnd w:id="0"/>
    </w:p>
    <w:sectPr w:rsidR="00D4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B"/>
    <w:rsid w:val="00070FDB"/>
    <w:rsid w:val="00405B9F"/>
    <w:rsid w:val="00515A78"/>
    <w:rsid w:val="00701F19"/>
    <w:rsid w:val="00882973"/>
    <w:rsid w:val="00D25291"/>
    <w:rsid w:val="00ED1255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FC6C-423A-47D7-81B8-50F5EA4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F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D1255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abel">
    <w:name w:val="label"/>
    <w:basedOn w:val="a0"/>
    <w:rsid w:val="00ED1255"/>
  </w:style>
  <w:style w:type="character" w:customStyle="1" w:styleId="bibliobookauthortitle">
    <w:name w:val="biblio_book_author_title"/>
    <w:basedOn w:val="a0"/>
    <w:rsid w:val="00ED1255"/>
  </w:style>
  <w:style w:type="character" w:styleId="a3">
    <w:name w:val="Hyperlink"/>
    <w:basedOn w:val="a0"/>
    <w:uiPriority w:val="99"/>
    <w:semiHidden/>
    <w:unhideWhenUsed/>
    <w:rsid w:val="00ED1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Kmem</cp:lastModifiedBy>
  <cp:revision>2</cp:revision>
  <dcterms:created xsi:type="dcterms:W3CDTF">2021-04-14T10:54:00Z</dcterms:created>
  <dcterms:modified xsi:type="dcterms:W3CDTF">2021-04-14T15:55:00Z</dcterms:modified>
</cp:coreProperties>
</file>